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header3.xml" ContentType="application/vnd.openxmlformats-officedocument.wordprocessingml.header+xml"/>
  <Override PartName="/word/endnotes.xml" ContentType="application/vnd.openxmlformats-officedocument.wordprocessingml.endnotes+xml"/>
  <Override PartName="/word/theme/theme1.xml" ContentType="application/vnd.openxmlformats-officedocument.theme+xml"/>
  <Override PartName="/word/settings.xml" ContentType="application/vnd.openxmlformats-officedocument.wordprocessingml.settings+xml"/>
  <Override PartName="/word/styles.xml" ContentType="application/vnd.openxmlformats-officedocument.wordprocessingml.styles+xml"/>
  <Override PartName="/customXml/itemProps1.xml" ContentType="application/vnd.openxmlformats-officedocument.customXmlProperties+xml"/>
  <Override PartName="/word/numbering.xml" ContentType="application/vnd.openxmlformats-officedocument.wordprocessingml.numbering+xml"/>
  <Override PartName="/word/webSettings.xml" ContentType="application/vnd.openxmlformats-officedocument.wordprocessingml.webSettings+xml"/>
  <Override PartName="/word/fontTable.xml" ContentType="application/vnd.openxmlformats-officedocument.wordprocessingml.fontTable+xml"/>
  <Override PartName="/docProps/core.xml" ContentType="application/vnd.openxmlformats-package.core-properties+xml"/>
  <Override PartName="/docProps/app.xml" ContentType="application/vnd.openxmlformats-officedocument.extended-properties+xml"/>
  <Override PartName="/customXml/itemProps3.xml" ContentType="application/vnd.openxmlformats-officedocument.customXmlProperties+xml"/>
  <Override PartName="/customXml/itemProps2.xml" ContentType="application/vnd.openxmlformats-officedocument.customXmlProperties+xml"/>
  <Override PartName="/customXml/itemProps4.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606C3" w:rsidRDefault="009606C3">
      <w:pPr>
        <w:ind w:firstLine="315"/>
      </w:pPr>
    </w:p>
    <w:p w:rsidR="009606C3" w:rsidRDefault="009606C3">
      <w:pPr>
        <w:ind w:firstLine="315"/>
      </w:pPr>
    </w:p>
    <w:p w:rsidR="0037082F" w:rsidRDefault="0037082F">
      <w:pPr>
        <w:ind w:firstLine="315"/>
      </w:pPr>
    </w:p>
    <w:p w:rsidR="0037082F" w:rsidRDefault="0037082F">
      <w:pPr>
        <w:ind w:firstLine="315"/>
      </w:pPr>
    </w:p>
    <w:p w:rsidR="0037082F" w:rsidRDefault="0037082F">
      <w:pPr>
        <w:ind w:firstLine="315"/>
      </w:pPr>
    </w:p>
    <w:p w:rsidR="009606C3" w:rsidRDefault="009606C3">
      <w:pPr>
        <w:ind w:firstLine="315"/>
      </w:pPr>
    </w:p>
    <w:p w:rsidR="009606C3" w:rsidRDefault="009606C3">
      <w:pPr>
        <w:ind w:firstLine="315"/>
      </w:pPr>
    </w:p>
    <w:p w:rsidR="009606C3" w:rsidRDefault="009606C3">
      <w:pPr>
        <w:ind w:firstLine="315"/>
      </w:pPr>
    </w:p>
    <w:p w:rsidR="00D44302" w:rsidRPr="00D44302" w:rsidRDefault="00C24463" w:rsidP="00D44302">
      <w:pPr>
        <w:ind w:firstLine="660"/>
        <w:jc w:val="center"/>
        <w:rPr>
          <w:rFonts w:hAnsi="微软雅黑"/>
          <w:sz w:val="44"/>
          <w:szCs w:val="44"/>
        </w:rPr>
      </w:pPr>
      <w:r>
        <w:rPr>
          <w:rFonts w:hAnsi="微软雅黑"/>
          <w:sz w:val="44"/>
          <w:szCs w:val="44"/>
        </w:rPr>
        <w:t>Microsoft Azure</w:t>
      </w:r>
      <w:r w:rsidR="00D44302" w:rsidRPr="00D44302">
        <w:rPr>
          <w:rFonts w:hAnsi="微软雅黑"/>
          <w:sz w:val="44"/>
          <w:szCs w:val="44"/>
        </w:rPr>
        <w:t xml:space="preserve"> </w:t>
      </w:r>
      <w:r w:rsidR="008521F3">
        <w:rPr>
          <w:rFonts w:hAnsi="微软雅黑"/>
          <w:sz w:val="44"/>
          <w:szCs w:val="44"/>
        </w:rPr>
        <w:t>基本</w:t>
      </w:r>
      <w:r w:rsidR="00D44302" w:rsidRPr="00D44302">
        <w:rPr>
          <w:rFonts w:hAnsi="微软雅黑"/>
          <w:sz w:val="44"/>
          <w:szCs w:val="44"/>
        </w:rPr>
        <w:t>操作手册</w:t>
      </w:r>
    </w:p>
    <w:p w:rsidR="00D44302" w:rsidRPr="00D44302" w:rsidRDefault="00D44302" w:rsidP="00D44302">
      <w:pPr>
        <w:ind w:firstLine="315"/>
        <w:jc w:val="center"/>
        <w:rPr>
          <w:rFonts w:hAnsi="微软雅黑"/>
        </w:rPr>
      </w:pPr>
      <w:r w:rsidRPr="00D44302">
        <w:rPr>
          <w:rFonts w:hAnsi="微软雅黑" w:hint="eastAsia"/>
        </w:rPr>
        <w:t>（此手册适用于21V版本</w:t>
      </w:r>
      <w:r w:rsidR="00441D5D">
        <w:rPr>
          <w:rFonts w:hAnsi="微软雅黑" w:hint="eastAsia"/>
        </w:rPr>
        <w:t>，面向</w:t>
      </w:r>
      <w:proofErr w:type="gramStart"/>
      <w:r w:rsidR="00441D5D">
        <w:rPr>
          <w:rFonts w:hAnsi="微软雅黑" w:hint="eastAsia"/>
        </w:rPr>
        <w:t>非开发</w:t>
      </w:r>
      <w:proofErr w:type="gramEnd"/>
      <w:r w:rsidR="00441D5D">
        <w:rPr>
          <w:rFonts w:hAnsi="微软雅黑" w:hint="eastAsia"/>
        </w:rPr>
        <w:t>人员</w:t>
      </w:r>
      <w:r w:rsidRPr="00D44302">
        <w:rPr>
          <w:rFonts w:hAnsi="微软雅黑" w:hint="eastAsia"/>
        </w:rPr>
        <w:t>）</w:t>
      </w:r>
    </w:p>
    <w:p w:rsidR="00A56D0B" w:rsidRPr="004E1305" w:rsidRDefault="00A56D0B" w:rsidP="00A56D0B">
      <w:pPr>
        <w:ind w:firstLine="315"/>
        <w:jc w:val="center"/>
      </w:pPr>
    </w:p>
    <w:p w:rsidR="009606C3" w:rsidRDefault="009606C3">
      <w:pPr>
        <w:ind w:firstLine="315"/>
      </w:pPr>
    </w:p>
    <w:p w:rsidR="009606C3" w:rsidRDefault="009606C3">
      <w:pPr>
        <w:ind w:firstLine="315"/>
      </w:pPr>
    </w:p>
    <w:p w:rsidR="009606C3" w:rsidRDefault="009606C3">
      <w:pPr>
        <w:ind w:firstLine="315"/>
      </w:pPr>
    </w:p>
    <w:p w:rsidR="009606C3" w:rsidRDefault="009606C3" w:rsidP="00571249">
      <w:pPr>
        <w:ind w:firstLine="315"/>
        <w:jc w:val="right"/>
      </w:pPr>
    </w:p>
    <w:p w:rsidR="00571249" w:rsidRDefault="00571249" w:rsidP="00571249">
      <w:pPr>
        <w:ind w:firstLine="315"/>
        <w:jc w:val="right"/>
        <w:rPr>
          <w:rFonts w:hAnsi="微软雅黑"/>
        </w:rPr>
      </w:pPr>
      <w:r>
        <w:rPr>
          <w:rFonts w:hAnsi="微软雅黑"/>
        </w:rPr>
        <w:t>倪钢</w:t>
      </w:r>
    </w:p>
    <w:p w:rsidR="00571249" w:rsidRPr="00D44302" w:rsidRDefault="00571249" w:rsidP="00571249">
      <w:pPr>
        <w:ind w:firstLine="315"/>
        <w:jc w:val="right"/>
        <w:rPr>
          <w:rFonts w:hAnsi="微软雅黑"/>
        </w:rPr>
      </w:pPr>
      <w:r>
        <w:rPr>
          <w:rFonts w:hAnsi="微软雅黑"/>
        </w:rPr>
        <w:t>v-gangni@microsoft.com</w:t>
      </w:r>
    </w:p>
    <w:p w:rsidR="009606C3" w:rsidRDefault="009606C3">
      <w:pPr>
        <w:ind w:firstLine="315"/>
      </w:pPr>
    </w:p>
    <w:p w:rsidR="0037082F" w:rsidRDefault="0037082F">
      <w:pPr>
        <w:ind w:firstLine="315"/>
      </w:pPr>
    </w:p>
    <w:p w:rsidR="0037082F" w:rsidRDefault="0037082F">
      <w:pPr>
        <w:ind w:firstLine="315"/>
      </w:pPr>
    </w:p>
    <w:p w:rsidR="0037082F" w:rsidRDefault="0037082F">
      <w:pPr>
        <w:ind w:firstLine="315"/>
      </w:pPr>
    </w:p>
    <w:p w:rsidR="009606C3" w:rsidRDefault="009606C3">
      <w:pPr>
        <w:ind w:firstLine="315"/>
      </w:pPr>
    </w:p>
    <w:p w:rsidR="009606C3" w:rsidRDefault="009606C3">
      <w:pPr>
        <w:ind w:firstLine="315"/>
      </w:pPr>
    </w:p>
    <w:p w:rsidR="0037082F" w:rsidRDefault="0037082F">
      <w:pPr>
        <w:ind w:firstLine="315"/>
      </w:pPr>
    </w:p>
    <w:p w:rsidR="0037082F" w:rsidRDefault="0037082F">
      <w:pPr>
        <w:ind w:firstLine="315"/>
      </w:pPr>
    </w:p>
    <w:p w:rsidR="0037082F" w:rsidRDefault="0037082F">
      <w:pPr>
        <w:ind w:firstLine="315"/>
      </w:pPr>
    </w:p>
    <w:p w:rsidR="0037082F" w:rsidRDefault="0037082F">
      <w:pPr>
        <w:ind w:firstLine="315"/>
      </w:pPr>
    </w:p>
    <w:p w:rsidR="0037082F" w:rsidRDefault="0037082F">
      <w:pPr>
        <w:ind w:firstLine="315"/>
      </w:pPr>
    </w:p>
    <w:p w:rsidR="0037082F" w:rsidRDefault="0037082F">
      <w:pPr>
        <w:ind w:firstLine="315"/>
      </w:pPr>
    </w:p>
    <w:p w:rsidR="0037082F" w:rsidRDefault="0037082F">
      <w:pPr>
        <w:ind w:firstLine="315"/>
      </w:pPr>
    </w:p>
    <w:tbl>
      <w:tblPr>
        <w:tblStyle w:val="a9"/>
        <w:tblW w:w="0" w:type="auto"/>
        <w:tblLook w:val="04A0" w:firstRow="1" w:lastRow="0" w:firstColumn="1" w:lastColumn="0" w:noHBand="0" w:noVBand="1"/>
      </w:tblPr>
      <w:tblGrid>
        <w:gridCol w:w="1129"/>
        <w:gridCol w:w="1560"/>
        <w:gridCol w:w="2126"/>
        <w:gridCol w:w="3481"/>
      </w:tblGrid>
      <w:tr w:rsidR="0037082F" w:rsidTr="0037082F">
        <w:tc>
          <w:tcPr>
            <w:tcW w:w="1129" w:type="dxa"/>
          </w:tcPr>
          <w:p w:rsidR="0037082F" w:rsidRDefault="0037082F">
            <w:pPr>
              <w:ind w:firstLineChars="0" w:firstLine="0"/>
            </w:pPr>
            <w:r>
              <w:t>作者</w:t>
            </w:r>
          </w:p>
        </w:tc>
        <w:tc>
          <w:tcPr>
            <w:tcW w:w="1560" w:type="dxa"/>
          </w:tcPr>
          <w:p w:rsidR="0037082F" w:rsidRDefault="0037082F">
            <w:pPr>
              <w:ind w:firstLineChars="0" w:firstLine="0"/>
            </w:pPr>
            <w:r>
              <w:t>版本</w:t>
            </w:r>
          </w:p>
        </w:tc>
        <w:tc>
          <w:tcPr>
            <w:tcW w:w="2126" w:type="dxa"/>
          </w:tcPr>
          <w:p w:rsidR="0037082F" w:rsidRDefault="0037082F">
            <w:pPr>
              <w:ind w:firstLineChars="0" w:firstLine="0"/>
            </w:pPr>
            <w:r>
              <w:t>日期</w:t>
            </w:r>
          </w:p>
        </w:tc>
        <w:tc>
          <w:tcPr>
            <w:tcW w:w="3481" w:type="dxa"/>
          </w:tcPr>
          <w:p w:rsidR="0037082F" w:rsidRDefault="0037082F">
            <w:pPr>
              <w:ind w:firstLineChars="0" w:firstLine="0"/>
            </w:pPr>
            <w:r>
              <w:t>修改</w:t>
            </w:r>
          </w:p>
        </w:tc>
      </w:tr>
      <w:tr w:rsidR="0037082F" w:rsidTr="0037082F">
        <w:tc>
          <w:tcPr>
            <w:tcW w:w="1129" w:type="dxa"/>
          </w:tcPr>
          <w:p w:rsidR="0037082F" w:rsidRDefault="0037082F">
            <w:pPr>
              <w:ind w:firstLineChars="0" w:firstLine="0"/>
            </w:pPr>
            <w:r>
              <w:t>倪钢</w:t>
            </w:r>
          </w:p>
        </w:tc>
        <w:tc>
          <w:tcPr>
            <w:tcW w:w="1560" w:type="dxa"/>
          </w:tcPr>
          <w:p w:rsidR="0037082F" w:rsidRDefault="0037082F">
            <w:pPr>
              <w:ind w:firstLineChars="0" w:firstLine="0"/>
            </w:pPr>
            <w:r>
              <w:t>1.0</w:t>
            </w:r>
          </w:p>
        </w:tc>
        <w:tc>
          <w:tcPr>
            <w:tcW w:w="2126" w:type="dxa"/>
          </w:tcPr>
          <w:p w:rsidR="0037082F" w:rsidRDefault="0037082F">
            <w:pPr>
              <w:ind w:firstLineChars="0" w:firstLine="0"/>
            </w:pPr>
            <w:r>
              <w:t>2014-1-10</w:t>
            </w:r>
          </w:p>
        </w:tc>
        <w:tc>
          <w:tcPr>
            <w:tcW w:w="3481" w:type="dxa"/>
          </w:tcPr>
          <w:p w:rsidR="0037082F" w:rsidRDefault="0037082F">
            <w:pPr>
              <w:ind w:firstLineChars="0" w:firstLine="0"/>
            </w:pPr>
          </w:p>
        </w:tc>
      </w:tr>
      <w:tr w:rsidR="0037082F" w:rsidTr="0037082F">
        <w:tc>
          <w:tcPr>
            <w:tcW w:w="1129" w:type="dxa"/>
          </w:tcPr>
          <w:p w:rsidR="0037082F" w:rsidRDefault="001F0C41">
            <w:pPr>
              <w:ind w:firstLineChars="0" w:firstLine="0"/>
            </w:pPr>
            <w:r>
              <w:t>倪钢</w:t>
            </w:r>
          </w:p>
        </w:tc>
        <w:tc>
          <w:tcPr>
            <w:tcW w:w="1560" w:type="dxa"/>
          </w:tcPr>
          <w:p w:rsidR="0037082F" w:rsidRDefault="001F0C41">
            <w:pPr>
              <w:ind w:firstLineChars="0" w:firstLine="0"/>
            </w:pPr>
            <w:r>
              <w:t>1.1</w:t>
            </w:r>
          </w:p>
        </w:tc>
        <w:tc>
          <w:tcPr>
            <w:tcW w:w="2126" w:type="dxa"/>
          </w:tcPr>
          <w:p w:rsidR="0037082F" w:rsidRDefault="001F0C41">
            <w:pPr>
              <w:ind w:firstLineChars="0" w:firstLine="0"/>
            </w:pPr>
            <w:r>
              <w:t>2014-5-30</w:t>
            </w:r>
          </w:p>
        </w:tc>
        <w:tc>
          <w:tcPr>
            <w:tcW w:w="3481" w:type="dxa"/>
          </w:tcPr>
          <w:p w:rsidR="0037082F" w:rsidRPr="001F0C41" w:rsidRDefault="001F0C41" w:rsidP="001F0C41">
            <w:pPr>
              <w:ind w:firstLineChars="0" w:firstLine="0"/>
              <w:rPr>
                <w:sz w:val="18"/>
              </w:rPr>
            </w:pPr>
            <w:r w:rsidRPr="001F0C41">
              <w:rPr>
                <w:sz w:val="18"/>
              </w:rPr>
              <w:t>Web Site：（3个模式升级到4个模式，增加自动横向缩放</w:t>
            </w:r>
            <w:r w:rsidRPr="001F0C41">
              <w:rPr>
                <w:rFonts w:hint="eastAsia"/>
                <w:sz w:val="18"/>
              </w:rPr>
              <w:t>）</w:t>
            </w:r>
          </w:p>
          <w:p w:rsidR="001F0C41" w:rsidRDefault="001F0C41" w:rsidP="001F0C41">
            <w:pPr>
              <w:ind w:firstLineChars="0" w:firstLine="0"/>
            </w:pPr>
            <w:r w:rsidRPr="001F0C41">
              <w:rPr>
                <w:rFonts w:hint="eastAsia"/>
                <w:sz w:val="18"/>
              </w:rPr>
              <w:t>S</w:t>
            </w:r>
            <w:r w:rsidRPr="001F0C41">
              <w:rPr>
                <w:sz w:val="18"/>
              </w:rPr>
              <w:t>QL Database：增加高级版本</w:t>
            </w:r>
          </w:p>
        </w:tc>
      </w:tr>
      <w:tr w:rsidR="0037082F" w:rsidTr="0037082F">
        <w:tc>
          <w:tcPr>
            <w:tcW w:w="1129" w:type="dxa"/>
          </w:tcPr>
          <w:p w:rsidR="0037082F" w:rsidRDefault="0037082F">
            <w:pPr>
              <w:ind w:firstLineChars="0" w:firstLine="0"/>
            </w:pPr>
          </w:p>
        </w:tc>
        <w:tc>
          <w:tcPr>
            <w:tcW w:w="1560" w:type="dxa"/>
          </w:tcPr>
          <w:p w:rsidR="0037082F" w:rsidRDefault="0037082F">
            <w:pPr>
              <w:ind w:firstLineChars="0" w:firstLine="0"/>
            </w:pPr>
          </w:p>
        </w:tc>
        <w:tc>
          <w:tcPr>
            <w:tcW w:w="2126" w:type="dxa"/>
          </w:tcPr>
          <w:p w:rsidR="0037082F" w:rsidRDefault="0037082F">
            <w:pPr>
              <w:ind w:firstLineChars="0" w:firstLine="0"/>
            </w:pPr>
          </w:p>
        </w:tc>
        <w:tc>
          <w:tcPr>
            <w:tcW w:w="3481" w:type="dxa"/>
          </w:tcPr>
          <w:p w:rsidR="0037082F" w:rsidRDefault="0037082F">
            <w:pPr>
              <w:ind w:firstLineChars="0" w:firstLine="0"/>
            </w:pPr>
          </w:p>
        </w:tc>
      </w:tr>
      <w:tr w:rsidR="0037082F" w:rsidTr="0037082F">
        <w:tc>
          <w:tcPr>
            <w:tcW w:w="1129" w:type="dxa"/>
          </w:tcPr>
          <w:p w:rsidR="0037082F" w:rsidRDefault="0037082F">
            <w:pPr>
              <w:ind w:firstLineChars="0" w:firstLine="0"/>
            </w:pPr>
          </w:p>
        </w:tc>
        <w:tc>
          <w:tcPr>
            <w:tcW w:w="1560" w:type="dxa"/>
          </w:tcPr>
          <w:p w:rsidR="0037082F" w:rsidRDefault="0037082F">
            <w:pPr>
              <w:ind w:firstLineChars="0" w:firstLine="0"/>
            </w:pPr>
          </w:p>
        </w:tc>
        <w:tc>
          <w:tcPr>
            <w:tcW w:w="2126" w:type="dxa"/>
          </w:tcPr>
          <w:p w:rsidR="0037082F" w:rsidRDefault="0037082F">
            <w:pPr>
              <w:ind w:firstLineChars="0" w:firstLine="0"/>
            </w:pPr>
          </w:p>
        </w:tc>
        <w:tc>
          <w:tcPr>
            <w:tcW w:w="3481" w:type="dxa"/>
          </w:tcPr>
          <w:p w:rsidR="0037082F" w:rsidRDefault="0037082F">
            <w:pPr>
              <w:ind w:firstLineChars="0" w:firstLine="0"/>
            </w:pPr>
          </w:p>
        </w:tc>
      </w:tr>
      <w:tr w:rsidR="0037082F" w:rsidTr="0037082F">
        <w:tc>
          <w:tcPr>
            <w:tcW w:w="1129" w:type="dxa"/>
          </w:tcPr>
          <w:p w:rsidR="0037082F" w:rsidRDefault="0037082F">
            <w:pPr>
              <w:ind w:firstLineChars="0" w:firstLine="0"/>
            </w:pPr>
          </w:p>
        </w:tc>
        <w:tc>
          <w:tcPr>
            <w:tcW w:w="1560" w:type="dxa"/>
          </w:tcPr>
          <w:p w:rsidR="0037082F" w:rsidRDefault="0037082F">
            <w:pPr>
              <w:ind w:firstLineChars="0" w:firstLine="0"/>
            </w:pPr>
          </w:p>
        </w:tc>
        <w:tc>
          <w:tcPr>
            <w:tcW w:w="2126" w:type="dxa"/>
          </w:tcPr>
          <w:p w:rsidR="0037082F" w:rsidRDefault="0037082F">
            <w:pPr>
              <w:ind w:firstLineChars="0" w:firstLine="0"/>
            </w:pPr>
          </w:p>
        </w:tc>
        <w:tc>
          <w:tcPr>
            <w:tcW w:w="3481" w:type="dxa"/>
          </w:tcPr>
          <w:p w:rsidR="0037082F" w:rsidRDefault="0037082F">
            <w:pPr>
              <w:ind w:firstLineChars="0" w:firstLine="0"/>
            </w:pPr>
          </w:p>
        </w:tc>
      </w:tr>
    </w:tbl>
    <w:p w:rsidR="0037082F" w:rsidRDefault="0037082F">
      <w:pPr>
        <w:ind w:firstLine="315"/>
      </w:pPr>
    </w:p>
    <w:p w:rsidR="0037082F" w:rsidRDefault="0037082F">
      <w:pPr>
        <w:ind w:firstLine="315"/>
      </w:pPr>
    </w:p>
    <w:p w:rsidR="0037082F" w:rsidRDefault="0037082F">
      <w:pPr>
        <w:ind w:firstLine="315"/>
      </w:pPr>
    </w:p>
    <w:p w:rsidR="0037082F" w:rsidRDefault="0037082F">
      <w:pPr>
        <w:ind w:firstLine="315"/>
      </w:pPr>
    </w:p>
    <w:p w:rsidR="0037082F" w:rsidRDefault="0037082F">
      <w:pPr>
        <w:ind w:firstLine="315"/>
      </w:pPr>
    </w:p>
    <w:p w:rsidR="0037082F" w:rsidRDefault="0037082F">
      <w:pPr>
        <w:ind w:firstLine="315"/>
      </w:pPr>
    </w:p>
    <w:p w:rsidR="0037082F" w:rsidRDefault="0037082F">
      <w:pPr>
        <w:ind w:firstLine="315"/>
      </w:pPr>
    </w:p>
    <w:p w:rsidR="002E40F0" w:rsidRDefault="002E40F0" w:rsidP="00F9736C">
      <w:pPr>
        <w:pStyle w:val="1"/>
      </w:pPr>
      <w:r>
        <w:lastRenderedPageBreak/>
        <w:t>前言</w:t>
      </w:r>
    </w:p>
    <w:p w:rsidR="002E40F0" w:rsidRPr="002E40F0" w:rsidRDefault="002E40F0" w:rsidP="002E40F0">
      <w:pPr>
        <w:ind w:firstLine="315"/>
      </w:pPr>
      <w:r w:rsidRPr="00CF4A27">
        <w:rPr>
          <w:rFonts w:hAnsi="微软雅黑"/>
        </w:rPr>
        <w:t>本文旨在通过</w:t>
      </w:r>
      <w:r>
        <w:rPr>
          <w:rFonts w:hAnsi="微软雅黑"/>
        </w:rPr>
        <w:t>Microsoft</w:t>
      </w:r>
      <w:r w:rsidRPr="00CF4A27">
        <w:rPr>
          <w:rFonts w:hAnsi="微软雅黑"/>
        </w:rPr>
        <w:t xml:space="preserve"> Azure管理页面实现</w:t>
      </w:r>
      <w:r>
        <w:rPr>
          <w:rFonts w:hAnsi="微软雅黑"/>
        </w:rPr>
        <w:t>对虚拟机、虚拟网络、</w:t>
      </w:r>
      <w:r>
        <w:rPr>
          <w:rFonts w:hAnsi="微软雅黑" w:hint="eastAsia"/>
        </w:rPr>
        <w:t>Web</w:t>
      </w:r>
      <w:r>
        <w:rPr>
          <w:rFonts w:hAnsi="微软雅黑"/>
        </w:rPr>
        <w:t xml:space="preserve"> Site</w:t>
      </w:r>
      <w:r w:rsidR="00520FBC">
        <w:rPr>
          <w:rFonts w:hAnsi="微软雅黑"/>
        </w:rPr>
        <w:t>、存储的创建、管理和配置。了解</w:t>
      </w:r>
      <w:r w:rsidR="00520FBC">
        <w:rPr>
          <w:rFonts w:hAnsi="微软雅黑" w:hint="eastAsia"/>
        </w:rPr>
        <w:t>Microsoft</w:t>
      </w:r>
      <w:r w:rsidR="00520FBC">
        <w:rPr>
          <w:rFonts w:hAnsi="微软雅黑"/>
        </w:rPr>
        <w:t xml:space="preserve"> Azure的服务、功能，更好的使用</w:t>
      </w:r>
      <w:r w:rsidR="00520FBC">
        <w:rPr>
          <w:rFonts w:hAnsi="微软雅黑" w:hint="eastAsia"/>
        </w:rPr>
        <w:t>Azure以及迁移到Azure。</w:t>
      </w:r>
    </w:p>
    <w:p w:rsidR="002E40F0" w:rsidRDefault="00B830CA" w:rsidP="00B830CA">
      <w:pPr>
        <w:pStyle w:val="2"/>
      </w:pPr>
      <w:r>
        <w:t>概念</w:t>
      </w:r>
    </w:p>
    <w:p w:rsidR="00B830CA" w:rsidRDefault="00C24463" w:rsidP="002E40F0">
      <w:pPr>
        <w:ind w:firstLine="315"/>
        <w:rPr>
          <w:rFonts w:hAnsi="微软雅黑"/>
        </w:rPr>
      </w:pPr>
      <w:r>
        <w:rPr>
          <w:rFonts w:hAnsi="微软雅黑"/>
        </w:rPr>
        <w:t>Microsoft Azure</w:t>
      </w:r>
      <w:r w:rsidR="00B830CA" w:rsidRPr="00B830CA">
        <w:rPr>
          <w:rFonts w:hAnsi="微软雅黑"/>
        </w:rPr>
        <w:t xml:space="preserve"> 是 Microsoft 为</w:t>
      </w:r>
      <w:proofErr w:type="gramStart"/>
      <w:r w:rsidR="00B830CA" w:rsidRPr="00B830CA">
        <w:rPr>
          <w:rFonts w:hAnsi="微软雅黑"/>
        </w:rPr>
        <w:t>公有云提供</w:t>
      </w:r>
      <w:proofErr w:type="gramEnd"/>
      <w:r w:rsidR="00B830CA" w:rsidRPr="00B830CA">
        <w:rPr>
          <w:rFonts w:hAnsi="微软雅黑"/>
        </w:rPr>
        <w:t xml:space="preserve">的应用程序平台。您可以多种不同方式使用此平台。例如，可以使用 </w:t>
      </w:r>
      <w:r>
        <w:rPr>
          <w:rFonts w:hAnsi="微软雅黑"/>
        </w:rPr>
        <w:t>Microsoft Azure</w:t>
      </w:r>
      <w:r w:rsidR="00B830CA" w:rsidRPr="00B830CA">
        <w:rPr>
          <w:rFonts w:hAnsi="微软雅黑"/>
        </w:rPr>
        <w:t xml:space="preserve"> 构建一个在 Microsoft 数据中心运行并存储其数据的 Web 应用程序。或者只使用 </w:t>
      </w:r>
      <w:r>
        <w:rPr>
          <w:rFonts w:hAnsi="微软雅黑"/>
        </w:rPr>
        <w:t>Microsoft Azure</w:t>
      </w:r>
      <w:r w:rsidR="00B830CA" w:rsidRPr="00B830CA">
        <w:rPr>
          <w:rFonts w:hAnsi="微软雅黑"/>
        </w:rPr>
        <w:t xml:space="preserve"> 存储数据，而使用此数据的应用程序则在本地（即</w:t>
      </w:r>
      <w:proofErr w:type="gramStart"/>
      <w:r w:rsidR="00B830CA" w:rsidRPr="00B830CA">
        <w:rPr>
          <w:rFonts w:hAnsi="微软雅黑"/>
        </w:rPr>
        <w:t>公有云</w:t>
      </w:r>
      <w:proofErr w:type="gramEnd"/>
      <w:r w:rsidR="00B830CA" w:rsidRPr="00B830CA">
        <w:rPr>
          <w:rFonts w:hAnsi="微软雅黑"/>
        </w:rPr>
        <w:t xml:space="preserve">之外）运行。可以使用 </w:t>
      </w:r>
      <w:r>
        <w:rPr>
          <w:rFonts w:hAnsi="微软雅黑"/>
        </w:rPr>
        <w:t>Microsoft Azure</w:t>
      </w:r>
      <w:r w:rsidR="00B830CA" w:rsidRPr="00B830CA">
        <w:rPr>
          <w:rFonts w:hAnsi="微软雅黑"/>
        </w:rPr>
        <w:t xml:space="preserve"> 创建虚拟机以用于开发和测试，或运行 SharePoint 和其他应用程序。可以使用 </w:t>
      </w:r>
      <w:r>
        <w:rPr>
          <w:rFonts w:hAnsi="微软雅黑"/>
        </w:rPr>
        <w:t>Microsoft Azure</w:t>
      </w:r>
      <w:r w:rsidR="00B830CA" w:rsidRPr="00B830CA">
        <w:rPr>
          <w:rFonts w:hAnsi="微软雅黑"/>
        </w:rPr>
        <w:t xml:space="preserve"> 构建拥有海量用户的高度可缩放应用程序。因为此平台提供了种类广泛的服务，所以所有这些想法都有可能实现。</w:t>
      </w:r>
    </w:p>
    <w:p w:rsidR="00B830CA" w:rsidRPr="00B830CA" w:rsidRDefault="00B830CA" w:rsidP="002E40F0">
      <w:pPr>
        <w:ind w:firstLine="315"/>
        <w:rPr>
          <w:b/>
        </w:rPr>
      </w:pPr>
      <w:r w:rsidRPr="00B830CA">
        <w:rPr>
          <w:rFonts w:hAnsi="微软雅黑"/>
          <w:b/>
        </w:rPr>
        <w:t>组件：</w:t>
      </w:r>
    </w:p>
    <w:p w:rsidR="00B830CA" w:rsidRPr="002E40F0" w:rsidRDefault="00B830CA" w:rsidP="002E40F0">
      <w:pPr>
        <w:ind w:firstLine="315"/>
      </w:pPr>
      <w:r>
        <w:rPr>
          <w:rFonts w:ascii="Segoe UI" w:hAnsi="Segoe UI" w:cs="Segoe UI"/>
          <w:noProof/>
          <w:color w:val="666666"/>
          <w:szCs w:val="21"/>
        </w:rPr>
        <w:drawing>
          <wp:inline distT="0" distB="0" distL="0" distR="0">
            <wp:extent cx="5273886" cy="3607358"/>
            <wp:effectExtent l="19050" t="19050" r="22225" b="12700"/>
            <wp:docPr id="149" name="图片 149" descr="Windows Azure 组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indows Azure 组件"/>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5974" cy="3608786"/>
                    </a:xfrm>
                    <a:prstGeom prst="rect">
                      <a:avLst/>
                    </a:prstGeom>
                    <a:noFill/>
                    <a:ln>
                      <a:solidFill>
                        <a:schemeClr val="tx1">
                          <a:lumMod val="85000"/>
                          <a:lumOff val="15000"/>
                        </a:schemeClr>
                      </a:solidFill>
                    </a:ln>
                  </pic:spPr>
                </pic:pic>
              </a:graphicData>
            </a:graphic>
          </wp:inline>
        </w:drawing>
      </w:r>
    </w:p>
    <w:p w:rsidR="009606C3" w:rsidRPr="00F9736C" w:rsidRDefault="002C335F" w:rsidP="00F9736C">
      <w:pPr>
        <w:pStyle w:val="1"/>
      </w:pPr>
      <w:r w:rsidRPr="00F9736C">
        <w:rPr>
          <w:rFonts w:hint="eastAsia"/>
        </w:rPr>
        <w:lastRenderedPageBreak/>
        <w:t>Azure管理门户</w:t>
      </w:r>
    </w:p>
    <w:p w:rsidR="002C335F" w:rsidRDefault="002C335F" w:rsidP="002210CB">
      <w:pPr>
        <w:ind w:firstLine="315"/>
        <w:jc w:val="left"/>
        <w:rPr>
          <w:rFonts w:hAnsi="微软雅黑"/>
        </w:rPr>
      </w:pPr>
      <w:r>
        <w:rPr>
          <w:rFonts w:hAnsi="微软雅黑"/>
        </w:rPr>
        <w:t>通关Azure管理门户，您可以管理，创建，管理监控计算资源，包括虚拟机，存储，Web Sites，Cloud Service，v-net，SQL Database等。</w:t>
      </w:r>
    </w:p>
    <w:p w:rsidR="002C335F" w:rsidRDefault="002C335F" w:rsidP="002210CB">
      <w:pPr>
        <w:ind w:firstLine="315"/>
        <w:jc w:val="left"/>
        <w:rPr>
          <w:rFonts w:hAnsi="微软雅黑"/>
        </w:rPr>
      </w:pPr>
      <w:r>
        <w:rPr>
          <w:rFonts w:hAnsi="微软雅黑"/>
        </w:rPr>
        <w:t>同时可以</w:t>
      </w:r>
      <w:r w:rsidR="00556EE0">
        <w:rPr>
          <w:rFonts w:hAnsi="微软雅黑"/>
        </w:rPr>
        <w:t>在</w:t>
      </w:r>
      <w:r w:rsidR="00556EE0">
        <w:rPr>
          <w:rFonts w:hAnsi="微软雅黑" w:hint="eastAsia"/>
        </w:rPr>
        <w:t>Microsoft</w:t>
      </w:r>
      <w:r w:rsidR="00556EE0">
        <w:rPr>
          <w:rFonts w:hAnsi="微软雅黑"/>
        </w:rPr>
        <w:t xml:space="preserve"> Azure中国区网站上（windowsazure.cn）</w:t>
      </w:r>
      <w:r w:rsidR="00556EE0">
        <w:rPr>
          <w:rFonts w:hAnsi="微软雅黑" w:hint="eastAsia"/>
        </w:rPr>
        <w:t>获取Azure的技术文档。</w:t>
      </w:r>
    </w:p>
    <w:p w:rsidR="00556EE0" w:rsidRDefault="00556EE0" w:rsidP="002210CB">
      <w:pPr>
        <w:ind w:firstLine="315"/>
        <w:jc w:val="left"/>
        <w:rPr>
          <w:rFonts w:hAnsi="微软雅黑"/>
        </w:rPr>
      </w:pPr>
      <w:r>
        <w:rPr>
          <w:noProof/>
        </w:rPr>
        <w:drawing>
          <wp:inline distT="0" distB="0" distL="0" distR="0" wp14:anchorId="097DDE7C" wp14:editId="06258C26">
            <wp:extent cx="5274069" cy="2953593"/>
            <wp:effectExtent l="19050" t="19050" r="22225" b="18415"/>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7006" cy="2955238"/>
                    </a:xfrm>
                    <a:prstGeom prst="rect">
                      <a:avLst/>
                    </a:prstGeom>
                    <a:ln>
                      <a:solidFill>
                        <a:schemeClr val="tx1">
                          <a:lumMod val="75000"/>
                          <a:lumOff val="25000"/>
                        </a:schemeClr>
                      </a:solidFill>
                    </a:ln>
                  </pic:spPr>
                </pic:pic>
              </a:graphicData>
            </a:graphic>
          </wp:inline>
        </w:drawing>
      </w:r>
    </w:p>
    <w:p w:rsidR="009606C3" w:rsidRPr="00556EE0" w:rsidRDefault="009606C3" w:rsidP="00556EE0">
      <w:pPr>
        <w:ind w:firstLine="315"/>
        <w:rPr>
          <w:b/>
        </w:rPr>
      </w:pPr>
      <w:r w:rsidRPr="00556EE0">
        <w:rPr>
          <w:b/>
        </w:rPr>
        <w:t>登陆到</w:t>
      </w:r>
      <w:r w:rsidR="00C24463">
        <w:rPr>
          <w:rFonts w:hint="eastAsia"/>
          <w:b/>
        </w:rPr>
        <w:t>Microsoft Azure</w:t>
      </w:r>
    </w:p>
    <w:p w:rsidR="00EA0924" w:rsidRDefault="00EA0924" w:rsidP="00EA0924">
      <w:pPr>
        <w:ind w:firstLine="315"/>
      </w:pPr>
      <w:r>
        <w:t>前往链接</w:t>
      </w:r>
      <w:hyperlink r:id="rId10" w:history="1">
        <w:r w:rsidRPr="00415073">
          <w:rPr>
            <w:rStyle w:val="a6"/>
            <w:rFonts w:hAnsi="微软雅黑"/>
          </w:rPr>
          <w:t>https://manage.windowsazure.cn</w:t>
        </w:r>
      </w:hyperlink>
      <w:r>
        <w:rPr>
          <w:rFonts w:hAnsi="微软雅黑"/>
        </w:rPr>
        <w:t>，输入用户名和密码进入Azure管理门户。</w:t>
      </w:r>
    </w:p>
    <w:p w:rsidR="00EA0924" w:rsidRDefault="00EA0924" w:rsidP="00EA0924">
      <w:pPr>
        <w:ind w:firstLine="315"/>
      </w:pPr>
      <w:r>
        <w:rPr>
          <w:noProof/>
        </w:rPr>
        <w:drawing>
          <wp:inline distT="0" distB="0" distL="0" distR="0" wp14:anchorId="39BDE350" wp14:editId="10AF9090">
            <wp:extent cx="5270646" cy="2791753"/>
            <wp:effectExtent l="19050" t="19050" r="25400" b="2794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95384" cy="2804856"/>
                    </a:xfrm>
                    <a:prstGeom prst="rect">
                      <a:avLst/>
                    </a:prstGeom>
                    <a:ln>
                      <a:solidFill>
                        <a:schemeClr val="tx1">
                          <a:lumMod val="75000"/>
                          <a:lumOff val="25000"/>
                        </a:schemeClr>
                      </a:solidFill>
                    </a:ln>
                  </pic:spPr>
                </pic:pic>
              </a:graphicData>
            </a:graphic>
          </wp:inline>
        </w:drawing>
      </w:r>
    </w:p>
    <w:p w:rsidR="00EA0924" w:rsidRDefault="00EA0924" w:rsidP="00EA0924">
      <w:pPr>
        <w:ind w:firstLine="315"/>
      </w:pPr>
      <w:r>
        <w:lastRenderedPageBreak/>
        <w:t>登录后可以看到的管理页面</w:t>
      </w:r>
    </w:p>
    <w:p w:rsidR="00EA0924" w:rsidRDefault="00D16694" w:rsidP="00EA0924">
      <w:pPr>
        <w:ind w:firstLine="315"/>
      </w:pPr>
      <w:r>
        <w:rPr>
          <w:noProof/>
        </w:rPr>
        <w:drawing>
          <wp:inline distT="0" distB="0" distL="0" distR="0" wp14:anchorId="53257CAB" wp14:editId="6C1DD8D0">
            <wp:extent cx="5274310" cy="3422931"/>
            <wp:effectExtent l="19050" t="19050" r="21590" b="2540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5216" cy="3423519"/>
                    </a:xfrm>
                    <a:prstGeom prst="rect">
                      <a:avLst/>
                    </a:prstGeom>
                    <a:ln>
                      <a:solidFill>
                        <a:schemeClr val="tx1">
                          <a:lumMod val="75000"/>
                          <a:lumOff val="25000"/>
                        </a:schemeClr>
                      </a:solidFill>
                    </a:ln>
                  </pic:spPr>
                </pic:pic>
              </a:graphicData>
            </a:graphic>
          </wp:inline>
        </w:drawing>
      </w:r>
    </w:p>
    <w:p w:rsidR="002C335F" w:rsidRDefault="002C335F" w:rsidP="00EA0924">
      <w:pPr>
        <w:ind w:firstLine="315"/>
      </w:pPr>
    </w:p>
    <w:p w:rsidR="002C335F" w:rsidRPr="009606C3" w:rsidRDefault="00C24463" w:rsidP="00F9736C">
      <w:pPr>
        <w:pStyle w:val="1"/>
      </w:pPr>
      <w:r>
        <w:lastRenderedPageBreak/>
        <w:t>Microsoft Azure</w:t>
      </w:r>
      <w:r w:rsidR="002C335F" w:rsidRPr="009606C3">
        <w:t>基本操作</w:t>
      </w:r>
    </w:p>
    <w:p w:rsidR="00D16694" w:rsidRDefault="00C24463" w:rsidP="00D16694">
      <w:pPr>
        <w:ind w:firstLine="315"/>
      </w:pPr>
      <w:r>
        <w:t>Microsoft Azure同时提供了</w:t>
      </w:r>
      <w:proofErr w:type="spellStart"/>
      <w:r>
        <w:rPr>
          <w:rFonts w:hint="eastAsia"/>
        </w:rPr>
        <w:t>IaaS</w:t>
      </w:r>
      <w:proofErr w:type="spellEnd"/>
      <w:r>
        <w:rPr>
          <w:rFonts w:hint="eastAsia"/>
        </w:rPr>
        <w:t>（</w:t>
      </w:r>
      <w:r>
        <w:rPr>
          <w:rFonts w:ascii="Segoe UI" w:hAnsi="Segoe UI" w:cs="Segoe UI"/>
          <w:color w:val="666666"/>
          <w:szCs w:val="21"/>
          <w:lang w:val="en"/>
        </w:rPr>
        <w:t>Infrastructure as a Service</w:t>
      </w:r>
      <w:r>
        <w:rPr>
          <w:rFonts w:ascii="Segoe UI" w:hAnsi="Segoe UI" w:cs="Segoe UI"/>
          <w:color w:val="666666"/>
          <w:szCs w:val="21"/>
          <w:lang w:val="en"/>
        </w:rPr>
        <w:t>，简称</w:t>
      </w:r>
      <w:r>
        <w:rPr>
          <w:rFonts w:ascii="Segoe UI" w:hAnsi="Segoe UI" w:cs="Segoe UI"/>
          <w:color w:val="666666"/>
          <w:szCs w:val="21"/>
          <w:lang w:val="en"/>
        </w:rPr>
        <w:t xml:space="preserve"> </w:t>
      </w:r>
      <w:proofErr w:type="spellStart"/>
      <w:r>
        <w:rPr>
          <w:rFonts w:ascii="Segoe UI" w:hAnsi="Segoe UI" w:cs="Segoe UI"/>
          <w:color w:val="666666"/>
          <w:szCs w:val="21"/>
          <w:lang w:val="en"/>
        </w:rPr>
        <w:t>IaaS</w:t>
      </w:r>
      <w:proofErr w:type="spellEnd"/>
      <w:r>
        <w:rPr>
          <w:rFonts w:ascii="Segoe UI" w:hAnsi="Segoe UI" w:cs="Segoe UI"/>
          <w:color w:val="666666"/>
          <w:szCs w:val="21"/>
          <w:lang w:val="en"/>
        </w:rPr>
        <w:t>，基础结构即服务）</w:t>
      </w:r>
      <w:r>
        <w:rPr>
          <w:rFonts w:hint="eastAsia"/>
        </w:rPr>
        <w:t>和</w:t>
      </w:r>
      <w:proofErr w:type="spellStart"/>
      <w:r>
        <w:rPr>
          <w:rFonts w:hint="eastAsia"/>
        </w:rPr>
        <w:t>PaaS</w:t>
      </w:r>
      <w:proofErr w:type="spellEnd"/>
      <w:r>
        <w:rPr>
          <w:rFonts w:hint="eastAsia"/>
        </w:rPr>
        <w:t>（</w:t>
      </w:r>
      <w:r>
        <w:rPr>
          <w:rFonts w:ascii="Segoe UI" w:hAnsi="Segoe UI" w:cs="Segoe UI"/>
          <w:color w:val="666666"/>
          <w:szCs w:val="21"/>
          <w:lang w:val="en"/>
        </w:rPr>
        <w:t>Platform as a Service</w:t>
      </w:r>
      <w:r>
        <w:rPr>
          <w:rFonts w:ascii="Segoe UI" w:hAnsi="Segoe UI" w:cs="Segoe UI"/>
          <w:color w:val="666666"/>
          <w:szCs w:val="21"/>
          <w:lang w:val="en"/>
        </w:rPr>
        <w:t>，简称</w:t>
      </w:r>
      <w:r>
        <w:rPr>
          <w:rFonts w:ascii="Segoe UI" w:hAnsi="Segoe UI" w:cs="Segoe UI"/>
          <w:color w:val="666666"/>
          <w:szCs w:val="21"/>
          <w:lang w:val="en"/>
        </w:rPr>
        <w:t xml:space="preserve"> </w:t>
      </w:r>
      <w:proofErr w:type="spellStart"/>
      <w:r>
        <w:rPr>
          <w:rFonts w:ascii="Segoe UI" w:hAnsi="Segoe UI" w:cs="Segoe UI"/>
          <w:color w:val="666666"/>
          <w:szCs w:val="21"/>
          <w:lang w:val="en"/>
        </w:rPr>
        <w:t>PaaS</w:t>
      </w:r>
      <w:proofErr w:type="spellEnd"/>
      <w:r>
        <w:rPr>
          <w:rFonts w:ascii="Segoe UI" w:hAnsi="Segoe UI" w:cs="Segoe UI"/>
          <w:color w:val="666666"/>
          <w:szCs w:val="21"/>
          <w:lang w:val="en"/>
        </w:rPr>
        <w:t>，平台即服务）</w:t>
      </w:r>
      <w:r>
        <w:rPr>
          <w:rFonts w:hint="eastAsia"/>
        </w:rPr>
        <w:t>平台，在您准备部署或迁移前，您需要了解您的需求和规划部署结构；；</w:t>
      </w:r>
      <w:r w:rsidR="00D16694">
        <w:rPr>
          <w:rFonts w:hint="eastAsia"/>
        </w:rPr>
        <w:t>当您准备开始在Microsoft</w:t>
      </w:r>
      <w:r w:rsidR="00D16694">
        <w:t xml:space="preserve"> Azure部署计算资源时，为了保证部署的最优或项目的可行性，建议您先期根据基础结构的需求，配置</w:t>
      </w:r>
      <w:r w:rsidR="00806048">
        <w:rPr>
          <w:rFonts w:hint="eastAsia"/>
        </w:rPr>
        <w:t>地缘组，虚拟网络和存储账户。</w:t>
      </w:r>
    </w:p>
    <w:p w:rsidR="009606C3" w:rsidRDefault="009606C3" w:rsidP="00D71D5F">
      <w:pPr>
        <w:pStyle w:val="2"/>
      </w:pPr>
      <w:r w:rsidRPr="002B2733">
        <w:t>地缘组</w:t>
      </w:r>
    </w:p>
    <w:p w:rsidR="005A7268" w:rsidRPr="00C20402" w:rsidRDefault="005A7268" w:rsidP="005A7268">
      <w:pPr>
        <w:ind w:firstLine="315"/>
        <w:rPr>
          <w:rFonts w:hAnsi="微软雅黑"/>
          <w:color w:val="FF0000"/>
        </w:rPr>
      </w:pPr>
      <w:r w:rsidRPr="00BC655B">
        <w:rPr>
          <w:rFonts w:hAnsi="微软雅黑"/>
        </w:rPr>
        <w:t>地缘组</w:t>
      </w:r>
      <w:r w:rsidRPr="00BC655B">
        <w:rPr>
          <w:rFonts w:hAnsi="微软雅黑" w:hint="eastAsia"/>
        </w:rPr>
        <w:t>（Affinity</w:t>
      </w:r>
      <w:r w:rsidRPr="00BC655B">
        <w:rPr>
          <w:rFonts w:hAnsi="微软雅黑"/>
        </w:rPr>
        <w:t xml:space="preserve"> Group</w:t>
      </w:r>
      <w:r w:rsidRPr="00BC655B">
        <w:rPr>
          <w:rFonts w:hAnsi="微软雅黑" w:hint="eastAsia"/>
        </w:rPr>
        <w:t>）在</w:t>
      </w:r>
      <w:r>
        <w:rPr>
          <w:rFonts w:hAnsi="微软雅黑"/>
        </w:rPr>
        <w:t>Microsoft</w:t>
      </w:r>
      <w:r w:rsidRPr="00BC655B">
        <w:rPr>
          <w:rFonts w:hAnsi="微软雅黑"/>
        </w:rPr>
        <w:t xml:space="preserve"> Azure中是一个重要的概念</w:t>
      </w:r>
      <w:r w:rsidRPr="00BC655B">
        <w:rPr>
          <w:rFonts w:hAnsi="微软雅黑" w:hint="eastAsia"/>
        </w:rPr>
        <w:t>。</w:t>
      </w:r>
      <w:proofErr w:type="gramStart"/>
      <w:r w:rsidRPr="00BC655B">
        <w:rPr>
          <w:rFonts w:hAnsi="微软雅黑"/>
        </w:rPr>
        <w:t>地缘组</w:t>
      </w:r>
      <w:proofErr w:type="gramEnd"/>
      <w:r w:rsidRPr="00BC655B">
        <w:rPr>
          <w:rFonts w:hAnsi="微软雅黑"/>
        </w:rPr>
        <w:t>不仅仅是</w:t>
      </w:r>
      <w:proofErr w:type="gramStart"/>
      <w:r w:rsidRPr="00BC655B">
        <w:rPr>
          <w:rFonts w:hAnsi="微软雅黑"/>
        </w:rPr>
        <w:t>”</w:t>
      </w:r>
      <w:proofErr w:type="gramEnd"/>
      <w:r w:rsidRPr="00BC655B">
        <w:rPr>
          <w:rFonts w:hAnsi="微软雅黑" w:hint="eastAsia"/>
        </w:rPr>
        <w:t>地理</w:t>
      </w:r>
      <w:proofErr w:type="gramStart"/>
      <w:r w:rsidRPr="00BC655B">
        <w:rPr>
          <w:rFonts w:hAnsi="微软雅黑"/>
        </w:rPr>
        <w:t>”</w:t>
      </w:r>
      <w:proofErr w:type="gramEnd"/>
      <w:r w:rsidRPr="00BC655B">
        <w:rPr>
          <w:rFonts w:hAnsi="微软雅黑"/>
        </w:rPr>
        <w:t>标识</w:t>
      </w:r>
      <w:r w:rsidRPr="00BC655B">
        <w:rPr>
          <w:rFonts w:hAnsi="微软雅黑" w:hint="eastAsia"/>
        </w:rPr>
        <w:t>，</w:t>
      </w:r>
      <w:r w:rsidRPr="00BC655B">
        <w:rPr>
          <w:rFonts w:hAnsi="微软雅黑"/>
        </w:rPr>
        <w:t>通过</w:t>
      </w:r>
      <w:proofErr w:type="gramStart"/>
      <w:r w:rsidRPr="00BC655B">
        <w:rPr>
          <w:rFonts w:hAnsi="微软雅黑"/>
        </w:rPr>
        <w:t>地缘组</w:t>
      </w:r>
      <w:proofErr w:type="gramEnd"/>
      <w:r w:rsidRPr="00BC655B">
        <w:rPr>
          <w:rFonts w:hAnsi="微软雅黑"/>
        </w:rPr>
        <w:t>的配置</w:t>
      </w:r>
      <w:r w:rsidRPr="00BC655B">
        <w:rPr>
          <w:rFonts w:hAnsi="微软雅黑" w:hint="eastAsia"/>
        </w:rPr>
        <w:t>，</w:t>
      </w:r>
      <w:r w:rsidRPr="00BC655B">
        <w:rPr>
          <w:rFonts w:hAnsi="微软雅黑"/>
        </w:rPr>
        <w:t>可以让同一</w:t>
      </w:r>
      <w:proofErr w:type="gramStart"/>
      <w:r w:rsidRPr="00BC655B">
        <w:rPr>
          <w:rFonts w:hAnsi="微软雅黑"/>
        </w:rPr>
        <w:t>地缘组</w:t>
      </w:r>
      <w:proofErr w:type="gramEnd"/>
      <w:r w:rsidRPr="00BC655B">
        <w:rPr>
          <w:rFonts w:hAnsi="微软雅黑"/>
        </w:rPr>
        <w:t>的资源之间获得更低的网络延迟提高性能</w:t>
      </w:r>
      <w:r w:rsidRPr="00BC655B">
        <w:rPr>
          <w:rFonts w:hAnsi="微软雅黑" w:hint="eastAsia"/>
        </w:rPr>
        <w:t>。</w:t>
      </w:r>
    </w:p>
    <w:p w:rsidR="000F524B" w:rsidRDefault="000F524B" w:rsidP="00D71D5F">
      <w:pPr>
        <w:ind w:firstLine="315"/>
        <w:rPr>
          <w:rFonts w:ascii="Verdana" w:hAnsi="Verdana" w:cs="Segoe UI"/>
          <w:szCs w:val="21"/>
          <w:lang w:val="en"/>
        </w:rPr>
      </w:pPr>
    </w:p>
    <w:p w:rsidR="005A7268" w:rsidRDefault="005A7268" w:rsidP="00D71D5F">
      <w:pPr>
        <w:ind w:firstLine="315"/>
        <w:rPr>
          <w:rFonts w:ascii="Verdana" w:hAnsi="Verdana" w:cs="Segoe UI"/>
          <w:szCs w:val="21"/>
          <w:lang w:val="en"/>
        </w:rPr>
      </w:pPr>
    </w:p>
    <w:p w:rsidR="00C24463" w:rsidRPr="00C24463" w:rsidRDefault="00C24463" w:rsidP="00D71D5F">
      <w:pPr>
        <w:ind w:firstLine="315"/>
        <w:rPr>
          <w:b/>
        </w:rPr>
      </w:pPr>
      <w:r w:rsidRPr="00C24463">
        <w:rPr>
          <w:rFonts w:ascii="Verdana" w:hAnsi="Verdana" w:cs="Segoe UI"/>
          <w:b/>
          <w:szCs w:val="21"/>
          <w:lang w:val="en"/>
        </w:rPr>
        <w:t>创建地缘组</w:t>
      </w:r>
    </w:p>
    <w:p w:rsidR="005A71BC" w:rsidRDefault="005A71BC" w:rsidP="00D71D5F">
      <w:pPr>
        <w:ind w:firstLine="315"/>
      </w:pPr>
      <w:r w:rsidRPr="004C3F63">
        <w:rPr>
          <w:noProof/>
        </w:rPr>
        <mc:AlternateContent>
          <mc:Choice Requires="wpg">
            <w:drawing>
              <wp:inline distT="0" distB="0" distL="0" distR="0" wp14:anchorId="52FD4926" wp14:editId="59EC173C">
                <wp:extent cx="5274000" cy="3057525"/>
                <wp:effectExtent l="19050" t="19050" r="22225" b="28575"/>
                <wp:docPr id="9" name="组合 9"/>
                <wp:cNvGraphicFramePr/>
                <a:graphic xmlns:a="http://schemas.openxmlformats.org/drawingml/2006/main">
                  <a:graphicData uri="http://schemas.microsoft.com/office/word/2010/wordprocessingGroup">
                    <wpg:wgp>
                      <wpg:cNvGrpSpPr/>
                      <wpg:grpSpPr>
                        <a:xfrm>
                          <a:off x="0" y="0"/>
                          <a:ext cx="5274000" cy="3057525"/>
                          <a:chOff x="0" y="0"/>
                          <a:chExt cx="10399712" cy="6300008"/>
                        </a:xfrm>
                      </wpg:grpSpPr>
                      <pic:pic xmlns:pic="http://schemas.openxmlformats.org/drawingml/2006/picture">
                        <pic:nvPicPr>
                          <pic:cNvPr id="10" name="图片 1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0399712" cy="6300008"/>
                          </a:xfrm>
                          <a:prstGeom prst="rect">
                            <a:avLst/>
                          </a:prstGeom>
                          <a:noFill/>
                          <a:ln>
                            <a:solidFill>
                              <a:schemeClr val="tx1">
                                <a:lumMod val="75000"/>
                                <a:lumOff val="25000"/>
                              </a:schemeClr>
                            </a:solidFill>
                          </a:ln>
                          <a:extLst>
                            <a:ext uri="{909E8E84-426E-40DD-AFC4-6F175D3DCCD1}">
                              <a14:hiddenFill xmlns:a14="http://schemas.microsoft.com/office/drawing/2010/main">
                                <a:solidFill>
                                  <a:srgbClr val="FFFFFF"/>
                                </a:solidFill>
                              </a14:hiddenFill>
                            </a:ext>
                          </a:extLst>
                        </pic:spPr>
                      </pic:pic>
                      <wps:wsp>
                        <wps:cNvPr id="11" name="矩形 11"/>
                        <wps:cNvSpPr/>
                        <wps:spPr>
                          <a:xfrm>
                            <a:off x="0" y="4883150"/>
                            <a:ext cx="862013" cy="3365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 name="矩形 12"/>
                        <wps:cNvSpPr/>
                        <wps:spPr>
                          <a:xfrm>
                            <a:off x="3157537" y="811210"/>
                            <a:ext cx="485775" cy="293689"/>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 name="矩形 13"/>
                        <wps:cNvSpPr/>
                        <wps:spPr>
                          <a:xfrm>
                            <a:off x="4392613" y="5800725"/>
                            <a:ext cx="774700" cy="473882"/>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3793534" id="组合 9" o:spid="_x0000_s1026" style="width:415.3pt;height:240.75pt;mso-position-horizontal-relative:char;mso-position-vertical-relative:line" coordsize="103997,630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08xEOgUAAOkSAAAOAAAAZHJzL2Uyb0RvYy54bWzsWE1v20YQvRfofyB4&#10;V0RSlEgJkQNVsoMCbmokKXJeLZciEZLL7q4su0VvBdreeu+hQG/9DUX7b4L8jb7ZJWXJNpo0RXup&#10;DVha7sfszNv3ZlZ8/OSqrrxLoXQpm7kfPgp8TzRcZmWzmftfvDwbpL6nDWsyVslGzP1rof0nJx9/&#10;9HjXzkQkC1llQnkw0ujZrp37hTHtbDjUvBA1049kKxoM5lLVzOBRbYaZYjtYr6thFAST4U6qrFWS&#10;C63Ru3KD/om1n+eCm8/zXAvjVXMfvhn7qeznmj6HJ4/ZbKNYW5S8c4N9gBc1Kxtsuje1YoZ5W1Xe&#10;MVWXXEktc/OIy3oo87zkwsaAaMLgVjRPldy2NpbNbLdp9zAB2ls4fbBZ/uzyQnllNvenvtewGkf0&#10;9rdv3/z4vTclbHbtZoYpT1X7or1QXcfGPVG4V7mq6RuBeFcW1es9quLKeByd4yiJgwDgc4yNgnEy&#10;jsYOd17gcO6s48VptzIMRtNpEkZu6WQEK0FKS4f9zkNycO9PW/IZ/juc0LqD07v5hFVmq4TfGanf&#10;y0bN1OttO8CRtsyU67IqzbWlJw6PnGouL0p+odzDDeQhQHGYv/npj7c/fOehA9HRCprkljAK6Vzy&#10;19pr5LJgzUYsdAtiQ25Y3ncpJXeFYJmmboLo2Ip9PHJjXZXtWVlVdHzU7gKGNm5x6x7MHG9Xkm9r&#10;0RgnRCUqxC4bXZSt9j01E/VagFfq0yy00gAfzrWh7YgZVhxfR+kiCKbRJ4PlOFgO4iA5HSymcTJI&#10;glOQJk7DZbj8hlaH8WyrBWBg1aotO1/Re8fbe5XQ5QynMatV75LZjODIBIcsqXoXwS+ChHzVij8H&#10;2JiHtlHC8IKaOZDr+jF5P2BhvkGWzkBDON5695nMoC22NdKC8T7CeTf9wQ2lzVMha48aABuuWvvs&#10;Eli74Pop5HYj6chtMFVjQ5JVmfU0sFlXLCvl0DFX7uCqbQ3vXV8yJik7A9ua5GuBjPpuAoNyN1mx&#10;kOqbDTDmNu1hPmTCNJiepqdpPIijySmYsFoNFmfLeDA5C5PxarRaLldhz4SizDLRkNf/nAh3QVCb&#10;9R6CM/vXpZyjUEDIGzd68vTflueWC3T66CUi4J8SKuqc7sWGp/cjMFW5+yrEi4K1AgdOZg/yCiUG&#10;l8t//vXN7794oU0J3aR9JteWmwTAvWyM03QUjrvDJslSMk8nqFOjLpePJmM3jpPtTfRs+xBCeru5&#10;H6UoEJbCB3CTDI9OhSrBfadiCYai0IdmW+a6EhRl1TwXOWodwojcDj1THYkZ58hmjvO6YJlw3UTt&#10;/Wb9CnvS1iBZdtmgs90Z6Gce23aS7ObTUmEvKXvHgr9yzC3er7A7y8bsF9dlI9V9BipE1e3s5sP9&#10;A2iouZbZNRKVksgiKEu65WclUso50+aCKdyJ0Il7HkYLqb7yvR3uTHNff7llVCyrTxsweRrGMaYZ&#10;+xCPkwgP6nBkfTjSbOulRBIGWbGbbdJ8U/XNXMn6FYi/oF0xxBqOvec+N6p/WBp3l8MFkYvFwk5z&#10;Vfi8edFyMk4oESlfXr1iqu1oacDnZ7JXD5vdSpduLq1s5AIpOy9tLr3BqcMPSv6vJI1L0LGkIzpR&#10;8gi6f7ekoeRkPEp8D3ewNAwjd9NwCZh0HUN20J29o0XT0SS1178HXVOVf9D1g67x4/TfKdWopce6&#10;Hv0tXcejaTShggxdj9MgSPrfVn3BTpI46X98xckoTW3eeBD2g7D/twXbvjTA+xR7h+ve/dALm8Nn&#10;W+Bv3lCd/Ak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JxjhyHdAAAABQEAAA8A&#10;AABkcnMvZG93bnJldi54bWxMj0FrwkAQhe+F/odlCt7qJrVKSLMRkdaTFKpC6W3MjkkwOxuyaxL/&#10;fbe96GXg8R7vfZMtR9OInjpXW1YQTyMQxIXVNZcKDvuP5wSE88gaG8uk4EoOlvnjQ4aptgN/Ub/z&#10;pQgl7FJUUHnfplK6oiKDbmpb4uCdbGfQB9mVUnc4hHLTyJcoWkiDNYeFCltaV1ScdxejYDPgsJrF&#10;7/32fFpff/bzz+9tTEpNnsbVGwhPo7+F4Q8/oEMemI72wtqJRkF4xP/f4CWzaAHiqOA1iecg80ze&#10;0+e/AAAA//8DAFBLAwQKAAAAAAAAACEABGQgP/CrAADwqwAAFAAAAGRycy9tZWRpYS9pbWFnZTEu&#10;cG5niVBORw0KGgoAAAANSUhEUgAABIgAAAK+CAIAAABGvbIeAAAAAXNSR0IArs4c6QAAq6pJREFU&#10;eF7t3QecFdX9/nHWpW2hL70KCChFsWBFYwVLRE1U+AWNBDXRWIIlCZZ/TNSYxGhiiYkao4kYUWNB&#10;jb1EUROxoJQoCggivcMWl/p/li85jnPb3N4+N/e1uTv3zJkz7xkv99lz5kzJIUePasQDAQQQQAAB&#10;BBBAoOAE7v3T7/v27vXsi6/88sZbr7jsol49u5974eXay7/dfevHc+b+8re3XnH5RccefcTc+QvG&#10;/eBHBbf37FDeC1RVlKR2H3r27Dl27NgodT711FMzZsyIVKCiomLXXXcdNGiQfurRvn17X8lXX331&#10;1ltvTbjNuyS8JisigAACCCCAAAII5KzAscccoVT2xltvK5WpkX377Dr1zbette++/6He0gu9pQJ6&#10;rcJZ3JEH773jT7f82tuAqS884Z43/PyKhNv27ZNOUOUJr15UKwrct78/+uE5oQvz2mThwoXe9i9f&#10;vvz111/XT7ewY8eOvh1UDBs9evTEiRPvuuuuSZMmXXvttaeffvqwYcNCU5lWPPzww8ePH58wUQk9&#10;ZgnbsSICCCCAAAIIIJCzArf99vq9hgwM2LwPZsy+8LIrAxZOazFFqYvPP/uWO/78jyeetg0ps7Vq&#10;2WLMuPPtV0WF4cecFLANqu1bo45z6wZcKyXFLE9O/NkvU1JbBiqJCzYD7dEmUt5jpjrPPvtsl77u&#10;v//+zz//vFWrVhdccIHtkX6dPn26dYjp0atXrwT2VJ1yNTU1CaxIj1kCaKyCAAIIIIAAAgjkuoBS&#10;mcYoKsPYc/v27SNP+j97PXb8Bdu2b3dvqVjwCJfu3VYqs9xlPWbq7/rj3X9d8PkXyfSbpbvN1J9H&#10;At7+sU6dOqnlrVu3du3v0aOH+sS+973vqe8rsVSmqtTJlhgIPWaJubEWAggggAACCCCQ0wJKNRqm&#10;OPGaG6yV3v6QioryZx574LARJ9tbN1wz8ZCD9g/eDWUZafDA3dWRtX7DxhO+fYbV8/Q/7tcSvXh0&#10;yj9//4e79UKdXQN372/vWv0aHTegX18V69a1i1uoYh9/Mler6N2OHdqrl0lVXXnNDR/O+q81e89B&#10;e/z00gvU8eVG1s3+aM4PLv6Jyn9r1PGqx9sMV0bdbnpLPWZ615pxwSVXqM6w7dcmbr+5oXdLhb9Y&#10;vMTa4w6w6tRO2bZs0979VXnrlFOzZ87+6JADh81fsLB3r562ujZ63jnfVYW2uivstugaJoe169Zr&#10;9Tf+Pc11tXmLueXKq2+/O93XHm8jhWaHw23OWbklqsSOglXrXd2OoOtvDHvUXIWqwdvDaXsd8yg4&#10;2ygv0tFjNmTIkG9+85tuo8ppvuGLe+yxR3l5eZDmRSrz9NNP33PPPQnUkIkes9LSUp0W+wwdcsRh&#10;h4wbO3ri5RffftP1xxx5WALNZRUEEEAAAQQQQACBJAWaNG6cZA0KDwpO+va/ceNGfUFXbfqWf9+k&#10;h6wX7qjDD9US5R99A7Ql+qKvnGAbVUZ6dMozWqiE4+sHU2Z7b/oM5QGFByUoFVZM0k+9btGiIfJZ&#10;utNPRSMV23/foVb/S6++blUpDygk2EIbDKnsoVCkXxU/FJCsDaHtv/6aiWqkimm/XJj0KqltVq3e&#10;1ab1lhKpLdFrW6JHm9attOS7516szemp17YjClFWWDtihZUDbYmSm2Knra64qyXeAZAq5vZI75q2&#10;HkJ27VF4s4XWSMHKwQ6Q25xrgGVIHS/1Q1oNbnO2ujZnR9D7CD1qSm62usor/XoLBzwKvk2k71cN&#10;SjziiCN09dd11133k580hGr3CL2orLa2NsmWaHOJ1ZDiYLbLLrvodNytz66DBu5+1tjRmurn97/+&#10;xaMP/PnRB+7Ri59fedn3zhx93NGH7zl4YIf2VYm1mLUQQAABBBBAAAEEggh06vTVTAYau9i8eXNb&#10;q8PXZ5PzFgtSrcooclje0Jd79XHphfKPRiHa+EPlMWWPXj26KYBZhdb7ZPlBscEik/KSvjeGbrFb&#10;187qOPItVwL0LdEf/bVR26JShzZnic5dnGbltcS2rshnHXqh7beGWTHtl1oY2irrJbN1tWm9sLkx&#10;9LR+J3to4GXoulqi1Ofaox20bGarK3q5GpQwvav79kjvKjtZAcVgV+FufXvba2ukYLULdoC0+9qc&#10;vXDZWL9qi6HXv9nqAnRQrjFhj5oqVPt13KO02TUy9CiEhUrJQm8Se/zxx2+++eYLL7zwhBNOGDhw&#10;YMzesLq6OrVBF4nNmjVr8o7HZ599FlertJW4yrvCSQWzNm3b7D10yDeGH/S9M0ZrDlZFr38og/39&#10;nomXXfTtUceNP3O0JmDViduubZtmzZr62ldX92ViLWYtBHJBYPf+u+VCM2gDAggggAACkQQ0n4em&#10;W3RzG+5SUvLik5Pt13vuuEm/urdUTIWTl7T+E29vla9OiwpRHspjShFfLF6qlKVirndIvWFKgKEr&#10;WpeUPZOc4SM0+EVp5/IVK9U211+nzJOAntbyigWsITSyBlxRPupDs8v2Aq4SvZhSmfWR2pDR7D6i&#10;JLHQhlnva6THxx9/fO6552oCj6uvvvqhHY+33945nWnwfUys0yypYHbNxEtu+fUvrr36x+POGK1Z&#10;VpXB2rdrq87xmpra1WvWBW+6lVRvW7yrlJSUhEa+IJWokQqTNlEsDwQQQAABBBBAoPAEnnnhZe2U&#10;LjOzb/+fzp3/p3v+Zq+feOo5/WqvVUDFrHAyD8UM37hERSk3wk0xJkjymfzIExpEpx4bjWBUhFDv&#10;kC7Z0gvlNNe9o7esg0s9YBqR6G2zVlRHkBtVGHx3lBjdiqrcDWVU9nC1WUrUu9roq6+9qdc2zFJL&#10;vD1mbqMKb2H7A61AzKbqejN5+ooJR3sdfL98JbWbOuLW2tDjlUC1Oou01lGHD7d1w7Y5gWoDrtKh&#10;QwdNZK/Rib4+sZirR+80a9OmzcqVK60Smyvfe01azMqtQBaCWfNmzcI2buvWrQEb7S3WuHHjO2+7&#10;8bRTd16H6t763a9+fsEP/DcE+N2vf6HuuMalpS899fC3v+1fJebWmzZtqjC515AEp0yJWX/YApWV&#10;lbf89vrvj985uDmxSlgLAQQQQAABBBAIIvDsC69oukXN6qFLS1Rerw/afz9bccjgPfSrXugtFdBr&#10;FQ5SZ5Qy6pBRYrFeOBsypyhl+UpPJYogPVpKDpbENKZOEUI/VYmvN0yJQmP/lAEUWtRj5vr9LDjp&#10;ei03ojKuhKZuH1tRF5uFHcqolGjDDjUoUe3UwDzlNysftsdM4c0KuAvAfHpuiyrju42bt6R3jzSU&#10;0TdQM/hRc1A2qFKHQ1es2cLEZrzUkZKGVg9tQ8JHIfju6JqxO++8U7cUi2vcoEYn6hbSb77ZkKu9&#10;D93fbNq0aXrrX//6l24wfdFFF2n0o/Ke3bVM95UO2zD9rUGjHN95550pU6b4ZvtILJglNSvjLb/5&#10;xd57NQyx9T0U5ed9tvC0U76a8CS0jM5mN9bWvfvcE3+vKC/Xf35uSY9uXR/4yx/06xHHn7p582Zb&#10;vt++Q2/65c8uueIX7703/fxzv/f6G2/pzAh+IFWyrKz5C1MmX/eb3z//0r/iWjGZwj8Yf+Z3Tj9l&#10;+/ZGJ5x6xoYdf2LJwKNFZeUvrrp83733fOChx/R3sgxssUg2oaGMH835tEh2lt1EAAEEEMhTgcrK&#10;in/cf7fmYFS32FvT3rvovPGnnXGurjTTYLabbrvzoGH7KJVpoNO3zzinujqR2y6licU7D6E24WYR&#10;TNPmQquVj66O80YgxQ/vF9SMtaTINxRpVkZ1ZCkyBcd55ZVXFLoWLFhgq2jCj6OPPlrzMeqhYY1t&#10;27a1W5bFTFNKYqt2PJYsWaKfmzZt8rZh1KhRXbrsvNpw9uzZV111VfAWWsm4Rw/Gu4G4yt/8hz9v&#10;b9TIewXqCccds3X79m2NGh104P6uquN23JxeqUx35PjDnffEm8q07qZNOzNeXM1LsvCY00556NEn&#10;12/ceM64sUlWFXz1H5x9ZpfOnd59/8PDDz34xOOOCb5iOkpqVpjkq3WV6IUuX1SFQao9d9zY/ffb&#10;W4X1U6+TbwY1IIAAAgggkPsCilsKXdZv9uMfna+Jsu+785a7b/+tJgLRr9ZXlmupTKo24i5VF4/F&#10;e5jU86bBfgl3TMW7OconIBDv2EIFM5fKFOqGDRumMHbsscf+/Oc/v+yyy+yuZWFTma9PbNKkSc89&#10;99y7776rYOZLZdoLRTW3L3H147m1cqvHrE2b1k8+dN+d9z4w6cFHrIn/fGzSa1P/rd6J5StW/fT/&#10;XWcLX3nu8bmfzj33wsvbtm1z0vEjpr719qfzPjtw/307dWj/+FPPXnrRD/R9XeN6/zHl2cWLF7td&#10;1X9jZ4z+VosWlQu/WHrnn+97+emH9beiZ57fOaK6T+9eY049ubys+ZYtW/75/Mtvv/O+Vjx+xFFt&#10;27a+/8F/WCVa99STTnjymRdWrV5jS84Y8+2VG6qf++dze+85+JQTj9uldJfFS5b95f4HQ6c2Ofwb&#10;w39+xaWHHnPShRd8/7QTj/X+0eXCH4xv17a1VVhTW7d69ZqtW7f99e8PK0dt3rLFDS3QRbpnjT39&#10;39PeU0eN9uWYIw79y/2Tx581tnuXjjfcdFt9/aaePbqpR66yomJDde19kyYvW7ZcFWogqH7279fn&#10;yX++sLG6Wv1mCZz9YVcJ/dORApI2d8KpZ1564Q+0yk23/cktsRqefuRvE376M/Wy6kC4OtesWzfh&#10;Jz/76523hN2K3n3jrWn9/jfXkJVZumyFKv/b3bfqrbvunfTb6/+fW9LWc4vAV19/64slS21b6iN1&#10;B8W9vn/yow89OiUxEHrMEnNjLQQQQACBrAhoLoBDD9pfScxtXX1or7/1dvIjGLOyO+nYqLuplyq3&#10;2515t0KPWTrMY9YZqcfsrrvuav/1mUWjV7VixQq7bCxmXqqvr1+9erUShP0MTV9RNtS/f38NsHQF&#10;Lrnkkninc0yqxyzSlCYtWygdlEUHat48zPVpa9eu0592jj9uhK3btl3blpWV+uY9bfqMA4c1dHfo&#10;odDVZJeSJ555Qa+7dOqoS8VsOOURhx58yYXfVyTo3rXL9kYlJ486QWMgyyt23h5u+CEH6b+3A3b0&#10;mRxz+CF/vevWL+s31dY2zIapxzePO+a+P/1+9wEN8+xp8OSN1/+/Cy5quMNDxw5V6l3R93grdsQR&#10;h2lzB+2/r/3auHGp3m1WWtqzZ49bbrxWrdXCUceP2L1/v9B9P/es/1u5siFGP/lkw7jePT2Xtw0e&#10;OGDfoXvqOWTQHgcfdIA20XdHz5IS5jlnfcdVpdSntzT/j5Zo2pKzzhh93jlnjf7WN/cZuqdS2YEH&#10;7j/pz7fvvc8+evegYXs/8rc71SXbsLlnXrBUduLxx7z6un9AbWg707dEVu9+MOPEHQdX8cye1/7m&#10;94pSq9es1WtN7aoo5d7a+eInP9Mno0Z1K3p16NBwiwW92HPIHjrQLoNdduUvDtx/H50YCnje1e97&#10;4CENxVadeiq6W/36qde20Dcjbfr2nZoRQAABBBDIroACmO407e2G0q+kMu9B0TVXzid09kjGMWb3&#10;BE5y65omRJEsbCpTElP3l64TU1eYOsT+8pe/6IIx9YkpU8WVytRCb4+Zfo05MDJ0p5LqMTv/nLPC&#10;jiL7dN78JcuWH3bwgVEQH33yGZsFyPf4wdnf/c5pJ+tW9OpkH/ud088+c8w3Rpw0ZMjA2357/Ziz&#10;zluyZKmuK9UViqNGj1uzZq1u2vCXO27+5W9v1SfLt046/kfnn3P/Q4/fdU/D7SO6de364L1/mDT5&#10;0Tv/cr96up55dNK7H86ecPmVtrnf3HDNgfvsdekVP5/27vQ+ffrc+8eb7rz/4Qfu/7u9O/q0k394&#10;9nfPOm/CvHmfvfb8E7/7w11PPNlwF45rrrxcAwL/Pe3dn17d0Hd39JGHXfWTCYcdc9Kdt/927fqN&#10;P72yoW9KD2/njC3RfQU0NekNN9/+3PMv6dcXn3r4swUL1eMXuvu/vPbqXj17/N+ZDVev/v0vd6hr&#10;7qLLd45P1fCDfz37qHqKNJOSriW99abrP1+8bNw5Dbcj1ODPB/96598mTb73/slW598fuHdbfe3Y&#10;7/1Qr3WBWf/d+iiVLVna0IeWzEN9UzYg0PdQB+Mnc+er/zBS5Wqz0tQf7rrv6h//SNlJ0chKervU&#10;1AOmJStWfNULrDoVy7VQXW0KVL16dv/32+917tRBS4buOWj6h7P0Qr2Fbdu01gt1n4ZeXKu91tW0&#10;2lx5+df+UqBMrk3rkmLXknhZAvaY3X/3bZo7dOzZO+8aGe9WKI8AAggggAACCBStQKQeM83EGLPv&#10;KxKat09MUSrIZKHB/c877zxX+Omnn/bNCBKznqR6zLZs3aIJOUIfW7ZoXsZtYd9yC7dFmLlxyjPP&#10;64qyzp0b7od4+infnLVjVo8ZM2arocfvuLRs/wOHrV67TqnMt2/t27XTVi2V6fHF4sVLl6/U13e9&#10;HjvmVF265lKZlvx44jX6affO+/HF39+0eatLZVoy+eHHa2prr57YEJwWLPx89LdP0ovu3br277/b&#10;tTfest/ee+oiWi0Zfdq3FnyxVC9WLF8xdK/B7tK40HGMEy46b/369ZbK9PjhhIn6Wt/Rc89HW37J&#10;xecP33+fcedeaL9u1/8iPPRdv2njxm4yj9NOPqFEzf7HE+o16typo36++OIrnf7Xw6sLzDSCMflU&#10;Zm3RwE77e5Je2wsb6qkE9b3zJqxfv8Em4dVTL9ySN/4zTR1cv/zZT9VPtWbtOgU8e37/e2e4XVSB&#10;D2f8V2HMntW1td4RjOooq62r02hM9Y8pbAtZL/TULE8aP6mnUpnKH3PkYYccNEwv7KltPfP8K+qG&#10;VeXep5Zoud6NJJyS5ZrqSvfc1L3UbTosHggggAACCCCAAALJC2hyxbgqUZ+Y5loM7RNLbSpTk7Qh&#10;17AEesySCmYHDdtXV3aFfQ7avX+kt2x57117hgVdumTZl/X1++y9l95t1aLyyed2hpm5n31uQxz3&#10;3Xvoa2/8J3Rdzd3vm6Z/69YtmmhIJavatrZ7eLuH7mOm15o7RD/Vm/T2O+/6KlRvTI8uDT0zDz/x&#10;dMeODS+OGXHUpvovX3rp1dLGjb9x+KFa0rdnt6efauhJ+83v7tiwZo1GD/6/Ky9r1aplaNt277Or&#10;bmShe3Bfc8Wlep4xpuGqp5NHHe8tedDBB558/DHnXvzT+i/D33rb9q50l1L9tGT46Sc7ZwXss2vP&#10;bVu36DKtP//hpjt+d4N+Hnfk8Pc+SPw2F3Gd60EKq0tNoxbVPaUeP3VwaWiiC2C6ikw12DQeGnyo&#10;gGfPJUuWhdas3KXeM8UwdUvqhZ4qoy44/dQq6j3TaXDtr36nFPfIE08rtmmQpLaodzWKUqM67anX&#10;WqLlejdI4xMro8N96EEHnD/hp3rqhX5NrB7WQgABBBBAAAEEEPAKxLx2y5KY5vx4+OGH//jHP2p0&#10;oqbI11opT2K+45Lk/B9JBbP1GzaEPUvUbVK9IxFFeYR2K7nC77//4d577anZONQLNHXqzsuinn72&#10;hXatWyqQlDXe5cVXXguteeu2repH8i4v3WUXi156+N7SpBpuYf2mzW3bNKQC76OqXVubN/bNf0/b&#10;paSRYlXndm2mvTNdS+Z8Om/PPXYvKyvTLbGfevZFLVE3zqlnnPvn+/5+9GGHPPDn221knXsoqrVq&#10;1WLWf+fo4jS7lkwDERUJRhxxmCuj+6r9+mc/mTzl2Y8++tgt1Gwf9Z5ZOJs0aaK37J4BX9vPRo3K&#10;Kyrqv6zX2MjzJ0y0pwbpXX3tb9Lx37DGK9otL1S5vQg7gvGkb47UW3/54++sDcpdGsSoF/+YdLdd&#10;ZuYC2JnnNCQWoSlrTbz0QteZpo4vb/s1grG8rExDGRXDFK4kdtudf9Fr7+wdF543XqFL8U9zfmhz&#10;Fvb0UOdb7149VKE99VpL0oHj6lQM02XWF152pWa70vOnP7tev9JvllZzKkcAAQQQQACBIhEIDWZh&#10;k9icOXM0h0cmTZK8zCypYJam/Xz+5dc6tW+rW22sWrve5beX/zV10+bN11xx2ZKly2x8Y/DHokWL&#10;y3TPDs/tsDXNRsP39R3pUXddG7S7f7oOdem8Oa1hYsZ1a9etX7f+gvPOrqnf9NLUf2vJcy+92q1z&#10;h7PGjtY7X3p6tzSP4qEjTi5r2fLMMad623b2+DN17+zzfvQTTVdoz1P+b/zV1/+2qk2rfYbuvAvc&#10;3bfd+OGsj/7whzu9K2pulVaeOQYHDdxd79o95i1uKnlaeaVH3ahk3foNS5ctt6eCX7wXLAb0jDSU&#10;0be6G8poy9UepSnNmanbRD75zPPewrpoTU+lKd1LwHWj6YXKqOPLlVQPmIYy7tZ3V11LpjGKuvPj&#10;0Ycf6r1CTNeMDT9w2L57DVE32vEjj9SKymn6qUlHtNw3lFFL0jdpvqWyX954q2veBzNm61fdEp1+&#10;s4CnGcUQQAABBBBAAIFIApplsdbzR/aPP/7Y+sQyn8R8LfQFM03NH9dBzMVg9p+33+3Xb7e99hw8&#10;afLOeeq1S+vWrf/k0/maVnHTFl2DtvPRuLRhXF/THV1JSl7Wp+QeureyDfl7/OnntI4G+GnGRfV9&#10;DT9o/yt29N7YgMbf3X6ncs5dt93YrUtnzSepGRF/8+ufb9hY/ef7HrCqHnny2SO+MbyyRYs5O7qz&#10;Xv3XG927dxtz6qh/PPakFdAFY5qXQuv2699PXXRLl38VJ9SkE0Yc9eQzDR1r3sfMmbM1u8lPL7tY&#10;C8/74bka2DnpoUdVz5BBu+upSU20/JXX31QC6d27l9o8bN+9f/iDs9XOZs2aupbv8r9gpsCju739&#10;9Z47duvbR83o1LHDSZpr/8iveuTiOieSL6xRgjaAUMlEQVQvlJp0OBSlNHGL97oyvXXIAcP0VAFN&#10;1OF92iwgWm6T76sHTD1m6sZUYWlf+fNf6efp3xqlt1Shets0Oedvfn+HzcqoXjj9/PfbO0eoamCq&#10;b7JHmzgkHQ9FspFHH64Y9uyLr3jr169aqLdUIB3bpU4EEEAAAQQQQKB4BLydZl27dk1yx5s1a7bf&#10;fvuNHTtWs3fYY/z48Zr73t0wOmD9vg66eC8zS2pWRs2UuNeQgaENVR/UvM8WnnbKN6Psw+//cPej&#10;Uxomjg/70OT1ulXXKd8Zv2FHB5E9lDUu+P737p300IOPPG5LNNxRl1TddMufXnjlNX07/+axR1sM&#10;sIeuudKQNn2D1+teu/a67cZrW++Y7eOjT+bd98DDl/zwbM0h8eIrr2uJ5uG46fqre3TvpiGCNXV1&#10;S5cuv+DSK+z6ND00FlED8DRS0Y2a++Uvrjp42N4jTvo/6zE7/9xxo789Suuqf+/BfzzhpkbUWwcf&#10;tP/1V//4e+dfOv+zBb49Pfmkb044f/zlV/7imomXaip8rdtyR/P0mDvvM5uz8RdX/+Tw4Q2TW86Z&#10;+9m9f3/4ou+Pu//vjzz97IuaaPH6n/107PgLVq7a2T/bo0d3bUhZReFNIVYjHu+49+8vv/S1bOBr&#10;QAK/RpmVURd0KUS5sYu+yjULiEYwasynopem3Ljz1t94OzA1I8jhhx4UqT3f/X5DfFWfm7aurK1R&#10;pup2U+SzGR3VEbf3XoNvuvVPinzeOq02XdimSUFO/9aJvqGzCnLqoLMpHxN7RJqV8bnH/37LH/8c&#10;aQJipbKLzzt75Mn/l9hGWQsBBBBAAAEEECgegUizMkpg9OjRp59+uqPQ/IcJDxZTfFIG02UyYWHV&#10;C6e+OM3lGJB91KhRLs7prtYTJkwIuKKKJRXMdDcwXa4TurH3P5ih62pOO+XEKO2IHsw0NXyzpk01&#10;dM1Xg/pMvAvVZaTv4ps2b9I8kOqbUg+Y9119+d62bZvu8eUq0SSNQrebR6tnSYW1ontX4xvbt2s7&#10;++M5y5Y33IHO+/BtV2/5lugeZFVtWusCJ11f511R3USatCN0R6yMOvS0mxqiuW3rNu987rrJtcYl&#10;Whm1Sjvi2lz3Zb1Cl/nUffmlu4jOCu/as4dm2587f/6iL76aEyb42RCzpKKRm8LeFdaYQPXsKZjF&#10;XN0V0NVf7ko85bSAk3BoxKPNxumdbd83mtHXBstvGv1ogO5hVSU8V77qCThdfnATSiKAAAIIIIAA&#10;Agh4BaIEs/333/+nP/2pK6yhjN4ZEYMzDhgw4PDDD49eXv1gqj9gNtt3333V+eYqPPnkk4M3Jqlg&#10;NqD/bvvtM7RZ08a6pbJyTo/uXRVXtG31U82bt+CwHV09kR7Rg1nwHaAkAlkRIJhlhZ2NIoAAAggg&#10;gEDxCEQJZhUVFboftKPQHaJ1V+h4ZdS1pQ6uIGspm2mCxyAl1f82cuRIV/Lqq68OPrl/aY8+A4Js&#10;I2wZ3f54xszZ738w84WX//XUMy88NuUZDSl8/c3/TJ8xe+GiLyoqK7Zs3aZuLLsGzPeYPmPWzNlf&#10;zUCYcBtYEYGsCLSvaqfzPyubZqMIIIAAAggggEAxCJQ39c1E/tVOawTZkUceqXhmizSOce7cufGa&#10;KJXp6rIga5WXl2uO9yCdchorN2TIzun9VLNGM37yySdBNqEySQUz3zY0B71NDPj5osULFi564aV/&#10;PTbln0pruo7rtTf/Pe+zBR9/Om/Tps0NEwZu3vz2ex/oSqqAraQYArkmQDDLtSNCexBAAAEEEECg&#10;wASiBDPtqeY8dNN+aAp03bgsrt3XIMb+/fsHX0XdazNnzvTdNjl0dUVEBTO1x95at27d22+/HXAr&#10;qQxmYTe5I62tV1rTjbzenz7j+Zf+9czzL2vaD1JZwCNEsdwUoLssN48LrUIAAQQQQACBghGIHsy6&#10;devm5qNXx5eCWczU5JXRxWBtQm5lHJ1Oc/QvX748Jm+PHj101ysrpn6255//2p2ioqyei9Plx9xb&#10;CiCAAAIIIIAAAggggEAxC/iu3aqqqopLI4FJ9gNOf7948WLXkl69egVvFcEsuBUlEUAAAQQQQAAB&#10;BBBAICcEvLcyU4PivedYpPnxo+xbwE347mYW/DbTBLOcOLFoBAIIIIAAAggggAACCAQXqKmpWbny&#10;q3tcxdtjFnxD8ZZctWqVd5WA/WxahWAWLzXlEUAAAQQQQAABBBBAIPsC3k6z3AlmGzdu9N70jGCW&#10;/ROFFiCAAAIIIIAAAggggED6BLzBTPNtJDA6MU1t845mZChjmpCpFgEEEEAAAQQQQAABBHJCIJn5&#10;P4LclMy3k5oKP+Bue+f/aN++vbvfWvTVGcoYkJdiCCCAAAIIIIAAAgggkEMCycz/4Vs3yF5541b0&#10;8r75PwKOZiSYBTkKlEEAAQQQQAABBBBAAIHcEvDN/xHXDPhz5syJd2cWLFgQcBVfhAs4mpFgFpCX&#10;YggggAACCCCAAAIIIJBbAt6Or3bt2gVvnObnePfdd4OX15QeH3/8ccDyGvSo8q4wPWYB3SiGAAII&#10;IIAAAggggAACeSngvcysWbNmmgIk+G688847vjGHUdZ95ZVX7F3FP93QLOZEI95J8wlmwQ8KJRFA&#10;AAEEEEAAAQQQQCD/BHyXisU7af6UKVOCZLNXX33VJgtRxDrttNNGjRo1fvz4kSNHRrnltDeYBZz/&#10;g6GM+Xf+0WIEEEAAAQQQQAABBBCQgG9ixrhGM2p1DWhUNotyvZkGJT733HM2iFG9ZAcffLBjV0hT&#10;QvMu8R4R36yPQTrNSnv0GcBBRQABBBBAAAEEEEAAAQRySqC8aUmQ9hxwwAGtW7e2kiUlJfHO6rF1&#10;61Z1uylHad2WLVuWlpZaVbpIbObMmS+++KLr+9KGevTo4WtSx44dtSR08n1Fvr333tsVXrlypS9D&#10;hu4awSzI4aYMAggggAACCCCAAAIIZFQgYDDr37+/649Sp9b06dNjtlLlTzjhBHV26bK05cuXK5sp&#10;himeaV3NCGKPGTNmKG7pLatNW1EwC1uzxk/OnTvXd5czrThgwADVb6vU1ta+8cYb0RvGUMaYB44C&#10;CCCAAAIIIIAAAgggkKMC3svMgsz/MWTIEF0eZtOE6LWuGYtyqZjtsyLcEUccEWn/tVHFttB3453/&#10;g2CWo2cYzUIAAQQQQAABBBBAAIGYAnHN/6EE5bsqTAlNl4rpEXoZmN5S+bFjxyq/RW9G2ALxzv/B&#10;UMaYx5oCCCCAAAIIIIAAAgggkGmBgEMZV6xYMXr0aNe4tWvXhl7xZe9qahCNYAy7G8pgffv23W+/&#10;/TT+UAlNP5XfdJGYXrvhiFH2v3HjxhoMGTrBo+pxa2mcpJoapRJ6zDJ9hrE9BBBAAAEEEEAAAQQQ&#10;SKHAggULXG1du3aNVPMhhxwSc6NKaBrZqEeQPOatzZvBbLm3x0y/Dho0KPrWUxbMpr7wRNgtaXn0&#10;Z0ydIAUibd2t6y0Qs3CQLXrLRK/Q927Ktx6ztaH7nnwbQmtIvs6YOxLpBIu0YtblE9sj1kIAAQQQ&#10;QAABBBCIS8A7mjHSjPmWuOKqNq7Cqtx3e2tNB6JuNFdJ5oLZ8GNOCvvVXMu9T7UsdElc+xy2cKSt&#10;J19zkBqCbD21SSZg3LVi2gX3wnYnSIOj73iQGjIQyIMcHcoggAACCCCAAAIIFLaAb/6PsNnMl5rS&#10;ARJ6lVpc83+UHHL0qHQ0K2yd+qauL/Sp2lzMLhq3Le927XXyLUlg695NJ98AxxizqtDdT/IQePc9&#10;LLLVH7NhiTUjMXnvtlJ4Eia2C6yFAAIIIIAAAgggEFOgqiLQfcxUjzqjrr32WlfhK6+8Eno3M83P&#10;Eelm0DFbErCAYtgjjzziLezb6Pe///0ol5klG8yifEv2fmWPtDPJfEWO/r0/bBpJR0Tx7YJvE27H&#10;owSYgEc6UrFIDsEDTMINiO4ZKQOnNrCFrS1gdEx4x1kRAQQQQAABBBBAIN0CwYOZWvL444+79ugW&#10;ZG+++aavefvuu6/m9kh3mydNmuQdvqjxjZrv0W30V7/61dtvvx2pDckGM2+9URJC2ACW2i/oUXKL&#10;3grbS5Z8A0JriLQkbExKJpe6/Y3eB+hrT/K77NuufvXtWmgETXkeDnLWWcOijLBN93+W1I8AAggg&#10;gAACCCCQjEBcwey6664bOHCgbU6zMk6ZMiUrwUyBULHQu+nzzjvP/frQQw9Nnjw5kknKJv9IBj2x&#10;dfW1O/rTfTW3+n3f0VMSUWLW6UKL78q6lEQyr1toAjEcQ3CvbZWYnWkBj4jVY7vmfeFb3bUtJebe&#10;PfLtYKT06/CjNDLgLlMMAQQQQAABBBBAIAcFvJeZpXWSj+j7Hv0ys+jzf2Q6mKUqErhv2KHfuX1L&#10;cuG8SeFeR9kdXzZzYSkdacRFsoC7lpLr+ty+e3OgN/GG4oRGU19GzYXTgzYggAACCCCAAAIIJCng&#10;u810pLkZk9xKzNVDM2Hw+T+SDWbePis11PdrzKYnXyBgMEh+Q5FqiNId5DqILEj4+vfS0aSw/WZu&#10;06naorfjK2DXX5RRhYm1KuyeekdRuujozfDpyKiJtZ+1EEAAAQQQQAABBFIo4AtmVVVVKaw8rqp8&#10;nWbeS87Ky8s7dOgQqbZkg5mvvyJ690Vcu5RA4czHQmtkpO4gX2jxjWZMYAfjXSV0kGFKeq4ChjHX&#10;Wm9ATWGQ9mYz3yBJt+PWhhRuNN5DQHkEEEAAAQQQQACBDAjEDGa68CwDzdAm7P7Umo9x5MiRY8eO&#10;9c04EjrW0bUq2WAWZPe8/Rj2ZdrbmxGkhoBlshULU94dFHB/wxYLm5pCx+9lLKuERqYUbtqdTtGz&#10;Ymj3WjLCrIsAAggggAACCCCQgwKzZ892rcpij5kimWZi1NT8ymChN0/LcjCzLgtvt4k3niVzULOe&#10;iHz7FeX6Jd84xhSGk0iAbosq4HqQMi8WGpni7XCLvoO2azGvHEvVRpM5XVkXAQQQQAABBBBAIH0C&#10;OTL/R/QdjDL/R1LT5cdMF66nItLXYl93SlzHybtu2JaE9tR5m5HMpi1qWuAJbbPvrUgbSrIBbrsx&#10;63EFfGJJZpUoGc9qjn56JLx1V21oDV750KNgYglvN66Tk8IIIIAAAggggAACSQrENV2+tnXEEUdc&#10;eOGFbqMPP/zw6tWr3a9NmzYdP358kk1KfvXa2trvfOc7YetJKpgl3zJqQAABBBBAAAEEEEAAAQRC&#10;BeINZholePPNN7t6XnnllTlz5nir9d5SLIvgl1xyie+KOGtMJq4xy+Jus2kEEEAAAQQQQAABBBAo&#10;BoGY83/kCEKky8wIZjlygGgGAggggAACCCCAAAIIJCXgnf8j9JZiGZuYMfo+EMySOsasjAACCCCA&#10;AAIIIIAAAjku4O00803MqGvM9MiF9kcKZqU9+gzIhfbRBgQQQAABBBBAAAEEEEDACZQ3LYlXo02b&#10;Nvvvv79ba9OmTa1bt9b89bqZ2CGHHKL7O8dbYTrK6x7TDz30UGjNDGVMhzZ1IoAAAggggAACCCCA&#10;QKYFZs2a5d2kbiamqRoHDBiQxduahSUI22lGMMv06cL2EEAAAQQQQAABBBBAIB0CK1as0Hz06ag5&#10;tXUSzFLrSW0IIIAAAggggAACCCCQWwJhZ6LPrSY2akQwy7UjQnsQQAABBBBAAAEEEEAglQK+0Yyp&#10;rDp1dRHMUmdJTQgggAACCCCAAAIIIJB7AnnRYzZw4MBQOa4xy72ziRYhgAACCCCAAAIIIIBAQgJ5&#10;Ecy0Z6GdZgSzhA44KyGAAAIIIIAAAggggEDuCeTL/B8VFRU+PIJZ7p1NtAgBBBBAAAEEEEAAAQQS&#10;FciLTrOamhqCWaJHmPUQQAABBBBAAAEEEEAg5wVyf/6PlStXhqbHkglTPozX9uYTh/hWueTJGUku&#10;jLcNlM9xgdDzIX0NfvbZZz///HOd37p74GGHHda+ffuY29Iqxx57rLfYe++917Jly9122y3muhRA&#10;AAEEEEAAAQQQQCDlAokEs5Q3ggoLTyCTwazw9NgjBBBAAAEEEEAAgWITSCSYJdk5Fnb1YnMv+P0l&#10;mBX8IWYHEUAAAQQQQAABBFIowOQfKcSkKgQQQAABBBBAAAEEEEAgEQGCWSJqrIMAAggggAACCCCA&#10;AAIIpFCAYJZCTKpCAAEEEEAAAQQQQAABBBIRIJglosY6CCCAAAIIIIAAAggggEAKBQhmKcSkKgQQ&#10;QAABBBBAAAEEEEAgEYFEZmVMZDusU2QCzMpYZAec3UUAAQQQQAABBBBISoAes6T4WBkBBBBAAAEE&#10;EEAAAQQQSF6AYJa8ITUggAACCCCAAAIIIIAAAkkJEMyS4mNlBBBAAAEEEEAAAQQQQCB5AYJZ8obU&#10;gAACCCCAAAIIIIAAAggkJUAwS4qPlRFAAAEEEEAAAQQQQACB5AUIZskbUgMCCCCAAAIIIIAAAggg&#10;kJQAwSwpPlZGAAEEEEAAAQQQQAABBJIXIJglb0gNCCCAAAIIIIAAAggggEBSAgSzpPhYGQEEEEAA&#10;AQQQQAABBBBIXoBglrwhNSCAAAIIIIAAAggggAACSQkQzJLiY2UEEEAAAQQQQAABBBBAIHkBglny&#10;htSAAAIIIIAAAggggAACCCQlQDBLio+VEUAAAQQQQAABBBBAAIHkBQhmyRtSAwIIIIAAAggggAAC&#10;CCCQlADBLCk+VkYAAQQQQAABBBBAAAEEkhcgmCVvSA0IIIAAAggggAACCCCAQFICBLOk+FgZAQQQ&#10;QAABBBBAAAEEEEhegGCWvCE1IIAAAggggAACCCCAAAJJCRDMkuJjZQQQQAABBBBAAAEEEEAgeYGS&#10;CVM+TL4W1dC1VdmgTi37tKvQi7Impd46F6+vW7Lhy1lL189ctiEl26KS3Be4+cQhud9IWogAAggg&#10;gAACCCCAQI4IpCCY7de9zaG9q5THYu5S3eatr89fpadexCxMgbwWIJjl9eGj8QgggAACCCCAAAIZ&#10;FkgqmCmMjRrYuW9VpWu0Osfmra5R7tJPLWxT1qRteVN1o3nL6N3n5yxXPMvwrrK5TAoQzDKpzbYQ&#10;QAABBBBAAAEE8l0g8WCmjrIxQ7v79v/B6YveWbQ2LIrK6+kSmoY1Tp6+iK6zfD+BIrU/rcHsmh0P&#10;t2nfr74meUv6Vgn7VqQ98m4l+hYTPqYp2S/beqS9TrhtUVYsKSnZvn27K+D7Vcu9S0LfjbJiOlob&#10;9rRJ+IDGdcjSujtUjgACCCCAAAL5LpBgMDtpUBcNX7Sdt9GJ5x/UW51j+jVKNtO7ymZa1y5CU/fa&#10;HW/NTyCbDe9ddfKgLpHo3/hs9WMzF6vMMf06Xv3cbCtmqyxcW3vL1Ln5fszyov3pDmZhv17bwtAE&#10;ZSnFLfe9iBTPfMsz8BU8etoMvl8+hFCW1J5C8QYz79bDJjpVGKlMClsePWlHCe2hhylmDI5ZIIX7&#10;RVUIIIAAAgggkKcCiQSzEf076qkdVqa6952Fc1dV67W6wpTNTEFxyxbaQ29pNGMXTQrSuGESSKUy&#10;d0FaYtmsd7uKCw7uc8mTM3zo44f1Gtip5e1vzpu/YyDlxCP7127aaknMgplltjw9VPnV7PQFs9BY&#10;5ctdBhUphnnfCiUN7TkJGNuSPzqp3a9MJgEXzOyF+ykT96v5RIlwkXrVovSwJWNu2lGUIsW20Hxu&#10;Z5TvrIt0Ero2R9p6MjvFuggggAACCCCQ1wJxB7PBnVqOG9ZL+6xUpgCmZOX2X31o6g1zb+mFlmiq&#10;Rt8kjT4vjWm8d9qCuBAtmK2sqVfQUtzSi4c++EJL1CHWs025gtk39+isF946VfKQXdu5JaGhLq4G&#10;UDimQFqDWfSt+3JaXBElytfl6B0sMUFiFojSReO+5VsGcDsYWmfMSmI2I4ECocFMlXgTmi+tuU24&#10;7rKw0c6KpTWYuZaEDeRh41aU/Oyl860bvf4EzFkFAQQQQAABBApPIL5gpoh11VEDLGipT0zBzCei&#10;q840WDEIk1bX0Ecb/fjErCVxzQViwcxi2OxlGzq0aFbepPGqmvrq+i3eHjPVbH1oj89aotf0mAU5&#10;Lqkqk9ZgFiV++L43+5KMN7OFjTfZDWYp2S/b5UjHMbXJzTvm0NKXbdcSl6/rzNckXxeZb0VvYe9w&#10;x5Scn77o7qszSu61kr6zyEsa6fwhmKXkwFEJAggggAAChS0Q3w2m3eVhkVB0gZm3D81bTD1smhdE&#10;nWPXvfSxOqwU6m567VO7wEwDI6P3qoXdnI1R/GRV9Q0vz6loWvr+4nXeYhrHqPxW2ayxFk5lBsgC&#10;OotDvxbbt17v9+mY363d12vvV+3sIqVqv9weORavT2r3UZHJUpNLZaEhyncVmfKYPbSWe+Hqcc2z&#10;JSmPZHbcw0apSNkpNMyHGvrOwCjxPrX+1IYAAggggAAChSQQRzBT75b1hlmaCo1SWqJRjqE3NFtT&#10;u0mB7cpnZ+unBi7qVxNUPeors6rcVCLBcU8Z3FWFNcOHApi98K6rq8sO79O+qqKZOtYU0myyEI1m&#10;VE+OutGCb4WSOSvgCx7edvqCmTe2xewyCvslO/Tbefq+fKd2v2Lub6qOb6QQ5e0ZcynO5a7Q0Yyp&#10;ak+kenwgcZ0b0esM/QOB75z0Htl07yb1I4AAAggggEDeCcQxlNHNxKh8ZRPlK2u5ORUVrjT5R9jb&#10;TKtnLFI3mirRWpodRPWotoB8NpSxZtPWFz5ZbteYzVlRPbRr69rNW9pXNLPJP5S+NMRRv+rqMntL&#10;HWvKcspmGtlIH1pA6oSLpW8oozUpbN4I2xPidiFSl4jV5o1eYfc6yuoJK4WumNr98u6a73UK2xxz&#10;8g/blu+qMy3xruja4x0S6VZMYWvd+ROawL1biRJoI3W4xVydYJby40iFCCCAAAIIFJJAHD1m1l2m&#10;a8PW1m02gr47uqr0CJvKXBiLFNhsXbvvmWrQtCJxySprKV/Z9WOaa1Ez46/YWO9quGfaAkUy/aok&#10;poGOcdVM4bwQ8PUsRfomHXOYWcb6lAKqpmq/Am4uTcW8oxx9Ix4tevl60nxjF9M3lNG7v9G7PWOe&#10;OT46b3nfVtKETLUIIIAAAgggUEgCQYOZusJs7KJylJsKX3PQ29T5vujVMI3+tAXqKHOhK0o2czek&#10;HtS5VVyy6gFTeWUze+F9qLtMPTbWmabr2dS3pq4zLfFOzBjXtiicgwKhASZ0lJqaHf3rdfSv5lnZ&#10;6+T3yzn4umjSF0F9s4CYm3ehu6jMezWa735l7pKzTLJHSlMJtCFsVVE6Y9N3OBJoPKsggAACCCCA&#10;QNYFggYz3YjM2jpr2Qb9tN4wDUG0YOYdwahLyDSxh64lUwENenRXkUXJZpb0urRsHpAj7IDJa0cO&#10;1ASMymAax6juMuUxPV1ms4RmfWg8CkMgSs+SG5cYc08T+3Kcwm/zoS1M1X75IkE6Iqjr+IoyS4e3&#10;c8yNZvTtdZB6Yh7KxAqkcHhh6FkRJZUl1lrWQgABBBBAAIECFgh6jZldYKbQpTkVxRFpWvywN4zW&#10;GMXRQ7u7Drc2ZU1UgzrKXF+Zu2M1txcrmFMtK9eYSS9sp1nY8OMWRhkD6V0xHcEmesN8W4/yq3df&#10;oofSdO+FrxPMNyWj2umbvzH0NmW+GmzXUj49Y9g85ujCKnn7IcOCe+W9J1VobWGrKpj/9tkRBBBA&#10;AAEEEEhMIGgwsyk67N5liljXHzsw7PZ0OzLrIvM91Mc1eq9uvp4uV1hXr9lsIgSzxI5iDq6V7mCW&#10;g7tMkxBAAAEEEEAAAQQQSFgg6FBG7wbCjiS0ApGGI6onbcrspb5Wuiny3WwiCe8GKyKAAAIIIIAA&#10;AggggAAC+SuQSDBLbG9tBKPvoV64xGpjLQQQQAABBBBAAAEEEECgYAQSCWbuDtGhCks2fBmJJuxb&#10;dhs0N7NIwbCyIwgggAACCCCAAAIIIIBAcIGgwWze6hpVah1cCmZu3g7flqJkNo1mdPPsu7V06Zqm&#10;BrF5Qdy9qoO3npIIIIAAAggggAACCCCAQAEIBA1mLnHZBWaRgpkmb9QzkosmDtHUIIpnmkxfNzrT&#10;UyXHDetlt652N6QuAFZ2AQEEEEAAAQQQQAABBBAILlB64JjzgpT+css2m6tjY/0W9Z4pSrnLw56f&#10;s1w3N2vRrHHL5g1XkfVsUz6oU8vP19WpZGjNC9fWKtR9sHjdiup6PT9Ysl7zhXRs0XAHMy23fjke&#10;BSCgWyAUwF6wCwgggAACCCCAAAIIZEYgaDDTOEPFLUWvtuVNNc39oX3ad6xspiaq7+sfMxYrbili&#10;6V3rT9OLg3q169Kq7Mi+7U/Yo3PPthVzVmzcsm176C6pWlVoGU/TNobNclEgRvar0g2O1taFSYCZ&#10;4WMrkQQIZpwbCCCAAAIIIIAAAggEFwg6lFE1Ko/pp3KUusvKGu9ccd6qatuYItaD0xdpdKK7VEwX&#10;jymn6foxvdC1ZGHbpHetI07jGOMayjikU+XoIZ2C7yclEUAAAQQQQAABBBBAAIGcFYgjmGm8ooUu&#10;dYa4W5n55lpUB9p1L31sEc77UHndQlo9YzbPh3uoKlsSukp0shnLqifPWLaOvrKcPbNoGAIIIIAA&#10;AggggAACCAQWKJkw5cPAhRupr0z5ylv+ymdnh51NUV1kwe9RpulANC9I8Ga4kgd0b72ypn7emroE&#10;1mWVtArcfOKQtNZP5QgggAACCCCAAAIIFJJAHD1m2m3Nz+Gb8j7SHPdxTeOhq8sKyZR9QQABBBBA&#10;AAEEEEAAAQTiEogvmKnqe99ZGOSGY5qq0Y1OVHl1iF3y5Az91FNvacSja6WuTIvr6rK4do/CCCCA&#10;AAIIIIAAAggggEDuCwSdldHtiSZXnLOyemjX1k1KG0Kd5gJR51jYGRc/XrFR2UyFNW2j3QZNP/XU&#10;Kpqz0VZXgVfmrkyYqVur5rWbtzIrY8KA6VuRWRnTZ0vNCCCAAAIIIIAAAoUnEHePmQjUwaWOL+s3&#10;01Vnlx62m90hOvShMt6hj4pkuvZMV6nZhB+62bSehWfKHiGAAAIIIIAAAggggAACcQnEN/mHt2qF&#10;q3H79XQzfKgrTFegaebG0HGJKql7oHnvSa3ANnn6Iu+AxrgaTeHcF2Dyj9w/RrQQAQQQQAABBBBA&#10;IHcEEg9mtg+6C5mb8t7tla+XTB1l3h1WflNHWZAL1XKHiZbEK0Awi1eM8ggggAACCCCAAALFLJBs&#10;MJOddYgpobmbm4UFVRJTJNNFZXa9GY/CFiCYFfbxZe8QQAABBBBAAAEEUiuQgmDmGqSesT7tKuyn&#10;W7i2brMGN2qCEKZeTO2Ry/HaCGY5foBoHgIIIIAAAggggEBOCaQymOXUjtGY7AoQzLLrz9YRQAAB&#10;BBBAAAEE8ksgkVkZ82sPaS0CCCCAAAIIIIAAAgggkOMCBLMcP0A0DwEEEEAAAQQQQAABBApfgGBW&#10;+MeYPUQAAQQQQAABBBBAAIEcFyCY5fgBonkIIIAAAggggAACCCBQ+AIEs8I/xuwhAggggAACCCCA&#10;AAII5LgAwSzHDxDNQwCBfBJ477338qm5tLX4BDhFi++Y59kec4rm2QHL4ebm47lEMMvhE4qmIYAA&#10;AggggAACCCCAQHEIEMyK4zizlwgggAACCCCAAAIIIJDDAgSzHD44NA0BBBBAAAEEEEAAAQSKQ4Bg&#10;VhzHmb1EAAEEEEAAAQQQQACBHBYgmOXwwaFpCCCAAAIIIIAAAgggUBwCBLPiOM7Ft5effPLJ8ccf&#10;H3O/H3744dtuuy1mMQogkEIBnXVWm17oRLUX3vNQr/fZZ5+rrrrqtdde00+9tod+TWEzqAqBSALn&#10;nHOOzkydlnbi6YTUEr1wH6p2Zmp1d3Lau3Y+80Ag3QLeD0bvSeg+JHXSuk9a9xnLP/fpPi7Un7wA&#10;wSx5Q2rIRYG//e1vy5Ytc98q7DuEHvb1wh76DvHiiy/ed9999iVYb+XintCmQhSwL7innXbajTfe&#10;qBfLly+/8MIL3Y7qV5vk97DDDuvYsaNe63Hsscfq10LEYJ9yTuDuu+/Wmanz0849tW/s2LF68c9/&#10;/lOvLX3pzNQLK2CPkSNH5tye0KDCFfCee+6190Nyr7328u79iBEj9Ct/3ircMyLxPVu6bPkvb/zd&#10;RZdfZc9rb7hp7rz5iVeX3JoEs+T8WDsnBfTJ677O6vN6xowZ1113nbVUXzjsO65+Ll269Oijj7YP&#10;dJXXN4+c3BsaVWgC+r5rX3D1B933339ffxfQXwci/V1AIc3+jvDss88WGgT7k8MC+qiM0jp9qOpP&#10;Cc8//7w+bBl3kMOHsZCbpr8LuB4wvbY/ttoO6y9f+lAdM2aM/SlWP3/961/rVy38zW9+U8go7Fv8&#10;Akplv/n9H1auWrN7357HHTV878ED1qxde/uf/pKtbEYwi/8YskZuC+iLwqRJk/S9wYYx6APam7j0&#10;qz6j9R1XH9Yqpq/I+mTXY8iQIXRH5PaBLZDW6QzUw7pwdZa6P/TqTwNuD+38tCTm7TErEAJ2I7cF&#10;7BSNOYJAX4L1V4NLLrlEX3mfe+45BjHm9lEtwNb169dPe2XZTB28Dz74oC3RQ3/5Ouuss7RE//rr&#10;77D6FLVfXa9vAXKwS4kKTJr8SKPt20867qjvnzN+5IgRZ5059uyz/q9kl5K/P/xoolUmtR7BLCk+&#10;Vs41AX05UNzS33r10DAGfbv93e9+501c+rzWJ3WnTp30AW1/EtZHtkY4kMpy7VAWant0Bv74xz/W&#10;HwK0g/peqz8f6Buwcppeu122Hl39tDKFSsF+5aaATlF9bNopGv2hMm4Qo/tOHGsl3kcgZQI2Alyf&#10;nzoVw56BnTt3tjNZ/9BrjIxduJuyzVNR/gts37590eJlXTu2O+CAA3bZZWcmGrjHHgP67rpqzfqs&#10;7B/BLCvsbDRdAvpotrilL7sat6AX+mkjGdwmdV1Zly5d7CIf/dQXXw3I4c+96Tok1BtZ4PLLL1en&#10;mf5SoK8O3pFj3h4zhjJyBuWsgPrKbIoF9ZjlbCNpWGELKJvpA9M74sC3vzpLrYD9kYs/whb2+RDv&#10;3imYaZXOHTs0bdrUu26P7l3jrSpV5QlmqZKknlwRsJnElixZ4r0y2H1q669l+hKsX7/73e/qtX5a&#10;j9mECRNyZQdoR3EIRPnDrbfHjKGMxXE65OJeeq/hCds+mxdEf1ywayZ5IJB5Af3VVeeh/t7q/UTV&#10;a7vGTEMc7ZuAus6U0M4888zMt5At5rKAeslKSko+/2JxTU2Na6fS2rzPFmSr2XEEszFDu9984pA0&#10;PVV5tgjYbiEJqAfMrtsZOnRo2P2y68r0ln7qo9xe66GhO27mxkICYV9yU0B/u9WpqLaF/UOvzVWj&#10;nzaNTW7uAq0qeAH9uco7WahvfzU8QX8FcyMeGSFW8OdDDu6gUpldQ67RB/aJag/9466vAXaNmU2e&#10;pHExWq6TlhM1B49jdpvUqWP7lWs2PP/CC9XV1WrJpk2bpr3zztwFizp1aJeVhsURzPbr3iZ9TVTl&#10;bcu/1o0YcFvjh/XyZkX96la8duRAveWtx5b0bldhCyce2d8K2HJ7Xjy8b8BNUywHBfSHW/tS6waA&#10;2Yeyu1DHDRjTCBzvH8/0ee1mbszB/aJJhSSgs1FDv3Qq+r74+r4x2AWT+mbsvRtPITmwL7ksoA4H&#10;fZxG6TTTR6j+CqaBYfZhy2R3uXw0C7JtOgOVu2xoov4F987y5f4110eoEtpPfvIT+4utXbxQkBrs&#10;VGICL7/6r+XLVmzZtn3qf96/7Y4//v3BybffceeD/3iyUaNdzhiz8w/3idWc8FolE6Z8GHBlyzBP&#10;zFqyZMOXAVcJWOz8g3qr5B1vzZ+7qiGtxvVQEhvYqeUlT84IXUtxq3bzlhUb61VA7z4+a8kx/Tpq&#10;yQ0vz7HCCmblTRpf/dxsK/nGZ6tPHtRFPx+buTiuNlA4VMAXiTNPpO4vb9CK9Ks+pnW7MxuQwwOB&#10;5AV0LulLasx6dELqsgc78fTd166H1MOdivrOofDmRoipTo1v5G8HMWEpEFMg4Cnq6tGpqJDm/ZDU&#10;GWv9D97+NP1ZQdmMMY0x/SkQUyDmKaqTTdOBhq1Hsy/6unn1r7xG0NiHp05d/TmMszTmISiYAtHP&#10;pZdeefWZF17ZsnW7Oqnat2+7fOUa2/GunTv832nf6t4tO5eZxR3MEotP0Y+xfYmPq2b1a/VsU+6q&#10;VeiaOn+V8lVF09KVNfVa3r6imXtXSxTPOrRophhmwczinBWo2bRVPwlmqf3vMOvBLLW7Q20IBBSI&#10;+ZUiYD0UQyBNApyiaYKl2lQJcIqmSpJ6opxL6it78pmXNPVH49KS40cceeTh39ClZdu2bRNaaWlp&#10;FuniGMqYxVbG3LR6upQElMpUUrlLT/WhKXEpsM1etkEL75m2wHWU2a9WQE/1mMWsnwIIIIAAAggg&#10;gAACCCBQAAJPP/eKUlmJZufekcq0R5oFRJEsu6lMzUhXMNMFY4f2riprksbQqcSlcGW5K9JDgc31&#10;jPnKDO9dpSCnp14UwBnGLiCAAAIIIIAAAggggEBMga3btpXussuJxx1lqSx3HqkPZgpjI/p3vPSw&#10;3U4a1OWqowakdcoQOWqAokYqquNLP5XT7GIzmxFEoUvLLbkpfWmhltTuGLioR7+qSv1cuLZWF57l&#10;zvGgJQgggAACCCCAAAIIIJA+gVtvvO53v/5FrqUy7W+Kg5limCKZgpn1lemn5sHXkr47UlBqH+oK&#10;O2Vww5V5un5MV4gpcdm0ipp0sbJZY+UxpTItVwFdb6aus092zCxSXd+wRGV6ta1QltOvGsqowKZK&#10;Uts8akMAAQQQQAABBBBAAAEEAgqkMpipi0wxLHTW+66tyjTvotJawDYFKVZV0UzTJx6y61c3GdBc&#10;IEpi6jGbv7rmlqlzdRWZtx5lsL27ttYSi3Pf3KPzC5/snDLV0p3FNj36d6hk4oogh4AyCCCAAAII&#10;IIAAAgggkCqBlAUzpa/F6+uen7O8bvPOsYKuiVqiSfb1U2VS0m67PMxSmXrDlLVsDkYtVKbSJPjK&#10;Wu6GZjbPh95VltMLJTSt+NR/l2oWR2uMftWARverVWVpjQcCCCCAAAIIIIAAAgggkAGBlE2Xr8GK&#10;6hbTjcjeWbRWr92lZa/PXzVvVfWoQV3UkxZpQvx4p8vXtPjq73JRKiyTTZ2vWRnVUWYT69uU+t7C&#10;inAWw8LeBi0D+gW8CXodC/jgsmtRBJjomdMjxwU4RXP8ANE8TlHOgVQJ5OO5lOJgZpTKZkpoimd6&#10;cUy/Du4Cs1QFs1QdMOpJn0D6ghk3g07fUaNmBBBAAAEEEEAAgSgC++yzT/p8UjaU0dtEdZfpejP1&#10;lakPLR3TfqSPg5oRQAABBBBAAAEEEEAAgcwLpCWYaTc0H2Nab2KWeSm2iAACCCCAAAIIIIAAAgik&#10;SSAtQxmtrRq4qB4zb7sZypimo5iD1aZvKGMO7ixNQgABBBBAAAEEEEAgSYGU9Zhp0sXQ+Ri9jVtT&#10;u0nPJJvL6ggggAACCCCAAAIIIIBA4QmkLJhprvzrXvpY15WFGimwaRp9vUswK7wTiD1CAAEEEEAA&#10;AQQQQACB5AVSFszUFLtf2U2vfaopGV3LNDGjliiYJd9WakAAAQQQQAABBBBAAAEEClIglcHMgNR1&#10;pmvJ7p22QP1jevHg9EV0lBXkqcNOIYAAAggggAACCCCAQKoEUh/MrGUzl21QHvN2naWqxVZPn7Zl&#10;o4d00nPU7u1TWzO1IYAAAggggAACCCCAAAIZFkhXMEv3brSvaDZ5xjI9N9RvPaB763RvjvoRQAAB&#10;BBBAAAEEEEAAgfQJxD1dfvqaktjsIEM6VZY3afyfRevS1zBqTkCA6fITQGMVBBBAAAEEEEAAgaIV&#10;iKPHTNN4pI9JlSd2KVqXls1X1tSnr2HUjAACCCCAAAIIIIAAAgikWyCOHrOYTTm0d9VJg7qELaa5&#10;QHTVWcwa4i2gC8xmLa+et6Yu3hUpn24BeszSLUz9CCCAAAIIIIAAAoUkkMpg1req8vyDeofVufLZ&#10;2dFvPx2vabvyJkf3bffi3NWrazfHuy7lMyCQvmD2wzdXZqD9bAIBBBBAAAEEEEAAAZ/AHw5O47yD&#10;cQxlTObApDaVqSX7dWtFKkvmiLAuAggggAACCCCAAAII5I5AyoJZ11ZlowZ2jrRjY4Z2L2tSmsLd&#10;blZaoh4zZsxPISlVIYAAAggggAACCCCAQLYEEh/KuF/3NnpauzWIMcgOqN9Mt5+2kprtI62ziQRp&#10;D2XSJ8BQxvTZUjMCCCCAAAIIIIBAVgRydChj2/KmymP2DOiiTjO3ilYPuBbFEEAAAQQQQAABBBBA&#10;AIHCFki8x6ywXdi7JAXoMUsSkNURQAABBBBAAAEEck0gR3vMco2J9iCAAAIIIIAAAggggAACeSqQ&#10;ssk/8nT/aTYCCCCAAAIIIIAAAgggkHUBglnWDwENQAABBBBAAAEEEEAAgWIX4BqzYj8D0rT/XGOW&#10;JliqRQABBDIj8LO92762tO5fS3fOpRy60dN6N0z9taJua//WTe/8aL23wDc6l3lXVMkelY03bt7u&#10;iqnAqf9bvWbLtl1bNLHVfzdz3dwNmzOzg2ylAAS+v3sr7YXv9NOS3+zfrqLx1/oedDLv277Zuyvr&#10;H55f7d3xKOe5Kp+zbpOdyXbG6mzX6frbGesKgI5dSFggrdeYlR445ryEW8aKCEQSGNG/Y5pwnllU&#10;m6aaqRaBzAjoS2r75qULqrfY5vQF4sXFX/vuq28A3+5d+dbyL/XuZUNaf6dvi/3aNx/Quul7q+pt&#10;lb4tm1w4sLW+Z6jk+QNbndSr8htdyvZs18xW4YFA8gI6tYZ1aD6wTdM92jQ9qVeF7xTVd1mdxr1a&#10;NNFTZTqWlR7fo6KyyS6z126yTX+3X8vFNVvW1G+zX1Xm0/Wbq5qXtmiyi535OsOveneNPs9LGjXa&#10;sr3RjTPW6bW29fTnfMInf/SKqIY+LZt8Xr3FfZy6Pdfn4eZtjSqa7PLZxs32Queqzsm7P96gMjp7&#10;z9+jlU7a7pVNerdsOIf12p52GqvAt3ettLf06XpQx7L2ZaU6Y+10ded5EUGzqx4BnSfp86DHLH22&#10;RV0zPWZFffjZ+agC+ivsy4tr1S1gvQqKXr6/v3qX6PuB/r6rn/pLreuCcDW4F4pqR3Ytd382dn8t&#10;/uGbK11btPCujzbQHcHpGURA0evn76+xr7BtmpWGdohZf5f3oW/A7ky2M/a4HuWu10L9DPbazkmd&#10;5K6XzFWiMj9+e3WQ5lGmyAUinT/uI859ino/PKN/2PpI7bNXC/Xpqo9NW9ctLHL/It/9tPaYcY1Z&#10;kZ9d7H5QAX0c6z9FPW3ghD20UB/WQaugHAJfF9C4GrfAnVf6EqA/AGu5TjadYId1LtMLfTP2jSjT&#10;FwV9dQ4rqqo0XEdff2es2WRltESV1GzezhFAIIiAnTY6Z/Ri99ZNh7RtqlTv/ayzVKY+W29tyl1u&#10;RZ3bHcpKlbJ0Hur5yPxqOye9fylwb6kee60sF6R5lEFAAnbO6OTR2eXOH+8fnuxfbX2E6mzUi9B/&#10;rPWnMfuw1ekdSqqz0T6WJwzmX3nOuMwJEMwyZ82W8lpAn+z20a/vKPo0t28t+sqS1ztF4zMvoG8A&#10;OoX0L719S9C5pH4DnUudykqtMefu3lInm95V/4O+Uug7h15oFS2xbw/67qtf9Z3DvharKq3u/eqg&#10;quwPverl0Jdje6FTV90Rmd9ftph3AjrTdGotq9tq33o/WrdJL9QRoSvE3L5Y1tJlY/bCvhxrFTsn&#10;tVAxTN9rVZVOV/1U11neOdDgfBfQx6Cdw9oRXbvoG5ig0KW/L1hm098U7A+v7q9d+rDVx68+abVQ&#10;f+HST+vg1d/I8p2F9ue4ANeY5fgBytfmZfEaM32AavivrsnRV159Iqv/4Xv9W+oaCY0R1692xY4K&#10;6GIGuyDHXeGj8iO6V+gyHpXpVtHYBqBbMX0JXlK71YaVa0i6rpRQMV0RoQHruvKHC3vy9TTNRrt1&#10;rY5Oob/P3bhPVXOdZrrYbMWXW3Xpwn7td14hpgK6IkKXMehaCJ1jl+/ZRl8LdAXOQR2bv7b0S11K&#10;odNYy4/tXv73edX7tm+uqibN3fjJ+s26HMIuQrMz33ZOV0e4q4NUw8frNrvLfrKx92wzDwT0gdZ4&#10;lxJ9ZuoDUOfn1u2NTu9TeWjnsuV1W+0Es+tzdO2NvqTqE7JLReO92jUrb1zSrLRE56Ttod6t2bJd&#10;v9o1ObpybP8Ozb0flTob7aNYJXXxj13e07S0xHcxWx540cRsCNjJo6dd5Rh6/ugEs/PNrm8c3bdS&#10;p5ZbqOX2j/hnG7fo81On8X2fNHyQuk9OFdaVk6pcJSublPxh9vpO5aWqcP2mbUd1Lecas2wc8xza&#10;ZlqvMaPHLIeONE1JXsCmV7I/kllfgR76Q5f+3KvrJWxYgnV86S9kNqVY2Ie6wqyYKtHXXH3/cGNs&#10;1tYz2Cb5A1XsNexd1UynqLrC7DIe30N/xLXryvRXBptJTCe2hty40YzeKyVCe8yKHZf9T4WAfQBa&#10;L6s+P9Xh4C4zs44Inb36qdNSPWk2QDF0qjo3QDfslY0MZUzFgSrSOuz08w1ljDJaW124NtTF+9Bn&#10;rD4/9ddbLdRnsm9Ao3UI6zlvwxZ3AuuFlhcpOrudEQGCWUaY2UimBJSjbBCXvsK6KKVPcPtU1RAv&#10;fTpbW/R9N8rH6wNzN1oxfSJrJuhMNZ/tFIvA+6vqvdeMeS9+UAazwY12fuqnTdDspni2q97d5Y76&#10;xqyvDvpZLHbsZ/oFQnOULQn9aqvzUzPZhG2R/qBgf8ZSGZ2uinBa3dXgHRiZ/h1iC4UmEHbCet/f&#10;uWx0okYkasii/fROoG+3cNCHp53b+oDVHyBU3nKaHm58Y5+WO5OYPpxVgFO30E6mHNsfglmOHRCa&#10;k5xAOq6i0XcLPV3/m3rP6DRL7iixdsOFYd6pO/T3AvvaKhp9t7A/0+q1de3qhb4KuPCmbyRarrTm&#10;Lkvzgeq/AusNVn8FsylwtiUmoLNR30F9X3/dx6DqfGJBjZ1mGvQY+m3VLsXRF199G9a5rTNWX3x1&#10;pZnVoBV1eyhvw7TEfSFOrMGshYBXIHTOT73rTmB9nOrk1Ont/VuDEpouldT0tlaPPkjdnCK2xD6c&#10;Q++ZhjwCKRQgmKUQk6qyL6CRDPZdQZ+23u8Q1jJdm+7mwdPfz2w6Jj3sC4F3ijz30axrf9W5oad7&#10;15Zkf1dpQX4K2DS7+tfd/XFXXw7Ue6avrXbGajiN/aFXr20oo2Kb/hag09UWWgEbrGvziNjkH3ad&#10;ugqoQruiXX/o5Uao+XmaZLPV1i2gT0j764DOPTvHbKGW2CBbLbSvtvaXAi33/q1BX17dW66zV5M0&#10;2gepd5bRL2q2qICemvYmm7vNtvNTINJsHG6so4Ure2qh7aWdnHqhT1HrzrXl+ih2uct9ePIpmp+n&#10;Rr62mvuY5euRy/F2Z+s+ZopYNj2ddRTou6+W6A+67oPV3fxEEyrY56/NSK4X+shWv4QWWteE/b1N&#10;X3/tW4Ur5pZooa/yHD8oNC/XBEJvxWNfcO1hN8zRl119dfAuz7W9oD0IIIAAAggUj4D9DTRND4JZ&#10;mmCLvdpsBTPnrh4zxa2wMyvEPDb6uqxROtyHNyYUBRBAAAEEEEAAgaISSGswYyhjUZ1Lhb+zylQ2&#10;5EYXNiSWygrfiD1EAAEEEEAAAQQQyD0Besxy75gURIuy3mNWEIrsBAIIIIAAAggggEAOCdBjlkMH&#10;g6YggAACCCCAAAIIIIAAAikXSG+PWd+qyv26txnUqWVZk523+l28vm7Wsg2vz19Vt5m79Kb8aOZQ&#10;hfSY5dDBoCkIIIAAAggggAACqRDIyx4zJbFxw3qdf1BvBTOXyqTRtVXZiP4drzpqgJanAoc6EEAA&#10;AQQQQAABBBBAAIG8F0jL5B9KYopkgztFvCeJCowZ2l3PvPdjBxBAAAEEEEAAAQQQQACBpAUSH8qo&#10;3NWnqrJLy+Zr6zZrgOI7i/T/O0cnXnrYbuoZC9K2B6cv0opBSsZb5uLhfXu2abh9e82mrbWbt7Sv&#10;aLippT1uf3Pe/NU19nr8sF4D/xcgZy/boNeXPDkj3m1RPlSAoYycFQgggAACCCCAAAIFJpDWoYyl&#10;B445L14vha5zD9j10D7tlXzaljfVrwM6tDioV7uV1fUrqus1RlGvA9api9D+vXDNlm3bA5Z3xU4Z&#10;3PWcA3bVqEjfUy15+/M1KnZAz7aty5o8PmtJq+ZNmpTusmBN7a9emdOtVVlF08aPzVxs9QzvXXVo&#10;76qVNfVXP/ff2s1b9Xrh2lpbnUeSAjouSdYQafVnFtWmqWaqRQABBBBAAAEEEEAgisDxPSrS5xN3&#10;j5lGIeoKMe9lY97GqQdM38iV1oK3+IlZSzQXSPDyAUu6HjNlrfKmpSs21t8zbYEW6vUNL8+xStSr&#10;o3erKppZl5oSmnsr4FYoFkmAHjPODQQQQAABBBBAAIECE0hrj1ncwUwXhkWZt0OjGSNltkhHZe6q&#10;6jvemp/yY2bBTD1me3dtbcHMhiy+8dlq6zGbeGT/8iaNr35utiU0/fQOcUx5e4qtwvQFs2KTZH8R&#10;QAABBBBAAAEEikEgvmCm0HX9sQMTcJm5bMPU+as0I0jYdeO9rMv1hlnQOmTXr42ctI4vX4+Z9xoz&#10;XUum3jOt27tdxQUH99ELraKQVtG0YU5/q1CJTg1OYE9ZxQQIZpwJCCCAAAIIIIAAAggEF4gvmOmS&#10;sEjhKuwmlce6tmyukY3qE1PPmPW2abYP753NtGK8wcy7LQsAoTXYqEWlLOsxU5naTVsXrauz0NWv&#10;qtLN+RHacs0XYj1pPBIWIJglTMeKCCCAAAIIIIAAAkUoEN/kH4pYcd1/7O7/fPb8nOV6rqndJFzd&#10;Wlqv9bNl8yY2ZaI9tDAxes2p2KGymYLWOfvvOqRzK++8HZr8Q3N+fL6urrM2VrrLnBXVKlDWkNBK&#10;7ntn4fTF66xheu7drbUW/vSfs2xqEL14de7KxNrDWk4gfZN/gIwAAggggAACCCCAQOEJxHcfMzch&#10;fkAIzXNoJTUGUr1tbi1vulNPWsDafMU0p6J6vTQuUWMOFbSU9JTTXBm7rsz9qsGKempAo0p669Fo&#10;Ri1csKZh9vzKZo01C0hijWEtBBBAAAEEEEAAAQQQQCBhgfiCme5aFnxLSnHzdoQuRTJN5KgxkLq/&#10;ma2uTjNXjzJblFtRR9ncyYO6KGvpajFNnW+XmSmnWTazuNWhRTONY7Qa9EJLNEZRJZXobKFe6Boz&#10;LVQk04oN0zNu2nkrtuC7SUkEEEAAAQQQQAABBBBAIEmBoEMZ7eqyYT3aBtyebjl93Usf67ZmKj9q&#10;UBe737QGFc5bXaNhjQpmmiL/yN062MKhXVurD23Jhi9txGOQh+ZU1LBDPTVkrkebcs16P+n9z9U8&#10;pUENaPzBQb11XzJNAXL6Xt20raqKpl1almnEowYxauDiPt3a6N0fDe+7e4cWina/ePGjpo13Uede&#10;09JdVInukx2kAZSJLsBQRs4QBBBAAAEEEEAAAQSCCwSa/EOpSfN2xKz03mkL1AdlQxYVsexyMiUl&#10;uwe0ra60preU01SnG+joatZt0DQ1SMwNUSD3BZj8I/ePES1EAAEEEEAAAQQQyB2B2EMZFaKipzLr&#10;5lIXmeZgtFhll6JpLctj6hzTcl1LpuRmhdX5FprKbJW4bk6dO460BAEEEEAAAQQQQAABBBBIWCD2&#10;UMZv79mtY2WzSBtQ4tJU+Bqg+MrclVu2bddwRJt68YMl6xW93lqwWku0XAtV0kY26jGgQ4tIAUyX&#10;nHmvQEt4x1gxuwIMZcyuP1tHAAEEEEAAAQQQyC+B2D1m0Wfm0B3JtMPqDXMTNqrrTK9tuVKZRjYq&#10;oSlu6Ve91vd1RbK6LdsiMdmKPBBAAAEEEEAAAQQQQACB4hGIEcxs0o4oD5fHThrURZcVafZFW8WW&#10;axpGjVrUWzY//ui9uimYqUyUsGcRjgcCCCCAAAIIIIAAAgggUDwCMYJZ9JikIYs3vfapsBTG7Jox&#10;9YYds+O6Mg1c1DwfuurMKPWu4lnA68cCFiueg8SeIoAAAggggAACCCCAQGELxAhmAe/+HPbG0wp1&#10;ZY131q+sFXa2j7C4wSfNL+xjw94hgAACCCCAAAIIIIBAkQjEvsYsSjbTuES7Z7SilKZeVDzTBWYv&#10;zFmuJRq7qLds6vy4Hq6TLa61KIwAAggggAACCCCAAAII5K9A7GD2wicrouyeG+v4xKwlVz47WyMb&#10;lc2S4Zg6f1WQ1fu0LRs9pJOeo3ZvH6Q8ZRBAAAEEEEAAAQQQQACBnBWIHczUYxblps82tb16xlxC&#10;0/VmGriY2JT36nYLOHiyfUWzyTOW6bmhfusB3VvnrC8NQwABBBBAAAEEEEAAAQRiCpRMmPJhzEIq&#10;oFGLke5MpXGMSmL6qdk+NN3iuGG9VN4WBqnZldFUInrGtYoKD+lUWd6k8X8WrYt3RcqnVUBTdKa1&#10;fipHAAEEEEAAAQQQQKCQBGLfYNr2VreQtn6zzVu3+RKX9ZU1TPXRpFR3IbN3g896ry4yda/d/97n&#10;iXWyDe3SctH6urV1WwrpqBTAvnCD6QI4iOwCAggggAACCCCAQMYEgvaYhTYoSh9akNbf8db8gKMW&#10;o9SmC8xmLa+etyapq9qCtJYy8QrQYxavGOURQAABBBBAAAEEilkg9jVmadJJco6QduVNNPPHGwvX&#10;kcrSdICoFgEEEEAAAQQQQAABBDImkHgw0+DGIK0Me4szjYoMuzxIhVZmv26tXpy7enXt5uCrUBIB&#10;BBBAAAEEEEAAAQQQyE2BxIOZBiLGvBO0bkqmIYu+DKa+Ms2tnyRHs9KSo/u2Y8b8JBlZHQEEEEAA&#10;AQQQQAABBHJBIPFrzNR6Nwdj2D1RHtNtzRTeNBGI7jfdp6pybe0mpbIok+/ngghtSIkA15ilhJFK&#10;EEAAAQQQQAABBIpEIKlgJiMlrjFDu4diKZWpryzJC8mK5BgU5G4SzArysLJTCCCAAAIIIIAAAmkS&#10;SHwoozVI3V/qFtOQRdc+RTJbSCpL0zGjWgQQQAABBBBAAAEEECgwgWR7zAqMg91JlQA9ZqmSpB4E&#10;EEAAAQQQQACBYhBItsesGIzYRwQQQAABBBBAAAEEEEAgrQIEs7TyUjkCCCCAAAIIIIAAAgggEFuA&#10;YBbbiBIIIIAAAggggAACCCCAQFoFCGZp5aVyBBBAAAEEEEAAAQQQQCC2AMEsthElEEAAAQQQQAAB&#10;BBBAAIG0ChDM0spL5QgggAACCCCAAAIIIIBAbAGCWWwjSiCAAAIIIIAAAggggAACaRUgmKWVl8oR&#10;QAABBBBAAAEEEEAAgdgCBLPYRpRAAAEEEEAAAQQQQAABBNIqQDBLKy+VI4AAAggggAACCCCAAAKx&#10;BQhmsY0ogQACCCCAAAIIIIAAAgikVYBgllZeKkcAAQQQQAABBBBAAAEEYgsQzGIbUQIBBBBAAAEE&#10;EEAAAQQQSKsAwSytvFSOAAIIIIAAAggggAACCMQWIJjFNqIEAggggAACCCCAAAIIIJBWAYJZWnmp&#10;HAEEEEAAAQQQQAABBBCILVAyYcqHsUtFLdG3qrJPuwo9y5qUdm1VFlq2bvPWxevrlmz4ct6q6rmr&#10;a/Rrkltk9dwXuPnEIbnfSFqIAAIIIIAAAggggECOCCQezNqWNx3Rv+OgTi2Vx+LamZnLNkydv2ru&#10;quq41qJwfgkQzPLreNFaBBBAAAEEEEAAgewKJBjMThrU5dDeVdZ09YDNWrbB+sT0M7RDTN1obcua&#10;9KmqVIpTnLO1FMzufWchvWfZPfzp2zrBLH221IwAAggggAACCCBQeAKJBLMxQ7vv172NWTw/Z/nr&#10;81cFz1daUaHOOtmU4u54a37wdQtPv4D3iGBWwAeXXUMAAQQQQAABBBBIuUAik3+4VLamdpOCWVzJ&#10;6p1FaxXkbDfUk+aqSvmOUSECCCCAAAIIIIAAAgggkC8CpQeOOS/eturSMltFHV8amjhvdc2WbdsD&#10;VqIkptWblO4MhAvX1mr1gOumvNj4Yb0qmzX+0fC+ipcTj+y/T7c2p+/VraJp449WbHTbUs/PIbtW&#10;9W5bccY+PdRy9/QVU3mV1LufrqpeW7c55U3NuwrdSZJ3LafBCCCAAAIIIIAAAghkXiCRoYyho9Q0&#10;n8eS9XWKWDYBo3c3bKrGNmVNNHlj6EwhSkR6JrDb3jYo3d0yde7w3lUnD+riqrKF+vXakQP18+rn&#10;ZoduRW+tqqkvb1pa3qTx9MXrhnZtXbt5yw0vz/GW1IZUVXX9loGdWl7y5Ay9dcrgrofs2u7xWUs0&#10;hYmiXa+2FRVNG0Zmzl62QWW861r54nwwlLE4jzt7jQACCCCAAAIIIJCYQGqCWWLb1lqJBTP1brWv&#10;aPbGZ6sfm7nYNu1S2e1vzpu/uubi4X17tim3bBYpmLkyVRXNLFnZY2VNvSqv2bRVIU0vfLumOlWz&#10;Flows5CmANa7XcUFB/fxNilhk8JYkWBWGMeRvUAAAQQQQAABBBDIjEAi15hlpmUxt6IE5cooHVlY&#10;UirTC+UxJSslKOWlSPWojMqrjFKZqlJ/l1ZRxFLvmX5VD5u6zqzLS2FP79oLlde7Wq5U5mpWCFEq&#10;06/qc9Nreyr4xdwFCiCAAAIIIIAAAggggAACEsjLYPbQB1+o6Rq46MKPdW15w5LGKGpJ2Bte24HX&#10;uqpBfVwKWrWbttooRAU55TT96j05FLrsXUtf2pZFL1dGOU2VqCqta+lOTxtIyQMBBBBAAAEEEEAA&#10;AQQQiCmQl8FM3WJKPurFUv+VApLGMcbcz9ACGsGohepqU9BSPapNWW6vLq21cNG6nZfJ2TBIC28q&#10;oB4z/aoXFr2sTiUxZTxVYr12ymYW26J01iXQWlZBAAEEEEAAAQQQQACBAhbIy2Bmx+OeaQssKR3T&#10;r6MNa/QmNMtdvplIvAdSgxU1lNFyl36+Om+l8piFqw+WrNNPXcm2YE3DwEj9qtylST6sx0y9Z8pd&#10;urpMrzWpiS5FU+eYi2q6CM1e26BKHggggAACCCCAAAIIIIBATIE8DmbaNxupqGg0Z0W1XrhZGdWF&#10;pZ4rZaTo6ahfVaUSnYUxlbQ8piW2lq4xU/bTC3WjqVvM3lLisiBnUbBDi2ZuZKMNbrROPN9Yx5iH&#10;gQIIIIAAAggggAACCCBQzAJ5OSujRhh651G0mRh90+XroNpow7CF7ZDbxIyKWCs21tus9zbpoptq&#10;X2UsbimMaWIP70ZtVka9a1u3Cm1ufa4uc27F/J8W+44AAggggAACCCCAQHCBZIOZ9y5kfdpV2F3L&#10;3Obnrqp294/Wrai7tGzum40jsenyY+6eC2nq6Qp7BzMX2JS41FFmYxSV0NRLZjPga8UXPlluXXC2&#10;XAHP7nLm7mOmDjf1mHnve0Ywc4eG6fJjnqUUQAABBBBAAAEEEEDACSQbzELvoawbSY8a2NkCWGju&#10;0rvj9uup/GYtSFMw4wBnXYBglvVDQAMQQAABBBBAAAEE8kggNdeYnX9Qbz3HDeul3KVesjveml+3&#10;+asZ50f076iv6VcdNUCdZnp31o57gvFAAAEEEEAAAQQQQAABBBAwgdQEM+UxPQd3aql4pr4ypTLv&#10;EEfbklKZnnqhmQzRRwABBBBAAAEEEEAAAQQQcAKpCWZe0P26t9GvSzZ86Rauqd2kjjJFNU1er94z&#10;RTgOAAIIIIAAAggggAACCCCAQBqDmWb48Pm+s2itBjcqmLlOMw4AAggggAACCCCAAAIIIIBAGoOZ&#10;t6/MNqM+NLsITa8fnL4odJQjxwMBBBBAAAEEEEAAAQQQKGaB1A9lVP+YhTHHqo4yuwhNszVqoZtA&#10;v5jd2XcEEEAAAQQQQAABBBBAwAmkMpjpQrJ7py3QhWSa/8MbzNzGdEdmvU7h5B8j+1X1afvVbdM4&#10;rggggAACCCCAAAIIIIBAPgqkJpjpbmZ66kKymcs2qGfMRi26h8YuWgG9q94zzf+RvNSQTpWjh3RK&#10;vh5qQAABBBBAAAEEEEAAAQSyLpDsDaa9F4zpttF92lXYraXtoT4078DFLq3KNKW+L7Mlc8nZAd1b&#10;r6ypn7emLuuONMAnwA2mOSUQQAABBBBAAAEEEAgukGwwC76lsCWVyghmSRrm5uoEs9w8LrQKAQQQ&#10;QAABBBBAIDcFUjOUMTf3jVYhgAACCCCAAAIIIIAAAnkhQDDLi8NEIxFAAAEEEEAAAQQQQKCQBbIc&#10;zOo2by1kXfYNAQQQQAABBBBAAAEEEAggkEgwe33HrPfJP5TK7KZnPBBAAAEEEEAAAQQQQACBYhZI&#10;JJg9MWtJMjN2GLdud6bp9ZPsMfvPonVMyVjMpy/7jgACCCCAAAIIIIBAYQiUHjjmvAT2RJPgW2dX&#10;h8pmTUrjS3eaQ1+57h8zFm+s35LAplklLwRScre6vNhTGokAAggggAACCCCAQPICiUyX79uq7iit&#10;25fpHmVty5p4b2LmiqlbTP1jSzZ8qZ9KdGtqNyXfbmrIcQGmy8/xA0TzEEAAAQQQQAABBHJKIAXB&#10;LKf2h8bkiADBLEcOBM1AAAEEEEAAAQQQyAuB+EYh5sUu0UgEEEAAAQQQQAABBBBAIL8ECGb5dbxo&#10;LQIIIIAAAggggAACCBSgAMGsAA8qu4QAAggggAACCCCAAAL5JUAwy6/jRWsRQAABBBBAAAEEEECg&#10;AAUIZgV4UNklBBBAAAEEEEAAAQQQyC8Bgll+HS9aiwACCCCAAAIIIIAAAgUoQDArwIPKLiGAAAII&#10;IIAAAggggEB+CRDM8ut40VoEEEAAAQQQQAABBBAoQAGCWQEeVHYJAQQQQAABBBBAAAEE8kuAYJZf&#10;x4vWIoAAAggggAACCCCAQAEKEMwK8KCySwgggAACCCCAAAIIIJBfAgSz/DpetBYBBBBAAAEEEEAA&#10;AQQKUIBgVoAHlV1CAAEEEEAAAQQQQACB/BIgmOXX8aK1CCCAAAIIIIAAAgggUIACBLMCPKjsEgII&#10;IIAAAggggAACCOSXAMEsv44XrUUAAQQQQAABBBBAAIECFCCYFeBBZZcQQAABBBBAAAEEEEAgvwQI&#10;Zvl1vGgtAggggAACCCCAAAIIFKBAyYQpH8bcrRH9O+oZs1iSBZ6fs1zPJCth9RwRuPnEITnSEpqB&#10;AAIIIIAAAggggEDuC8TuMStrUpqBVCapzGwl9w8JLUQAAQQQQAABBBBAAIFiE4gdzHJcZOKR/dU5&#10;07tdRWg7Lx7e1/XbnDK467UjB+b4vtA8BBBAAAEEEEAAAQQQKE6BQEMZMzYs7ZInZwQ5DEpcPduU&#10;Ryq5cG3tLVPn6l01e2VNffuKZlpi5Ws2ba1oWqqFN7w8J8iGKJOwQMbOmYRbyIoIIIAAAggggAAC&#10;COSOQF72mCl3KcLpOXvZBkepuKXcpZ+WytRFpp8WwBatq3vjs9VWmFSWOycfLUEAAQQQQAABBBBA&#10;AAETyMtgZk3X8MWBnVoqbllIK2/SuHbzFvWP2btDu7a2Mo/PWnLIru30VGF1l6lApKGPnBMIIIAA&#10;AggggAACCCCAQFYE8jiYjduvl7q/7pm2QHC60kyh66EPvrDBkOOH9TLNCw7uc0y/jlqoeKZfXYqb&#10;v7omK9xsFAEEEEAAAQQQQAABBBAIFcjLa8wsibnOMd9eaUDjqpp6DV9UL5lGMHZvXVZdv0XdZa6Y&#10;4pnFOR7pE+Aas/TZUjMCCCCAAAIIIIBA4QnEEczCzsyh79+pWi7cgJN/aH5FRa/ypqVaxa4iU07T&#10;UMarn5vtjpCuMbNgpp++w6bes6nzVxXescypPSKY5dThoDEIIIAAAggggAACOS6Ql0MZNWrxqf8u&#10;DSirKRn1VGGFND0DrkUxBBBAAAEEEEAAAQQQQCBjAnkZzNSx5i4S0/Qemj0/klebsiZuYn2bAiRj&#10;smwIAQQQQAABBBBAAAEEEAgokJfBzLtvSmhVFc10vZkGN4bu86vzVmqhda/RYxbwnKAYAggggAAC&#10;CCCAAAIIZFggjmvMMtCygNeYZaAlbCJJAa4xSxKQ1RFAAAEEEEAAAQSKSiCOYJaqST4i1SN3glnB&#10;nHwEs4I5lOwIAggggAACCCCAQAYE8n4oYwaM2AQCCCCAAAIIIIAAAgggkFYBgllaeakcAQQQQAAB&#10;BBBAAAEEEIgtQDCLbUQJBBBAAAEEEEAAAQQQQCCtAnFcY5bWdljlXGOWAeTMbIJrzDLjzFYQQAAB&#10;BBBAAAEECkMgjmDG5B+FccgzsxcEs8w4sxUEEEAAAQQQQACBwhBgKGNhHEf2AgEEEEAAAQQQQAAB&#10;BPJYIF+DWZ+2ZaOHdNJz1O7t85ifpiOAAAIIIIAAAggggAACjRrlazBrX9Fs8oxlem6o33pA99Yc&#10;SgQQQAABBBBAAAEEEEAgfwXiuMYsAzuZwOQfQzpVljdp/J9F6zLQPDYRXIBrzIJbURIBBBBAAAEE&#10;EEAAgTiCWW5O/jGyX9Wnq2rmranjWOaUAMEspw4HjUEAAQQQQAABBBDIcYF8HcporLrAjFSW42cY&#10;zUMAAQQQQAABBBBAAIGYAvkazNqVN9HMH28sXEdfWcxjTAEEEEAAAQQQQAABBBDIcYF8DWb7dWv1&#10;4tzVq2s357gvzUMAAQQQQAABBBBAAAEEYgrEcY1ZzLqSLxB88g8NYixrUmpbrNu8dcpHK5PfOjWk&#10;UIBrzFKISVUIIIAAAggggAACBS8QKJiN6N9Rz3RbPD9nuZ7p3gr1Z0aAYJYZZ7aCAAIIIIAAAggg&#10;UBgCgYJZYewqe5FJAYJZJrXZFgIIIIAAAggggEC+C+TrNWb57k77EUAAAQQQQAABBBBAAAEnQDDj&#10;ZEAAAQQQQAABBBBAAAEEsixAMMvyAWDzCCCAAAIIIIAAAggggADBjHMAAQQQQAABBBBAAAEEEMiy&#10;AMEsyweAzSOAAAIIIIAAAggggAACBDPOAQQQQAABBBBAAAEEEEAgywIEsywfADaPAAIIIIAAAggg&#10;gAACCBDMOAcQQAABBBBAAAEEEEAAgSwLEMyyfADYPAIIIIAAAggggAACCCBAMOMcQAABBBBAAAEE&#10;EEAAAQSyLEAwy/IBYPMIIIAAAggggAACCCCAAMGMcwABBBBAAAEEEEAAAQQQyLIAwSzLB4DNI4AA&#10;AggggAACCCCAAAIEM84BBBBAAAEEEEAAAQQQQCDLAgSzLB8ANo8AAggggAACCCCAAAIIEMw4BxBA&#10;AAEEEEAAAQQQQACBLAsQzLJ8ANg8AggggAACCCCAAAIIIEAw4xxAAAEEEEAAAQQQQAABBLIsUDJh&#10;yofBm3DziUOCFL7kyRlBilGmgAUCnioFLMCuIYAAAggggAACCCAQXIAes+BWlEQAAQQQQAABBBBA&#10;AAEE0iJAMEsLK5UigAACCCCAAAIIIIAAAsEF0hjMzj+o96G9q9qWNw3eGkoigAACCCCAAAIIIIAA&#10;AkUokHgw04Vk3meoXd+qypMGdbnqqAFKaF1blRUhLruMAAIIIIAAAggggAACCAQRSDyYBandyiih&#10;XXrYbvt1bxN8FUoigAACCCCAAAIIIIAAAsUjkPisjL6pF72z8NlbofPyPT9nuZ4pwfVWvnBtbXX9&#10;loGdWrqaZy/bUNmscc825W7J47OW7N21tZbc/ua8+atrtHx476qTB3VZWVOv1+0rmlmbbaFbSzXr&#10;tbeeNz5b/djMxVbg2pEDK5qWusKq4ZTBXQ/ZtZ3WumXqXC0fP6yXWmWr+BpsBQr4wayMBXxw2TUE&#10;EEAAAQQQQACBlAukscfs3mkL5q6q9rZ4RP+Ogz3xKeGdmXhkf62rwGNjKV3IUfqyJfdMW2CVK4Zp&#10;oV4c06/j+4vX6cXhfdrbW8pp+jlnxVctVKyyVOaGaLqaVY8tdKnMKqnZtFULlQP1WjEs0h5FanDC&#10;AqyIAAIIIIAAAggggAAChSSQxmA2c9mGO96ar3hWt3mrIxs9tHtZk696mZKhtM6umI+p81epjLq2&#10;9EI5qlfbClvF+sG8QWvojqimDBazTl8B9c5pySdfT6GhlQRscLxbpzwCCCCAAAIIIIAAAgjku0DK&#10;glmkiUAsnjkmpbLkLzZ76IMvVKF6ty4e3td7ALREI+j01IhEt1z9YHptoWjBmholtN7tKqyAjVS0&#10;hxbqLSU3G+joe1xwcB+rWcW8b2kVLVTGU1WWAMM+IjU4388e2o8AAggggAACCCCAAAIpEUhZMIvS&#10;msXr657YMZ7QHppDP8mmKzvZAEIlIm8Mc0MZXUZSoLKLvm54eY42+uq8lfqp0Yw2jtEGNwZ5uKGM&#10;vthmQxk1qFIt8aVEb7WRGhxk05RBAAEEEEAAAQQQQACBghdIQTCzrqSwT8f3+vxVa2o32a+6s1lK&#10;Zs/XhWQ27FDXj0U6Tiqg7KTUZF1kCkg2mlFL9MLbx2WJy/rT4j3qHyxpCHhVFc18gxVtiKN7BGlw&#10;vJumPAIIIIAAAggggAACCBSAQAqCWUCFWTtmyLBHn/jDT9itWMCr3bwlShvufWeB3nXhzUYzasmq&#10;kEvUbA4PdbIF3CNXbK8ura0ZlvSU+izd2WVsFtvsEaTB8W6d8ggggAACCCCAAAIIIJDvAimbLj8m&#10;hO5mpjtNWzF1oHkHN8Zc11fAN0+9usU0OtE7Xb6b5t4mx7dp69WdpQGNikwWvTTu0XKUpkx00+Vb&#10;Sbe50OnyFd7clI/eZqj/7ernZmtF34T7Nld+aIPDXskWr0Mul2e6/Fw+OrQNAQQQQAABBBBAINcE&#10;UhDMonwFj3SvM02j750RJNdQaE/yAgSz5A2pAQEEEEAAAQQQQKB4BDI3lNFrqt4zuybtqqMG6OZm&#10;qZpAv3gOG3uKAAIIIIAAAggggAAChSSQgh6z4BwayqhIFlpe84Lc+85CTd4YvCpK5rgAPWY5foBo&#10;HgIIIIAAAggggEBOCaQgmAUfyhgpmElEN6G+7qWPvbeizikmGhOvAMEsXjHKI4AAAggggAACCBSz&#10;QEaHMr6zaO3zc5bb0zuBvg6ARjOeNKhLMR8J9h0BBBBAAAEEEEAAAQSKViAFPWbJ2I0b1mvw/2ZB&#10;VHfZlc82TGzIowAE6DErgIPILiCAAAIIIIAAAghkTCCjPWahe+W9xTNTgGTsqLMhBBBAAAEEEEAA&#10;AQQQyCmBlAUzm2XRnsH3UPPmBy9MSQQQQAABBBBAAAEEEECgIAVSFswyrzNq9/ajh3TSM/ObZosI&#10;IIAAAggggAACCCCAQAoFEr/GzDXC7iLt7SgLXRKwxb4bUkdZ64DurWs3b5mxrFovWpc1fu6TVQE3&#10;QbHMCMTVcZqZJrEVBBBAAAEEEEAAAQRyViBfe8wUxpTKxPqfRetaN2+cs740DAEEEEAAAQQQQAAB&#10;BBCIKZCvwcy7Y9z9LOZhpgACCCCAAAIIIIAAAgjkskB8wUw3IkvfzixeX5e+yqkZAQQQQAABBBBA&#10;AAEEEMhZgfiuMYuyG6HXmKV1n0f2q3LXlWkWkCkfrUzr5qg8XgGuMYtXjPIIIIAAAggggAACxSwQ&#10;X49Z7kjVb9k2pFOl2qPJPzbUb82dhtESBBBAAAEEEEAAAQQQQCBegaR6zHRL6EsP261tedOwW9XQ&#10;xJte+zTeBgUvr44yNUAXmNFdFhwtYyXpMcsYNRtCAAEEEEAAAQQQKACBpHrMFIrufWdhWAW9NfmD&#10;L9IKpDw2ecYyUllakakcAQQQQAABBBBAAAEEMiCQVDBT+9Qt9sSsJaENfX7OcibzyMDxYxMIIIAA&#10;AggggAACCCBQAALJBjMRvD5/1dxVDbcUc4+ZyzZoYQHosAsIIIAAAggggAACCCCAQAYEUhDM1EoN&#10;aHQ3E2sYxDh9UQaaziYQQAABBBBAAAEEEEAAgcIQSE0w815s5g1phWHEXiCAAAIIIIAAAggggAAC&#10;aRVITTBTEzWaUcMXQ4c1prX1VI4AAggggAACCCCAAAIIFIBAyoKZLDQLSNiJQAqAiV1AAAEEEEAA&#10;AQQQQAABBNInkMpglr5WUjMCCCCAAAIIIIAAAgggUMACBLMCPrjsGgIIIIAAAggggAACCOSHAMEs&#10;P44TrUQAAQQQQAABBBBAAIECFiCYFfDBZdcQQAABBBBAAAEEEEAgPwQIZvlxnGglAggggAACCCCA&#10;AAIIFLAAwayADy67hgACCCCAAAIIIIAAAvkhQDDLj+NEKxFAAAEEEEAAAQQQQKCABQhmBXxw2TUE&#10;EEAAAQQQQAABBBDIDwGCWX4cJ1qJAAIIIIAAAggggAACBSxAMCvgg8uuIYAAAggggAACCCCAQH4I&#10;EMzy4zjRSgQQQAABBBBAAAEEEChgAYJZAR9cdg0BBBBAAAEEEEAAAQTyQ4Bglh/HiVYigAACCCCA&#10;AAIIIIBAAQsQzAr44LJrCCCAAAIIIIAAAgggkB8CBLP8OE60EgEEEEAAAQQQQAABBApYgGBWwAeX&#10;XUMAAQQQQAABBBBAAIH8ECCY5cdxopUIIIAAAggggAACCCBQwAIlE6Z8mHe7N7x31cmDukRq9huf&#10;rX5s5mK9e+3IgRVNSy95csb4Yb0Gdmrplufd/uZjg28+cUg+Nps2I4AAAggggAACCCCQFYGkgllZ&#10;k9K25U0Xr6+Lq+l9qyrnrqqOaxVf4d7tKi44uI8Sl2+5BbDb35w3f3XNKYO7HrJru8dnLZk6f5Ul&#10;NFfYCiTTANaNKUAwi0lEAQQQQAABBBBAAAEEnEDiQxmVys4/qLeeXVuVBQcdM7S7Vtmve5vgq0Qq&#10;OfHI/uo6UwDQC0U1vahs1tgVHtq19cK1tcf063jx8L5KZXptQW5lTT2pLHl8akAAAQQQQAABBBBA&#10;AIEUCiQYzCyVxRXJvI1WPEs+m9Vu2qoBjbOXbVDN4/brpehVXb/FtqKuM4Wxnm3KV9XUV1U0U7+Z&#10;Xiu/6a2HPvgihXxUhQACCCCAAAIIIIAAAggkL5BIMHOprG7z1jvemh/XUMYHpy96Z9FatTv5bHbL&#10;1Lmq55NV1Te8PEcx7P3F6xzHPdMWaLxizaatKqNsptGMim3tK5opxdFdlvxJQw0IIIAAAggggAAC&#10;CCCQWoG4g1kyqcyanqpspqvIVJsGK2oco71wNHpLF6EprWl846J1dfqpfjNlM12Bps601ApSGwII&#10;IIAAAggggAACCCCQpEB8wSz5VJbCbKaryDRGUenr9L26acZF1dyhRTOrXxeSqbtMPxXGNAWIltjI&#10;Rr1QNlNOsyzHAwEEEEAAAQQQQAABBBDIBYHSA8ecF7AdqUpltrlZyzZoRkddpTa4c6s1tZuWbPgy&#10;YDNUrE1502E92q7/cvMD7y+q3by1R5vyu//z2atzV/Zv36JDZbNpi9Z+uGS9flVae/vzNZ+uqlZh&#10;vf791Ll7d2ut8lc/99+1dZuDb46SCQiM6P9VB2YCq7MKAggggAACCCCAAAJFJRC0xyy1qcyIkxzT&#10;qEvLVImuH7MX3odmYlS3mD336tJab6nfTK91mVlRHV12FgEEEEAAAQQQQAABBPJCIFAwi5LK1OWl&#10;vhE91f3ldlh3KtOSQ3tXaUW3UNMw2kKvS2LZLOxskLpZmYYpagSjpvfQnB+aHN+eHyxZpy2qx0yv&#10;NbgxL44KjUQAAQQQQAABBBBAAIGiEoh9g+koqUxh7NLDdrP0pRkar3vpY/0c3KnluP9NsKEJG296&#10;7VO9a+HNZDUro/KYV9nN0OhyWlEdg4LcWW4wXZCHlZ1CAAEEEEAAAQQQSJNA7B4zu19Z2Jnx1Qnm&#10;+sT0YlCnlmrlvj3aurZqRfWe6dc+nsk2Qu9glli/WZpEqBYBBBBAAAEEEEAAAQQQyLBA7GBm03Io&#10;d3Vp2dzXOKU17xKbUePLry/UxB7R1/JWrgrjmgUkw1hsDgEEEEAAAQQQQAABBBBIh0DsYBalO0uD&#10;Et3dpfVi7qpqNfH5OctdYFMBC2YvfLLCLXxi1hLvnqRjWpF0SFEnAggggAACCCCAAAIIIJAmgdjX&#10;mNmGo1wGZoMVLZXZQ1nLRj+62OYWKqd5+9BIZWk6rlmvlmvMsn4IaAACCCCAAAIIIIBAHgkEvY9Z&#10;lNuO+bKWdn7Ltu1auLF+ixfCFnpHP5LK8uhEibep3McsXjHKI4AAAggggAACCBSzQOyhjE4ntVN0&#10;kMqK+bRj3xFAAAEEEEAAAQQQQMArEEcw02qpymakMs5CBBBAAAEEEEAAAQQQQMAJxBfMUpLNUpjK&#10;Rvar6tO2jMOJAAIIIIAAAggggAACCOS1QNzBLMlslqpUNqRT5eghnfKansYjgAACCCCAAAIIIIAA&#10;AiaQSDDzZbPBO+4rHfAR5XbVAWuwYjOWVU+esWxd3dfmF4mrBgojgAACCCCAAAIIIIAAAjkikGAw&#10;c9ms4fZlq2uC78zr81dpYsY73prvnUk/+OqURAABBBBAAAEEEEAAAQQKTyDofcxyc88P6N56ZU39&#10;vDV1udm8Ym4V9zEr5qPPviOAAAIIIIAAAgjEK5B4j1m8W6I8AggggAACCCCAAAIIIIBAWAGCGScG&#10;AggggAACCCCAAAIIIJBlAYJZlg8Am0cAAQQQQAABBBBAAAEE8juY/WfROi4w4yRGAAEEEEAAAQQQ&#10;QACBfBfI72CW7/q0HwEEEEAAAQQQQAABBBCQAMGM0wABBBBAAAEEEEAAAQQQyLIAwSzLB4DNI4AA&#10;AggggAACCCCAAAIEM84BBBBAAAEEEEAAAQQQQCDLAgSzLB8ANo8AAggggAACCCCAAAIIEMw4BxBA&#10;AAEEEEAAAQQQQACBLAsQzLJ8ANg8AggggAACCCCAAAIIIEAw4xxAAAEEEEAAAQQQQAABBLIsQDDL&#10;8gFg8wgggAACCCCAAAIIIIAAwYxzAAEEEEAAAQQQQAABBBDIsgDBLMsHgM0jgAACCCCAAAIIIIAA&#10;AgQzzgEEEEAAAQQQQAABBBBAIMsCBLMsHwA2jwACCCCAAAIIIIAAAggQzDgHEEAAAQQQQAABBBBA&#10;AIEsCxDMsnwA2DwCCCCAAAIIIIAAAgggQDDjHEAAAQQQQAABBBBAAAEEsixAMMvyAWDzCCCAAAII&#10;IIAAAggggADBjHMAAQQQQAABBBBAAAEEEMiyAMEsyweAzSOAAAIIIIAAAggggAACBDPOAQQQQAAB&#10;BBBAAAEEEEAgywIEsywfADaPAAIIIIAAAggggAACCBDMOAcQQAABBBBAAAEEEEAAgSwLEMyyfADY&#10;PAIIIIAAAggggAACCCBQMmHKh0EUBndqedLgLm3KmgYpnECZtXWbnpi5ZOayDQHX7d2u4oKD+zw+&#10;a8nU+au0yrUjBy5YU3PPtAUBV1ex8cN6DezU0sovXFvbs025W9dVqyXDe1edPKiLvTV72Qat4n03&#10;+OaKreTNJw4ptl1mfxFAAAEEEEAAAQQQSFggUDBTKhs3rFfC2wi+4r3TFgTMZharajZtrWha6v1p&#10;Kau6fot7123dilm+UoSzGpSyDtm1Xe2mrVp+y9S5pwzuql8veXKGW8sChi3Ra1Vy9XOzg+9R0ZYk&#10;mBXtoWfHEUAAAQQQQAABBBIQCBTMrj56gPrKlmz48vmPlwUMTnE1RcFvxIBOXVo2V7/ZtS9+HHNd&#10;9WId06/j9MXr+neoVOH2Fc3e+Gy1ApV+PjZzsVtd3WirauoXravTW946rcvL9ZitrKl3wUwLe7Wt&#10;cNFr4pH9y5s0ViVVFc1Ug3KdN7PFbGcxFyCYFfPRZ98RQAABBBBAAAEE4hUIdI2ZjWBMUypTzQp7&#10;qlwvAg6V3Ltra2UkxS1FMj21ol6rL0s/lQeUpkIVlNm00H76Qpo3yKkPTUMibYlCmiq/950F6kmr&#10;3bxFWwxdPV5uyiOAAAIIIIAAAggggAACoQKBesx8w/l8tbhhfgn7qoayJqXXHztQNQTpklL0Uh9X&#10;edNSS2Xuob4vLVEN3uvHQlsVtsfMe42ZBkMqjNmK6nazAZDuOjSNhFSvWryXtCWMk6cr0mOWpweO&#10;ZiOAAAIIIIAAAghkRSBQj1nAlmms44PTF325ueF6LT306xOzlgT8te5/awXZ1g0vz3HByVteyy3X&#10;6RIyvVAfmtKUurn0QmFMy+21zReih17f/uY8e61Qp6cV0+hHjZZUtNDTUpkeLrmpV00LX523MkhT&#10;KYMAAggggAACCCCAAAIIxBRIZTCb9vmadxatnbZorW1VoxNfn78q4K8xGxq2gJKVAph7hi3TvXWZ&#10;cpTNrKixjnp98fC+oSXnrKhWb5tdjaYL1RTeXLXqItNCRTiLbXqht+av3jniMbGWsxYCCCCAAAII&#10;IIAAAggg4ARSGcxG9u940qAuw7q3sdrHDO3u/VWz7Yf+emjvqmQOhlKW9WvZU8MOfbWpm0tPdZRZ&#10;ptJPZSrrbats1jCrh7e8uteUzSyGeR8auKjONCUxGzlJJEvmkLEuAggggAACCCCAAAIIhAqkMpg1&#10;b1KqoKWfthnfr5rYw/uu/ZraQ6IpOqxC9Ykppyl3KVDpV/WDWY+ZflqE00hFBTZdpfbNPTrbKupY&#10;0xJ1wWmkoibNdw2z0YwrNtbrwjaVUYHUtpnaEEAAAQQQQAABBBBAAIGUTf6RPKV3ipEgtdlc9m5q&#10;e3WXKZjpMrMg6yq5aQZ8rWt3plbvmXWsaRCj3rLXmovfusi8s5v4ZuQPsq3iLMPkH8V53NlrBBBA&#10;AAEEEEAAgcQE8jiYJbbDrJUZAYJZZpzZCgIIIIAAAggggEBhCKQsmCXzRdzbJRVkuvzCoC/svUjm&#10;fChsGfYOAQQQQAABBBBAAIFQgVReY4YvAggggAACCCCAAAIIIIBAAgLpCmZ0fCVwMFgFAQQQQAAB&#10;BBBAAAEEilMgXcEsiCbhLYgSZRBAAAEEEEAAAQQQQKDgBbIZzAoelx1EAAEEEEAAAQQQQAABBIII&#10;pDiYRekEo38syPGgDAIIIIAAAggggAACCBShQIqDWRBBEloQJcoggAACCCCAAAIIIIBA8QhkIZgV&#10;Dy57igACCCCAAAIIIIAAAggEESCYBVGiDAIIIIAAAggggAACCCCQRoG0BzMGLqbx6FE1AggggAAC&#10;CCCAAAIIFIRA2oNZQSixEwgggAACCCCAAAIIIIBAGgVSGczqNm+N1NIob6Vx56gaAQQQQAABBBBA&#10;AAEEEMgHgZIJUz6M2c6bTxyiMvdOWzBz2YaYhRMrMLhTy3HDemldhj4mBphra9k5wwMBBBBAAAEE&#10;EEAAAQSCCATqMVtbt0l1jRjQSfEpSKXxllG1qlxr2YZ4IIAAAggggAACCCCAAAJFJRCox8x1Z6Wb&#10;Jq2dculuPPV7Begx43xAAAEEEEAAAQQQQCC4QKAeM41gVGRKa3eWKieVBT9slEQAAQQQQAABBBBA&#10;AIFCEgjUY1ZIO8y+ZEaAHrPMOLMVBBBAAAEEEEAAgcIQCNRjVhi7yl4ggAACCCCAAAIIIIAAArkp&#10;QDDLzeNCqxBAAAEEEEAAAQQQQKCIBAhmRXSw2VUEEEAAAQQQQAABBBDITQGCWW4eF1qFAAIIIIAA&#10;AggggAACRSRAMCuig82uIoAAAggggAACCCCAQG4KEMxy87jQKgQQQAABBBBAAAEEECgiAYJZER1s&#10;dhUBBBBAAAEEEEAAAQRyU4BglpvHhVYhgAACCCCAAAIIIIBAEQkQzIroYLOrCCCAAAIIIIAAAggg&#10;kJsCBLPcPC60CgEEEEAAAQQQQAABBIpIgGBWRAebXUUAAQQQQAABBBBAAIHcFCCY5eZxoVUIIIAA&#10;AggggAACCCBQRAIEsyI62OwqAggggAACCCCAAAII5KYAwSw3jwutQgABBBBAAAEEEEAAgSISIJgV&#10;0cFmVxFAAAEEEEAAAQQQQCA3BQhmuXlcaBUCCCCAAAIIIIAAAggUkQDBrIgONruKAAIIIIAAAggg&#10;gAACuSlAMMvN40KrEEAAAQQQQAABBBBAoIgE0hXMxg3r1bVVWRFBsqsIIIAAAggggAACCCCAQKIC&#10;aQlmI/p3HNyp5ei9upU1KU20YayHAAIIIIAAAggggAACCBSLQOqDmSKZgpn81GM2emj3YoFkPxFA&#10;AAEEEEAAAQQQQACBRAVSHMx8YUwh7aRBXRJtG+shgAACCCCAAAIIIIAAAkUhkMpgpoGLocMXD+1d&#10;tV/3NkVhyU4igAACCCCAAAIIIIAAAgkJpDKYjduvZ9gJP9RpxkQgCR0dVkIAAQQQQAABBBBAAIGi&#10;ECiZMOXDlOyo0pc6xyJVtaZ2002vfVq3eWtKtmWVXDy8b8825Str6m94eY6rduKR/dtXNHO/frll&#10;a/PGX5uAZMbS9UM6t1q4tra8aalKXvLkDCt8yuCuh+zaTstVp7eRrkDvdhUXHNzH+9Ybn61+bObi&#10;4b2rTh7UZfayDa/OW+ktYA2zd91attBXVfWmLZVNG/tktF3fumrbLVPnqtjNJw5xhWs2bb36udla&#10;Yi+0fPywXgM7tXSFUwgeV1XeRsa1IoURQAABBBBAAAEEEChCgdIDx5yX/G5rsOIJe3SOUo9GOQ7o&#10;0OLfC9ckvy1Xw+l7ddPriqaNP11VvbZus15fO3Jg67Imyki/emXO83OW6/nypyv1c+9urVXs8VlL&#10;7v7PZxvqtwzr0Xb9l5vnr67t0aZcyz9asVHrnjS4i14rXO3eoYXi09XP/ddqcJtrU95UKyrw/OLF&#10;j7RcE5xo9W6tylbXbmpYpbp+wdpaV0BbVOpThbWbt+pd1yRlOcWt7+7bU9Xe/ua8yR98oapendvQ&#10;SO2FVle++uk/Z+lXl8qsmPSUGPXz7c/XaNPWQv3avrKZ2vDJyuq+VRW2L2fs00OVq5EppE6gKpsA&#10;hgcCCCCAAAIIIIAAAggEEUjBUEYNUwwyw4eKjUndJI3q4NLuKSbp5+F92uunllQ0LdWSe6YtCLLn&#10;6uxSsf4dKvVTXVjKUQpFU+evCrKuxSr9VN9U2PIrNtZreZuyJqHvql9OC5US56+uibItXzH1lal5&#10;ymZqqltr0bo6va5s1lj7one1L+ou0xLFv4B7QTEEEEAAAQQQQAABBBDIBYFkg5m6ws4/qLfvfmVz&#10;V1Wrz0fDF317qI61VE0EohCiKPLUf5dqE73aNmSV7q0b7mdtWSXgQynOxj3u1aW1fi5YszMpaaFG&#10;4umpgZGRqlKsUgP0blV509Ay1qRPVlXbW8pvVqGCk20xZgIMLbaqpiHsea/Ws1Rpuzx98Tqtog2p&#10;VZY5eSCAAAIIIIAAAggggEC+CCQbzEJT2TuL1t7x1nwFM11Utni9Pyap06xvVUOcSOZhHVzKUUpH&#10;GtSnjjIN/EugwvcXr9Na6mqzhKNxjFaJ6tQlXnp6r14LWL86tRTA1CR1qbn0paGMVmHA3ryY27Lo&#10;qJ/qebMY5sKYElrM1SmAAAIIIIAAAggggAACOSWQVDBTygqdblHBzPZQU3284LlGy+22Jm9sG66X&#10;KbiLjV20bijrWdq7a+vq+i16Yf1mAR8WnIZ2bbgeTGEs+thCX50Kh0pf6p5a9fWOQfXC2UhCuwQu&#10;9GH9bDGTpNrjK1a1Y08t6+pdRTK9OKbfV5dy2SofLFkXcPcphgACCCCAAAIIIIAAAjkikHgwizQu&#10;sazxV3V2aRUmJmnco7KZb/RjXBw2UFBdUtYNpdfqp7LOKL2w66wCPpSjlK9U2K4KC/hw0yqG7Z5S&#10;55UNkrQL4XwPW0VTNXqvFgstNmdFwzBIN6OjpqC0K+hcelSqVEecFsa1vwF3kGIIIIAAAggggAAC&#10;CCCQSYEEg5mGI0aayUOzF9oOKHqFXmZmbwWcLyQShHVVuYhiU4AoBVlIcxd0qT8tevhRYRvNqIcb&#10;x6jX7hqz0BpspKJNi69kGOlqLpvXXhN49NkxV4drkuaN1CrWpaZKolzJpmLWJ2ZltN3QGfCVReWg&#10;ysMmwEyeRmwLAQQQQAABBBBAAAEEkhFI5D5mGoh46WG7he3y0jhGPdUhduWzs686aoCuNFOEizTh&#10;h28++mR2g3VzTYD7mOXaEaE9CCCAAAIIIIAAArksEHePWZSBiLr8yVKZZTblN02j//r8VZqkMSyB&#10;bnU1OMJ087lMRtsQQAABBBBAAAEEEEAAgdQKxB3MlLVCJ/xQmzRq8d53Fo4a2Nnbk2aT6ev+yKHT&#10;M9pujA43fUhq95DaEEAAAQQQQAABBBBAAIEcF4gvmKmPyzcuUXnswemL9FQqU19ZaGazHjZlM5tG&#10;Xx1oXpHkJwLJcV+ahwACCCCAAAIIIIAAAgjEFIgjmGnYoYKZr0ZlLbuuTMvD9qTZcsU5hTeNaXxi&#10;1hI3n75VpRGPSm4xG0oBBBBAAAEEEEAAAQQQQKBQBYIGM4UrDTsMVXDzLkYarGir6J5mbt3QklHm&#10;eCxUd/YLAQQQQAABBBBAAAEEEHACQYNZ27ImYadhdCMb1fGlWRbDys5ctkG9ZG71sJM02rTyPBBA&#10;AAEEEEAAAQQQQACBIhQoPXDMeUF2e0V1/ZL1dQM6tGhS+rUsN7hzK91FemjX1qcO6Tpvdc2U2Ut1&#10;x62WzZsopGncozrK/jFj8ZyV1ZoC5NDeVR1bNNfcIfrp26L60G59Y96WbduDtIQyeSEQOuo1L5pN&#10;IxFAAAEEEEAAAQQQyIpA0GCmximbKWIpm/m6zjpWNtNTBTQiUalM83woYn28YqM6wSa9v0jlvz2k&#10;q+KcnhoPGdrtps60u/7zWWKpbGS/qu3bt6+t25IVOzYaRYBgxumBAAIIIIAAAggggEBwgaBDGa1G&#10;dW3d9NqnUS4nU/Q6pn9HzfChwpoXRLPnq6MsSmtUUpOCBG+uKzmkU+XoIZ0SWJFVEEAAAQQQQAAB&#10;BBBAAIFcE4gvmKn1Gp2obOabWdG7V7OWrne/LtnwZaQdVj2KZL7Z84PrzFhWPXnGsnX0lQUnoyQC&#10;CCCAAAIIIIAAAgjkqkDcwcx2RJkq0lQf3knzu7T0X05mqyuV2Tz7ucpCuxBAAAEEEEAAAQQQQACB&#10;zAkkGMzUQAUzxTPvPPjWao1d1PVFNgO+fobuikZCXvfSx9Gn188cAFtCAAEEEEAAAQQQQAABBLIt&#10;kHgwU8vV5aWOr9BspmCmaRjDTosfaZVsO7B9BBBAAAEEEEAAAQQQQCBrAkkFM7U6ru6vSJ1sWdt7&#10;NowAAggggAACCCCAAAII5IBAssFMu2AXjOku0tF3J8plaTngQBMQQAABBBBAAAEEEEAAgawJpCCY&#10;WTa7d9qCSFMsxpzIMeG9/8+idfPW1CW8OisigAACCCCAAAIIIIAAArkgkJpgZnsS9qZkMW99lgsK&#10;tAEBBBBAAAEEEEAAAQQQyKJAKoOZdkNze+guZ246EI1v1CjHNbWbsriHbBoBBBBAAAEEEEAAAQQQ&#10;yHGBFAcz7a26yBTG9FMhTeMbQ+dszHERmocAAggggAACCCCAAAIIZFgg9cHMspn6zTTbR4Z3hs0h&#10;gAACCCCAAAIIIIAAAvkokJZglo8QtBkBBBBAAAEEEEAAAQQQyJYAwSxb8mwXAQQQQAABBBBAAAEE&#10;ENgpQDDjVEAAAQQQQAABBBBAAAEEsixAMMvyAWDzCCCAAAIIIIAAAggggADBjHMAAQQQQAABBBBA&#10;AAEEEMiyAMEsyweAzSOAAAIIIIAAAggggAACBDPOAQQQQAABBBBAAAEEEEAgywIl27dvz3IT2HzB&#10;CVzy5IybTxxScLvFDiGAAAIIIIAAAgggkC4BeszSJUu9CCCAAAIIIIAAAggggEBAAYJZQCiKIYAA&#10;AggggAACCCCAAALpEiCYpUuWehFAAAEEEEAAAQQQQACBgAIEs4BQFEMAAQQQQAABBBBAAAEE0iVA&#10;MEuXLPUigAACCCCAAAIIIIAAAgEFCGYBoSiGAAIIIIAAAggggAACCKRLgGCWLlnqRQABBBBAAAEE&#10;EEAAAQQCChDMAkJRDAEEEEAAAQQQQAABBBBIl0B6g9n0D2d9Ou+zdLWdehFAAAEEEEAAAQQQQACB&#10;ghBITTBT+nr2hVd8IA8/9tRFl1/1vfMmHHvKd6645gaFtIIQYycQQAABBBBAAAEEEEAAgRQLJBvM&#10;li1fodCl9PXL3976l/snu9ZVV9c88vhT9qteT33r7XsnffVuineC6hBAAAEEEEAAAQQQQACBfBYo&#10;2b59e8LtVy/ZrX+6R7nL1TD8oP379tlVaU1JzLtcBYbuOejWG69LeFu+Fa+66qpnn332wQcf/OCD&#10;D37961+7d7WkX79++vW2226777779GLvvfd+//33O3XqtGzZMit28803H3bYYalqCfWEClzy5Iyb&#10;TxyCDAIIIIAAAggggAACCAQUSKrHbO78z3zpq6Fn7P7JCmy+5WrN0mUrArYpSLEzzzxTxf72t79Z&#10;4ffee0/RSw9LZe6hDKZUpp9acuyOh16QyoIIUwYBBBBAAAEEEEAAAQQyJpBUMNtryKDgDVU3moY7&#10;Bi8fvaQCmMLYddddt3z5cuWxSIUvueQSvTVp0iR1l6mHTY9UNYB6EEAAAQQQQAABBBBAAIFUCSQV&#10;zCorKuJqh3rSTj3jXF2KpoSmGUFu+9M9ca3uCp9zzjn77Hi89tprGq84cuRIvdWlSxelLy3Uu/rV&#10;xjHaQ51m+qkxjfbrww8/nNh2WQsBBBBAAAEEEEAAAQQQSIdAUteYKV+FTsYYVyt11ZmuPYtrFSv8&#10;ySefjBkzJnRFpa+7777bltt1aL4yXGCWgHa8q3CNWbxilEcAAQQQQAABBBAocoHEe8wUyZJMZaJP&#10;cqpGjWbUbB+qRz9/8pOf6MXYsWOjH1EuMCvyM57dRwABBBBAAAEEEEAgBwXiC2a6Tky3JrO7k4W9&#10;YKyysuLCH4x/5P67pr7whJ5/+ePvTjvlm1F2Wzc3S+b+ZhrKqH4z9ZJpFpC//vWvekHuysGTjCYh&#10;gAACCCCAAAIIIIBAdIH4gtnrb75tUUp3lA6tV4MSH/nbXUpinTp2sHd367OrcprimQJbOo6E5vbQ&#10;RIvqJdOQRV1gdvnll4duRb1q9rApGXkggAACCCCAAAIIIIAAArkmEF8we+Pfb0faAWWwX/5sYtgA&#10;prd0LVnYt5TZErvGbOnSpWqJusg0b77FM/0a9qozmyZED6ZkzLWTj/YggAACCCCAAAIIIICACcQX&#10;zKIMO1TPWJRuMWWzU0/2j2nU3ai1PLEjoSGLdudohTFNl69589UnpqoUwI4//nibtjFsEnPTOSa2&#10;XdZCAAEEEEAAAQQQQAABBFIuEN+sjMOPOSlsC5Sv1PcVvXG6Pk1z5XvLHHvMEVdcdlHKd4kKsy7A&#10;rIxZPwQ0AAEEEEAAAQQQQCC/BOLrMfvlNRPD9nEFGY6oC8/ctWdmNDfchWr5xUdrEUAAAQQQQAAB&#10;BBBAAIHkBeILZhp8GHaixYpgd5ru3GnnpCDWbs0gkvyE+8kTUAMCCCCAAAIIIIAAAgggkF2B+IKZ&#10;tXXc2NG+Rgfs+wqdy1Fz7mvy/bBzPGbXha0jgAACCCCAAAIIIIAAAhkTSCSYhU7yMX3GrOrqmuiN&#10;1sQhYctouS4/y9gOsyEEEEAAAQQQQAABBBBAINcEEglmoXMzKnE9/PhT0fft3kmTIxXwXXuWa0a0&#10;BwEEEEAAAQQQQAABBBBIq0DcwUyp7Iqf3xDapnvvnxxlROJf7p8caap9pbKEJ81PKw2VI4AAAggg&#10;gAACCCCAAAKZEYgvmGnMoS4JizRqUW89/Ji/30yFdSGZYluk/Tn04P0zs6tsBQEEEEAAAQQQQAAB&#10;BBDITYH47mOmfTj2lO9Ev5xMPWDKWjZPo4Lc1LfeDlv+tFO+aWWOO+YIhjLm5smRcKu4j1nCdKyI&#10;AAIIIIAAAgggUJwCcQcz9Ynd9qd7ksS69cbrgtz6LMmtsHq2BAhm2ZJnuwgggAACCCCAAAJ5KhDf&#10;UEbtpHq6krwk7NhjjiCV5enpQrMRQAABBBBAAAEEEEAgHQJxBzM1YuJlFylZXfiD8er4uuKyi+Id&#10;iBhv+XTsNnUigAACCCCAAAIIIIAAArkjEPdQxtCm6xKycedNCH4vMoU6JbrcIaAlKRdgKGPKSakQ&#10;AQQQQAABBBBAoLAFEukx84noftOnnvzN4EyR5s0PXgMlEUAAAQQQQAABBBBAAIFCEkhBMBNHdU1N&#10;aFqzsY6/vGai95o0pTiNfiwkQfYFAQQQQAABBBBAAAEEEEhSIDXBLLQRimSaJkSjFocftL9eK4/p&#10;Oe6M0Y/87S5N/pFko1kdAQQQQAABBBBAAAEEECgkgRRcY2Ycul+ZPXXJmcKYOsq8THYrM2WzQrJj&#10;XyIJcI0Z5wYCCCCAAAIIIIAAAnEJpCyYxbVVChe2AMGssI8ve4cAAggggAACCCCQcoF0DWVMeUOp&#10;EAEEEEAAAQQQQAABBBAoVAGCWaEeWfYLAQQQQAABBBBAAAEE8kaAYJY3h4qGIoAAAggggAACCCCA&#10;QKEKEMwK9ciyXwgggAACCCCAAAIIIJA3AgSzvDlUNBQBBBBAAAEEEEAAAQQKVYBgVqhHlv1CAAEE&#10;EEAAAQQQQACBvBEgmOXNoaKhCCCAAAIIIIAAAgggUKgCBLNCPbLsFwIIIIAAAggggAACCOSNAMEs&#10;bw4VDUUAAQQQQAABBBBAAIFCFSCYFeqRZb8QQAABBBBAAAEEEEAgbwRKJkz5MG8aS0PzR+DmE4fk&#10;T2NpKQIIIIAAAggggAACWRagxyzLB4DNI4AAAggggAACCCCAAAIEM84BBBBAAAEEEEAAAQQQQCDL&#10;AgSzLB8ANo8AAggggAACCCCAAAIIEMw4BxBAAAEEEEAAAQQQQACBLAsQzLJ8ANg8AggggAACCCCA&#10;AAIIIEAw4xxAAAEEEEAAAQQQQAABBLIsQDDL8gFg8wgggAACCCCAAAIIIIAAwYxzAAEEEEAAAQQQ&#10;QAABBBDIsgDBLMsHgM0jgAACCCCAAAIIIIAAAgQzzgEEEEAAAQQQQAABBBBAIMsCBLMsHwA2jwAC&#10;CCCAAAIIIIAAAggQzDgHEEAAAQQQQAABBBBAAIEsCxDMsnwA2DwCCCCAAAIIIIAAAgggQDDjHEAA&#10;AQQQQAABBBBAAAEEsixAMMvyAWDzCCCAAAIIIIAAAggggADBjHMAAQQQQAABBBBAAAEEEMiyAMEs&#10;yweAzSOAAAIIIIAAAggggAACBDPOAQQQQAABBBBAAAEEEEAgywIEsywfADaPAAIIIIAAAggggAAC&#10;CBDMOAcQQAABBBBAAAEEEEAAgSwLEMyyfADYPAIIIIAAAggggAACCCBAMOMcQAABBBBAAAEEEEAA&#10;AQSyLEAwy/IBYPMIIIAAAggggAACCCCAAMGMcwABBBBAAAEEEEAAAQQQyLIAwSzLB4DNI4AAAggg&#10;gAACCCCAAAIEM84BBBBAAAEEEEAAAQQQQCDLAgSzLB8ANo8AAggggAACCCCAAAIIEMw4BxBAAAEE&#10;EEAAAQQQQACBLAsQzLJ8ANg8AggggAACCCCAAAIIIEAw4xxAAAEEEEAAAQQQQAABBLIsQDDL8gFg&#10;8wgggAACCCCAAAIIIIAAwYxzAAEEEEAAAQQQQAABBBDIsgDBLMsHgM0jgAACCCCAAAIIIIAAAgQz&#10;zgEEEEAAAQQQQAABBBBAIMsCBLMsHwA2jwACCCCAAAIIIIAAAggQzDgHEEAAAQQQQAABBBBAAIEs&#10;CxDMsnwA2DwCCCCAAAIIIIAAAgggQDDjHEAAAQQQQAABBBBAAAEEsixAMMvyAWDzCCCAAAIIIIAA&#10;AggggADBjHMAAQQQQAABBBBAAAEEEMiyAMEsyweAzSOAAAIIIIAAAggggAACBDPOAQQQQAABBBBA&#10;AAEEEEAgywIEsywfADaPAAIIIIAAAggggAACCBDMOAcQQAABBBBAAAEEEEAAgSwLEMyyfADYPAII&#10;IIAAAggggAACCCBAMOMcQAABBBBAAAEEEEAAAQSyLEAwy/IBYPMIIIAAAggggAACCCCAAMGMcwAB&#10;BBBAAAEEEEAAAQQQyLIAwSzLB4DNI4AAAggggAACCCCAAAIEM84BBBBAAAEEEEAAAQQQQCDLAgSz&#10;LB8ANo8AAggggAACCCCAAAIIlBxy9CgUEEAAAQQQQAABBBBAAAEEsihAj1kW8dk0AggggAACCCCA&#10;AAIIINAgQDDjPEAAAQQQQAABBBBAAAEEsixAMMvyAWDzCCCAAAIIIIAAAggggADBjHMAAQQQQAAB&#10;BBBAAAEEEMiyAMEsyweAzSOAAAIIIIAAAggggAACBDPOAQQQQAABBBBAAAEEEEAgywIEsywfADaP&#10;AAIIIIAAAggggAACCBDMOAcQQAABBBBAAAEEEEAAgSwLEMyyfADYPAIIIIAAAggggAACCCBQcsjR&#10;o1BAAAEEEEAgAYGpLzzhXWv4MSclUAmrIIAAAggggIAE6DHjNEAAAQQQQCBugc6dOr723GOKpnqe&#10;d/Z3416fFRBAAAEEEPi6AD1mnBEIIIAAAgkK0GOWIByrIYAAAgggECJAMOOkQAABBBBIUKCogtmk&#10;P9/es0e3gFILP/9i7NkXBCxMMQQQQAABBCRAMOM0QAABBBBIUKCoglmCRqyGAAIIIIBAMAGCWTAn&#10;SiGAAAIIhAgUWzA7Y8y3zx03NuaJMPFnv3zj39NiFqMAAggggAACXgEm/+B8QAABBBBAIJDAmjXr&#10;vOU2b9liv27fvn3r1q3urfUbNgaqjkIIIIAAAgh4BDLdY+b786q1hBmWOScRQACBHBcI++kdpM2F&#10;9Am//357//b6/2d7feFlV37y6fznpzyo12ecc2Ftbd2jD/zZ3tLVZbrGLAgOZRBAAAEEEHAC9Jhx&#10;MiCAAAIIIBBIYPXqNa7c3PkLauvq7NdVq9esWLnKvbWBHrNAnBRCAAEEEPiaAMGMEwIBBBBAAIFA&#10;AmvWrgtSbsPG6iDFKIMAAggggIBXgGDG+YAAAggggEAggbXr1nuvJQu7Tk1NbcwygTZGIQQQQACB&#10;dAqUdN695NDvl5x+yy7jH9BTLxp+7bx7OrcZo26CWRbx2TQCCCCAQD4JaJIPZbPoLV63fkM+7RJt&#10;RQABBIpPoKRdz12Ou7rkuKtKdju0pLLKAPSi4dfjrmp4q13PrKjkdzCLcjG63op+qXrCF7Jn5Tix&#10;UQQQQCC7AprDI/Tpa1KQMtndi+S3vnLV6uiVbNjIlIzJM1MDAgggkC4Bha6S465u1HlAxA10HqAC&#10;Wclm+R3M9CXAl68sj+lp3w/SdUipFwEEEECgKAViXmbGzB9FeV6w0wggkB8CO1NZ0zJrbt/Wu1x/&#10;SPPXTq/Q854RZcO7lu7cjaZlWclm+RrMXAATn/e1fvVFMveuRbgoK+bHCUUrEUAAAQSyJ6AJGKNv&#10;fD09Ztk7OmwZAQQQiC5Qsv+ZjTypTGHskP+FMYW06w5pfmq/Jl9lMxXO7CNfg5n1hrlhM/Y6LJ23&#10;TOgq9Kpl9nxjawgggEB+C6xeszb6DtBjlt8HmNYjgEDhCjRM7OEZwThuUFPt67Ka7cc/VqvnByu2&#10;6tevgpl+0ZjGzM4FkpYbTKfw8q3owcmGLNpPO4u8r73nlSsZ6WQjoRXuf4bsGQIIpEvA92lfDB+k&#10;o44fcdnF5wn02FO+U1tT+9rzj/te3/PXv9/3wMPpEqdeBBBAAIFEBRomXdztULe2hi/q9X2zN987&#10;a5NeKKedNbChu+ywh2pcme2fvr799TsT3WDc6+Vrj5mb28M7QNFlM9/gRqfivTBdC92gx2L4MhH3&#10;qcEKCCCAAAIhAm7yj++PO+NHF5xr7587buzFPzzHXq/n7tKcNggggEBuCnTew9suBTA9LZV1qig5&#10;tV9jvbB+s68eX18l3buV3z1moTquxyxSN1rY3jyCWbrPM+pHAIGCFCjCHrPeu/b86523RDqa27Zt&#10;O3/CxNkfzSnIw81OIYAAAnktoJuVhW2/ri679YjmFU1Kqjdvv/iVL+eu2+Yttu2e72Rsr/O1x8wB&#10;BRw26XrYfJelMXljxk41NoQAAoUn4Jsfv/B2MHSP5n+28Oprf/PRnE+Vwb72L/f27TNmffTDS64g&#10;lRXDacA+IoBAIQlM3L+ZUpny2OlP1flSWYZ3M197zCJ1fIXtMTPTKJeZ0WOW4dOOzSGAAAIIIIAA&#10;AgggkEmBXU7/faPK9r4tahDjQyeUa+HpT9dqIhB/e6pXbnvoRxlrZL72mMXV8eVNcXGtmLHDwIYQ&#10;QAABBBBAAAEEEEAgfQLbl34UtnJdZqZnmFTWqFGkVdLUyHwNZuLwxq3oAxrdzI2R7mkWcDxkmo4B&#10;1SKAAAIIIIAAAggggEB6BT59PbR+5bGazY3mff26sq+KhVslfY1My1DGKM1N1dwboUMWfVPn++bN&#10;D51GP9LE+umzpmYEEEAAAQQQQAABBBDIlkDJcVf5bk22V4fSWw5vrvaEDmVUd9n2Z67LZFPztccs&#10;9Kow3w3NvIgxb2KWSXG2hQACCCCAAAIIIIAAAlkQePv+RvW13u0uq9mmyRg154d/KKOKqXBmH/na&#10;YyYl1/lmIS1SF5lv3vxIvMz/kdkTj60hgAACCCCAAAIIIJBpgZJ2PUuOvapRs4YJPyI+6mu3P3vd&#10;9tULM9y4PA5mGZZicwgggAACCCCAAAIIIJDvAspmjfY/wzem0e1Uw4Qfb9+f+VSmBhDM8v3Uov0I&#10;IIAAAggggAACCCAQn4CCWcluhzbqvPvOOfSrVzbSRWWfvp7hmRi9jc7Xa8zig6c0AggggEAqBJ7+&#10;x/17DtrjwXvvuOHnV+inxor/6ZZfu4q9r1OxtZyr49snnaB9NAH9VPt+9MNztFAvtFwm+lWv9W7O&#10;NZ0GIYAAAgh8XUABbNvrd+o2Zdvu+U7DUy9evzOLqUyto8eMkxQBBBBAIA4BZY9vjTp+9kdzWrVs&#10;odW6de1yyx1/7ta1sxbq1/UbNt436SH7VWX+ePdfP5z13zhqz+2iil7LV6xUG79YvFQ/9xk6RL++&#10;+tqben34YQd37NB+4s9+adlsQL++P7j4J7m9N7QOAQQQQCC3BOgxy63jQWsQQACBnBVQLFE3kTKJ&#10;Zktau279o1Oeefvd6Xr9jyee/v0f7taLN/497cprblAqU0TRrx9/MreQUlnocbGQ5h76Vb1nSqRK&#10;ZQN376/eRQtpPBBAAAEEEAgiQDALokQZBBBAAIFG6g5Sv5AgNGzvvekzPp07XwnEBvIVw0O59JAD&#10;hyl36Xnx+Wfrqfzp3XFpfGvUcZZI9VMZVXm1GGTYRwQQQACBlAhkeihjShpNJQgggAACWRFQDFMg&#10;eXTKPzV+b/SpJymqqV9o5uyP9ELtUQeRlu/Wt7fG+NmgvgJLJr6hjOob1F67oYx6vf++Q1u0aGGD&#10;PPXgRixZOUvZKAIIIJCnAvSY5emBo9kIIIBApgUUS84ae7o3bGjJF4uXWCpTZrNUlulmZXx7vo4y&#10;2/5Rhx+qnrRf3XS7QBRcNaqTVJbxI8MGEUAAgfwWIJjl9/Gj9QgggEDGBBTAlDoUwDRmTxu1K6w0&#10;bM/mJzzq8OHnnfNd9ZVpiGOvHt00YaNNB1IwD+2mBnC6HdcLb3/gS6++riR2/TUTX3p1qt6a/MgT&#10;EiiYfWdHEEAAAQQyIEAwywAym0AAAQQKRECD9DTVh8LY7TcrpC1VVFM40Qwf6jrTBIyWSfTrgs+/&#10;UEpRx5FltsJ4aOimm3xS4zmVP7XXCp9ughNFVl1XpsvM1HumhfSYFcZxZy8QQACBjAlwjVnGqNkQ&#10;AggggAACCCCAAAIIIBBegB4zzgwEEEAAAQQQQAABBBBAIMsCBLMsHwA2jwACCCCAAAIIIIAAAggQ&#10;zDgHEEAAAQQQQAABBBBAAIEsCxDMsnwA2DwCCCCAAAIIIIAAAgggQDDjHEAAAQQQQAABBBBAAAEE&#10;sixAMMvyAWDzCCCAAAIIIIAAAggggADBjHMAAQQQQAABBBBAAAEEEMiyAMEsyweAzSOAAAIIIIAA&#10;AggggAACBDPOAQQQQAABBBBAAAEEEEAgywIEsywfADaPAAIIIIAAAggggAACCBDMOAcQQAABBBBA&#10;AAEEEEAAgSwLEMyyfADYPAIIIIAAAggggAACCCBAMOMcQAABBBBAAAEEEEAAAQSyLPD/AdnhrDCv&#10;x+llAAAAAElFTkSuQmCCUEsBAi0AFAAGAAgAAAAhALGCZ7YKAQAAEwIAABMAAAAAAAAAAAAAAAAA&#10;AAAAAFtDb250ZW50X1R5cGVzXS54bWxQSwECLQAUAAYACAAAACEAOP0h/9YAAACUAQAACwAAAAAA&#10;AAAAAAAAAAA7AQAAX3JlbHMvLnJlbHNQSwECLQAUAAYACAAAACEAp9PMRDoFAADpEgAADgAAAAAA&#10;AAAAAAAAAAA6AgAAZHJzL2Uyb0RvYy54bWxQSwECLQAUAAYACAAAACEAqiYOvrwAAAAhAQAAGQAA&#10;AAAAAAAAAAAAAACgBwAAZHJzL19yZWxzL2Uyb0RvYy54bWwucmVsc1BLAQItABQABgAIAAAAIQCc&#10;Y4ch3QAAAAUBAAAPAAAAAAAAAAAAAAAAAJMIAABkcnMvZG93bnJldi54bWxQSwECLQAKAAAAAAAA&#10;ACEABGQgP/CrAADwqwAAFAAAAAAAAAAAAAAAAACdCQAAZHJzL21lZGlhL2ltYWdlMS5wbmdQSwUG&#10;AAAAAAYABgB8AQAAv7U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10" o:spid="_x0000_s1027" type="#_x0000_t75" style="position:absolute;width:103997;height:630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BqMyfDAAAA2wAAAA8AAABkcnMvZG93bnJldi54bWxEj09rwkAQxe8Fv8Mygpeim1oQSV2lCEV7&#10;9M/B45Adk7TZ2bi7iem37xwEbzO8N+/9ZrUZXKN6CrH2bOBtloEiLrytuTRwPn1Nl6BiQrbYeCYD&#10;fxRhsx69rDC3/s4H6o+pVBLCMUcDVUptrnUsKnIYZ74lFu3qg8Mkayi1DXiXcNfoeZYttMOapaHC&#10;lrYVFb/HzhkI/H7pDt/xOr/15+Y17Xdt98PGTMbD5weoREN6mh/Xeyv4Qi+/yAB6/Q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MGozJ8MAAADbAAAADwAAAAAAAAAAAAAAAACf&#10;AgAAZHJzL2Rvd25yZXYueG1sUEsFBgAAAAAEAAQA9wAAAI8DAAAAAA==&#10;" stroked="t" strokecolor="#404040 [2429]">
                  <v:imagedata r:id="rId14" o:title=""/>
                </v:shape>
                <v:rect id="矩形 11" o:spid="_x0000_s1028" style="position:absolute;top:48831;width:8620;height:336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kuI8IA&#10;AADbAAAADwAAAGRycy9kb3ducmV2LnhtbERPS2vCQBC+C/0PyxS8SLNJDyJpNlIqxZ6ERkmv0+zk&#10;QbOzIbvG6K93C4Xe5uN7TradTS8mGl1nWUESxSCIK6s7bhScju9PGxDOI2vsLZOCKznY5g+LDFNt&#10;L/xJU+EbEULYpaig9X5IpXRVSwZdZAfiwNV2NOgDHBupR7yEcNPL5zheS4Mdh4YWB3prqfopzkbB&#10;dzn0t3pnvuayWDMe9gfk3Uqp5eP8+gLC0+z/xX/uDx3mJ/D7SzhA5n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O6S4jwgAAANsAAAAPAAAAAAAAAAAAAAAAAJgCAABkcnMvZG93&#10;bnJldi54bWxQSwUGAAAAAAQABAD1AAAAhwMAAAAA&#10;" filled="f" strokecolor="red" strokeweight="2.25pt"/>
                <v:rect id="矩形 12" o:spid="_x0000_s1029" style="position:absolute;left:31575;top:8112;width:4858;height:293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uwVMIA&#10;AADbAAAADwAAAGRycy9kb3ducmV2LnhtbERPTWuDQBC9B/oflin0EpI1HkKw2UiolPYk1AR7nbgT&#10;lbiz4m7U9td3C4Xe5vE+Z5/OphMjDa61rGCzjkAQV1a3XCs4n15XOxDOI2vsLJOCL3KQHh4We0y0&#10;nfiDxsLXIoSwS1BB432fSOmqhgy6te2JA3e1g0Ef4FBLPeAUwk0n4yjaSoMth4YGe3ppqLoVd6Pg&#10;Uvbd9zUzn3NZbBnztxw5Wyr19Dgfn0F4mv2/+M/9rsP8GH5/CQfIw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O7BUwgAAANsAAAAPAAAAAAAAAAAAAAAAAJgCAABkcnMvZG93&#10;bnJldi54bWxQSwUGAAAAAAQABAD1AAAAhwMAAAAA&#10;" filled="f" strokecolor="red" strokeweight="2.25pt"/>
                <v:rect id="矩形 13" o:spid="_x0000_s1030" style="position:absolute;left:43926;top:58007;width:7747;height:47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cVz8IA&#10;AADbAAAADwAAAGRycy9kb3ducmV2LnhtbERPS2vCQBC+F/wPywheSrOpgpQ0q5SK6ClgLOl1mp08&#10;aHY2ZFeT9te7QqG3+fiek24n04krDa61rOA5ikEQl1a3XCv4OO+fXkA4j6yxs0wKfsjBdjN7SDHR&#10;duQTXXNfixDCLkEFjfd9IqUrGzLoItsTB66yg0Ef4FBLPeAYwk0nl3G8lgZbDg0N9vTeUPmdX4yC&#10;r6Lvfqud+ZyKfM2YHTLk3aNSi/n09grC0+T/xX/uow7zV3D/JRwgNz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RdxXPwgAAANsAAAAPAAAAAAAAAAAAAAAAAJgCAABkcnMvZG93&#10;bnJldi54bWxQSwUGAAAAAAQABAD1AAAAhwMAAAAA&#10;" filled="f" strokecolor="red" strokeweight="2.25pt"/>
                <w10:anchorlock/>
              </v:group>
            </w:pict>
          </mc:Fallback>
        </mc:AlternateContent>
      </w:r>
    </w:p>
    <w:p w:rsidR="005A71BC" w:rsidRDefault="00D71D5F" w:rsidP="005A71BC">
      <w:pPr>
        <w:pStyle w:val="a0"/>
        <w:numPr>
          <w:ilvl w:val="0"/>
          <w:numId w:val="5"/>
        </w:numPr>
        <w:spacing w:line="340" w:lineRule="exact"/>
        <w:ind w:left="738" w:firstLineChars="0"/>
      </w:pPr>
      <w:r>
        <w:t>在门户中点击右下角的设置</w:t>
      </w:r>
    </w:p>
    <w:p w:rsidR="005A71BC" w:rsidRDefault="00D71D5F" w:rsidP="005A71BC">
      <w:pPr>
        <w:pStyle w:val="a0"/>
        <w:numPr>
          <w:ilvl w:val="0"/>
          <w:numId w:val="5"/>
        </w:numPr>
        <w:spacing w:line="340" w:lineRule="exact"/>
        <w:ind w:left="738" w:firstLineChars="0"/>
      </w:pPr>
      <w:r>
        <w:t>在随后出现的页面中的工具栏里点击</w:t>
      </w:r>
      <w:proofErr w:type="gramStart"/>
      <w:r>
        <w:t>地缘组</w:t>
      </w:r>
      <w:proofErr w:type="gramEnd"/>
      <w:r w:rsidR="00433ECF">
        <w:t>选项</w:t>
      </w:r>
    </w:p>
    <w:p w:rsidR="00D71D5F" w:rsidRDefault="00D71D5F" w:rsidP="005A71BC">
      <w:pPr>
        <w:pStyle w:val="a0"/>
        <w:numPr>
          <w:ilvl w:val="0"/>
          <w:numId w:val="5"/>
        </w:numPr>
        <w:spacing w:line="340" w:lineRule="exact"/>
        <w:ind w:left="738" w:firstLineChars="0"/>
      </w:pPr>
      <w:r>
        <w:t>点击下方的添加按钮，新建地缘组。</w:t>
      </w:r>
    </w:p>
    <w:p w:rsidR="000F524B" w:rsidRDefault="004C3F63" w:rsidP="005A71BC">
      <w:pPr>
        <w:pStyle w:val="a0"/>
        <w:numPr>
          <w:ilvl w:val="0"/>
          <w:numId w:val="5"/>
        </w:numPr>
        <w:spacing w:line="340" w:lineRule="exact"/>
        <w:ind w:left="738" w:firstLineChars="0"/>
      </w:pPr>
      <w:r>
        <w:t>输入名称、说明信息及指定地区（中国的Azure可以选择东部与北部）</w:t>
      </w:r>
    </w:p>
    <w:p w:rsidR="004C3F63" w:rsidRDefault="001829D3" w:rsidP="005A71BC">
      <w:pPr>
        <w:pStyle w:val="a0"/>
        <w:numPr>
          <w:ilvl w:val="0"/>
          <w:numId w:val="5"/>
        </w:numPr>
        <w:spacing w:line="340" w:lineRule="exact"/>
        <w:ind w:left="738" w:firstLineChars="0"/>
      </w:pPr>
      <w:r>
        <w:lastRenderedPageBreak/>
        <w:t>点击右下角的勾确认。</w:t>
      </w:r>
    </w:p>
    <w:p w:rsidR="00436A48" w:rsidRDefault="00436A48" w:rsidP="00436A48">
      <w:pPr>
        <w:pStyle w:val="a0"/>
        <w:spacing w:line="340" w:lineRule="exact"/>
        <w:ind w:left="738" w:firstLineChars="0" w:firstLine="0"/>
      </w:pPr>
    </w:p>
    <w:p w:rsidR="004C3F63" w:rsidRDefault="004C3F63" w:rsidP="00D71D5F">
      <w:pPr>
        <w:ind w:firstLine="315"/>
      </w:pPr>
      <w:r>
        <w:rPr>
          <w:noProof/>
        </w:rPr>
        <w:drawing>
          <wp:inline distT="0" distB="0" distL="0" distR="0" wp14:anchorId="59CCFC82" wp14:editId="3023D283">
            <wp:extent cx="5273040" cy="3295650"/>
            <wp:effectExtent l="19050" t="19050" r="22860" b="19050"/>
            <wp:docPr id="14" name="图片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15"/>
                    <a:stretch>
                      <a:fillRect/>
                    </a:stretch>
                  </pic:blipFill>
                  <pic:spPr>
                    <a:xfrm>
                      <a:off x="0" y="0"/>
                      <a:ext cx="5277904" cy="3298690"/>
                    </a:xfrm>
                    <a:prstGeom prst="rect">
                      <a:avLst/>
                    </a:prstGeom>
                    <a:ln>
                      <a:solidFill>
                        <a:schemeClr val="tx1">
                          <a:lumMod val="75000"/>
                          <a:lumOff val="25000"/>
                        </a:schemeClr>
                      </a:solidFill>
                    </a:ln>
                  </pic:spPr>
                </pic:pic>
              </a:graphicData>
            </a:graphic>
          </wp:inline>
        </w:drawing>
      </w:r>
    </w:p>
    <w:p w:rsidR="000F524B" w:rsidRDefault="000F524B" w:rsidP="00D71D5F">
      <w:pPr>
        <w:ind w:firstLine="315"/>
      </w:pPr>
    </w:p>
    <w:p w:rsidR="004C3F63" w:rsidRDefault="000F666F" w:rsidP="00D71D5F">
      <w:pPr>
        <w:ind w:firstLine="315"/>
      </w:pPr>
      <w:r>
        <w:t>创建完成后可以看到新建的地缘组</w:t>
      </w:r>
    </w:p>
    <w:p w:rsidR="004C3F63" w:rsidRDefault="000F666F" w:rsidP="00D71D5F">
      <w:pPr>
        <w:ind w:firstLine="315"/>
      </w:pPr>
      <w:r>
        <w:rPr>
          <w:noProof/>
        </w:rPr>
        <w:drawing>
          <wp:inline distT="0" distB="0" distL="0" distR="0" wp14:anchorId="54E85728" wp14:editId="1E132558">
            <wp:extent cx="5274310" cy="3091158"/>
            <wp:effectExtent l="19050" t="19050" r="21590" b="1460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6689" cy="3092552"/>
                    </a:xfrm>
                    <a:prstGeom prst="rect">
                      <a:avLst/>
                    </a:prstGeom>
                    <a:ln>
                      <a:solidFill>
                        <a:schemeClr val="tx1">
                          <a:lumMod val="75000"/>
                          <a:lumOff val="25000"/>
                        </a:schemeClr>
                      </a:solidFill>
                    </a:ln>
                  </pic:spPr>
                </pic:pic>
              </a:graphicData>
            </a:graphic>
          </wp:inline>
        </w:drawing>
      </w:r>
    </w:p>
    <w:p w:rsidR="009606C3" w:rsidRDefault="009606C3" w:rsidP="00D71D5F">
      <w:pPr>
        <w:pStyle w:val="2"/>
      </w:pPr>
      <w:r w:rsidRPr="009606C3">
        <w:rPr>
          <w:rFonts w:hint="eastAsia"/>
        </w:rPr>
        <w:t>虚拟网络</w:t>
      </w:r>
    </w:p>
    <w:p w:rsidR="003509B5" w:rsidRPr="003509B5" w:rsidRDefault="006E5F1F" w:rsidP="006E5F1F">
      <w:pPr>
        <w:ind w:firstLine="315"/>
      </w:pPr>
      <w:r>
        <w:rPr>
          <w:rFonts w:hint="eastAsia"/>
          <w:lang w:eastAsia="zh-Hans"/>
        </w:rPr>
        <w:t xml:space="preserve">使用 Windows Azure 虚拟网络，你可以将网络扩展到 Windows Azure 中，将 </w:t>
      </w:r>
      <w:r>
        <w:rPr>
          <w:rFonts w:hint="eastAsia"/>
          <w:lang w:eastAsia="zh-Hans"/>
        </w:rPr>
        <w:lastRenderedPageBreak/>
        <w:t>Windows 中的部署视为本地网络的自然扩展。</w:t>
      </w:r>
    </w:p>
    <w:p w:rsidR="009606C3" w:rsidRDefault="001829D3" w:rsidP="001829D3">
      <w:pPr>
        <w:pStyle w:val="a0"/>
        <w:numPr>
          <w:ilvl w:val="0"/>
          <w:numId w:val="5"/>
        </w:numPr>
        <w:spacing w:line="340" w:lineRule="exact"/>
        <w:ind w:left="738" w:firstLineChars="0"/>
      </w:pPr>
      <w:r>
        <w:t>在门户中，点击左下角的新建</w:t>
      </w:r>
    </w:p>
    <w:p w:rsidR="001829D3" w:rsidRDefault="001829D3" w:rsidP="001829D3">
      <w:pPr>
        <w:pStyle w:val="a0"/>
        <w:numPr>
          <w:ilvl w:val="0"/>
          <w:numId w:val="5"/>
        </w:numPr>
        <w:spacing w:line="340" w:lineRule="exact"/>
        <w:ind w:left="738" w:firstLineChars="0"/>
      </w:pPr>
      <w:r>
        <w:t xml:space="preserve">选择网络服务 </w:t>
      </w:r>
      <w:r>
        <w:sym w:font="Wingdings" w:char="F0E0"/>
      </w:r>
      <w:r>
        <w:t xml:space="preserve"> 虚拟网络</w:t>
      </w:r>
      <w:r>
        <w:rPr>
          <w:rFonts w:hint="eastAsia"/>
        </w:rPr>
        <w:t xml:space="preserve"> </w:t>
      </w:r>
      <w:r>
        <w:sym w:font="Wingdings" w:char="F0E0"/>
      </w:r>
      <w:r>
        <w:t xml:space="preserve"> 自定义创建（或是快速创建），进入配置页面</w:t>
      </w:r>
    </w:p>
    <w:p w:rsidR="001829D3" w:rsidRDefault="001829D3" w:rsidP="001829D3">
      <w:pPr>
        <w:ind w:firstLineChars="0" w:firstLine="147"/>
      </w:pPr>
      <w:r>
        <w:rPr>
          <w:noProof/>
        </w:rPr>
        <w:drawing>
          <wp:inline distT="0" distB="0" distL="0" distR="0" wp14:anchorId="7B6D5ACB" wp14:editId="2D411ACE">
            <wp:extent cx="5274261" cy="3196354"/>
            <wp:effectExtent l="19050" t="19050" r="22225" b="2349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81242" cy="3200585"/>
                    </a:xfrm>
                    <a:prstGeom prst="rect">
                      <a:avLst/>
                    </a:prstGeom>
                    <a:ln>
                      <a:solidFill>
                        <a:schemeClr val="tx1">
                          <a:lumMod val="75000"/>
                          <a:lumOff val="25000"/>
                        </a:schemeClr>
                      </a:solidFill>
                    </a:ln>
                  </pic:spPr>
                </pic:pic>
              </a:graphicData>
            </a:graphic>
          </wp:inline>
        </w:drawing>
      </w:r>
    </w:p>
    <w:p w:rsidR="001829D3" w:rsidRDefault="001829D3" w:rsidP="001829D3">
      <w:pPr>
        <w:spacing w:line="340" w:lineRule="exact"/>
        <w:ind w:firstLineChars="0"/>
      </w:pPr>
    </w:p>
    <w:p w:rsidR="001829D3" w:rsidRDefault="00461CA1" w:rsidP="001829D3">
      <w:pPr>
        <w:pStyle w:val="a0"/>
        <w:numPr>
          <w:ilvl w:val="0"/>
          <w:numId w:val="5"/>
        </w:numPr>
        <w:spacing w:line="340" w:lineRule="exact"/>
        <w:ind w:left="738" w:firstLineChars="0"/>
      </w:pPr>
      <w:r>
        <w:t>在配置页面输入虚拟网络名称</w:t>
      </w:r>
      <w:r>
        <w:rPr>
          <w:rFonts w:hint="eastAsia"/>
        </w:rPr>
        <w:t xml:space="preserve"> </w:t>
      </w:r>
      <w:r w:rsidRPr="00461CA1">
        <w:t>“</w:t>
      </w:r>
      <w:proofErr w:type="spellStart"/>
      <w:r w:rsidRPr="00461CA1">
        <w:t>YourVirtualNetwork</w:t>
      </w:r>
      <w:proofErr w:type="spellEnd"/>
      <w:r w:rsidRPr="00461CA1">
        <w:t>”</w:t>
      </w:r>
    </w:p>
    <w:p w:rsidR="001829D3" w:rsidRDefault="00461CA1" w:rsidP="001829D3">
      <w:pPr>
        <w:pStyle w:val="a0"/>
        <w:numPr>
          <w:ilvl w:val="0"/>
          <w:numId w:val="5"/>
        </w:numPr>
        <w:spacing w:line="340" w:lineRule="exact"/>
        <w:ind w:left="738" w:firstLineChars="0"/>
      </w:pPr>
      <w:r>
        <w:t>选择之前建好的</w:t>
      </w:r>
      <w:proofErr w:type="gramStart"/>
      <w:r>
        <w:t>地缘组</w:t>
      </w:r>
      <w:proofErr w:type="gramEnd"/>
      <w:r w:rsidR="00B44696">
        <w:t>或者新建地缘组</w:t>
      </w:r>
    </w:p>
    <w:p w:rsidR="00461CA1" w:rsidRDefault="00461CA1" w:rsidP="001829D3">
      <w:pPr>
        <w:pStyle w:val="a0"/>
        <w:numPr>
          <w:ilvl w:val="0"/>
          <w:numId w:val="5"/>
        </w:numPr>
        <w:spacing w:line="340" w:lineRule="exact"/>
        <w:ind w:left="738" w:firstLineChars="0"/>
      </w:pPr>
      <w:r>
        <w:t>点击左下角的箭头进入下一步</w:t>
      </w:r>
    </w:p>
    <w:p w:rsidR="001829D3" w:rsidRDefault="001829D3" w:rsidP="001829D3">
      <w:pPr>
        <w:ind w:firstLineChars="0" w:firstLine="147"/>
      </w:pPr>
      <w:r>
        <w:rPr>
          <w:noProof/>
        </w:rPr>
        <w:drawing>
          <wp:inline distT="0" distB="0" distL="0" distR="0" wp14:anchorId="69922F06" wp14:editId="446E7DED">
            <wp:extent cx="5274310" cy="3002145"/>
            <wp:effectExtent l="19050" t="19050" r="21590" b="2730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8339" cy="3004438"/>
                    </a:xfrm>
                    <a:prstGeom prst="rect">
                      <a:avLst/>
                    </a:prstGeom>
                    <a:ln>
                      <a:solidFill>
                        <a:schemeClr val="tx1">
                          <a:lumMod val="75000"/>
                          <a:lumOff val="25000"/>
                        </a:schemeClr>
                      </a:solidFill>
                    </a:ln>
                  </pic:spPr>
                </pic:pic>
              </a:graphicData>
            </a:graphic>
          </wp:inline>
        </w:drawing>
      </w:r>
    </w:p>
    <w:p w:rsidR="001829D3" w:rsidRDefault="001829D3" w:rsidP="001829D3">
      <w:pPr>
        <w:spacing w:line="340" w:lineRule="exact"/>
        <w:ind w:firstLineChars="0" w:firstLine="315"/>
      </w:pPr>
      <w:r>
        <w:t>继续配置DNS及VPN</w:t>
      </w:r>
      <w:r w:rsidR="00B44696">
        <w:t>（保持默认）</w:t>
      </w:r>
    </w:p>
    <w:p w:rsidR="001829D3" w:rsidRDefault="00461CA1" w:rsidP="001829D3">
      <w:pPr>
        <w:pStyle w:val="a0"/>
        <w:numPr>
          <w:ilvl w:val="0"/>
          <w:numId w:val="5"/>
        </w:numPr>
        <w:spacing w:line="340" w:lineRule="exact"/>
        <w:ind w:left="738" w:firstLineChars="0"/>
      </w:pPr>
      <w:r>
        <w:t>DNS服务器</w:t>
      </w:r>
      <w:r w:rsidR="00B44696">
        <w:t>---</w:t>
      </w:r>
      <w:proofErr w:type="gramStart"/>
      <w:r w:rsidR="00B44696">
        <w:t>不</w:t>
      </w:r>
      <w:proofErr w:type="gramEnd"/>
      <w:r w:rsidR="00B44696">
        <w:t>配置此处</w:t>
      </w:r>
      <w:r w:rsidR="00B44696">
        <w:rPr>
          <w:rFonts w:hint="eastAsia"/>
          <w:lang w:eastAsia="zh-Hans"/>
        </w:rPr>
        <w:t>使用 Windows Azure 提供的内部名称解析，或是输入</w:t>
      </w:r>
      <w:r w:rsidR="00B44696">
        <w:rPr>
          <w:rFonts w:hint="eastAsia"/>
          <w:lang w:eastAsia="zh-Hans"/>
        </w:rPr>
        <w:lastRenderedPageBreak/>
        <w:t>制定的DNS 服务器地址。</w:t>
      </w:r>
    </w:p>
    <w:p w:rsidR="001829D3" w:rsidRDefault="001829D3" w:rsidP="001829D3">
      <w:pPr>
        <w:pStyle w:val="a0"/>
        <w:numPr>
          <w:ilvl w:val="0"/>
          <w:numId w:val="5"/>
        </w:numPr>
        <w:spacing w:line="340" w:lineRule="exact"/>
        <w:ind w:left="738" w:firstLineChars="0"/>
      </w:pPr>
      <w:r>
        <w:t>配置VPN（</w:t>
      </w:r>
      <w:r w:rsidR="00B44696">
        <w:t>点到站点或站点到站点VPN，配置跨边界访问，在之后的VPN章节中详细描述</w:t>
      </w:r>
      <w:r>
        <w:t>）</w:t>
      </w:r>
    </w:p>
    <w:p w:rsidR="001829D3" w:rsidRDefault="001829D3" w:rsidP="001829D3">
      <w:pPr>
        <w:pStyle w:val="a0"/>
        <w:numPr>
          <w:ilvl w:val="0"/>
          <w:numId w:val="5"/>
        </w:numPr>
        <w:spacing w:line="340" w:lineRule="exact"/>
        <w:ind w:left="738" w:firstLineChars="0"/>
      </w:pPr>
      <w:r>
        <w:t>点击右下角向右小箭头继续</w:t>
      </w:r>
    </w:p>
    <w:p w:rsidR="001829D3" w:rsidRDefault="001829D3" w:rsidP="001829D3">
      <w:pPr>
        <w:ind w:firstLineChars="0" w:firstLine="147"/>
      </w:pPr>
      <w:r>
        <w:rPr>
          <w:noProof/>
        </w:rPr>
        <w:drawing>
          <wp:inline distT="0" distB="0" distL="0" distR="0" wp14:anchorId="5E1CCE8F" wp14:editId="67AAB6A6">
            <wp:extent cx="5274310" cy="3427730"/>
            <wp:effectExtent l="19050" t="19050" r="21590" b="2032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3427730"/>
                    </a:xfrm>
                    <a:prstGeom prst="rect">
                      <a:avLst/>
                    </a:prstGeom>
                    <a:ln>
                      <a:solidFill>
                        <a:schemeClr val="tx1">
                          <a:lumMod val="75000"/>
                          <a:lumOff val="25000"/>
                        </a:schemeClr>
                      </a:solidFill>
                    </a:ln>
                  </pic:spPr>
                </pic:pic>
              </a:graphicData>
            </a:graphic>
          </wp:inline>
        </w:drawing>
      </w:r>
    </w:p>
    <w:p w:rsidR="001829D3" w:rsidRPr="00E6230A" w:rsidRDefault="001829D3" w:rsidP="00E6230A">
      <w:pPr>
        <w:ind w:firstLineChars="0" w:firstLine="147"/>
      </w:pPr>
      <w:r w:rsidRPr="00E6230A">
        <w:t>配置虚拟网络访问空间</w:t>
      </w:r>
    </w:p>
    <w:p w:rsidR="001829D3" w:rsidRDefault="00E6230A" w:rsidP="00B44696">
      <w:pPr>
        <w:pStyle w:val="a0"/>
        <w:numPr>
          <w:ilvl w:val="0"/>
          <w:numId w:val="5"/>
        </w:numPr>
        <w:spacing w:line="340" w:lineRule="exact"/>
        <w:ind w:firstLineChars="0"/>
      </w:pPr>
      <w:r>
        <w:rPr>
          <w:rFonts w:hint="eastAsia"/>
        </w:rPr>
        <w:t>选择起始IP（</w:t>
      </w:r>
      <w:r w:rsidR="00B44696" w:rsidRPr="00B44696">
        <w:rPr>
          <w:rFonts w:hint="eastAsia"/>
        </w:rPr>
        <w:t>专用地址范围：10.0.0.0/8、172.16.0.0/12 或 192.168.0.0/16</w:t>
      </w:r>
      <w:r>
        <w:rPr>
          <w:rFonts w:hint="eastAsia"/>
        </w:rPr>
        <w:t>）</w:t>
      </w:r>
    </w:p>
    <w:p w:rsidR="00E6230A" w:rsidRDefault="00E6230A" w:rsidP="00E6230A">
      <w:pPr>
        <w:pStyle w:val="a0"/>
        <w:numPr>
          <w:ilvl w:val="0"/>
          <w:numId w:val="5"/>
        </w:numPr>
        <w:spacing w:line="340" w:lineRule="exact"/>
        <w:ind w:left="738" w:firstLineChars="0"/>
      </w:pPr>
      <w:r>
        <w:t>选择CIDR（子网长度）</w:t>
      </w:r>
    </w:p>
    <w:p w:rsidR="00E6230A" w:rsidRDefault="00E6230A" w:rsidP="00E6230A">
      <w:pPr>
        <w:pStyle w:val="a0"/>
        <w:numPr>
          <w:ilvl w:val="0"/>
          <w:numId w:val="5"/>
        </w:numPr>
        <w:spacing w:line="340" w:lineRule="exact"/>
        <w:ind w:left="738" w:firstLineChars="0"/>
      </w:pPr>
      <w:r>
        <w:t>在下面的子网处选择CIDR（不能超过上面空间的长度，可在一个空间配置多个子网）</w:t>
      </w:r>
    </w:p>
    <w:p w:rsidR="00C95A02" w:rsidRDefault="00C95A02" w:rsidP="00E6230A">
      <w:pPr>
        <w:pStyle w:val="a0"/>
        <w:numPr>
          <w:ilvl w:val="0"/>
          <w:numId w:val="5"/>
        </w:numPr>
        <w:spacing w:line="340" w:lineRule="exact"/>
        <w:ind w:left="738" w:firstLineChars="0"/>
      </w:pPr>
      <w:r>
        <w:t>点击右下角的</w:t>
      </w:r>
      <w:proofErr w:type="gramStart"/>
      <w:r>
        <w:t>勾完成</w:t>
      </w:r>
      <w:proofErr w:type="gramEnd"/>
      <w:r>
        <w:t>配置</w:t>
      </w:r>
    </w:p>
    <w:p w:rsidR="001829D3" w:rsidRDefault="001829D3" w:rsidP="001829D3">
      <w:pPr>
        <w:ind w:firstLineChars="0" w:firstLine="147"/>
      </w:pPr>
      <w:r>
        <w:rPr>
          <w:noProof/>
        </w:rPr>
        <w:lastRenderedPageBreak/>
        <w:drawing>
          <wp:inline distT="0" distB="0" distL="0" distR="0" wp14:anchorId="5D27E131" wp14:editId="318DFFFA">
            <wp:extent cx="5274310" cy="3525520"/>
            <wp:effectExtent l="19050" t="19050" r="21590" b="1778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3525520"/>
                    </a:xfrm>
                    <a:prstGeom prst="rect">
                      <a:avLst/>
                    </a:prstGeom>
                    <a:ln>
                      <a:solidFill>
                        <a:schemeClr val="tx1">
                          <a:lumMod val="75000"/>
                          <a:lumOff val="25000"/>
                        </a:schemeClr>
                      </a:solidFill>
                    </a:ln>
                  </pic:spPr>
                </pic:pic>
              </a:graphicData>
            </a:graphic>
          </wp:inline>
        </w:drawing>
      </w:r>
    </w:p>
    <w:p w:rsidR="001829D3" w:rsidRDefault="00506F2D" w:rsidP="001829D3">
      <w:pPr>
        <w:ind w:firstLineChars="0" w:firstLine="147"/>
      </w:pPr>
      <w:r>
        <w:rPr>
          <w:rFonts w:hint="eastAsia"/>
        </w:rPr>
        <w:t>完成后看到建好的虚拟网络</w:t>
      </w:r>
    </w:p>
    <w:p w:rsidR="00506F2D" w:rsidRDefault="00506F2D" w:rsidP="001829D3">
      <w:pPr>
        <w:ind w:firstLineChars="0" w:firstLine="147"/>
      </w:pPr>
      <w:r>
        <w:rPr>
          <w:noProof/>
        </w:rPr>
        <w:drawing>
          <wp:inline distT="0" distB="0" distL="0" distR="0" wp14:anchorId="46F21376" wp14:editId="221ABAAC">
            <wp:extent cx="5274310" cy="1292086"/>
            <wp:effectExtent l="19050" t="19050" r="21590" b="2286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80186" cy="1293526"/>
                    </a:xfrm>
                    <a:prstGeom prst="rect">
                      <a:avLst/>
                    </a:prstGeom>
                    <a:ln>
                      <a:solidFill>
                        <a:schemeClr val="tx1">
                          <a:lumMod val="75000"/>
                          <a:lumOff val="25000"/>
                        </a:schemeClr>
                      </a:solidFill>
                    </a:ln>
                  </pic:spPr>
                </pic:pic>
              </a:graphicData>
            </a:graphic>
          </wp:inline>
        </w:drawing>
      </w:r>
    </w:p>
    <w:p w:rsidR="00B84E1B" w:rsidRDefault="00BD5898" w:rsidP="001829D3">
      <w:pPr>
        <w:ind w:firstLineChars="0" w:firstLine="147"/>
      </w:pPr>
      <w:r>
        <w:rPr>
          <w:rFonts w:hint="eastAsia"/>
        </w:rPr>
        <w:t>以上为准备工作</w:t>
      </w:r>
      <w:r w:rsidR="00D11422">
        <w:rPr>
          <w:rFonts w:hint="eastAsia"/>
        </w:rPr>
        <w:t>，建议前期先规划好。</w:t>
      </w:r>
    </w:p>
    <w:p w:rsidR="00BD5898" w:rsidRDefault="00BD5898" w:rsidP="001829D3">
      <w:pPr>
        <w:ind w:firstLineChars="0" w:firstLine="147"/>
      </w:pPr>
    </w:p>
    <w:p w:rsidR="00B4030D" w:rsidRDefault="00B4030D" w:rsidP="001829D3">
      <w:pPr>
        <w:ind w:firstLineChars="0" w:firstLine="147"/>
      </w:pPr>
    </w:p>
    <w:p w:rsidR="00B4030D" w:rsidRDefault="00B4030D" w:rsidP="001829D3">
      <w:pPr>
        <w:ind w:firstLineChars="0" w:firstLine="147"/>
      </w:pPr>
    </w:p>
    <w:p w:rsidR="00D16694" w:rsidRPr="002E7477" w:rsidRDefault="00D16694" w:rsidP="00D16694">
      <w:pPr>
        <w:pStyle w:val="2"/>
      </w:pPr>
      <w:r w:rsidRPr="002E7477">
        <w:t>存储账户的管理</w:t>
      </w:r>
    </w:p>
    <w:p w:rsidR="0070253C" w:rsidRDefault="0070253C" w:rsidP="00D16694">
      <w:pPr>
        <w:pStyle w:val="3"/>
      </w:pPr>
      <w:r>
        <w:t>概念</w:t>
      </w:r>
    </w:p>
    <w:p w:rsidR="0070253C" w:rsidRDefault="0070253C" w:rsidP="0070253C">
      <w:pPr>
        <w:ind w:firstLine="315"/>
        <w:rPr>
          <w:lang w:val="en"/>
        </w:rPr>
      </w:pPr>
      <w:r>
        <w:rPr>
          <w:lang w:val="en"/>
        </w:rPr>
        <w:t>存储</w:t>
      </w:r>
      <w:proofErr w:type="gramStart"/>
      <w:r>
        <w:rPr>
          <w:lang w:val="en"/>
        </w:rPr>
        <w:t>帐户</w:t>
      </w:r>
      <w:proofErr w:type="gramEnd"/>
      <w:r>
        <w:rPr>
          <w:lang w:val="en"/>
        </w:rPr>
        <w:t>能够为您的应用程序提供访问权，使其能够访问位于相应地理区域的 Windows Azure Blob、表和队列服务。您需要存储</w:t>
      </w:r>
      <w:proofErr w:type="gramStart"/>
      <w:r>
        <w:rPr>
          <w:lang w:val="en"/>
        </w:rPr>
        <w:t>帐户</w:t>
      </w:r>
      <w:proofErr w:type="gramEnd"/>
      <w:r>
        <w:rPr>
          <w:lang w:val="en"/>
        </w:rPr>
        <w:t>才能使用 Windows Azure 存储。</w:t>
      </w:r>
    </w:p>
    <w:p w:rsidR="003C43D4" w:rsidRDefault="003C43D4" w:rsidP="0070253C">
      <w:pPr>
        <w:ind w:firstLine="315"/>
        <w:rPr>
          <w:lang w:val="en"/>
        </w:rPr>
      </w:pPr>
      <w:r w:rsidRPr="003C43D4">
        <w:rPr>
          <w:rFonts w:hint="eastAsia"/>
          <w:lang w:val="en"/>
        </w:rPr>
        <w:t>存储</w:t>
      </w:r>
      <w:proofErr w:type="gramStart"/>
      <w:r w:rsidRPr="003C43D4">
        <w:rPr>
          <w:rFonts w:hint="eastAsia"/>
          <w:lang w:val="en"/>
        </w:rPr>
        <w:t>帐户</w:t>
      </w:r>
      <w:proofErr w:type="gramEnd"/>
      <w:r w:rsidRPr="003C43D4">
        <w:rPr>
          <w:rFonts w:hint="eastAsia"/>
          <w:lang w:val="en"/>
        </w:rPr>
        <w:t>表示用于访问存储服务的最高级别的命名空间。存储</w:t>
      </w:r>
      <w:proofErr w:type="gramStart"/>
      <w:r w:rsidRPr="003C43D4">
        <w:rPr>
          <w:rFonts w:hint="eastAsia"/>
          <w:lang w:val="en"/>
        </w:rPr>
        <w:t>帐户</w:t>
      </w:r>
      <w:proofErr w:type="gramEnd"/>
      <w:r w:rsidRPr="003C43D4">
        <w:rPr>
          <w:rFonts w:hint="eastAsia"/>
          <w:lang w:val="en"/>
        </w:rPr>
        <w:t xml:space="preserve">可以容纳高达 100 </w:t>
      </w:r>
      <w:r w:rsidRPr="003C43D4">
        <w:rPr>
          <w:rFonts w:hint="eastAsia"/>
          <w:lang w:val="en"/>
        </w:rPr>
        <w:lastRenderedPageBreak/>
        <w:t xml:space="preserve">TB 的 Blob、队列和表数据。您可以为 Windows Azure 订阅创建多达 5 </w:t>
      </w:r>
      <w:proofErr w:type="gramStart"/>
      <w:r w:rsidRPr="003C43D4">
        <w:rPr>
          <w:rFonts w:hint="eastAsia"/>
          <w:lang w:val="en"/>
        </w:rPr>
        <w:t>个</w:t>
      </w:r>
      <w:proofErr w:type="gramEnd"/>
      <w:r w:rsidRPr="003C43D4">
        <w:rPr>
          <w:rFonts w:hint="eastAsia"/>
          <w:lang w:val="en"/>
        </w:rPr>
        <w:t>存储</w:t>
      </w:r>
      <w:proofErr w:type="gramStart"/>
      <w:r w:rsidRPr="003C43D4">
        <w:rPr>
          <w:rFonts w:hint="eastAsia"/>
          <w:lang w:val="en"/>
        </w:rPr>
        <w:t>帐户</w:t>
      </w:r>
      <w:proofErr w:type="gramEnd"/>
      <w:r w:rsidRPr="003C43D4">
        <w:rPr>
          <w:rFonts w:hint="eastAsia"/>
          <w:lang w:val="en"/>
        </w:rPr>
        <w:t>。</w:t>
      </w:r>
    </w:p>
    <w:p w:rsidR="003C43D4" w:rsidRPr="003C43D4" w:rsidRDefault="003C43D4" w:rsidP="003C43D4">
      <w:pPr>
        <w:ind w:firstLine="315"/>
        <w:rPr>
          <w:b/>
        </w:rPr>
      </w:pPr>
      <w:r w:rsidRPr="003C43D4">
        <w:rPr>
          <w:rFonts w:hint="eastAsia"/>
          <w:b/>
        </w:rPr>
        <w:t>涉及到的主要概念:</w:t>
      </w:r>
    </w:p>
    <w:p w:rsidR="003C43D4" w:rsidRDefault="003C43D4" w:rsidP="003C43D4">
      <w:pPr>
        <w:ind w:firstLine="330"/>
      </w:pPr>
      <w:r w:rsidRPr="003C43D4">
        <w:rPr>
          <w:rFonts w:hint="eastAsia"/>
          <w:b/>
          <w:sz w:val="22"/>
        </w:rPr>
        <w:t>•</w:t>
      </w:r>
      <w:r w:rsidRPr="003C43D4">
        <w:rPr>
          <w:rFonts w:hint="eastAsia"/>
          <w:b/>
        </w:rPr>
        <w:t>地域冗余存储 (GRS)：</w:t>
      </w:r>
      <w:r>
        <w:rPr>
          <w:rFonts w:hint="eastAsia"/>
        </w:rPr>
        <w:t>地域冗余存储通过将您的数据无缝复制到同一区域内的辅助位置来提供最高级别的持久存储。这样就能够在主要位置发生严重故障时进行故障转移。</w:t>
      </w:r>
    </w:p>
    <w:p w:rsidR="003C43D4" w:rsidRDefault="003C43D4" w:rsidP="003C43D4">
      <w:pPr>
        <w:ind w:firstLine="315"/>
      </w:pPr>
      <w:r w:rsidRPr="003C43D4">
        <w:rPr>
          <w:rFonts w:hint="eastAsia"/>
          <w:b/>
        </w:rPr>
        <w:t>•本地冗余存储 (LRS)：</w:t>
      </w:r>
      <w:r>
        <w:rPr>
          <w:rFonts w:hint="eastAsia"/>
        </w:rPr>
        <w:t>本地冗余存储在单个位置提供高度持久且高度可用的存储服务。使用本地冗余存储时，将在同一数据中心复制</w:t>
      </w:r>
      <w:proofErr w:type="gramStart"/>
      <w:r>
        <w:rPr>
          <w:rFonts w:hint="eastAsia"/>
        </w:rPr>
        <w:t>帐户</w:t>
      </w:r>
      <w:proofErr w:type="gramEnd"/>
      <w:r>
        <w:rPr>
          <w:rFonts w:hint="eastAsia"/>
        </w:rPr>
        <w:t>数据三次。</w:t>
      </w:r>
    </w:p>
    <w:p w:rsidR="003C43D4" w:rsidRDefault="003C43D4" w:rsidP="003C43D4">
      <w:pPr>
        <w:ind w:firstLine="315"/>
      </w:pPr>
      <w:r w:rsidRPr="003C43D4">
        <w:rPr>
          <w:rFonts w:hint="eastAsia"/>
          <w:b/>
        </w:rPr>
        <w:t>•存储</w:t>
      </w:r>
      <w:proofErr w:type="gramStart"/>
      <w:r w:rsidRPr="003C43D4">
        <w:rPr>
          <w:rFonts w:hint="eastAsia"/>
          <w:b/>
        </w:rPr>
        <w:t>帐户</w:t>
      </w:r>
      <w:proofErr w:type="gramEnd"/>
      <w:r w:rsidRPr="003C43D4">
        <w:rPr>
          <w:rFonts w:hint="eastAsia"/>
          <w:b/>
        </w:rPr>
        <w:t>终结点：</w:t>
      </w:r>
      <w:r>
        <w:rPr>
          <w:rFonts w:hint="eastAsia"/>
        </w:rPr>
        <w:t>存储</w:t>
      </w:r>
      <w:proofErr w:type="gramStart"/>
      <w:r>
        <w:rPr>
          <w:rFonts w:hint="eastAsia"/>
        </w:rPr>
        <w:t>帐户</w:t>
      </w:r>
      <w:proofErr w:type="gramEnd"/>
      <w:r>
        <w:rPr>
          <w:rFonts w:hint="eastAsia"/>
        </w:rPr>
        <w:t>的“终结点”表示用于访问 Blob、表或队列的最高级别的命名空间。存储</w:t>
      </w:r>
      <w:proofErr w:type="gramStart"/>
      <w:r>
        <w:rPr>
          <w:rFonts w:hint="eastAsia"/>
        </w:rPr>
        <w:t>帐户</w:t>
      </w:r>
      <w:proofErr w:type="gramEnd"/>
      <w:r>
        <w:rPr>
          <w:rFonts w:hint="eastAsia"/>
        </w:rPr>
        <w:t>的默认终结点具有以下几种格式：</w:t>
      </w:r>
    </w:p>
    <w:p w:rsidR="003C43D4" w:rsidRDefault="003C43D4" w:rsidP="003C43D4">
      <w:pPr>
        <w:ind w:firstLine="315"/>
      </w:pPr>
      <w:r>
        <w:t xml:space="preserve">Blob </w:t>
      </w:r>
      <w:r>
        <w:rPr>
          <w:rFonts w:hint="eastAsia"/>
        </w:rPr>
        <w:t>服务：</w:t>
      </w:r>
      <w:r>
        <w:t>http://mystorageaccount.blob.core.chinacloudapi.cn</w:t>
      </w:r>
    </w:p>
    <w:p w:rsidR="003C43D4" w:rsidRDefault="003C43D4" w:rsidP="003C43D4">
      <w:pPr>
        <w:ind w:firstLine="315"/>
      </w:pPr>
      <w:r>
        <w:rPr>
          <w:rFonts w:hint="eastAsia"/>
        </w:rPr>
        <w:t>表服务：</w:t>
      </w:r>
      <w:r>
        <w:t>http://mystorageaccount.table.core.chinacloudapi.cn</w:t>
      </w:r>
    </w:p>
    <w:p w:rsidR="003C43D4" w:rsidRDefault="003C43D4" w:rsidP="003C43D4">
      <w:pPr>
        <w:ind w:firstLine="315"/>
      </w:pPr>
      <w:r>
        <w:rPr>
          <w:rFonts w:hint="eastAsia"/>
        </w:rPr>
        <w:t>队列服务：</w:t>
      </w:r>
      <w:r>
        <w:t>http://mystorageaccount.queue.core.chinacloudapi.cn</w:t>
      </w:r>
    </w:p>
    <w:p w:rsidR="003C43D4" w:rsidRDefault="003C43D4" w:rsidP="003C43D4">
      <w:pPr>
        <w:ind w:firstLine="315"/>
        <w:jc w:val="left"/>
      </w:pPr>
      <w:r w:rsidRPr="003C43D4">
        <w:rPr>
          <w:rFonts w:hint="eastAsia"/>
          <w:b/>
        </w:rPr>
        <w:t>•存储</w:t>
      </w:r>
      <w:proofErr w:type="gramStart"/>
      <w:r w:rsidRPr="003C43D4">
        <w:rPr>
          <w:rFonts w:hint="eastAsia"/>
          <w:b/>
        </w:rPr>
        <w:t>帐户</w:t>
      </w:r>
      <w:proofErr w:type="gramEnd"/>
      <w:r w:rsidRPr="003C43D4">
        <w:rPr>
          <w:rFonts w:hint="eastAsia"/>
          <w:b/>
        </w:rPr>
        <w:t xml:space="preserve"> URL：</w:t>
      </w:r>
      <w:r>
        <w:rPr>
          <w:rFonts w:hint="eastAsia"/>
        </w:rPr>
        <w:t>用于访问存储</w:t>
      </w:r>
      <w:proofErr w:type="gramStart"/>
      <w:r>
        <w:rPr>
          <w:rFonts w:hint="eastAsia"/>
        </w:rPr>
        <w:t>帐户</w:t>
      </w:r>
      <w:proofErr w:type="gramEnd"/>
      <w:r>
        <w:rPr>
          <w:rFonts w:hint="eastAsia"/>
        </w:rPr>
        <w:t>中某个对象的 URL 是通过将存储</w:t>
      </w:r>
      <w:proofErr w:type="gramStart"/>
      <w:r>
        <w:rPr>
          <w:rFonts w:hint="eastAsia"/>
        </w:rPr>
        <w:t>帐户</w:t>
      </w:r>
      <w:proofErr w:type="gramEnd"/>
      <w:r>
        <w:rPr>
          <w:rFonts w:hint="eastAsia"/>
        </w:rPr>
        <w:t>中对象的位置附加到终结点而构建的。例如，Blob 地址可能具有以下格式：http://mystorageaccount.blob.core.chinacloudapi.cn/mycontainer/myblob。</w:t>
      </w:r>
    </w:p>
    <w:p w:rsidR="003C43D4" w:rsidRDefault="003C43D4" w:rsidP="003C43D4">
      <w:pPr>
        <w:ind w:firstLine="315"/>
      </w:pPr>
      <w:r w:rsidRPr="003C43D4">
        <w:rPr>
          <w:rFonts w:hint="eastAsia"/>
          <w:b/>
        </w:rPr>
        <w:t>•存储访问密钥：</w:t>
      </w:r>
      <w:r>
        <w:rPr>
          <w:rFonts w:hint="eastAsia"/>
        </w:rPr>
        <w:t>当</w:t>
      </w:r>
      <w:proofErr w:type="gramStart"/>
      <w:r>
        <w:rPr>
          <w:rFonts w:hint="eastAsia"/>
        </w:rPr>
        <w:t>您创建存储帐户</w:t>
      </w:r>
      <w:proofErr w:type="gramEnd"/>
      <w:r>
        <w:rPr>
          <w:rFonts w:hint="eastAsia"/>
        </w:rPr>
        <w:t>时，Windows Azure 将生成两个 512 位存储访问密钥，用于在用户访问该存储</w:t>
      </w:r>
      <w:proofErr w:type="gramStart"/>
      <w:r>
        <w:rPr>
          <w:rFonts w:hint="eastAsia"/>
        </w:rPr>
        <w:t>帐户</w:t>
      </w:r>
      <w:proofErr w:type="gramEnd"/>
      <w:r>
        <w:rPr>
          <w:rFonts w:hint="eastAsia"/>
        </w:rPr>
        <w:t>时对其进行身份验证。</w:t>
      </w:r>
    </w:p>
    <w:p w:rsidR="003C43D4" w:rsidRPr="0070253C" w:rsidRDefault="003C43D4" w:rsidP="003C43D4">
      <w:pPr>
        <w:ind w:firstLine="315"/>
      </w:pPr>
    </w:p>
    <w:p w:rsidR="00D16694" w:rsidRDefault="00D16694" w:rsidP="00D16694">
      <w:pPr>
        <w:pStyle w:val="3"/>
      </w:pPr>
      <w:r w:rsidRPr="002E7477">
        <w:t>存储账户的创建</w:t>
      </w:r>
    </w:p>
    <w:p w:rsidR="00D16694" w:rsidRDefault="00D16694" w:rsidP="00D16694">
      <w:pPr>
        <w:ind w:firstLine="315"/>
      </w:pPr>
      <w:r>
        <w:t>进入</w:t>
      </w:r>
      <w:r>
        <w:rPr>
          <w:rFonts w:hint="eastAsia"/>
        </w:rPr>
        <w:t>Azure的管理门户，点击新建</w:t>
      </w:r>
    </w:p>
    <w:p w:rsidR="00D16694" w:rsidRDefault="00D16694" w:rsidP="00D16694">
      <w:pPr>
        <w:pStyle w:val="a0"/>
        <w:numPr>
          <w:ilvl w:val="0"/>
          <w:numId w:val="28"/>
        </w:numPr>
        <w:spacing w:line="360" w:lineRule="exact"/>
        <w:ind w:left="738" w:firstLineChars="0"/>
      </w:pPr>
      <w:r>
        <w:t>数据服务</w:t>
      </w:r>
    </w:p>
    <w:p w:rsidR="00D16694" w:rsidRDefault="00D16694" w:rsidP="00D16694">
      <w:pPr>
        <w:pStyle w:val="a0"/>
        <w:numPr>
          <w:ilvl w:val="0"/>
          <w:numId w:val="28"/>
        </w:numPr>
        <w:spacing w:line="360" w:lineRule="exact"/>
        <w:ind w:left="738" w:firstLineChars="0"/>
      </w:pPr>
      <w:r>
        <w:t>存储</w:t>
      </w:r>
    </w:p>
    <w:p w:rsidR="00D16694" w:rsidRDefault="00D16694" w:rsidP="00D16694">
      <w:pPr>
        <w:pStyle w:val="a0"/>
        <w:numPr>
          <w:ilvl w:val="0"/>
          <w:numId w:val="28"/>
        </w:numPr>
        <w:spacing w:line="360" w:lineRule="exact"/>
        <w:ind w:left="738" w:firstLineChars="0"/>
      </w:pPr>
      <w:r>
        <w:t>快速创建</w:t>
      </w:r>
    </w:p>
    <w:p w:rsidR="00D16694" w:rsidRDefault="00D16694" w:rsidP="00D16694">
      <w:pPr>
        <w:pStyle w:val="a0"/>
        <w:numPr>
          <w:ilvl w:val="0"/>
          <w:numId w:val="28"/>
        </w:numPr>
        <w:spacing w:line="360" w:lineRule="exact"/>
        <w:ind w:left="738" w:firstLineChars="0"/>
      </w:pPr>
      <w:r>
        <w:t>输入存储账户</w:t>
      </w:r>
      <w:r>
        <w:rPr>
          <w:rFonts w:hint="eastAsia"/>
        </w:rPr>
        <w:t>URL</w:t>
      </w:r>
    </w:p>
    <w:p w:rsidR="00D16694" w:rsidRDefault="00D16694" w:rsidP="00D16694">
      <w:pPr>
        <w:pStyle w:val="a0"/>
        <w:numPr>
          <w:ilvl w:val="0"/>
          <w:numId w:val="28"/>
        </w:numPr>
        <w:spacing w:line="360" w:lineRule="exact"/>
        <w:ind w:left="738" w:firstLineChars="0"/>
      </w:pPr>
      <w:r>
        <w:t>选择地区或地缘组</w:t>
      </w:r>
    </w:p>
    <w:p w:rsidR="00D16694" w:rsidRDefault="00D16694" w:rsidP="00D16694">
      <w:pPr>
        <w:pStyle w:val="a0"/>
        <w:numPr>
          <w:ilvl w:val="0"/>
          <w:numId w:val="28"/>
        </w:numPr>
        <w:spacing w:line="360" w:lineRule="exact"/>
        <w:ind w:left="738" w:firstLineChars="0"/>
      </w:pPr>
      <w:proofErr w:type="gramStart"/>
      <w:r>
        <w:lastRenderedPageBreak/>
        <w:t>勾选启用</w:t>
      </w:r>
      <w:proofErr w:type="gramEnd"/>
      <w:r>
        <w:t>地域复制</w:t>
      </w:r>
    </w:p>
    <w:p w:rsidR="00D16694" w:rsidRDefault="00D16694" w:rsidP="00D16694">
      <w:pPr>
        <w:pStyle w:val="a0"/>
        <w:numPr>
          <w:ilvl w:val="0"/>
          <w:numId w:val="28"/>
        </w:numPr>
        <w:spacing w:line="360" w:lineRule="exact"/>
        <w:ind w:left="738" w:firstLineChars="0"/>
      </w:pPr>
      <w:r>
        <w:t>点击创建存储账户</w:t>
      </w:r>
    </w:p>
    <w:p w:rsidR="00D16694" w:rsidRDefault="00D16694" w:rsidP="00D16694">
      <w:pPr>
        <w:ind w:firstLine="315"/>
      </w:pPr>
      <w:r>
        <w:rPr>
          <w:noProof/>
        </w:rPr>
        <w:drawing>
          <wp:inline distT="0" distB="0" distL="0" distR="0" wp14:anchorId="065C6F94" wp14:editId="233123AF">
            <wp:extent cx="5274310" cy="2204085"/>
            <wp:effectExtent l="0" t="0" r="2540" b="5715"/>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204085"/>
                    </a:xfrm>
                    <a:prstGeom prst="rect">
                      <a:avLst/>
                    </a:prstGeom>
                  </pic:spPr>
                </pic:pic>
              </a:graphicData>
            </a:graphic>
          </wp:inline>
        </w:drawing>
      </w:r>
    </w:p>
    <w:p w:rsidR="00D16694" w:rsidRDefault="00D16694" w:rsidP="00D16694">
      <w:pPr>
        <w:ind w:firstLine="315"/>
      </w:pPr>
      <w:r>
        <w:t>完成新建，在门户中可以看到建好的存储账户</w:t>
      </w:r>
    </w:p>
    <w:p w:rsidR="00D16694" w:rsidRDefault="00D16694" w:rsidP="00D16694">
      <w:pPr>
        <w:ind w:firstLine="315"/>
      </w:pPr>
      <w:r>
        <w:rPr>
          <w:noProof/>
        </w:rPr>
        <w:drawing>
          <wp:inline distT="0" distB="0" distL="0" distR="0" wp14:anchorId="2F32BCC7" wp14:editId="4880EDB7">
            <wp:extent cx="5274310" cy="1104900"/>
            <wp:effectExtent l="19050" t="19050" r="21590" b="1905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1104900"/>
                    </a:xfrm>
                    <a:prstGeom prst="rect">
                      <a:avLst/>
                    </a:prstGeom>
                    <a:ln>
                      <a:solidFill>
                        <a:schemeClr val="tx1">
                          <a:lumMod val="75000"/>
                          <a:lumOff val="25000"/>
                        </a:schemeClr>
                      </a:solidFill>
                    </a:ln>
                  </pic:spPr>
                </pic:pic>
              </a:graphicData>
            </a:graphic>
          </wp:inline>
        </w:drawing>
      </w:r>
    </w:p>
    <w:p w:rsidR="00D16694" w:rsidRPr="000809D0" w:rsidRDefault="00D16694" w:rsidP="00D16694">
      <w:pPr>
        <w:ind w:firstLine="315"/>
      </w:pPr>
    </w:p>
    <w:p w:rsidR="00D16694" w:rsidRDefault="00D16694" w:rsidP="00D16694">
      <w:pPr>
        <w:pStyle w:val="3"/>
      </w:pPr>
      <w:bookmarkStart w:id="0" w:name="_存储账户密钥管理"/>
      <w:bookmarkEnd w:id="0"/>
      <w:r>
        <w:t>存储账户密钥管理</w:t>
      </w:r>
    </w:p>
    <w:p w:rsidR="00D16694" w:rsidRDefault="00D16694" w:rsidP="00D16694">
      <w:pPr>
        <w:ind w:firstLine="315"/>
      </w:pPr>
      <w:r>
        <w:t>点击刚才建好的存储账户，进入此存储账户的快速启动页，可以下载存储</w:t>
      </w:r>
      <w:proofErr w:type="gramStart"/>
      <w:r>
        <w:t>资源管器及</w:t>
      </w:r>
      <w:proofErr w:type="gramEnd"/>
      <w:r w:rsidR="00C24463">
        <w:t>Microsoft Azure</w:t>
      </w:r>
      <w:r>
        <w:t xml:space="preserve"> SDK。</w:t>
      </w:r>
    </w:p>
    <w:p w:rsidR="00D16694" w:rsidRDefault="00D16694" w:rsidP="00D16694">
      <w:pPr>
        <w:ind w:firstLine="315"/>
      </w:pPr>
      <w:r>
        <w:rPr>
          <w:noProof/>
        </w:rPr>
        <w:lastRenderedPageBreak/>
        <w:drawing>
          <wp:inline distT="0" distB="0" distL="0" distR="0" wp14:anchorId="152C7401" wp14:editId="656AFAC4">
            <wp:extent cx="5274310" cy="2823845"/>
            <wp:effectExtent l="19050" t="19050" r="21590" b="14605"/>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823845"/>
                    </a:xfrm>
                    <a:prstGeom prst="rect">
                      <a:avLst/>
                    </a:prstGeom>
                    <a:ln>
                      <a:solidFill>
                        <a:schemeClr val="tx1">
                          <a:lumMod val="75000"/>
                          <a:lumOff val="25000"/>
                        </a:schemeClr>
                      </a:solidFill>
                    </a:ln>
                  </pic:spPr>
                </pic:pic>
              </a:graphicData>
            </a:graphic>
          </wp:inline>
        </w:drawing>
      </w:r>
    </w:p>
    <w:p w:rsidR="00D16694" w:rsidRDefault="00D16694" w:rsidP="00D16694">
      <w:pPr>
        <w:ind w:firstLine="315"/>
      </w:pPr>
      <w:r>
        <w:t>在门户下方，点击管理访问密钥</w:t>
      </w:r>
    </w:p>
    <w:p w:rsidR="00D16694" w:rsidRDefault="00D16694" w:rsidP="00D16694">
      <w:pPr>
        <w:ind w:firstLine="315"/>
      </w:pPr>
      <w:r>
        <w:rPr>
          <w:noProof/>
        </w:rPr>
        <w:drawing>
          <wp:inline distT="0" distB="0" distL="0" distR="0" wp14:anchorId="54231814" wp14:editId="615FA02A">
            <wp:extent cx="5274310" cy="356235"/>
            <wp:effectExtent l="0" t="0" r="2540" b="5715"/>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356235"/>
                    </a:xfrm>
                    <a:prstGeom prst="rect">
                      <a:avLst/>
                    </a:prstGeom>
                  </pic:spPr>
                </pic:pic>
              </a:graphicData>
            </a:graphic>
          </wp:inline>
        </w:drawing>
      </w:r>
    </w:p>
    <w:p w:rsidR="00D16694" w:rsidRDefault="00D16694" w:rsidP="00D16694">
      <w:pPr>
        <w:ind w:firstLine="315"/>
      </w:pPr>
      <w:r>
        <w:t>在出现的对话框，可以看到有2个密钥，我们可以进行重新生成或复制</w:t>
      </w:r>
    </w:p>
    <w:p w:rsidR="00D16694" w:rsidRDefault="00D16694" w:rsidP="00D16694">
      <w:pPr>
        <w:ind w:firstLine="315"/>
      </w:pPr>
      <w:r>
        <w:rPr>
          <w:noProof/>
        </w:rPr>
        <w:drawing>
          <wp:inline distT="0" distB="0" distL="0" distR="0" wp14:anchorId="2C90507D" wp14:editId="376C8E19">
            <wp:extent cx="5274310" cy="4105275"/>
            <wp:effectExtent l="19050" t="19050" r="21590" b="2857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4105275"/>
                    </a:xfrm>
                    <a:prstGeom prst="rect">
                      <a:avLst/>
                    </a:prstGeom>
                    <a:ln>
                      <a:solidFill>
                        <a:schemeClr val="tx1">
                          <a:lumMod val="75000"/>
                          <a:lumOff val="25000"/>
                        </a:schemeClr>
                      </a:solidFill>
                    </a:ln>
                  </pic:spPr>
                </pic:pic>
              </a:graphicData>
            </a:graphic>
          </wp:inline>
        </w:drawing>
      </w:r>
    </w:p>
    <w:p w:rsidR="00D16694" w:rsidRPr="00C07152" w:rsidRDefault="00D16694" w:rsidP="00D16694">
      <w:pPr>
        <w:ind w:firstLine="315"/>
        <w:rPr>
          <w:i/>
        </w:rPr>
      </w:pPr>
      <w:r w:rsidRPr="00C07152">
        <w:rPr>
          <w:i/>
        </w:rPr>
        <w:t>PS：2个密钥的作用是一样的</w:t>
      </w:r>
      <w:r>
        <w:rPr>
          <w:i/>
        </w:rPr>
        <w:t>，操作存储时需要使用密钥</w:t>
      </w:r>
    </w:p>
    <w:p w:rsidR="00D16694" w:rsidRDefault="00D16694" w:rsidP="00D16694">
      <w:pPr>
        <w:pStyle w:val="3"/>
      </w:pPr>
      <w:r>
        <w:lastRenderedPageBreak/>
        <w:t>配置监视与日志记录</w:t>
      </w:r>
    </w:p>
    <w:p w:rsidR="00D16694" w:rsidRDefault="00D16694" w:rsidP="00D16694">
      <w:pPr>
        <w:ind w:firstLine="315"/>
      </w:pPr>
      <w:r>
        <w:t>点击仪表板及监视器，默认情况下发现</w:t>
      </w:r>
      <w:proofErr w:type="gramStart"/>
      <w:r>
        <w:t>不</w:t>
      </w:r>
      <w:proofErr w:type="gramEnd"/>
      <w:r>
        <w:t>可用</w:t>
      </w:r>
    </w:p>
    <w:p w:rsidR="00D16694" w:rsidRDefault="00D16694" w:rsidP="00D16694">
      <w:pPr>
        <w:ind w:firstLine="315"/>
      </w:pPr>
      <w:r>
        <w:rPr>
          <w:noProof/>
        </w:rPr>
        <w:drawing>
          <wp:inline distT="0" distB="0" distL="0" distR="0" wp14:anchorId="5A9421E2" wp14:editId="7FE4BBE8">
            <wp:extent cx="5274310" cy="1848485"/>
            <wp:effectExtent l="19050" t="19050" r="21590" b="1841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1848485"/>
                    </a:xfrm>
                    <a:prstGeom prst="rect">
                      <a:avLst/>
                    </a:prstGeom>
                    <a:ln>
                      <a:solidFill>
                        <a:schemeClr val="tx1">
                          <a:lumMod val="75000"/>
                          <a:lumOff val="25000"/>
                        </a:schemeClr>
                      </a:solidFill>
                    </a:ln>
                  </pic:spPr>
                </pic:pic>
              </a:graphicData>
            </a:graphic>
          </wp:inline>
        </w:drawing>
      </w:r>
    </w:p>
    <w:p w:rsidR="00D16694" w:rsidRDefault="00D16694" w:rsidP="00D16694">
      <w:pPr>
        <w:ind w:firstLine="315"/>
      </w:pPr>
      <w:r>
        <w:rPr>
          <w:noProof/>
        </w:rPr>
        <w:drawing>
          <wp:inline distT="0" distB="0" distL="0" distR="0" wp14:anchorId="0509A733" wp14:editId="5E600300">
            <wp:extent cx="5274310" cy="2213610"/>
            <wp:effectExtent l="19050" t="19050" r="21590" b="1524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213610"/>
                    </a:xfrm>
                    <a:prstGeom prst="rect">
                      <a:avLst/>
                    </a:prstGeom>
                    <a:ln>
                      <a:solidFill>
                        <a:schemeClr val="tx1">
                          <a:lumMod val="75000"/>
                          <a:lumOff val="25000"/>
                        </a:schemeClr>
                      </a:solidFill>
                    </a:ln>
                  </pic:spPr>
                </pic:pic>
              </a:graphicData>
            </a:graphic>
          </wp:inline>
        </w:drawing>
      </w:r>
    </w:p>
    <w:p w:rsidR="00D16694" w:rsidRDefault="00D16694" w:rsidP="00D16694">
      <w:pPr>
        <w:ind w:firstLine="315"/>
      </w:pPr>
      <w:r>
        <w:t>点击配置，进入配置页，此时所有的监视器都关闭着</w:t>
      </w:r>
    </w:p>
    <w:p w:rsidR="00D16694" w:rsidRDefault="00D16694" w:rsidP="00D16694">
      <w:pPr>
        <w:ind w:firstLine="315"/>
      </w:pPr>
      <w:r>
        <w:rPr>
          <w:noProof/>
        </w:rPr>
        <w:drawing>
          <wp:inline distT="0" distB="0" distL="0" distR="0" wp14:anchorId="24600F0A" wp14:editId="142DA5A9">
            <wp:extent cx="5274310" cy="2378710"/>
            <wp:effectExtent l="19050" t="19050" r="21590" b="2159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378710"/>
                    </a:xfrm>
                    <a:prstGeom prst="rect">
                      <a:avLst/>
                    </a:prstGeom>
                    <a:ln>
                      <a:solidFill>
                        <a:schemeClr val="tx1">
                          <a:lumMod val="75000"/>
                          <a:lumOff val="25000"/>
                        </a:schemeClr>
                      </a:solidFill>
                    </a:ln>
                  </pic:spPr>
                </pic:pic>
              </a:graphicData>
            </a:graphic>
          </wp:inline>
        </w:drawing>
      </w:r>
    </w:p>
    <w:p w:rsidR="003C43D4" w:rsidRDefault="003C43D4" w:rsidP="00D16694">
      <w:pPr>
        <w:ind w:firstLine="315"/>
      </w:pPr>
    </w:p>
    <w:p w:rsidR="003C43D4" w:rsidRDefault="003C43D4" w:rsidP="00D16694">
      <w:pPr>
        <w:ind w:firstLine="315"/>
      </w:pPr>
    </w:p>
    <w:p w:rsidR="00D16694" w:rsidRDefault="00711F9E" w:rsidP="003C43D4">
      <w:pPr>
        <w:ind w:firstLine="315"/>
      </w:pPr>
      <w:r w:rsidRPr="00711F9E">
        <w:rPr>
          <w:rFonts w:hint="eastAsia"/>
        </w:rPr>
        <w:lastRenderedPageBreak/>
        <w:t>在“监视”中，为每项服务设置监视级别和数据保留策略：</w:t>
      </w:r>
    </w:p>
    <w:p w:rsidR="00711F9E" w:rsidRPr="00711F9E" w:rsidRDefault="00711F9E" w:rsidP="00711F9E">
      <w:pPr>
        <w:pStyle w:val="a0"/>
        <w:numPr>
          <w:ilvl w:val="0"/>
          <w:numId w:val="33"/>
        </w:numPr>
        <w:spacing w:line="360" w:lineRule="exact"/>
        <w:ind w:left="738" w:firstLineChars="0"/>
        <w:rPr>
          <w:sz w:val="20"/>
        </w:rPr>
      </w:pPr>
      <w:r w:rsidRPr="00711F9E">
        <w:rPr>
          <w:rFonts w:hint="eastAsia"/>
          <w:b/>
          <w:sz w:val="20"/>
        </w:rPr>
        <w:t>最少</w:t>
      </w:r>
      <w:r w:rsidRPr="00711F9E">
        <w:rPr>
          <w:rFonts w:hint="eastAsia"/>
          <w:sz w:val="20"/>
        </w:rPr>
        <w:t xml:space="preserve"> - 收集经过汇总的有关 Blob、表和队列服务的入口/出口、可用性、延迟及成功</w:t>
      </w:r>
      <w:proofErr w:type="gramStart"/>
      <w:r w:rsidRPr="00711F9E">
        <w:rPr>
          <w:rFonts w:hint="eastAsia"/>
          <w:sz w:val="20"/>
        </w:rPr>
        <w:t>百分比等度量值</w:t>
      </w:r>
      <w:proofErr w:type="gramEnd"/>
      <w:r w:rsidRPr="00711F9E">
        <w:rPr>
          <w:rFonts w:hint="eastAsia"/>
          <w:sz w:val="20"/>
        </w:rPr>
        <w:t>。</w:t>
      </w:r>
    </w:p>
    <w:p w:rsidR="00711F9E" w:rsidRPr="00711F9E" w:rsidRDefault="00711F9E" w:rsidP="00711F9E">
      <w:pPr>
        <w:pStyle w:val="a0"/>
        <w:numPr>
          <w:ilvl w:val="0"/>
          <w:numId w:val="33"/>
        </w:numPr>
        <w:spacing w:line="360" w:lineRule="exact"/>
        <w:ind w:left="738" w:firstLineChars="0"/>
        <w:rPr>
          <w:sz w:val="20"/>
        </w:rPr>
      </w:pPr>
      <w:r w:rsidRPr="00711F9E">
        <w:rPr>
          <w:rFonts w:hint="eastAsia"/>
          <w:b/>
          <w:sz w:val="20"/>
        </w:rPr>
        <w:t>详细</w:t>
      </w:r>
      <w:r w:rsidRPr="00711F9E">
        <w:rPr>
          <w:rFonts w:hint="eastAsia"/>
          <w:sz w:val="20"/>
        </w:rPr>
        <w:t xml:space="preserve"> – 除最少监视度量值外，在 Windows Azure 存储服务 API 中为每项存储操作收集一组相同的度量值。通过详细监视度量值可对应用程序运行期间出现的问题进行进一步分析。</w:t>
      </w:r>
    </w:p>
    <w:p w:rsidR="00711F9E" w:rsidRPr="00711F9E" w:rsidRDefault="00711F9E" w:rsidP="00711F9E">
      <w:pPr>
        <w:pStyle w:val="a0"/>
        <w:numPr>
          <w:ilvl w:val="0"/>
          <w:numId w:val="33"/>
        </w:numPr>
        <w:spacing w:line="360" w:lineRule="exact"/>
        <w:ind w:left="738" w:firstLineChars="0"/>
        <w:rPr>
          <w:sz w:val="20"/>
        </w:rPr>
      </w:pPr>
      <w:r w:rsidRPr="00711F9E">
        <w:rPr>
          <w:rFonts w:hint="eastAsia"/>
          <w:b/>
          <w:sz w:val="20"/>
        </w:rPr>
        <w:t>关闭</w:t>
      </w:r>
      <w:r w:rsidRPr="00711F9E">
        <w:rPr>
          <w:rFonts w:hint="eastAsia"/>
          <w:sz w:val="20"/>
        </w:rPr>
        <w:t xml:space="preserve"> - 关闭监视。现有监视数据将一直保留到保留期结束。</w:t>
      </w:r>
    </w:p>
    <w:p w:rsidR="00711F9E" w:rsidRPr="00711F9E" w:rsidRDefault="00711F9E" w:rsidP="00711F9E">
      <w:pPr>
        <w:ind w:firstLine="315"/>
      </w:pPr>
      <w:r w:rsidRPr="00711F9E">
        <w:rPr>
          <w:rFonts w:hint="eastAsia"/>
        </w:rPr>
        <w:t>若要设置数据保留策略，请在“保留期</w:t>
      </w:r>
      <w:r w:rsidRPr="00711F9E">
        <w:t>(</w:t>
      </w:r>
      <w:r w:rsidRPr="00711F9E">
        <w:rPr>
          <w:rFonts w:hint="eastAsia"/>
        </w:rPr>
        <w:t>天</w:t>
      </w:r>
      <w:r w:rsidRPr="00711F9E">
        <w:t>)</w:t>
      </w:r>
      <w:r w:rsidRPr="00711F9E">
        <w:t>”</w:t>
      </w:r>
      <w:r w:rsidRPr="00711F9E">
        <w:rPr>
          <w:rFonts w:hint="eastAsia"/>
        </w:rPr>
        <w:t>中，键入要保留数据的天数，范围介于</w:t>
      </w:r>
      <w:r w:rsidRPr="00711F9E">
        <w:t xml:space="preserve"> 1-365 </w:t>
      </w:r>
      <w:r w:rsidRPr="00711F9E">
        <w:rPr>
          <w:rFonts w:hint="eastAsia"/>
        </w:rPr>
        <w:t>天之间。如果不需要设置保留策略，请输入零。</w:t>
      </w:r>
    </w:p>
    <w:p w:rsidR="00D16694" w:rsidRPr="003E7306" w:rsidRDefault="00D16694" w:rsidP="00D16694">
      <w:pPr>
        <w:ind w:firstLine="315"/>
      </w:pPr>
      <w:r>
        <w:rPr>
          <w:noProof/>
        </w:rPr>
        <w:drawing>
          <wp:inline distT="0" distB="0" distL="0" distR="0" wp14:anchorId="3639129F" wp14:editId="468C2984">
            <wp:extent cx="5274310" cy="2376170"/>
            <wp:effectExtent l="19050" t="19050" r="21590" b="2413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376170"/>
                    </a:xfrm>
                    <a:prstGeom prst="rect">
                      <a:avLst/>
                    </a:prstGeom>
                    <a:ln>
                      <a:solidFill>
                        <a:schemeClr val="tx1">
                          <a:lumMod val="75000"/>
                          <a:lumOff val="25000"/>
                        </a:schemeClr>
                      </a:solidFill>
                    </a:ln>
                  </pic:spPr>
                </pic:pic>
              </a:graphicData>
            </a:graphic>
          </wp:inline>
        </w:drawing>
      </w:r>
    </w:p>
    <w:p w:rsidR="00711F9E" w:rsidRDefault="00711F9E" w:rsidP="00D16694">
      <w:pPr>
        <w:ind w:firstLine="315"/>
      </w:pPr>
    </w:p>
    <w:p w:rsidR="003C43D4" w:rsidRDefault="00D16694" w:rsidP="00D16694">
      <w:pPr>
        <w:ind w:firstLine="315"/>
      </w:pPr>
      <w:r>
        <w:t>拉动下拉菜单，</w:t>
      </w:r>
      <w:r w:rsidR="00711F9E">
        <w:t>继续配置</w:t>
      </w:r>
      <w:r>
        <w:t>日志记录，</w:t>
      </w:r>
    </w:p>
    <w:p w:rsidR="003C43D4" w:rsidRDefault="003C43D4" w:rsidP="00E15293">
      <w:pPr>
        <w:pStyle w:val="a0"/>
        <w:numPr>
          <w:ilvl w:val="0"/>
          <w:numId w:val="31"/>
        </w:numPr>
        <w:ind w:firstLineChars="0"/>
      </w:pPr>
      <w:proofErr w:type="gramStart"/>
      <w:r>
        <w:t>分别勾选</w:t>
      </w:r>
      <w:proofErr w:type="gramEnd"/>
      <w:r>
        <w:rPr>
          <w:rFonts w:hint="eastAsia"/>
        </w:rPr>
        <w:t>Blob</w:t>
      </w:r>
      <w:r>
        <w:t>、表和队列需要记录的日志</w:t>
      </w:r>
      <w:r w:rsidR="00E15293">
        <w:t>：</w:t>
      </w:r>
    </w:p>
    <w:p w:rsidR="003C43D4" w:rsidRDefault="003C43D4" w:rsidP="00E15293">
      <w:pPr>
        <w:pStyle w:val="a0"/>
        <w:numPr>
          <w:ilvl w:val="0"/>
          <w:numId w:val="30"/>
        </w:numPr>
        <w:ind w:left="738" w:firstLineChars="0"/>
      </w:pPr>
      <w:r>
        <w:t>读取请求</w:t>
      </w:r>
    </w:p>
    <w:p w:rsidR="003C43D4" w:rsidRDefault="003C43D4" w:rsidP="00E15293">
      <w:pPr>
        <w:pStyle w:val="a0"/>
        <w:numPr>
          <w:ilvl w:val="0"/>
          <w:numId w:val="30"/>
        </w:numPr>
        <w:ind w:left="738" w:firstLineChars="0"/>
      </w:pPr>
      <w:r>
        <w:t>写入请求</w:t>
      </w:r>
    </w:p>
    <w:p w:rsidR="003C43D4" w:rsidRDefault="003C43D4" w:rsidP="00E15293">
      <w:pPr>
        <w:pStyle w:val="a0"/>
        <w:numPr>
          <w:ilvl w:val="0"/>
          <w:numId w:val="30"/>
        </w:numPr>
        <w:ind w:left="738" w:firstLineChars="0"/>
      </w:pPr>
      <w:r>
        <w:t>删除请求</w:t>
      </w:r>
    </w:p>
    <w:p w:rsidR="003C43D4" w:rsidRDefault="003C43D4" w:rsidP="00E15293">
      <w:pPr>
        <w:pStyle w:val="a0"/>
        <w:numPr>
          <w:ilvl w:val="0"/>
          <w:numId w:val="32"/>
        </w:numPr>
        <w:ind w:firstLineChars="0"/>
      </w:pPr>
      <w:r>
        <w:t>输入保存期限</w:t>
      </w:r>
      <w:r w:rsidR="00E15293">
        <w:t>(天</w:t>
      </w:r>
      <w:r w:rsidR="00E15293">
        <w:rPr>
          <w:rFonts w:hint="eastAsia"/>
        </w:rPr>
        <w:t>)</w:t>
      </w:r>
    </w:p>
    <w:p w:rsidR="00D16694" w:rsidRDefault="00D16694" w:rsidP="00D16694">
      <w:pPr>
        <w:ind w:firstLine="315"/>
      </w:pPr>
      <w:r>
        <w:t>点击保存按钮</w:t>
      </w:r>
    </w:p>
    <w:p w:rsidR="00D16694" w:rsidRDefault="00D16694" w:rsidP="00D16694">
      <w:pPr>
        <w:ind w:firstLine="315"/>
      </w:pPr>
      <w:r>
        <w:rPr>
          <w:noProof/>
        </w:rPr>
        <w:lastRenderedPageBreak/>
        <w:drawing>
          <wp:inline distT="0" distB="0" distL="0" distR="0" wp14:anchorId="0A2178EF" wp14:editId="41292358">
            <wp:extent cx="5274310" cy="2821940"/>
            <wp:effectExtent l="19050" t="19050" r="21590" b="1651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821940"/>
                    </a:xfrm>
                    <a:prstGeom prst="rect">
                      <a:avLst/>
                    </a:prstGeom>
                    <a:ln>
                      <a:solidFill>
                        <a:schemeClr val="tx1">
                          <a:lumMod val="75000"/>
                          <a:lumOff val="25000"/>
                        </a:schemeClr>
                      </a:solidFill>
                    </a:ln>
                  </pic:spPr>
                </pic:pic>
              </a:graphicData>
            </a:graphic>
          </wp:inline>
        </w:drawing>
      </w:r>
    </w:p>
    <w:p w:rsidR="00D16694" w:rsidRDefault="00D16694" w:rsidP="00D16694">
      <w:pPr>
        <w:ind w:firstLine="315"/>
      </w:pPr>
      <w:r>
        <w:t>再次查看仪表板及监视器，已启用，如图：仪表板</w:t>
      </w:r>
    </w:p>
    <w:p w:rsidR="00D16694" w:rsidRDefault="00D16694" w:rsidP="00D16694">
      <w:pPr>
        <w:ind w:firstLine="315"/>
      </w:pPr>
      <w:r>
        <w:rPr>
          <w:noProof/>
        </w:rPr>
        <w:drawing>
          <wp:inline distT="0" distB="0" distL="0" distR="0" wp14:anchorId="623DBB7C" wp14:editId="754E800D">
            <wp:extent cx="5274310" cy="2079653"/>
            <wp:effectExtent l="19050" t="19050" r="21590" b="15875"/>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5956" cy="2080302"/>
                    </a:xfrm>
                    <a:prstGeom prst="rect">
                      <a:avLst/>
                    </a:prstGeom>
                    <a:ln>
                      <a:solidFill>
                        <a:schemeClr val="tx1">
                          <a:lumMod val="75000"/>
                          <a:lumOff val="25000"/>
                        </a:schemeClr>
                      </a:solidFill>
                    </a:ln>
                  </pic:spPr>
                </pic:pic>
              </a:graphicData>
            </a:graphic>
          </wp:inline>
        </w:drawing>
      </w:r>
    </w:p>
    <w:p w:rsidR="00D16694" w:rsidRDefault="00D16694" w:rsidP="00D16694">
      <w:pPr>
        <w:ind w:firstLine="315"/>
      </w:pPr>
      <w:r>
        <w:t>监视器</w:t>
      </w:r>
    </w:p>
    <w:p w:rsidR="00D16694" w:rsidRDefault="00D16694" w:rsidP="00D16694">
      <w:pPr>
        <w:ind w:firstLine="315"/>
      </w:pPr>
      <w:r>
        <w:rPr>
          <w:noProof/>
        </w:rPr>
        <w:drawing>
          <wp:inline distT="0" distB="0" distL="0" distR="0" wp14:anchorId="5F93642A" wp14:editId="34767966">
            <wp:extent cx="5273797" cy="2694648"/>
            <wp:effectExtent l="19050" t="19050" r="22225" b="1079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7250" cy="2696412"/>
                    </a:xfrm>
                    <a:prstGeom prst="rect">
                      <a:avLst/>
                    </a:prstGeom>
                    <a:ln>
                      <a:solidFill>
                        <a:schemeClr val="tx1">
                          <a:lumMod val="75000"/>
                          <a:lumOff val="25000"/>
                        </a:schemeClr>
                      </a:solidFill>
                    </a:ln>
                  </pic:spPr>
                </pic:pic>
              </a:graphicData>
            </a:graphic>
          </wp:inline>
        </w:drawing>
      </w:r>
    </w:p>
    <w:p w:rsidR="00D16694" w:rsidRDefault="00967AB6" w:rsidP="00D16694">
      <w:pPr>
        <w:ind w:firstLine="315"/>
      </w:pPr>
      <w:r>
        <w:lastRenderedPageBreak/>
        <w:t>在监视器页面，单击添加度量值可以添加或删除监控的度量值</w:t>
      </w:r>
    </w:p>
    <w:p w:rsidR="00967AB6" w:rsidRDefault="00967AB6" w:rsidP="00D16694">
      <w:pPr>
        <w:ind w:firstLine="315"/>
      </w:pPr>
      <w:r>
        <w:rPr>
          <w:noProof/>
        </w:rPr>
        <w:drawing>
          <wp:inline distT="0" distB="0" distL="0" distR="0" wp14:anchorId="56AD3D71" wp14:editId="7CCEA47B">
            <wp:extent cx="5274310" cy="2355215"/>
            <wp:effectExtent l="19050" t="19050" r="21590" b="2603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355215"/>
                    </a:xfrm>
                    <a:prstGeom prst="rect">
                      <a:avLst/>
                    </a:prstGeom>
                    <a:ln>
                      <a:solidFill>
                        <a:schemeClr val="tx1">
                          <a:lumMod val="85000"/>
                          <a:lumOff val="15000"/>
                        </a:schemeClr>
                      </a:solidFill>
                    </a:ln>
                  </pic:spPr>
                </pic:pic>
              </a:graphicData>
            </a:graphic>
          </wp:inline>
        </w:drawing>
      </w:r>
    </w:p>
    <w:p w:rsidR="00967AB6" w:rsidRDefault="00967AB6" w:rsidP="00D16694">
      <w:pPr>
        <w:ind w:firstLine="315"/>
      </w:pPr>
      <w:r>
        <w:rPr>
          <w:noProof/>
        </w:rPr>
        <w:drawing>
          <wp:inline distT="0" distB="0" distL="0" distR="0" wp14:anchorId="6CD5E7F8" wp14:editId="780DF1C9">
            <wp:extent cx="5274310" cy="4819015"/>
            <wp:effectExtent l="19050" t="19050" r="21590" b="19685"/>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4819015"/>
                    </a:xfrm>
                    <a:prstGeom prst="rect">
                      <a:avLst/>
                    </a:prstGeom>
                    <a:ln>
                      <a:solidFill>
                        <a:schemeClr val="tx1">
                          <a:lumMod val="85000"/>
                          <a:lumOff val="15000"/>
                        </a:schemeClr>
                      </a:solidFill>
                    </a:ln>
                  </pic:spPr>
                </pic:pic>
              </a:graphicData>
            </a:graphic>
          </wp:inline>
        </w:drawing>
      </w:r>
    </w:p>
    <w:p w:rsidR="00967AB6" w:rsidRDefault="00967AB6" w:rsidP="00D16694">
      <w:pPr>
        <w:ind w:firstLine="315"/>
      </w:pPr>
    </w:p>
    <w:p w:rsidR="00D16694" w:rsidRDefault="00D16694" w:rsidP="00D16694">
      <w:pPr>
        <w:pStyle w:val="3"/>
      </w:pPr>
      <w:r>
        <w:lastRenderedPageBreak/>
        <w:t>容器管理</w:t>
      </w:r>
    </w:p>
    <w:p w:rsidR="00D16694" w:rsidRDefault="00D16694" w:rsidP="00D16694">
      <w:pPr>
        <w:ind w:firstLine="315"/>
      </w:pPr>
      <w:r>
        <w:t>点击存储门户中的容器，在这里可以进行创建，配置和删除容器</w:t>
      </w:r>
    </w:p>
    <w:p w:rsidR="00D16694" w:rsidRDefault="00D16694" w:rsidP="00D16694">
      <w:pPr>
        <w:ind w:firstLine="315"/>
      </w:pPr>
      <w:r>
        <w:rPr>
          <w:noProof/>
        </w:rPr>
        <w:drawing>
          <wp:inline distT="0" distB="0" distL="0" distR="0" wp14:anchorId="401C053D" wp14:editId="0E01BE12">
            <wp:extent cx="5274310" cy="1191260"/>
            <wp:effectExtent l="19050" t="19050" r="21590" b="2794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1191260"/>
                    </a:xfrm>
                    <a:prstGeom prst="rect">
                      <a:avLst/>
                    </a:prstGeom>
                    <a:ln>
                      <a:solidFill>
                        <a:schemeClr val="tx1">
                          <a:lumMod val="75000"/>
                          <a:lumOff val="25000"/>
                        </a:schemeClr>
                      </a:solidFill>
                    </a:ln>
                  </pic:spPr>
                </pic:pic>
              </a:graphicData>
            </a:graphic>
          </wp:inline>
        </w:drawing>
      </w:r>
    </w:p>
    <w:p w:rsidR="00D16694" w:rsidRDefault="00D16694" w:rsidP="00D16694">
      <w:pPr>
        <w:ind w:firstLine="315"/>
      </w:pPr>
      <w:r>
        <w:t>点击创建容器</w:t>
      </w:r>
    </w:p>
    <w:p w:rsidR="00D16694" w:rsidRDefault="00D16694" w:rsidP="00D16694">
      <w:pPr>
        <w:pStyle w:val="a0"/>
        <w:numPr>
          <w:ilvl w:val="0"/>
          <w:numId w:val="29"/>
        </w:numPr>
        <w:spacing w:line="360" w:lineRule="exact"/>
        <w:ind w:left="738" w:firstLineChars="0"/>
      </w:pPr>
      <w:r>
        <w:t>输入容器名称</w:t>
      </w:r>
    </w:p>
    <w:p w:rsidR="00D16694" w:rsidRDefault="00D16694" w:rsidP="00D16694">
      <w:pPr>
        <w:pStyle w:val="a0"/>
        <w:numPr>
          <w:ilvl w:val="0"/>
          <w:numId w:val="29"/>
        </w:numPr>
        <w:spacing w:line="360" w:lineRule="exact"/>
        <w:ind w:left="738" w:firstLineChars="0"/>
      </w:pPr>
      <w:r>
        <w:t>选择容器的访问权限</w:t>
      </w:r>
    </w:p>
    <w:p w:rsidR="00D16694" w:rsidRDefault="00D16694" w:rsidP="00D16694">
      <w:pPr>
        <w:pStyle w:val="a0"/>
        <w:numPr>
          <w:ilvl w:val="1"/>
          <w:numId w:val="29"/>
        </w:numPr>
        <w:spacing w:line="360" w:lineRule="exact"/>
        <w:ind w:firstLineChars="0"/>
      </w:pPr>
      <w:r>
        <w:t>私有---仅内部访问</w:t>
      </w:r>
    </w:p>
    <w:p w:rsidR="00D16694" w:rsidRDefault="00D16694" w:rsidP="00D16694">
      <w:pPr>
        <w:pStyle w:val="a0"/>
        <w:numPr>
          <w:ilvl w:val="1"/>
          <w:numId w:val="29"/>
        </w:numPr>
        <w:spacing w:line="360" w:lineRule="exact"/>
        <w:ind w:firstLineChars="0"/>
      </w:pPr>
      <w:r>
        <w:rPr>
          <w:rFonts w:hint="eastAsia"/>
        </w:rPr>
        <w:t>公共容器---外部可以访问容器</w:t>
      </w:r>
    </w:p>
    <w:p w:rsidR="00D16694" w:rsidRDefault="00D16694" w:rsidP="00D16694">
      <w:pPr>
        <w:pStyle w:val="a0"/>
        <w:numPr>
          <w:ilvl w:val="1"/>
          <w:numId w:val="29"/>
        </w:numPr>
        <w:spacing w:line="360" w:lineRule="exact"/>
        <w:ind w:firstLineChars="0"/>
      </w:pPr>
      <w:r>
        <w:t>公共BLOB---外部可以访问BLOB</w:t>
      </w:r>
      <w:r>
        <w:rPr>
          <w:rFonts w:hint="eastAsia"/>
        </w:rPr>
        <w:t>但不能访问容器</w:t>
      </w:r>
    </w:p>
    <w:p w:rsidR="00D16694" w:rsidRDefault="00D16694" w:rsidP="00D16694">
      <w:pPr>
        <w:ind w:firstLine="315"/>
      </w:pPr>
      <w:r>
        <w:rPr>
          <w:noProof/>
        </w:rPr>
        <w:drawing>
          <wp:inline distT="0" distB="0" distL="0" distR="0" wp14:anchorId="73E561E6" wp14:editId="41E99896">
            <wp:extent cx="4705350" cy="3305175"/>
            <wp:effectExtent l="19050" t="19050" r="19050" b="28575"/>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705350" cy="3305175"/>
                    </a:xfrm>
                    <a:prstGeom prst="rect">
                      <a:avLst/>
                    </a:prstGeom>
                    <a:ln>
                      <a:solidFill>
                        <a:schemeClr val="tx1">
                          <a:lumMod val="75000"/>
                          <a:lumOff val="25000"/>
                        </a:schemeClr>
                      </a:solidFill>
                    </a:ln>
                  </pic:spPr>
                </pic:pic>
              </a:graphicData>
            </a:graphic>
          </wp:inline>
        </w:drawing>
      </w:r>
    </w:p>
    <w:p w:rsidR="00D16694" w:rsidRDefault="00D16694" w:rsidP="00D16694">
      <w:pPr>
        <w:ind w:firstLine="315"/>
      </w:pPr>
      <w:r>
        <w:rPr>
          <w:rFonts w:hint="eastAsia"/>
        </w:rPr>
        <w:t>点击右下角的勾，完成创建</w:t>
      </w:r>
    </w:p>
    <w:p w:rsidR="00D16694" w:rsidRDefault="00D16694" w:rsidP="00D16694">
      <w:pPr>
        <w:ind w:firstLine="315"/>
      </w:pPr>
      <w:r>
        <w:rPr>
          <w:noProof/>
        </w:rPr>
        <w:drawing>
          <wp:inline distT="0" distB="0" distL="0" distR="0" wp14:anchorId="398F78DA" wp14:editId="501C0C2D">
            <wp:extent cx="5274310" cy="979170"/>
            <wp:effectExtent l="19050" t="19050" r="21590" b="1143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979170"/>
                    </a:xfrm>
                    <a:prstGeom prst="rect">
                      <a:avLst/>
                    </a:prstGeom>
                    <a:ln>
                      <a:solidFill>
                        <a:schemeClr val="tx1">
                          <a:lumMod val="75000"/>
                          <a:lumOff val="25000"/>
                        </a:schemeClr>
                      </a:solidFill>
                    </a:ln>
                  </pic:spPr>
                </pic:pic>
              </a:graphicData>
            </a:graphic>
          </wp:inline>
        </w:drawing>
      </w:r>
    </w:p>
    <w:p w:rsidR="00D16694" w:rsidRPr="002E7477" w:rsidRDefault="00D16694" w:rsidP="00D16694">
      <w:pPr>
        <w:pStyle w:val="3"/>
      </w:pPr>
      <w:r w:rsidRPr="002E7477">
        <w:lastRenderedPageBreak/>
        <w:t>通过Azure Storage Explorer管理存储</w:t>
      </w:r>
    </w:p>
    <w:p w:rsidR="00D16694" w:rsidRDefault="00D16694" w:rsidP="00D16694">
      <w:pPr>
        <w:ind w:firstLine="315"/>
      </w:pPr>
      <w:r>
        <w:t>对于Azure的存储，可以通过多种工具来进行管理，这里演示使用Azure Storage Explorer来管理。（默认这个工具不能管理21V的Azure，链接的地址不对，需要下载修改过的）</w:t>
      </w:r>
    </w:p>
    <w:p w:rsidR="00D16694" w:rsidRDefault="00D16694" w:rsidP="00D16694">
      <w:pPr>
        <w:ind w:firstLine="315"/>
      </w:pPr>
      <w:r>
        <w:t>在这里可以下载到多个Azure的工具，包括适用于中国Azure的Azure Storage Explorer-----</w:t>
      </w:r>
      <w:r w:rsidRPr="00AB7F77">
        <w:t>http://azuretraining.chinacloudsites.cn/</w:t>
      </w:r>
    </w:p>
    <w:p w:rsidR="00D16694" w:rsidRDefault="00D16694" w:rsidP="00D16694">
      <w:pPr>
        <w:ind w:firstLine="315"/>
      </w:pPr>
      <w:r>
        <w:rPr>
          <w:rFonts w:hint="eastAsia"/>
        </w:rPr>
        <w:t>安装过程省略，非常的简单的下一步就可以，打开</w:t>
      </w:r>
      <w:r>
        <w:t>Azure Storage Explorer，目前空空的，什么都没有。</w:t>
      </w:r>
    </w:p>
    <w:p w:rsidR="00D16694" w:rsidRDefault="00D16694" w:rsidP="00D16694">
      <w:pPr>
        <w:ind w:firstLine="315"/>
      </w:pPr>
      <w:r>
        <w:rPr>
          <w:noProof/>
        </w:rPr>
        <w:drawing>
          <wp:inline distT="0" distB="0" distL="0" distR="0" wp14:anchorId="5F0BF10A" wp14:editId="682AEC8A">
            <wp:extent cx="5274310" cy="3625850"/>
            <wp:effectExtent l="0" t="0" r="254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3625850"/>
                    </a:xfrm>
                    <a:prstGeom prst="rect">
                      <a:avLst/>
                    </a:prstGeom>
                  </pic:spPr>
                </pic:pic>
              </a:graphicData>
            </a:graphic>
          </wp:inline>
        </w:drawing>
      </w:r>
    </w:p>
    <w:p w:rsidR="00D16694" w:rsidRDefault="00D16694" w:rsidP="00D16694">
      <w:pPr>
        <w:ind w:firstLine="315"/>
      </w:pPr>
      <w:r>
        <w:t>点击Add Account，添加存储账户</w:t>
      </w:r>
    </w:p>
    <w:p w:rsidR="00D16694" w:rsidRDefault="00D16694" w:rsidP="00D16694">
      <w:pPr>
        <w:pStyle w:val="a0"/>
        <w:numPr>
          <w:ilvl w:val="0"/>
          <w:numId w:val="29"/>
        </w:numPr>
        <w:spacing w:line="360" w:lineRule="exact"/>
        <w:ind w:left="738" w:firstLineChars="0"/>
      </w:pPr>
      <w:r>
        <w:t>输入</w:t>
      </w:r>
      <w:proofErr w:type="gramStart"/>
      <w:r>
        <w:t>帐户</w:t>
      </w:r>
      <w:proofErr w:type="gramEnd"/>
      <w:r>
        <w:t>名称</w:t>
      </w:r>
    </w:p>
    <w:p w:rsidR="00D16694" w:rsidRDefault="00D16694" w:rsidP="00D16694">
      <w:pPr>
        <w:pStyle w:val="a0"/>
        <w:numPr>
          <w:ilvl w:val="0"/>
          <w:numId w:val="29"/>
        </w:numPr>
        <w:spacing w:line="360" w:lineRule="exact"/>
        <w:ind w:left="738" w:firstLineChars="0"/>
      </w:pPr>
      <w:r>
        <w:t>输入存储管理密钥（如何获取查看</w:t>
      </w:r>
      <w:r w:rsidR="00E42293" w:rsidRPr="00E42293">
        <w:rPr>
          <w:color w:val="000000" w:themeColor="text1"/>
        </w:rPr>
        <w:fldChar w:fldCharType="begin"/>
      </w:r>
      <w:r w:rsidR="00E42293" w:rsidRPr="00E42293">
        <w:rPr>
          <w:color w:val="000000" w:themeColor="text1"/>
        </w:rPr>
        <w:instrText xml:space="preserve"> HYPERLINK  \l "</w:instrText>
      </w:r>
      <w:r w:rsidR="00E42293" w:rsidRPr="00E42293">
        <w:rPr>
          <w:rFonts w:hint="eastAsia"/>
          <w:color w:val="000000" w:themeColor="text1"/>
        </w:rPr>
        <w:instrText>_存储账户密钥管理</w:instrText>
      </w:r>
      <w:r w:rsidR="00E42293" w:rsidRPr="00E42293">
        <w:rPr>
          <w:color w:val="000000" w:themeColor="text1"/>
        </w:rPr>
        <w:instrText xml:space="preserve">" </w:instrText>
      </w:r>
      <w:r w:rsidR="00E42293" w:rsidRPr="00E42293">
        <w:rPr>
          <w:color w:val="000000" w:themeColor="text1"/>
        </w:rPr>
        <w:fldChar w:fldCharType="separate"/>
      </w:r>
      <w:r w:rsidR="00E42293" w:rsidRPr="00E42293">
        <w:rPr>
          <w:rStyle w:val="a6"/>
          <w:color w:val="000000" w:themeColor="text1"/>
        </w:rPr>
        <w:t>3.3.3</w:t>
      </w:r>
      <w:r w:rsidR="00E42293" w:rsidRPr="00E42293">
        <w:rPr>
          <w:color w:val="000000" w:themeColor="text1"/>
        </w:rPr>
        <w:fldChar w:fldCharType="end"/>
      </w:r>
      <w:r>
        <w:t>存储账户密钥管理）</w:t>
      </w:r>
    </w:p>
    <w:p w:rsidR="00D16694" w:rsidRPr="00AB7F77" w:rsidRDefault="00D16694" w:rsidP="00D16694">
      <w:pPr>
        <w:ind w:firstLine="315"/>
      </w:pPr>
      <w:r>
        <w:rPr>
          <w:noProof/>
        </w:rPr>
        <w:lastRenderedPageBreak/>
        <w:drawing>
          <wp:inline distT="0" distB="0" distL="0" distR="0" wp14:anchorId="51C15727" wp14:editId="01395807">
            <wp:extent cx="3857625" cy="1847850"/>
            <wp:effectExtent l="0" t="0" r="9525"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857625" cy="1847850"/>
                    </a:xfrm>
                    <a:prstGeom prst="rect">
                      <a:avLst/>
                    </a:prstGeom>
                  </pic:spPr>
                </pic:pic>
              </a:graphicData>
            </a:graphic>
          </wp:inline>
        </w:drawing>
      </w:r>
    </w:p>
    <w:p w:rsidR="00D16694" w:rsidRDefault="00D16694" w:rsidP="00D16694">
      <w:pPr>
        <w:ind w:firstLine="315"/>
      </w:pPr>
      <w:r>
        <w:t>完成配置，可以看到在工具栏已经有了存储账户的信息，容器及BLOB</w:t>
      </w:r>
    </w:p>
    <w:p w:rsidR="00D16694" w:rsidRDefault="00D16694" w:rsidP="00D16694">
      <w:pPr>
        <w:ind w:firstLine="315"/>
      </w:pPr>
      <w:r>
        <w:rPr>
          <w:noProof/>
        </w:rPr>
        <w:drawing>
          <wp:inline distT="0" distB="0" distL="0" distR="0" wp14:anchorId="0FF2A464" wp14:editId="6A994B5F">
            <wp:extent cx="5274310" cy="1624965"/>
            <wp:effectExtent l="19050" t="19050" r="21590" b="13335"/>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1624965"/>
                    </a:xfrm>
                    <a:prstGeom prst="rect">
                      <a:avLst/>
                    </a:prstGeom>
                    <a:ln>
                      <a:solidFill>
                        <a:schemeClr val="tx1">
                          <a:lumMod val="75000"/>
                          <a:lumOff val="25000"/>
                        </a:schemeClr>
                      </a:solidFill>
                    </a:ln>
                  </pic:spPr>
                </pic:pic>
              </a:graphicData>
            </a:graphic>
          </wp:inline>
        </w:drawing>
      </w:r>
    </w:p>
    <w:p w:rsidR="00D16694" w:rsidRDefault="00D16694" w:rsidP="00D16694">
      <w:pPr>
        <w:ind w:firstLine="315"/>
      </w:pPr>
      <w:r>
        <w:t>点击容器，可以看到里面的blob</w:t>
      </w:r>
    </w:p>
    <w:p w:rsidR="00D16694" w:rsidRDefault="00D16694" w:rsidP="00D16694">
      <w:pPr>
        <w:ind w:firstLine="315"/>
      </w:pPr>
      <w:r>
        <w:rPr>
          <w:noProof/>
        </w:rPr>
        <w:drawing>
          <wp:inline distT="0" distB="0" distL="0" distR="0" wp14:anchorId="15ED65F3" wp14:editId="4F6CE2C2">
            <wp:extent cx="5274310" cy="1541780"/>
            <wp:effectExtent l="19050" t="19050" r="21590" b="2032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1541780"/>
                    </a:xfrm>
                    <a:prstGeom prst="rect">
                      <a:avLst/>
                    </a:prstGeom>
                    <a:ln>
                      <a:solidFill>
                        <a:schemeClr val="tx1">
                          <a:lumMod val="75000"/>
                          <a:lumOff val="25000"/>
                        </a:schemeClr>
                      </a:solidFill>
                    </a:ln>
                  </pic:spPr>
                </pic:pic>
              </a:graphicData>
            </a:graphic>
          </wp:inline>
        </w:drawing>
      </w:r>
    </w:p>
    <w:p w:rsidR="00D16694" w:rsidRDefault="00D16694" w:rsidP="00D16694">
      <w:pPr>
        <w:ind w:firstLine="315"/>
      </w:pPr>
      <w:r>
        <w:t>在容器栏里，点击New，新建容器</w:t>
      </w:r>
    </w:p>
    <w:p w:rsidR="00D16694" w:rsidRDefault="00D16694" w:rsidP="00D16694">
      <w:pPr>
        <w:ind w:firstLine="315"/>
      </w:pPr>
      <w:r>
        <w:rPr>
          <w:noProof/>
        </w:rPr>
        <w:drawing>
          <wp:inline distT="0" distB="0" distL="0" distR="0" wp14:anchorId="1F441142" wp14:editId="1156D038">
            <wp:extent cx="3381375" cy="1400175"/>
            <wp:effectExtent l="0" t="0" r="9525" b="9525"/>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381375" cy="1400175"/>
                    </a:xfrm>
                    <a:prstGeom prst="rect">
                      <a:avLst/>
                    </a:prstGeom>
                  </pic:spPr>
                </pic:pic>
              </a:graphicData>
            </a:graphic>
          </wp:inline>
        </w:drawing>
      </w:r>
    </w:p>
    <w:p w:rsidR="00D16694" w:rsidRDefault="00D16694" w:rsidP="00D16694">
      <w:pPr>
        <w:ind w:firstLine="315"/>
      </w:pPr>
      <w:r>
        <w:t>选中</w:t>
      </w:r>
      <w:proofErr w:type="spellStart"/>
      <w:r>
        <w:t>vhds</w:t>
      </w:r>
      <w:proofErr w:type="spellEnd"/>
      <w:r>
        <w:t xml:space="preserve"> , 点击Copy，复制容器</w:t>
      </w:r>
      <w:proofErr w:type="spellStart"/>
      <w:r>
        <w:t>vhds</w:t>
      </w:r>
      <w:proofErr w:type="spellEnd"/>
      <w:r>
        <w:t>及里面的blob</w:t>
      </w:r>
    </w:p>
    <w:p w:rsidR="00D16694" w:rsidRDefault="00D16694" w:rsidP="00D16694">
      <w:pPr>
        <w:ind w:firstLine="315"/>
      </w:pPr>
      <w:r>
        <w:rPr>
          <w:noProof/>
        </w:rPr>
        <w:lastRenderedPageBreak/>
        <w:drawing>
          <wp:inline distT="0" distB="0" distL="0" distR="0" wp14:anchorId="4A7EB382" wp14:editId="79B960C8">
            <wp:extent cx="3362325" cy="1675052"/>
            <wp:effectExtent l="0" t="0" r="0" b="190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365407" cy="1676588"/>
                    </a:xfrm>
                    <a:prstGeom prst="rect">
                      <a:avLst/>
                    </a:prstGeom>
                  </pic:spPr>
                </pic:pic>
              </a:graphicData>
            </a:graphic>
          </wp:inline>
        </w:drawing>
      </w:r>
    </w:p>
    <w:p w:rsidR="00D16694" w:rsidRDefault="00D16694" w:rsidP="00D16694">
      <w:pPr>
        <w:ind w:firstLine="315"/>
      </w:pPr>
      <w:r>
        <w:t>选中容器</w:t>
      </w:r>
      <w:proofErr w:type="spellStart"/>
      <w:r>
        <w:t>techng</w:t>
      </w:r>
      <w:proofErr w:type="spellEnd"/>
      <w:r>
        <w:t>，点击rename</w:t>
      </w:r>
    </w:p>
    <w:p w:rsidR="00D16694" w:rsidRDefault="00D16694" w:rsidP="00D16694">
      <w:pPr>
        <w:ind w:firstLine="315"/>
      </w:pPr>
      <w:r>
        <w:rPr>
          <w:noProof/>
        </w:rPr>
        <w:drawing>
          <wp:inline distT="0" distB="0" distL="0" distR="0" wp14:anchorId="57C2E1B3" wp14:editId="6A597268">
            <wp:extent cx="3343275" cy="1683143"/>
            <wp:effectExtent l="0" t="0" r="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344284" cy="1683651"/>
                    </a:xfrm>
                    <a:prstGeom prst="rect">
                      <a:avLst/>
                    </a:prstGeom>
                  </pic:spPr>
                </pic:pic>
              </a:graphicData>
            </a:graphic>
          </wp:inline>
        </w:drawing>
      </w:r>
    </w:p>
    <w:p w:rsidR="00D16694" w:rsidRDefault="00D16694" w:rsidP="00D16694">
      <w:pPr>
        <w:ind w:firstLine="315"/>
      </w:pPr>
      <w:r>
        <w:t>完成以上操作后，查看修改结果</w:t>
      </w:r>
    </w:p>
    <w:p w:rsidR="00D16694" w:rsidRDefault="00D16694" w:rsidP="00D16694">
      <w:pPr>
        <w:ind w:firstLine="315"/>
      </w:pPr>
      <w:r>
        <w:rPr>
          <w:noProof/>
        </w:rPr>
        <w:drawing>
          <wp:inline distT="0" distB="0" distL="0" distR="0" wp14:anchorId="0486EC95" wp14:editId="472EB9B7">
            <wp:extent cx="1885950" cy="2343150"/>
            <wp:effectExtent l="19050" t="19050" r="19050" b="1905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885950" cy="2343150"/>
                    </a:xfrm>
                    <a:prstGeom prst="rect">
                      <a:avLst/>
                    </a:prstGeom>
                    <a:ln>
                      <a:solidFill>
                        <a:schemeClr val="tx1">
                          <a:lumMod val="75000"/>
                          <a:lumOff val="25000"/>
                        </a:schemeClr>
                      </a:solidFill>
                    </a:ln>
                  </pic:spPr>
                </pic:pic>
              </a:graphicData>
            </a:graphic>
          </wp:inline>
        </w:drawing>
      </w:r>
    </w:p>
    <w:p w:rsidR="00D16694" w:rsidRDefault="00D16694" w:rsidP="00D16694">
      <w:pPr>
        <w:ind w:firstLine="315"/>
      </w:pPr>
      <w:r>
        <w:t>同样，对于blob可以进行一下操作</w:t>
      </w:r>
    </w:p>
    <w:p w:rsidR="00D16694" w:rsidRDefault="00D16694" w:rsidP="00D16694">
      <w:pPr>
        <w:ind w:firstLine="315"/>
      </w:pPr>
      <w:r>
        <w:rPr>
          <w:noProof/>
        </w:rPr>
        <w:drawing>
          <wp:inline distT="0" distB="0" distL="0" distR="0" wp14:anchorId="6697740D" wp14:editId="5B4BF701">
            <wp:extent cx="3352800" cy="619125"/>
            <wp:effectExtent l="19050" t="19050" r="19050" b="28575"/>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352800" cy="619125"/>
                    </a:xfrm>
                    <a:prstGeom prst="rect">
                      <a:avLst/>
                    </a:prstGeom>
                    <a:ln>
                      <a:solidFill>
                        <a:schemeClr val="tx1">
                          <a:lumMod val="75000"/>
                          <a:lumOff val="25000"/>
                        </a:schemeClr>
                      </a:solidFill>
                    </a:ln>
                  </pic:spPr>
                </pic:pic>
              </a:graphicData>
            </a:graphic>
          </wp:inline>
        </w:drawing>
      </w:r>
    </w:p>
    <w:p w:rsidR="00D16694" w:rsidRPr="00215128" w:rsidRDefault="00D16694" w:rsidP="00D16694">
      <w:pPr>
        <w:ind w:firstLine="315"/>
      </w:pPr>
      <w:r>
        <w:rPr>
          <w:rFonts w:hint="eastAsia"/>
        </w:rPr>
        <w:t>可以看到还可以通过这个工具上传和下载（这里不推荐，速度比较慢，建议使用</w:t>
      </w:r>
      <w:proofErr w:type="spellStart"/>
      <w:r>
        <w:rPr>
          <w:rFonts w:hint="eastAsia"/>
        </w:rPr>
        <w:t>cmd</w:t>
      </w:r>
      <w:proofErr w:type="spellEnd"/>
      <w:r>
        <w:rPr>
          <w:rFonts w:hint="eastAsia"/>
        </w:rPr>
        <w:t>或PowerShell）。</w:t>
      </w:r>
    </w:p>
    <w:p w:rsidR="009606C3" w:rsidRDefault="002B2733" w:rsidP="00F9736C">
      <w:pPr>
        <w:pStyle w:val="1"/>
      </w:pPr>
      <w:r w:rsidRPr="006468DF">
        <w:rPr>
          <w:rFonts w:hint="eastAsia"/>
        </w:rPr>
        <w:lastRenderedPageBreak/>
        <w:t>在Azure中</w:t>
      </w:r>
      <w:r w:rsidR="00D319FB" w:rsidRPr="006468DF">
        <w:rPr>
          <w:rFonts w:hint="eastAsia"/>
        </w:rPr>
        <w:t>创建</w:t>
      </w:r>
      <w:r w:rsidRPr="006468DF">
        <w:rPr>
          <w:rFonts w:hint="eastAsia"/>
        </w:rPr>
        <w:t>和管理</w:t>
      </w:r>
      <w:r w:rsidR="00D319FB" w:rsidRPr="006468DF">
        <w:rPr>
          <w:rFonts w:hint="eastAsia"/>
        </w:rPr>
        <w:t>虚拟机</w:t>
      </w:r>
    </w:p>
    <w:p w:rsidR="00EA79EA" w:rsidRDefault="00EA79EA" w:rsidP="00EA79EA">
      <w:pPr>
        <w:ind w:firstLine="315"/>
      </w:pPr>
      <w:r>
        <w:rPr>
          <w:rFonts w:hint="eastAsia"/>
        </w:rPr>
        <w:t>Windows Azure 中的虚拟机是云中的某个您可以控制和管理的服务器。在 Windows Azure 中创建虚拟机后，您可以随时删除和重新创建该虚拟机，并且可以</w:t>
      </w:r>
      <w:proofErr w:type="gramStart"/>
      <w:r>
        <w:rPr>
          <w:rFonts w:hint="eastAsia"/>
        </w:rPr>
        <w:t>像访问</w:t>
      </w:r>
      <w:proofErr w:type="gramEnd"/>
      <w:r>
        <w:rPr>
          <w:rFonts w:hint="eastAsia"/>
        </w:rPr>
        <w:t>任何其他服务器</w:t>
      </w:r>
      <w:proofErr w:type="gramStart"/>
      <w:r>
        <w:rPr>
          <w:rFonts w:hint="eastAsia"/>
        </w:rPr>
        <w:t>一样访问</w:t>
      </w:r>
      <w:proofErr w:type="gramEnd"/>
      <w:r>
        <w:rPr>
          <w:rFonts w:hint="eastAsia"/>
        </w:rPr>
        <w:t>该虚拟机。可以使用虚拟硬盘 (VHD) 文件创建一个虚拟机。您可以使用以下类型的虚拟硬盘 (VHD) 来创建虚拟机：</w:t>
      </w:r>
    </w:p>
    <w:p w:rsidR="00EA79EA" w:rsidRPr="00197E6B" w:rsidRDefault="00EA79EA" w:rsidP="00197E6B">
      <w:pPr>
        <w:pStyle w:val="a0"/>
        <w:numPr>
          <w:ilvl w:val="0"/>
          <w:numId w:val="34"/>
        </w:numPr>
        <w:spacing w:line="400" w:lineRule="exact"/>
        <w:ind w:left="738" w:firstLineChars="0"/>
        <w:rPr>
          <w:sz w:val="20"/>
        </w:rPr>
      </w:pPr>
      <w:r w:rsidRPr="00197E6B">
        <w:rPr>
          <w:rFonts w:hint="eastAsia"/>
          <w:b/>
          <w:sz w:val="20"/>
        </w:rPr>
        <w:t xml:space="preserve">映像 </w:t>
      </w:r>
      <w:r w:rsidRPr="00197E6B">
        <w:rPr>
          <w:rFonts w:hint="eastAsia"/>
          <w:sz w:val="20"/>
        </w:rPr>
        <w:t>- 映像是用作模板以新建虚拟机的 VHD。映像是一个模板，因为它没有类似于正在运行的虚拟机这样的特定设置，如计算机名称和用户</w:t>
      </w:r>
      <w:proofErr w:type="gramStart"/>
      <w:r w:rsidRPr="00197E6B">
        <w:rPr>
          <w:rFonts w:hint="eastAsia"/>
          <w:sz w:val="20"/>
        </w:rPr>
        <w:t>帐户</w:t>
      </w:r>
      <w:proofErr w:type="gramEnd"/>
      <w:r w:rsidRPr="00197E6B">
        <w:rPr>
          <w:rFonts w:hint="eastAsia"/>
          <w:sz w:val="20"/>
        </w:rPr>
        <w:t>设置。如果您使用映像来创建虚拟机，则会为新建的虚拟机自动创建一个操作系统磁盘。</w:t>
      </w:r>
    </w:p>
    <w:p w:rsidR="00EA79EA" w:rsidRPr="00197E6B" w:rsidRDefault="00EA79EA" w:rsidP="00197E6B">
      <w:pPr>
        <w:pStyle w:val="a0"/>
        <w:numPr>
          <w:ilvl w:val="0"/>
          <w:numId w:val="34"/>
        </w:numPr>
        <w:spacing w:line="400" w:lineRule="exact"/>
        <w:ind w:left="738" w:firstLineChars="0"/>
        <w:rPr>
          <w:sz w:val="20"/>
        </w:rPr>
      </w:pPr>
      <w:r w:rsidRPr="00197E6B">
        <w:rPr>
          <w:rFonts w:hint="eastAsia"/>
          <w:b/>
          <w:sz w:val="20"/>
        </w:rPr>
        <w:t>磁盘</w:t>
      </w:r>
      <w:r w:rsidRPr="00197E6B">
        <w:rPr>
          <w:rFonts w:hint="eastAsia"/>
          <w:sz w:val="20"/>
        </w:rPr>
        <w:t xml:space="preserve"> - 磁盘是您可以作为操作系统的运行版本来启动和安装的 VHD。磁盘是一个可以运行的映像版本。附加到虚拟化硬件和作为服务一部分运行的任何 VHD 均为磁盘。映像在进行设置后，即成为磁盘。使用映像创建虚拟机时始终会创建一个磁盘。</w:t>
      </w:r>
    </w:p>
    <w:p w:rsidR="00EA79EA" w:rsidRDefault="00EA79EA" w:rsidP="00EA79EA">
      <w:pPr>
        <w:ind w:firstLine="315"/>
      </w:pPr>
      <w:r>
        <w:rPr>
          <w:rFonts w:hint="eastAsia"/>
        </w:rPr>
        <w:t>您可以使用以下选项来从映像创建虚拟机：</w:t>
      </w:r>
    </w:p>
    <w:p w:rsidR="00EA79EA" w:rsidRPr="00197E6B" w:rsidRDefault="00EA79EA" w:rsidP="00197E6B">
      <w:pPr>
        <w:pStyle w:val="a0"/>
        <w:numPr>
          <w:ilvl w:val="0"/>
          <w:numId w:val="34"/>
        </w:numPr>
        <w:spacing w:line="400" w:lineRule="exact"/>
        <w:ind w:left="738" w:firstLineChars="0"/>
        <w:rPr>
          <w:sz w:val="20"/>
        </w:rPr>
      </w:pPr>
      <w:r w:rsidRPr="00197E6B">
        <w:rPr>
          <w:rFonts w:hint="eastAsia"/>
          <w:sz w:val="20"/>
        </w:rPr>
        <w:t>通过使用 Windows Azure 管理门户映像库中的某个映像创建虚拟机。</w:t>
      </w:r>
    </w:p>
    <w:p w:rsidR="00EA79EA" w:rsidRPr="00197E6B" w:rsidRDefault="00EA79EA" w:rsidP="00197E6B">
      <w:pPr>
        <w:pStyle w:val="a0"/>
        <w:numPr>
          <w:ilvl w:val="0"/>
          <w:numId w:val="34"/>
        </w:numPr>
        <w:spacing w:line="400" w:lineRule="exact"/>
        <w:ind w:left="738" w:firstLineChars="0"/>
        <w:rPr>
          <w:sz w:val="20"/>
        </w:rPr>
      </w:pPr>
      <w:r w:rsidRPr="00197E6B">
        <w:rPr>
          <w:rFonts w:hint="eastAsia"/>
          <w:sz w:val="20"/>
        </w:rPr>
        <w:t>创建包含映像的 VHD 文件并将其上载到 Windows Azure，然后使用该映像创建虚拟机。</w:t>
      </w:r>
    </w:p>
    <w:p w:rsidR="00C96E01" w:rsidRDefault="00962F53" w:rsidP="00C96E01">
      <w:pPr>
        <w:pStyle w:val="2"/>
      </w:pPr>
      <w:r>
        <w:t>Windows Server</w:t>
      </w:r>
      <w:r w:rsidR="00C96E01">
        <w:t>虚拟机</w:t>
      </w:r>
      <w:r w:rsidR="00EA79EA">
        <w:t>的创建和管理</w:t>
      </w:r>
    </w:p>
    <w:p w:rsidR="00EA79EA" w:rsidRDefault="00EA79EA" w:rsidP="00197E6B">
      <w:pPr>
        <w:pStyle w:val="3"/>
      </w:pPr>
      <w:r>
        <w:rPr>
          <w:rFonts w:hint="eastAsia"/>
        </w:rPr>
        <w:t>快速创建Windows</w:t>
      </w:r>
      <w:r>
        <w:t xml:space="preserve"> Server 虚拟机</w:t>
      </w:r>
    </w:p>
    <w:p w:rsidR="00EA79EA" w:rsidRDefault="00EA79EA" w:rsidP="00EA79EA">
      <w:pPr>
        <w:ind w:firstLine="315"/>
      </w:pPr>
      <w:r>
        <w:t>登陆到</w:t>
      </w:r>
      <w:r>
        <w:rPr>
          <w:rFonts w:hint="eastAsia"/>
        </w:rPr>
        <w:t>Azure的门户，点击左下角的新建，开始创建虚拟机</w:t>
      </w:r>
    </w:p>
    <w:p w:rsidR="00EA79EA" w:rsidRDefault="00EA79EA" w:rsidP="00EA79EA">
      <w:pPr>
        <w:ind w:firstLine="315"/>
      </w:pPr>
      <w:r>
        <w:rPr>
          <w:noProof/>
        </w:rPr>
        <w:drawing>
          <wp:inline distT="0" distB="0" distL="0" distR="0" wp14:anchorId="64DC6FD3" wp14:editId="77BADA19">
            <wp:extent cx="5274310" cy="2888857"/>
            <wp:effectExtent l="19050" t="19050" r="21590" b="2603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896" cy="2889178"/>
                    </a:xfrm>
                    <a:prstGeom prst="rect">
                      <a:avLst/>
                    </a:prstGeom>
                    <a:ln>
                      <a:solidFill>
                        <a:schemeClr val="tx1">
                          <a:lumMod val="75000"/>
                          <a:lumOff val="25000"/>
                        </a:schemeClr>
                      </a:solidFill>
                    </a:ln>
                  </pic:spPr>
                </pic:pic>
              </a:graphicData>
            </a:graphic>
          </wp:inline>
        </w:drawing>
      </w:r>
    </w:p>
    <w:p w:rsidR="00EA79EA" w:rsidRDefault="00EA79EA" w:rsidP="00EA79EA">
      <w:pPr>
        <w:pStyle w:val="a0"/>
        <w:numPr>
          <w:ilvl w:val="0"/>
          <w:numId w:val="7"/>
        </w:numPr>
        <w:spacing w:line="360" w:lineRule="exact"/>
        <w:ind w:left="738" w:firstLineChars="0"/>
      </w:pPr>
      <w:r>
        <w:lastRenderedPageBreak/>
        <w:t>选择计算----虚拟机----快速部署</w:t>
      </w:r>
    </w:p>
    <w:p w:rsidR="00EA79EA" w:rsidRDefault="00EA79EA" w:rsidP="00EA79EA">
      <w:pPr>
        <w:pStyle w:val="a0"/>
        <w:numPr>
          <w:ilvl w:val="0"/>
          <w:numId w:val="7"/>
        </w:numPr>
        <w:spacing w:line="360" w:lineRule="exact"/>
        <w:ind w:left="738" w:firstLineChars="0"/>
      </w:pPr>
      <w:r>
        <w:t>输入</w:t>
      </w:r>
      <w:r>
        <w:rPr>
          <w:rFonts w:hint="eastAsia"/>
        </w:rPr>
        <w:t>DNS名称（计算机名，需要唯一性）</w:t>
      </w:r>
    </w:p>
    <w:p w:rsidR="00EA79EA" w:rsidRDefault="00EA79EA" w:rsidP="00EA79EA">
      <w:pPr>
        <w:pStyle w:val="a0"/>
        <w:numPr>
          <w:ilvl w:val="0"/>
          <w:numId w:val="7"/>
        </w:numPr>
        <w:spacing w:line="360" w:lineRule="exact"/>
        <w:ind w:left="738" w:firstLineChars="0"/>
      </w:pPr>
      <w:r>
        <w:t>在映像列表中选择要部署的系统</w:t>
      </w:r>
      <w:r>
        <w:t>—</w:t>
      </w:r>
      <w:r>
        <w:t>此处为windows server 2012</w:t>
      </w:r>
    </w:p>
    <w:p w:rsidR="00EA79EA" w:rsidRDefault="00EA79EA" w:rsidP="00EA79EA">
      <w:pPr>
        <w:pStyle w:val="a0"/>
        <w:numPr>
          <w:ilvl w:val="0"/>
          <w:numId w:val="7"/>
        </w:numPr>
        <w:spacing w:line="360" w:lineRule="exact"/>
        <w:ind w:left="738" w:firstLineChars="0"/>
      </w:pPr>
      <w:r>
        <w:t>在大小处选择系统大小配置</w:t>
      </w:r>
    </w:p>
    <w:p w:rsidR="00EA79EA" w:rsidRDefault="00EA79EA" w:rsidP="00EA79EA">
      <w:pPr>
        <w:pStyle w:val="a0"/>
        <w:numPr>
          <w:ilvl w:val="0"/>
          <w:numId w:val="7"/>
        </w:numPr>
        <w:spacing w:line="360" w:lineRule="exact"/>
        <w:ind w:left="738" w:firstLineChars="0"/>
      </w:pPr>
      <w:r>
        <w:t>输入用户名</w:t>
      </w:r>
    </w:p>
    <w:p w:rsidR="00EA79EA" w:rsidRDefault="00EA79EA" w:rsidP="00EA79EA">
      <w:pPr>
        <w:pStyle w:val="a0"/>
        <w:numPr>
          <w:ilvl w:val="0"/>
          <w:numId w:val="7"/>
        </w:numPr>
        <w:spacing w:line="360" w:lineRule="exact"/>
        <w:ind w:left="738" w:firstLineChars="0"/>
      </w:pPr>
      <w:r>
        <w:t>输入密码，并确认密码</w:t>
      </w:r>
    </w:p>
    <w:p w:rsidR="00EA79EA" w:rsidRDefault="00EA79EA" w:rsidP="00EA79EA">
      <w:pPr>
        <w:pStyle w:val="a0"/>
        <w:numPr>
          <w:ilvl w:val="0"/>
          <w:numId w:val="7"/>
        </w:numPr>
        <w:spacing w:line="360" w:lineRule="exact"/>
        <w:ind w:left="738" w:firstLineChars="0"/>
      </w:pPr>
      <w:r>
        <w:t>在区域和</w:t>
      </w:r>
      <w:proofErr w:type="gramStart"/>
      <w:r>
        <w:t>地缘组</w:t>
      </w:r>
      <w:proofErr w:type="gramEnd"/>
      <w:r>
        <w:t>的列表中选择之前建好的</w:t>
      </w:r>
      <w:proofErr w:type="gramStart"/>
      <w:r>
        <w:t>地缘组</w:t>
      </w:r>
      <w:proofErr w:type="gramEnd"/>
      <w:r>
        <w:t>或是默认的区域（中国分为东部与北部）</w:t>
      </w:r>
    </w:p>
    <w:p w:rsidR="00EA79EA" w:rsidRDefault="00EA79EA" w:rsidP="00EA79EA">
      <w:pPr>
        <w:pStyle w:val="a0"/>
        <w:numPr>
          <w:ilvl w:val="0"/>
          <w:numId w:val="7"/>
        </w:numPr>
        <w:spacing w:line="360" w:lineRule="exact"/>
        <w:ind w:left="738" w:firstLineChars="0"/>
      </w:pPr>
      <w:r>
        <w:t>点击创建虚拟机</w:t>
      </w:r>
    </w:p>
    <w:p w:rsidR="00EA79EA" w:rsidRPr="002E676A" w:rsidRDefault="00EA79EA" w:rsidP="00EA79EA">
      <w:pPr>
        <w:pStyle w:val="a0"/>
        <w:spacing w:line="360" w:lineRule="exact"/>
        <w:ind w:left="738" w:firstLineChars="0" w:firstLine="0"/>
      </w:pPr>
    </w:p>
    <w:p w:rsidR="00EA79EA" w:rsidRDefault="00EA79EA" w:rsidP="00EA79EA">
      <w:pPr>
        <w:ind w:firstLine="315"/>
      </w:pPr>
      <w:r>
        <w:rPr>
          <w:noProof/>
        </w:rPr>
        <w:drawing>
          <wp:inline distT="0" distB="0" distL="0" distR="0" wp14:anchorId="564DF93A" wp14:editId="085F0190">
            <wp:extent cx="5274310" cy="992505"/>
            <wp:effectExtent l="19050" t="19050" r="21590" b="1714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992505"/>
                    </a:xfrm>
                    <a:prstGeom prst="rect">
                      <a:avLst/>
                    </a:prstGeom>
                    <a:ln>
                      <a:solidFill>
                        <a:schemeClr val="tx1">
                          <a:lumMod val="75000"/>
                          <a:lumOff val="25000"/>
                        </a:schemeClr>
                      </a:solidFill>
                    </a:ln>
                  </pic:spPr>
                </pic:pic>
              </a:graphicData>
            </a:graphic>
          </wp:inline>
        </w:drawing>
      </w:r>
    </w:p>
    <w:p w:rsidR="00EA79EA" w:rsidRDefault="00EA79EA" w:rsidP="00EA79EA">
      <w:pPr>
        <w:ind w:firstLine="315"/>
      </w:pPr>
      <w:r>
        <w:t>创建完成后，在门户的虚拟机页面可以看到虚拟机正在运行</w:t>
      </w:r>
    </w:p>
    <w:p w:rsidR="00A12E7E" w:rsidRDefault="00A12E7E" w:rsidP="00A12E7E">
      <w:pPr>
        <w:pStyle w:val="3"/>
      </w:pPr>
      <w:r>
        <w:t>从镜像</w:t>
      </w:r>
      <w:proofErr w:type="gramStart"/>
      <w:r>
        <w:t>库创建</w:t>
      </w:r>
      <w:proofErr w:type="gramEnd"/>
      <w:r>
        <w:t>Windows Server虚拟机</w:t>
      </w:r>
    </w:p>
    <w:p w:rsidR="00A12E7E" w:rsidRDefault="00A12E7E" w:rsidP="00A12E7E">
      <w:pPr>
        <w:ind w:firstLine="315"/>
      </w:pPr>
      <w:r>
        <w:t>在门户中点击左下角的新建，开始新建虚拟机</w:t>
      </w:r>
    </w:p>
    <w:p w:rsidR="00A12E7E" w:rsidRDefault="00A12E7E" w:rsidP="00A12E7E">
      <w:pPr>
        <w:ind w:firstLine="315"/>
      </w:pPr>
      <w:r>
        <w:rPr>
          <w:noProof/>
        </w:rPr>
        <w:drawing>
          <wp:inline distT="0" distB="0" distL="0" distR="0" wp14:anchorId="4B6A5C67" wp14:editId="4A67BAA7">
            <wp:extent cx="5274310" cy="1083366"/>
            <wp:effectExtent l="0" t="0" r="2540" b="254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84427" cy="1085444"/>
                    </a:xfrm>
                    <a:prstGeom prst="rect">
                      <a:avLst/>
                    </a:prstGeom>
                  </pic:spPr>
                </pic:pic>
              </a:graphicData>
            </a:graphic>
          </wp:inline>
        </w:drawing>
      </w:r>
    </w:p>
    <w:p w:rsidR="00A12E7E" w:rsidRDefault="00A12E7E" w:rsidP="00A12E7E">
      <w:pPr>
        <w:pStyle w:val="a0"/>
        <w:spacing w:line="360" w:lineRule="exact"/>
        <w:ind w:left="738" w:firstLineChars="0" w:firstLine="0"/>
      </w:pPr>
      <w:r>
        <w:t>选择计算------选择虚拟机-------选择从库中</w:t>
      </w:r>
    </w:p>
    <w:p w:rsidR="00A12E7E" w:rsidRDefault="00A12E7E" w:rsidP="00A12E7E">
      <w:pPr>
        <w:ind w:firstLine="315"/>
      </w:pPr>
      <w:r>
        <w:rPr>
          <w:noProof/>
        </w:rPr>
        <w:drawing>
          <wp:inline distT="0" distB="0" distL="0" distR="0" wp14:anchorId="08706D57" wp14:editId="5C1F5FD2">
            <wp:extent cx="5273807" cy="2375452"/>
            <wp:effectExtent l="19050" t="19050" r="22225" b="2540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89876" cy="2382690"/>
                    </a:xfrm>
                    <a:prstGeom prst="rect">
                      <a:avLst/>
                    </a:prstGeom>
                    <a:ln>
                      <a:solidFill>
                        <a:schemeClr val="tx1">
                          <a:lumMod val="75000"/>
                          <a:lumOff val="25000"/>
                        </a:schemeClr>
                      </a:solidFill>
                    </a:ln>
                  </pic:spPr>
                </pic:pic>
              </a:graphicData>
            </a:graphic>
          </wp:inline>
        </w:drawing>
      </w:r>
    </w:p>
    <w:p w:rsidR="00A12E7E" w:rsidRDefault="00A12E7E" w:rsidP="00A12E7E">
      <w:pPr>
        <w:ind w:firstLine="315"/>
      </w:pPr>
      <w:r>
        <w:rPr>
          <w:rFonts w:hint="eastAsia"/>
        </w:rPr>
        <w:lastRenderedPageBreak/>
        <w:t>在随后的虚拟机映像对话框中选择需要部署的镜像，这里选择</w:t>
      </w:r>
      <w:r>
        <w:t>Windows Server 2012 R2</w:t>
      </w:r>
    </w:p>
    <w:p w:rsidR="00A12E7E" w:rsidRDefault="00A12E7E" w:rsidP="00A12E7E">
      <w:pPr>
        <w:ind w:firstLine="315"/>
      </w:pPr>
      <w:r>
        <w:rPr>
          <w:noProof/>
        </w:rPr>
        <w:drawing>
          <wp:inline distT="0" distB="0" distL="0" distR="0" wp14:anchorId="3AABE47D" wp14:editId="6F696A25">
            <wp:extent cx="5272749" cy="2683565"/>
            <wp:effectExtent l="19050" t="19050" r="23495" b="2159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94946" cy="2694862"/>
                    </a:xfrm>
                    <a:prstGeom prst="rect">
                      <a:avLst/>
                    </a:prstGeom>
                    <a:ln>
                      <a:solidFill>
                        <a:schemeClr val="tx1">
                          <a:lumMod val="75000"/>
                          <a:lumOff val="25000"/>
                        </a:schemeClr>
                      </a:solidFill>
                    </a:ln>
                  </pic:spPr>
                </pic:pic>
              </a:graphicData>
            </a:graphic>
          </wp:inline>
        </w:drawing>
      </w:r>
    </w:p>
    <w:p w:rsidR="00A12E7E" w:rsidRDefault="00A12E7E" w:rsidP="00A12E7E">
      <w:pPr>
        <w:pStyle w:val="a0"/>
        <w:numPr>
          <w:ilvl w:val="0"/>
          <w:numId w:val="11"/>
        </w:numPr>
        <w:spacing w:line="360" w:lineRule="exact"/>
        <w:ind w:left="738" w:firstLineChars="0"/>
      </w:pPr>
      <w:r>
        <w:t>输入虚拟机名称</w:t>
      </w:r>
    </w:p>
    <w:p w:rsidR="00A12E7E" w:rsidRDefault="00A12E7E" w:rsidP="00A12E7E">
      <w:pPr>
        <w:pStyle w:val="a0"/>
        <w:numPr>
          <w:ilvl w:val="0"/>
          <w:numId w:val="11"/>
        </w:numPr>
        <w:spacing w:line="360" w:lineRule="exact"/>
        <w:ind w:left="738" w:firstLineChars="0"/>
      </w:pPr>
      <w:r>
        <w:t>选择</w:t>
      </w:r>
      <w:r w:rsidR="00EA79EA">
        <w:rPr>
          <w:rFonts w:hint="eastAsia"/>
        </w:rPr>
        <w:t>虚拟机</w:t>
      </w:r>
      <w:r>
        <w:t>大小</w:t>
      </w:r>
      <w:r w:rsidR="00EA79EA">
        <w:t>（</w:t>
      </w:r>
      <w:r w:rsidR="00EA79EA">
        <w:rPr>
          <w:rFonts w:hint="eastAsia"/>
        </w:rPr>
        <w:t>A0-</w:t>
      </w:r>
      <w:r w:rsidR="00EA79EA">
        <w:t>A7）</w:t>
      </w:r>
    </w:p>
    <w:p w:rsidR="00A12E7E" w:rsidRDefault="00A12E7E" w:rsidP="00A12E7E">
      <w:pPr>
        <w:pStyle w:val="a0"/>
        <w:numPr>
          <w:ilvl w:val="0"/>
          <w:numId w:val="11"/>
        </w:numPr>
        <w:spacing w:line="360" w:lineRule="exact"/>
        <w:ind w:left="738" w:firstLineChars="0"/>
      </w:pPr>
      <w:r>
        <w:t>输入用户名</w:t>
      </w:r>
    </w:p>
    <w:p w:rsidR="00A12E7E" w:rsidRDefault="00A12E7E" w:rsidP="00A12E7E">
      <w:pPr>
        <w:pStyle w:val="a0"/>
        <w:numPr>
          <w:ilvl w:val="0"/>
          <w:numId w:val="11"/>
        </w:numPr>
        <w:spacing w:line="360" w:lineRule="exact"/>
        <w:ind w:left="738" w:firstLineChars="0"/>
      </w:pPr>
      <w:r>
        <w:t>输入密码，下一步</w:t>
      </w:r>
    </w:p>
    <w:p w:rsidR="00A12E7E" w:rsidRDefault="00A12E7E" w:rsidP="00A12E7E">
      <w:pPr>
        <w:ind w:firstLine="315"/>
      </w:pPr>
      <w:r>
        <w:rPr>
          <w:noProof/>
        </w:rPr>
        <w:drawing>
          <wp:inline distT="0" distB="0" distL="0" distR="0" wp14:anchorId="3A1A0C5F" wp14:editId="145966F7">
            <wp:extent cx="5274310" cy="3197225"/>
            <wp:effectExtent l="19050" t="19050" r="21590" b="2222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3197225"/>
                    </a:xfrm>
                    <a:prstGeom prst="rect">
                      <a:avLst/>
                    </a:prstGeom>
                    <a:ln>
                      <a:solidFill>
                        <a:schemeClr val="tx1">
                          <a:lumMod val="75000"/>
                          <a:lumOff val="25000"/>
                        </a:schemeClr>
                      </a:solidFill>
                    </a:ln>
                  </pic:spPr>
                </pic:pic>
              </a:graphicData>
            </a:graphic>
          </wp:inline>
        </w:drawing>
      </w:r>
    </w:p>
    <w:p w:rsidR="00A12E7E" w:rsidRDefault="00A12E7E" w:rsidP="00A12E7E">
      <w:pPr>
        <w:ind w:firstLine="315"/>
      </w:pPr>
      <w:r>
        <w:t>在虚拟机配置页面配置虚拟机</w:t>
      </w:r>
    </w:p>
    <w:p w:rsidR="00A12E7E" w:rsidRDefault="00A12E7E" w:rsidP="00A12E7E">
      <w:pPr>
        <w:pStyle w:val="a0"/>
        <w:numPr>
          <w:ilvl w:val="0"/>
          <w:numId w:val="11"/>
        </w:numPr>
        <w:spacing w:line="360" w:lineRule="exact"/>
        <w:ind w:left="738" w:firstLineChars="0"/>
      </w:pPr>
      <w:r>
        <w:t>选择已有的云服务，或是创建新的云服务（这里创建新的）</w:t>
      </w:r>
    </w:p>
    <w:p w:rsidR="00A12E7E" w:rsidRDefault="00A12E7E" w:rsidP="00A12E7E">
      <w:pPr>
        <w:pStyle w:val="a0"/>
        <w:numPr>
          <w:ilvl w:val="0"/>
          <w:numId w:val="11"/>
        </w:numPr>
        <w:spacing w:line="360" w:lineRule="exact"/>
        <w:ind w:left="738" w:firstLineChars="0"/>
      </w:pPr>
      <w:r>
        <w:t>输入</w:t>
      </w:r>
      <w:proofErr w:type="gramStart"/>
      <w:r>
        <w:t>云服务</w:t>
      </w:r>
      <w:proofErr w:type="gramEnd"/>
      <w:r>
        <w:t>的</w:t>
      </w:r>
      <w:r>
        <w:rPr>
          <w:rFonts w:hint="eastAsia"/>
        </w:rPr>
        <w:t>DNS名称，这里输入</w:t>
      </w:r>
      <w:proofErr w:type="spellStart"/>
      <w:r>
        <w:rPr>
          <w:rFonts w:hint="eastAsia"/>
        </w:rPr>
        <w:t>mycloudsvr</w:t>
      </w:r>
      <w:proofErr w:type="spellEnd"/>
    </w:p>
    <w:p w:rsidR="00A12E7E" w:rsidRDefault="00A12E7E" w:rsidP="00A12E7E">
      <w:pPr>
        <w:pStyle w:val="a0"/>
        <w:numPr>
          <w:ilvl w:val="0"/>
          <w:numId w:val="11"/>
        </w:numPr>
        <w:spacing w:line="360" w:lineRule="exact"/>
        <w:ind w:left="738" w:firstLineChars="0"/>
      </w:pPr>
      <w:r>
        <w:rPr>
          <w:rFonts w:hint="eastAsia"/>
        </w:rPr>
        <w:lastRenderedPageBreak/>
        <w:t>选择之前创建好的虚拟网络或</w:t>
      </w:r>
      <w:proofErr w:type="gramStart"/>
      <w:r>
        <w:rPr>
          <w:rFonts w:hint="eastAsia"/>
        </w:rPr>
        <w:t>地缘组</w:t>
      </w:r>
      <w:proofErr w:type="gramEnd"/>
      <w:r>
        <w:rPr>
          <w:rFonts w:hint="eastAsia"/>
        </w:rPr>
        <w:t>或区域，这里选择虚拟网络</w:t>
      </w:r>
    </w:p>
    <w:p w:rsidR="00A12E7E" w:rsidRDefault="00A12E7E" w:rsidP="00A12E7E">
      <w:pPr>
        <w:pStyle w:val="a0"/>
        <w:numPr>
          <w:ilvl w:val="0"/>
          <w:numId w:val="11"/>
        </w:numPr>
        <w:spacing w:line="360" w:lineRule="exact"/>
        <w:ind w:left="738" w:firstLineChars="0"/>
      </w:pPr>
      <w:r>
        <w:t>选择虚拟网络子网</w:t>
      </w:r>
    </w:p>
    <w:p w:rsidR="00A12E7E" w:rsidRDefault="00A12E7E" w:rsidP="00A12E7E">
      <w:pPr>
        <w:pStyle w:val="a0"/>
        <w:numPr>
          <w:ilvl w:val="0"/>
          <w:numId w:val="11"/>
        </w:numPr>
        <w:spacing w:line="360" w:lineRule="exact"/>
        <w:ind w:left="738" w:firstLineChars="0"/>
      </w:pPr>
      <w:r>
        <w:t>选择之前创建好的存储账户或自动生成，这里选择之前创建好的</w:t>
      </w:r>
      <w:proofErr w:type="spellStart"/>
      <w:r>
        <w:t>techng</w:t>
      </w:r>
      <w:proofErr w:type="spellEnd"/>
      <w:r>
        <w:rPr>
          <w:rFonts w:hint="eastAsia"/>
        </w:rPr>
        <w:t xml:space="preserve"> </w:t>
      </w:r>
    </w:p>
    <w:p w:rsidR="00A12E7E" w:rsidRDefault="00A12E7E" w:rsidP="00A12E7E">
      <w:pPr>
        <w:pStyle w:val="a0"/>
        <w:numPr>
          <w:ilvl w:val="0"/>
          <w:numId w:val="11"/>
        </w:numPr>
        <w:spacing w:line="360" w:lineRule="exact"/>
        <w:ind w:left="738" w:firstLineChars="0"/>
      </w:pPr>
      <w:r>
        <w:rPr>
          <w:rFonts w:hint="eastAsia"/>
        </w:rPr>
        <w:t>选择可用性集或创建可用性集，这里选择无</w:t>
      </w:r>
    </w:p>
    <w:p w:rsidR="00A12E7E" w:rsidRPr="006A1829" w:rsidRDefault="00A12E7E" w:rsidP="00A12E7E">
      <w:pPr>
        <w:ind w:firstLine="315"/>
      </w:pPr>
      <w:r>
        <w:rPr>
          <w:noProof/>
        </w:rPr>
        <w:drawing>
          <wp:inline distT="0" distB="0" distL="0" distR="0" wp14:anchorId="44CFCC06" wp14:editId="72D2E828">
            <wp:extent cx="5274310" cy="2157095"/>
            <wp:effectExtent l="19050" t="19050" r="21590" b="1460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2157095"/>
                    </a:xfrm>
                    <a:prstGeom prst="rect">
                      <a:avLst/>
                    </a:prstGeom>
                    <a:ln>
                      <a:solidFill>
                        <a:schemeClr val="tx1">
                          <a:lumMod val="75000"/>
                          <a:lumOff val="25000"/>
                        </a:schemeClr>
                      </a:solidFill>
                    </a:ln>
                  </pic:spPr>
                </pic:pic>
              </a:graphicData>
            </a:graphic>
          </wp:inline>
        </w:drawing>
      </w:r>
    </w:p>
    <w:p w:rsidR="00A12E7E" w:rsidRPr="004D07A7" w:rsidRDefault="00A12E7E" w:rsidP="00A12E7E">
      <w:pPr>
        <w:ind w:firstLine="315"/>
      </w:pPr>
      <w:r>
        <w:rPr>
          <w:rFonts w:hint="eastAsia"/>
        </w:rPr>
        <w:t>配置虚拟机远程和PowerShell端口，这里选择默认，完成虚拟机的创建。</w:t>
      </w:r>
    </w:p>
    <w:p w:rsidR="00852AA2" w:rsidRPr="00A12E7E" w:rsidRDefault="00852AA2" w:rsidP="00A12E7E">
      <w:pPr>
        <w:pStyle w:val="3"/>
      </w:pPr>
      <w:r w:rsidRPr="00A12E7E">
        <w:t>Windows 虚拟机的</w:t>
      </w:r>
      <w:r w:rsidR="00564658" w:rsidRPr="00A12E7E">
        <w:t>管理</w:t>
      </w:r>
    </w:p>
    <w:p w:rsidR="00564658" w:rsidRPr="00A12E7E" w:rsidRDefault="00564658" w:rsidP="001436FD">
      <w:pPr>
        <w:pStyle w:val="4"/>
      </w:pPr>
      <w:r w:rsidRPr="00A12E7E">
        <w:t>虚拟机链接</w:t>
      </w:r>
    </w:p>
    <w:p w:rsidR="00194A95" w:rsidRDefault="00DE69DB" w:rsidP="00194A95">
      <w:pPr>
        <w:ind w:left="315" w:firstLineChars="0" w:firstLine="0"/>
        <w:rPr>
          <w:b/>
        </w:rPr>
      </w:pPr>
      <w:r w:rsidRPr="00DE69DB">
        <w:rPr>
          <w:b/>
          <w:noProof/>
        </w:rPr>
        <mc:AlternateContent>
          <mc:Choice Requires="wpg">
            <w:drawing>
              <wp:inline distT="0" distB="0" distL="0" distR="0">
                <wp:extent cx="5274000" cy="3219151"/>
                <wp:effectExtent l="19050" t="19050" r="22225" b="19685"/>
                <wp:docPr id="28" name="组合 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274000" cy="3219151"/>
                          <a:chOff x="0" y="0"/>
                          <a:chExt cx="10447655" cy="6049646"/>
                        </a:xfrm>
                      </wpg:grpSpPr>
                      <pic:pic xmlns:pic="http://schemas.openxmlformats.org/drawingml/2006/picture">
                        <pic:nvPicPr>
                          <pic:cNvPr id="29" name="图片 29"/>
                          <pic:cNvPicPr/>
                        </pic:nvPicPr>
                        <pic:blipFill>
                          <a:blip r:embed="rId55"/>
                          <a:stretch>
                            <a:fillRect/>
                          </a:stretch>
                        </pic:blipFill>
                        <pic:spPr>
                          <a:xfrm>
                            <a:off x="0" y="0"/>
                            <a:ext cx="10447655" cy="6049645"/>
                          </a:xfrm>
                          <a:prstGeom prst="rect">
                            <a:avLst/>
                          </a:prstGeom>
                          <a:ln>
                            <a:solidFill>
                              <a:schemeClr val="tx1">
                                <a:lumMod val="75000"/>
                                <a:lumOff val="25000"/>
                              </a:schemeClr>
                            </a:solidFill>
                          </a:ln>
                        </pic:spPr>
                      </pic:pic>
                      <wps:wsp>
                        <wps:cNvPr id="30" name="矩形 30"/>
                        <wps:cNvSpPr/>
                        <wps:spPr>
                          <a:xfrm>
                            <a:off x="2586356" y="5567046"/>
                            <a:ext cx="673100" cy="4826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509FFCF" id="组合 5" o:spid="_x0000_s1026" style="width:415.3pt;height:253.5pt;mso-position-horizontal-relative:char;mso-position-vertical-relative:line" coordsize="104476,604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hYQgBQQAAGoJAAAOAAAAZHJzL2Uyb0RvYy54bWycVs1u4zYQvhfoOwi6&#10;bywrlhwLcRZGUgcLpNtgs8WeaYqyiBV/SlK2s+cCbW+991Cgtz5D0b5NsK/RGVKSvXHabnOQMCTn&#10;/5sZ8vzlTjTRhhnLlZzH45MkjpikquRyPY+/fbt8cRZH1hFZkkZJNo/vmY1fXnz5xflWFyxVtWpK&#10;ZiJQIm2x1fO4dk4Xo5GlNRPEnijNJBxWygjiYGnWo9KQLWgXzShNkny0VabURlFmLexehcP4wuuv&#10;KkbdN1VlmYuaeQy+Of83/r/C/+jinBRrQ3TNaecGeYYXgnAJRgdVV8SRqDX8SJXg1CirKndClRip&#10;quKU+RggmnHyKJpro1rtY1kX27Ue0gSpfZSnZ6ulrze3JuLlPE4BKUkEYPTxj+8ffv4xyjA5W70u&#10;gOfa6Dt9a0KEQN4o+t5GUl3WRK7ZwmpINMCPEqPHIrhe7+V3lRGoB2KPdh6I+wEItnMRhc0snU6S&#10;BPCicHaajmfjzOsmBa0BzyM5Wn/VSY6TyWSaZ1kQzZPJLJ/k3i1SBMvev8EfzWkBX5daoI5S+98l&#10;CFKuNSzulIjP0iGIed/qF1AFmji+4g13976iAW90Sm5uOcWM4+IApVmP0sMvf3386YconWF0PROK&#10;IAZHGlYN10veNJh5pDtfoRMeVdIT4YYqvVK0FUy60HaGNeC2krbm2saRKZhYMagi86rskLLOMEdr&#10;NFiB4TdQIegZKYYD7+XeMfTZdkX2OUXyFNS+ZsFGL6+NdddMiQgJ8A6cgPySgmxubOdOz4LbjcS/&#10;VQ0v+2T5ScQuGxNtCMwQtxt7BU0rvlZl2JtmWKsQHChoBdanZ037bYwZ5xlqCRnYG4AzNOpTEYL3&#10;JOQCew9mou2hgtURWP+r7e9qohk4j2r3BXUKXda1/a+/P/z5WwQbEErHhE3frf4BmjQ7y0+zPI6g&#10;U7Msnyah3UjR93I+PR33rTw5S/OQqudjJBVCE7Itoy0OrmyaeVA+Bc6sVwNsyyVA5ANDMI7Tj+GG&#10;AD3l7hsW6uENq2A6wkhKg4UexwAxoRQ6IlSErUnJwjYCPxjrJTzyjQSFqDm0RKe7U9BzfqobIgWf&#10;O34UZf5aGxxL/s2xIDxIeMtKukFYcKnMUwoaiKqzHPjBi4PUILlS5T3cHUZBY0ERWU2XHLrshlh3&#10;SwzcorAJLwM4rZX5EEdbuGXnsf2uJTgrm1cS6nk2nkyAzfnFJJumsDCHJ6vDE9mKSwVNOPbWPIn8&#10;runJyijxDh4EC7QKR0RSsD2PqTP94tKF2x+eFJQtFp4tDOEbeadhdAcwcCq83b0jRnejw0E9v1Z9&#10;Dx1NkMCL+ZVq0TpVcT9e9nnq8gf97Cl/oXtku8cHvhgO155r/0S6+Bs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EUe9KndAAAABQEAAA8AAABkcnMvZG93bnJldi54bWxMj0FrwkAQ&#10;he+F/odlhN7qbipaidmISNuTFKqF0tuYHZNgdjZk1yT++257qZeBx3u89022Hm0jeup87VhDMlUg&#10;iAtnai41fB5eH5cgfEA22DgmDVfysM7v7zJMjRv4g/p9KEUsYZ+ihiqENpXSFxVZ9FPXEkfv5DqL&#10;IcqulKbDIZbbRj4ptZAWa44LFba0rag47y9Ww9uAw2aWvPS782l7/T7M3792CWn9MBk3KxCBxvAf&#10;hl/8iA55ZDq6CxsvGg3xkfB3o7ecqQWIo4a5elYg80ze0uc/AAAA//8DAFBLAwQKAAAAAAAAACEA&#10;FqHR/sbcAADG3AAAFAAAAGRycy9tZWRpYS9pbWFnZTEucG5niVBORw0KGgoAAAANSUhEUgAABIQA&#10;AALFCAIAAAA9ZK+SAAAAAXNSR0IArs4c6QAA3IBJREFUeF7snQecVNX1x4GlbWFZeu9dioKKFYwV&#10;W6zRQKJJjDFRY4n6T7ElJmpMNGqM0WjsLfaCURFrEDsqgqAgvbelLbvgUv+/2QOX58zs9NmZN/N9&#10;zmd8894t537v2+H95px7Xv2DjzyxHhsEIAABCEAAAhCAAAQgAAEI1E6gdXH9sCe31WynnXbacccd&#10;17Bhw7Vr1957772vvvpqixYtduzY0bhx49LS0s6dO6vujBkz9LF+/d3tFHTt1R/mEIAABCAAAQhA&#10;AAIQgAAEIBCBQFHjYDEmWaWtoKBg/fr1zZo169at23//+9/mzZuvXLlSqmy//fY74YQTTj/99NGj&#10;R5988smjRo2SZps0aVKTJk1cL/XT6hmTZSXFRb179WheWtqtS+f2Hdp1at/2xVdee+3NCcw0BCAA&#10;AQhAAAIQgAAEIAABvxBwnjEJsC1btmzevHnr1q3yfUl3yd+1zz77nHLKKe+//36fPn169OjRs2fP&#10;0HGtWLHi5z//+fbt21XFzqZMjDVo0KB5abPWrVo2adp0n6F7duzQtm3r1t27dSkpLm7SpLHXlLvv&#10;f+TRJ571C3TshAAEIAABCEAAAhCAAAQgYGJMSmzjxo1SXx07duxas/Xu3btfv34KSpw+fbqdlULT&#10;fnV19VlnnaWSDp0k3Pnnn79o0aLCwsKkxFiLli16dOtSWlLSs3vX9u3atm3TumvXzmXNS+cvWLRw&#10;0eLDvzMiwmz9/Y57nh37MtMJAZ8SGNCvz1czZ/nUeMyGAAQgAAEIZAOBY446bOSB+x184H7OmHff&#10;/+id9z8a99pb2WAeNkAgLAETY5s2bRo0aNBFF13UqVMnhQFaSUmvjz76qGXLlgpWVBSiJFlVVZV0&#10;mvxj33zzzapVq5YtW6bwxcGDB19//fVvvfWW9iXYVDHBNWN//dOVPz1j9GGHHDR0z0F9evXo2KFd&#10;cVFhQYMGixYvXbxk2cAB/SJM4YeTPgu6l5VXzayJfdMI5XBT2GXsVaxko4YNf/LD0zdUVq5Zuy7e&#10;upSHgAi0ad2qfPUaUEAAAhCAAAQgkACBkpLiu/9x04nHjerapfOWrVvXrFm7dcvWgoYFPbp1HXHg&#10;fiMP2v/N/03cvHlLAi1TBQLpJqA1Y9okxqTE9thjD0kY1+NXX32l4MNhw4bJS9a6dWvpMamy5cuX&#10;f/DBB59++umXX345Z84cOcokxhYsWDB58uSmTZta3d1NxGV9U8+yM2/FBNSRqito8u7bbzr9tJOD&#10;bLj1L3+84Nyzgw/+9U/HHHlYw4KCN/771Pe+F1wl6ijkKDzrzNF7DRkUtWQKC5SUlNz2t+t/cfaP&#10;U9gmTUEAAhCAAAQgAAF/EZASe+aRe3r37C4/2E1/v7NB/fpnnH3Bub/6Xb0dO278+506qFMqoGL+&#10;GhfW5hsBpetwQ5ZLSR+HDBmy5557zps3b/z48U8//fQzzzwzduxYyTBlVpQ+kjZTQkX5ylS4V69e&#10;zp+WuBiTuy2F0LX6rVuXThee8y2t0rVzp32G7fn9U77bqFEj19e++wzde+iQVWvXbd227Yln/zvz&#10;qxnxmrF9x3ZVkWcs3orJlD/j+6cMGzLwh6efXFraLJl24qrbrKREanbiay+ce/aP4qpIYQhAAAIQ&#10;gAAEIJAOArf/7fri4qJxr791+TU3DNqj/9ez527ctGnxkqWLly4bvEd/HdQpFVCxdPROmxBICQF5&#10;wL7++ms1NXv27HHjxj1Rsz300ENSX59//rnWg8l1pnjFVq1aSXRZrsWA6GrQQMdXr16t1WUSZsr8&#10;YcYk6BlLyUi8jdxyx72KU2zfvp07ePyxR23bEVBOBx6wO5742KMOU4FPP50sWXnH3fd9Mf2reC3J&#10;iON7zOmnPPnsi+s3bDjnrDPiNTjh8uf+7EcdO7T/5LMph4486IRjj0q4nZRUVCxr8u24RrTTqmUL&#10;NRhLsz8/64z99h2mwnrXfvJm0AIEIAABCEAAAgkQ0Dox84n9+aZ/qLqybU987yNrR7crOqUdnTL/&#10;mAon0EWqqjz+wJ133fZXb2v6ddu9bvjjFQl39L2TjlfjCVfPq4oCHjTeX/3ynNCDdcxEGkTiauHC&#10;hep36dKln332mdaDKS2Hgu+Ki4t1qqysTDkVzzzzzB/+8IdHHXWUjuisClsCRmVTlEhr06aNQhbN&#10;8gSzKd5245+G7TUkdPCfTp46Z96C00/5bgQuYRN4tGhR9uKTD979wGOPPv601X35uUcnTPxAyRJW&#10;rCz/3e+vs4Nvvfr87Fmzf37hr1u2bHHScaMmvv/RrDnzDthvn/Zt2zz/33GXXXSu7tFXrFz1zNhx&#10;S5YscTZ07tTxzNGnNmtWsmDxsrvvffDNl566+fa7Xxn/phXo1bP7mNNOLipsKoX68vg3P5r0mQ4e&#10;N+qIli3LHnn8GSujuqeddLyS8rvFQmeO+d6qispXX3512J6DTznh2AYFDZYsXX7/I49v2hTsMzz0&#10;OyP+eMVlI4866cILfnH6CceMOOokZ9iF557dqmWZfazaKK28Ztu27Q/95ylpJ0VRuzWscuL/5Izv&#10;f/Dxp1prp7Foyev9jzxx9k/O6NKx3Q03315dvblb184//P4pSlxZUbnxwUefWL58hRqUW0zv/fr2&#10;evHl1+QJfOzJ5yJMSlyn9GfgHYXqShSpu+NP+9FlF56rjzfffpc7Yi2/9PTDl/zuD7pmNBGurzXr&#10;1l3y2z88dPdtYXvX2Xff/7hv729lBV22fKUaf/gefVN//O8HHv3b9b93R1qW7SSp1t5+5339xmZ9&#10;FRY2dZPi9h954tknnx0b16hdYRJ4JMaNWhCAAAQgkOcE5O/aa8jAGCF8PnX6hf93ZYyF01pM8uni&#10;83922533PvPCS9aRdJpSiI8563z7GHpfFMEetXbqice6umm1PKhx05CX/+HPddlpMn3FBTaZjmKv&#10;awk8pKOkuO6///7y8nKFI7qHOEunadPzxJRl0bWppzzr6c/2YDGFFiqU8bDDDrvhhhveeOMN+cd0&#10;MEHPmFakhbW7tJkUwc5EjbUNrGnT3Y85c2XWrl1XWVl13LGj7EjLVi2VqlF32x9PnnrA8IBbQ5uE&#10;VqMG9V945TXtd2zfTku/TBAeNvKgSy/8hWRAl04dd9Srf/KJxz92/x1FxUVWa8TBB+oXiP1rfCNH&#10;HXrwQ//+xzfVmzdu3GRnv3vsUQ/e9fcB/ftoX4GRN13/+wsuCvxptWvbWl4U3btbscMOO0TdHbjf&#10;PvaxYcMCnW1SUNCtW9fbbrpW1uqglqIO6Nc3dNQ//8kPVq0q1/EXXwzkkNzTs1xt8MD+egyAXkMG&#10;7XHQgfurC/1KpDJSlef85IeuKSk9ndpvn6E6ot+KfnLm6PPO+cnoU7+799A9pcQOOGC/R+/957C9&#10;99bZA4cPe/rhu3v06B7o7pXXTImdcNxRb7/zXqhhdXZErD75fOoJNZMrSWava2/8u+TT6jVrtT/j&#10;69mST+7Uzp3f/mHKtC/79+0tuaXnJKiudvYcsocm2umu/7vyTwfst7cuDIk6b/UHH3vyjbffUZt6&#10;Sa5b+3rXvh3U2TobPh1BAAIQgAAEICACUmKz587X77n20m3r0Sf9wPa1cmz7jh3ulIrFLtvSzVZK&#10;zH6DNs+Y7ir/dc9D8xcuTsY/lm6baT+tBJTtYt26dXKLWaIOl4ZQC686d+7sVWIyo3///jqiU9pX&#10;pKL0W+B+vndvVytBz9j55/wkbITYrDlzly5fcchBB0RA8OyLr8gBHVrg3J/9WKuqDhl1sv4az/jh&#10;93/2ozHfGXXSkCED9TvKmJ+ct3TpsoMPGK7r/sTRZynxTp/ePe+/85Y//+0fch+detJxvzr/nEee&#10;fP7f9z2kZjt36vT4A3foUWZ6oJk8Wq88++gnU6Zf8uudP67ceMM1B+y912VX/PHjTyZr/dwD/7r5&#10;7keeeuyR/5g9o08/+Zc/+/FPzrtkzpx5E8a/cOsd/37hxVd0/Jorf61gvw8+/uR3Vwd8dEcefshV&#10;v73kkKNOuvuff1u7fsPvrgz4oLR5nTB2RM8A0F/tDbf889Xxb+jj6/99at78BfLshQ7/z9de3b1b&#10;1x/86Byd+s/9d8oFd9Gvr7Ji8m/+b9yz8gi98N9XlanyHzdfv3DJ8rPOuUCnFNj5+EN3P/zoEw88&#10;8oQV/s9jD2yv3njGT3+pfS2669enl5TY0mUBX1kym3xQFuwXtMmRqIBv+Qlra1w2S0Hd8e8Hr/7N&#10;r6SXJIespNd1Jk+XjqxcGbg6bVObkuLakUtNIkoPrPvgo087tG+rI0rgOXnKNO3IK9iyRZl25Cbd&#10;c9AeQQZo1PrhSt0VFX3r1wHpcHV97sW/dZbEi6U2z9gN11x+38OP69+PsA2q09NO+a4FZrBBAAIQ&#10;gAAE8pCAlIzuALUwzMbu9Xtondgrzz2mm0A7pX9SlfU+KAwnAjHTRYMHDpDDan3FhuO/d6YVfumZ&#10;R3REO3qokiKztKN7A5f029pX5Jt++VUxBR/pox1UMd1+qIrOtmvbRt4kNXXlNTfoZ2IzWzcev7vs&#10;Ajm4XNTc9K9m6u5C5U898Ti14DXDlZF7TafkGdNZM+OCS69Qm2HtVxf/vCXgxVJhLaszexwEtalB&#10;WV/WtXe8Km/ON5mtRT26hZ47f0HP7t2sujo975wfq0Gr7gq7Hp1h4rB23XpVf/eDj51LzVvMHZdG&#10;/eiTyUH2eI0UNJsO151j5Y6oEZsFa9Zb3WbQ+RXDzpprUC14PZk26qiz4NhG2HEPfVbGjt/97neK&#10;Qnzssce0DMwyXOjxYgMHDjz66KODWpBnTInvi4qKlMlDbrSzzz57ypQpV1xxhRIqKnYxQc/Y1m1b&#10;FfUYum1VYo1t28Oecge315KPfuwr47VCrEOHwLIx5e2YVrMebOrU6TLxuJq44f0OGL567TopsaAR&#10;tmnVSr2aEqu5pJYsW7FKt+zaP2PMaVqK5pSYjvzm8mv0bn+Zv7n4F5u3bHNKTEeeeOr5qo0br748&#10;IJbmL1g4+nsnaadL5079+vW59qbb9h22p74sdGT06afOX7xMOytXrBy612C31C00RvGSi87TbJkS&#10;0/bLSy7XrXw7z9I4O37pxeeP2G/vs35+oX3cof9q2TRnjRs2vOu+h+386ScfL3fpE8+8IO9Qh/bt&#10;9P7662+1b9PGzioCW9GJySsxa01Bm/aTlfZtx8I4pZp+et4l69dX6Iikl17acUfe/fBjObL+/Iff&#10;yR+lxwlI1NnrFz/d+UWpFlRgytQvJcDsVblxozc6UQ4xre5VpKX8YBLYgqwdvY44dKRiI/XSl4LK&#10;H3X4IQcfOFw79lJfr4x/S+5WNe596YiOp+PBBhuqqv55858t5D1o00HWItd2SXMcAhCAAAQgoCcP&#10;JQlBgkFiSXcgGzZs0E25WtOd/YOPPml3LLpn0BFpHt0B2hHd3EsbWKfSRc+OfUUHpWqC/F3SaVqD&#10;Iw0gwSDVpMKSRnrXvoWJufsiySEVUxyTta8YHGtKGkDCwA5aoKP0hoSQPkpySBSZDaH2X3/N5TJS&#10;xTSusE+Nkm3WrM6qazUiFepu1eyIthZlzXXwxz+/WN3ppX0biISTFdZArLC0nx2RWpPUtOqSuDri&#10;DW5UMTcinTXa2gTZ2eN+JTcjBVYcbIJcd84A042aL/kbrQXXnVVXdzaD3i101qTWrLrKS/F6C8c4&#10;C0Fd1PYxkN6+fv2ZM2eqgOIVlc/DSsrxFTbHoVZCmR/McnisWbOme/fuWmBmFRMUYwcO30crtcK+&#10;Bg3oV9spO96zx05dHjTCZUuXf1NdvfewvXS8ebOSF1/dKWBmz1to4Yv7DBs64d0PQ7koz35QSv1t&#10;27ZWVW1UydYtyzRmbxX7azci8hp9NOmToAbldenaMeCBeeqFl9q1C+wcNeqIzdXfvPHG2wUNG36n&#10;5lLo3a3zS/8NeMxuvPXOijVrFBn4+yv/r3nzQNxn0DagVw/9DVzxfxddc8Vlep05JrCK6eSa3yHc&#10;duBBB5x83FE/v/h31bXkqLTRFTQIZGIxNTjr650PHe7Vo9v2bVu17OreO26+89Yb9H7s4SM+/Xxq&#10;qCWZOiLXmSIS5YaSZ0+OLP1ROdGlVWGyylJxKLBQos5eS5cuD7VWWkteMkkvuR+1o5fKyNWmd1WR&#10;l0yXwbV/uVXK7ekXXpJUUwCketRZRUgqYtNe2tcRHdfZlAOR1+ud9z+UHtMqRG/j8onpoE7hFks5&#10;cxqEAAQgAAF/EfCmalMklHvUUttdvyPbcLzFYhygZIZpDN3Qy5elHWkeRRhabKE0mPRG966dJbqs&#10;QfMymWaQVDCZJI2k27bQHjt36iAHUdBxqb6gI8r4rU6tRykNdWcqzi02s/I6Yr1L5pl7QFuQ/WaY&#10;FdO4ZGGoVeYNs7rqWjuW30Iv8y/ZpqDK0Lo6IqXn7NEATY9Zdckt10LQyo6gEemsbu2sHUlf16BC&#10;2GzfjBRYDcEmSMNXd7bj9LA+qsfQ9WxWXQAdKDeWsLOmBmW/5t075NhnISyosAclq/S4MJ1q166d&#10;btSlzbSvkEUlrVA+D28VucsWL14s15l0mmrJO6UyyrWo2EWtPUvcM7a+oiKsZXKPVNaooAhbqPvI&#10;Ff7ssynD9tpT97Ia0MSJO5c5vTTutVZlpRIhhQ0bvP7WhNCWt23ficCd0uOndwdi1tBxmxJjaN+Q&#10;VW/e0rJFQAl4t9atWsp5oiPvffBxg/qBnxM6tGrx8aTJOjJz1pw99xhQWFgoYfvfca/riNw1p535&#10;83sf/M+Rhxz82L3/tKg5t0meNW/ebNqXM7XYzNaGScRLBow67BBXRs7Kv/7ht0+MHfeVJ02/MnZU&#10;14SW2mauz52ZWL5tbVFxcfU31Yp7PP+Sy+2lq/bqa2+MwD/hU4pFtD9RtWA7YaMTT/ru0Tp1/79u&#10;tY6ktRSgqJ1nHr3Hlo050fWjcy7SR0GTvrr8sgud00wOLq+Rik4sKixUmKKklwSViN1+9/3a92bg&#10;uPC8syW0JPmUt0PdmcDTJidbz+5d1aC9tK8jCROIWtH02B0e/5j5xFBiUdFRAAIQgAAEcp6AcnLo&#10;n0W7hdBLdzuvv/iE7d9358366E6pmAonD8T8JF6vVFCbJg8ibNJgUg6LlyyTslIx5wWS10uqL7Si&#10;uZ7slWSWjlCxF8FOpa+Tbc4vJ52TAD3V8hKLsYVQmRpjRfGRr0yTnqr0klJi5gu1cND0bVIZ+h1B&#10;EkvPDZMYk8QyH5f0hY48//zzy5YFAui06aMyfAwYMOAHP/iBUndo5ZgWH5la69Spk2W3T9Azlqbh&#10;jX9zQvs2LS867+zyteudZgs8iH3Llmuu+L+ly5Zb7GLs26JFSwpFy/OIaqXKUHVTjPpBYtCA4JQb&#10;0vfvfRxIqLhOF9e69Rec97Oq6s1vTPxAR1594+3OHdr+5IzROuP1Qir/4chRJxeWlv5ozGle2352&#10;9o+0wu+8X/1WaQbtdcoPzr76+r+1btHcfsDQds/tN02Z9tUdd9ztrSgHbnNPbsBBAwforLnFLX5R&#10;atPKSzHqwYjr1lcsW77CXhJ7tkYw5VttYYpBHbkwRTsue6SglOtSv3a8+Mp4b2EtQtNLCkp5/527&#10;TDsqIweXKylPl8IU+/TuobVhij/UDyFHHjrSu+JLrqcRBwzfZ68hcpcdd/ThqihtpnclDtHxoDBF&#10;HUlrgvuAHnsv4B/TPyR6BXxi7+ETS/nFSIMQgAAEIOA/Aq+8FkhkrWVjdsc/a/ZcLbuwfd086KPt&#10;W2YBK5zMJmkRFHMo+eSi1yRdYlE7Tzz9ggLk5JnRbZhkg+4StQRLO9Jmzo2jU+bI0o2log29Nqui&#10;HD4uYjD24Ugluopq3IUpSm+41kwZ6qw6fXtCwIdh94o64vWMuU4l2ML6/axAVFO1fkw8g4oJjkYd&#10;+7iCSmqYmnGzNnS+EmhWV5FqHXHoCKsb1uYEmg2tIk1VUVGhBPcSY3KISYxJocnTddBBB+2zzz5a&#10;JKYnj0mGPfjgg7qrHzlypHLZK4li165d5VzRY6DVoJ42ZtkXs0uMffjRJ3379tlrz8GPPrEzp7xs&#10;Xbdu/dez5iod4uatOyMydbBhzdPTGte4jKS2vA+G1hE979jC+Z5/6VXVUfCeMiUGQmYP3O+KGi+N&#10;BSve+s+7pW3+fftNnTt2UB5IZTK88a9/rNhQee+Djxn0p18cd9h3RpQ0a2ZPl377f+926dJ5zGkn&#10;PvPci1ZAC8CUW0J1+/brq8jHZSt2SwiZdPyoI158JeBA825ffDFd0/W7/7tYB8/75c8VtPnok8+q&#10;nSGDBuhlXt233nlPqqNnz+6yefg+w3557s9kZ5MmjZ3lkuDWpkSOnsb20H139undS2a0b9f2JOXF&#10;P3y35y0lF1zsjSgC0IIDJZYkPrUjpaTpkHzSH7B3nZhOHbz/cL1UQMk2vC/L5KHjlihfni55xuSu&#10;VGHRvvKPf9H79089UafUoLxqSqp549/vtGyK8rbp/YOPdkafKug0KEmjJf9I66a8MnKF3XnrX/QK&#10;+MT+RtKOtPKmcQhAAAIQ8AcBJV1Tmitl5rji14HQGO0fuN++ZvqQwXtYBiydUgHtuwf8JDw2OV6k&#10;UszbZuFwkk+mqfSSiojFcyW1YOpLkUeSDXpXI0FeL6kIxfXpvl9CRZ4x598zsaT1Vy5aMi5VJveO&#10;VdTisbBhilKGFlKogEPZqZhGaTYrH9YzJsFmBULTnhlk16PKBD1mzTsL3hEpTDEoCDP2+XKgLGBS&#10;06EVaHYwsUyVminRsBiuoC3hWahtOHKCSXrNmzdPEVvKUK9IRX0cMmSIxNiwYcNOO+20Hj166Hli&#10;Rx55pDLdW0SeNjnHpOKUiVHllVBRPhupuASzKdb2pIiEnzPmhqpE89LHp/zw7IoacW+b9MUFv/jp&#10;A48++fjTz9sRhTJqidTNt9312lsTdEf+3WOOtFt/27SGSuFqumvXfvce3W+/6dqympDcr76e8+Bj&#10;T136y58pD8TrbwWSmyuXxs3XX921S2dBqtq0admyFRdcdoWtN9OmOEMF1ykK0UXE/flPVx00fNio&#10;k35gnrHzf37W6O+dqLry4z3+zAsupaFOHXTgftdf/Zufnn/Z3HnznWG2c/JJ373k/LN/feWfrrn8&#10;MqWtV93SXRHDs+fMs1yLf7r6t4eOCCSlnDl73gP/eeqiX5z1yH+efmnc60qQeP0ffqcMsKvKV1tr&#10;Xbt2UUfSJxJsEq4S3Hc+8J8333grqNMkP0bIpqgFWhJOLi4xqCNl8lB0ouI5JbeUNuPuf9zodVQq&#10;q8ehIw+szbYf/yIgWeVbU+/S14og1TegZJ5lYpTDbdheg2/+x136i/W2aa1poZq+a75/6glBYbES&#10;b3LEWarGxLYYnzP2yD2362/vjJ/tXP+aWF/UggAEIAABCOQSAf1r/swj9+gXc7m/3v/4UwVDnX7m&#10;z/WrugLV9AzYA4fvLSWm27DvnXmOrRnJks2bP1Amuex/dWae+Gi1m1f2SHJIE9aZAXRkBFw2Re3L&#10;M3biiSdedNFF48ePnzZtmvxjZ5xxhvJ5RGAlDabsiytXrtQjoZXA46c//aniGBMUY3pal5bfhHb2&#10;2edT9WPG6aecEMGOsA99duWlF5s0bqywtKAW5BvxHpRrSPffm7dsVv5G+aDk6fKe1Q23hKaeweUa&#10;UXJFKVd7oLM8SCqsiu6sYhfbtGo5fcbM5Su+teROBYL6DT2iZ4S1blGmBUtaL+e1We4gEQ8diJXR&#10;15CGqfDL7du2e3OvK3hUMYdWRlZpIM7mTd9US2gZn03ffOMWxVnhHt26KjP+7LlzFy1OJEo46t+Y&#10;5JBLN+8KK95PHjyJsajVXQGt5nIr66TNYkykoWhGy6LpzYwfFKkYZINpNkU2GkC3WVMJ57VXOzGK&#10;sdiZUBICEIAABCCQPwSkx/SbviUf1kr+DRsqdW+jeyGLWtJtpJ71nFVKLONTYxnbg6QXYiwj8+IV&#10;Y9JRWgx22223TZ48+fXXX1dOjjFjxkhiRTZswoQJEydOPO6444YOHSohp0dCJyjG+vfrs+/eQ5s0&#10;bqjHHEvbdO3SSaJFfcsfNWfO/ENqXDq1bZHFWEbI0ikEYieAGIudFSUhAAEIQAACYQkcc9RhIw/c&#10;T34wd1a+snfe/yj56MScAe4euqUR2ePIvENDjGVkor1iTB4UPTrsvvvu01OstEKsefPmo0ePLikp&#10;iWyYcjBqIZnWlUmP/e1vf3vllVcSFGNB3UiJtW2rILIWyjSoHzaOP/bIdoHPLYprFFrQ9q97lfBi&#10;Z7RhRjjSKQSSIYAYS4YedSEAAQhAAAIQgIBPCXjFmIagtPUSVP3797/nnnsUlPfDH/6wRUie9qCR&#10;Ks2e0jC2bt1aK82U4ePOO+8s6Nqrf/I45GW2hH4LFy2Zv2DRa2/877mxLz839hWty5rw3gdz5s2f&#10;MWvO5s1bAon+tmz56NPPtTIq+U5pAQIZIdCmdavy1Wsy0jWdQgACEIAABCAAAQhkikBR491PzFJq&#10;AImxXr16DRo0SNGGypE4ePDgqJ4xBeVKsGmBmYYg39qbb76ZGs9YpojQLwQgAAEIQAACEIAABCAA&#10;gTog4PWMSYwpL+Lxxx9/6aWXKtpwypQpSuDRpUuX2M1Ys2bNeeedl12p7WO3npIQgAAEIAABCEAA&#10;AhCAAAQyQkC59JRDcO7cuQpQHDFixDnnnNOxY+CBabFvWmbWvn17xFjsxCgJAQhAAAIQgAAEIAAB&#10;CEAgQEAPClu+fPnq1av1ZGctA1MIYlxcVF5RjoixuKBRGAIQgAAEIAABCEAAAhCAQECM6WljSsiR&#10;MIuuXbsixhKmR0UIQAACEIAABCAAAQhAIE8J6LnHSsKxaNGihMevFCD1Lxk7JeH6VIRAKIFbThgC&#10;FghAAAIQgAAEIAABCEAgKgE8Y1ERUQACEIAABCAAAQhAAAIQgEDqCSDGUs+UFiEAAQhAAAIQgAAE&#10;IAABCEQlgBiLiogCEIAABCAAAQhAAAIQgAAEUk8AMZZ6prQIAQhAAAIQgAAEIAABCEAgKgHEWFRE&#10;FIAABCAAAQhAAAIQgAAEIJB6Aoix1DOlRQhAAAIQgAAEIAABCEAAAlEJIMaiIqIABCAAAQhAAAIQ&#10;gAAEIACB1BNAjKWeKS1CAAIQgAAEIAABCEAAAhCISgAxFhURBSAAAQhAAAIQgAAEIAABCKSeAGIs&#10;9UxpEQIQgAAEIAABCEAAAhCAQFQCiLGoiCgAAQhAAAIQgAAEIAABCEAg9QQQY6lnSosQgAAEIAAB&#10;CEAAAhCAAASiEkCMRUVEAQhAAAIQgAAEIAABCEAAAqkngBhLPVNahAAEIAABCEAAAhCAAAQgEJUA&#10;YiwqIgpAAAIQgAAEIAABCEAAAhBIPQHEWOqZ0iIEIAABCEAAAhCAAAQgAIGoBBBjURFRAAIQgAAE&#10;IAABCEAAAhCAQOoJIMZSz5QWIQABCEAAAhCAAAQgAAEIRCWAGIuKiAIQgAAEIAABCEAAAhCAAARS&#10;TwAxlnqmtAgBCEAAAhCAAAQgAAEIQCAqAcRYVEQUgAAEIAABCEAAAhCAAAQgkHoCiLHUM6VFCEAA&#10;AhCAAAQgAAEIQAACUQkgxqIiogAEIAABCEAAAhCAAAQgAIHUE0CMpZ4pLUIAAhCAAAQgAAEIQAAC&#10;EIhKADEWFREF/ETgV7/61bhx4xK2+OGHH7777rtXrVqVcAuhFdXmrbfeOmvWrBS2SVMQgAAEIAAB&#10;CEAAAjlAADGWA5PIEL5F4JZbbklYj23atOmZZ5559NFHY2H66aefqnDUkmrzlVdemTJlStSSFIAA&#10;BCAAAQhAAAIQyCsCiLG8mu68GOz3vve9Y445Jmio8k1JO8U4/ksuucSVlJfMOcquu+46r9OsqqpK&#10;brQf/OAHsbQsq7y9q8o777wTZI8aV4MxGkkxCEAAAhCAAAQgAAG/E6h/yVh+sPf7JGaX/becMCSD&#10;BilMceXKlW3btvXaUFlZuWDBgqKiot///vd77713BPOkheTsev31110ZSaabb7752GOPPeWUU557&#10;7rlJkybdcMMNbdq0UQGduvbaaw855JCrrroqrjZd3YEDB3orynLpsW7dut17770ZZEjXEIAABCAA&#10;AQhAAAJ1QwDPWN1wppe6IyB19Pdvb9I20ldjx46NrMRqM3Hjxo06JQEmPRbqvDJhltg2YMAAr6Wy&#10;XO389re/Taw1akEAAhCAAAQgAAEI+IsAYsxf84W1OwkkvCpMFWNZ6KVuvJGNUk2mx/bdd98JEyaE&#10;RhimcGL69OmTwtZoCgIQgAAEIAABCEAgawnEF6YYGoF26YtTkzyYtWgwLDECdROmGDYcUQbPmzev&#10;uLg4KEzROxAVkKfrF7/4hS3i0tqtRx55xBWwQEFFD7rIxlNPPVUFrr766pEjR6qYtJwShKiuWrAw&#10;RduPwMob+iiBp3bkoAtbNzRIMrEpoBYEIAABCEAAAhCAgC8I+FKMnT28+8D2peJbtXnb1a9Ov/bo&#10;gcWNC/RxVVX1DW/OdNxPGdzp4B6tFqzdeNvE2WEnw1VUmW4tiqzMP9+bM3d1ldUNqmXd+WJeM2hk&#10;nYkxjVExfkEjvfzyy6XEjj/++LD+JeWXP//887UAzBSR1ZUec/th14xJcTkxJqmmjB32MYIYk+jS&#10;KjVrP1Tgaemakn+ECjnEWAavW7qGAAQgAAEIQAACdU/Af2GKUlBSYtOXV8gpV15VrVt/KTEpKH2U&#10;Ert4RG8dsdfQTmUCKpXljmjnJ/t207sasYpq5915q1VG72pBLykxNw3uoI7roLqr+xmix7gIKI+8&#10;cmyUlQWm3m0upvHJJ5+UF0vJEr2Lx+JaSKZIRSfMIhh2xhlnXHnllbYeTAk5VFI7SS5di4sDhSEA&#10;AQhAAAIQgAAEsp+A/8SYMZUecx4Yr4KSE8w01fPTlprWso/u9eCkBdrfuGWr3GiScN1bFpsHTO9q&#10;8PLD+1n7OusOmpbL/rnEQiMgz5gkk1xY8lxpUz56BRZaVnrprqAU8wlAs3jFyJsMcIk9vvzyy2jF&#10;OQ8BCEAAAhCAAAQgkI8E/CfGpKMULiitZXpJm4moIMl0VN92OmWazV6KPAydYQk2ub/UlGSbzq7c&#10;8C3fV5BnLB8vkOwes1xeCu3TJq2lVWSKUVRMoFaFaUdp6L/66qv58+dLO8mXpSePSR0pODD2ASl8&#10;UdGGsZcPW1KNWDJGNghAAAIQgAAEIAABCAQR8J8Y0wCkx7zDkDBrU9zEhJMdt8VgWglmDjETWp8v&#10;XVfb9Kv62k1buDh8R0ASq1WrVvvss4+e9KU4QD0BTG6xHj16aEfhiNp+9KMfSYy5FWLvvvtuLGPU&#10;0jKpO3nVFG0YS/kIZT755BM7K60oaaeWk2yQ6hCAAAQgAAEIQAACOUMgPjEWFPJn4ifJg/GiLGrU&#10;UNrp5EEdVbGocYG8ZEEtyAk2f03AAeJWi1m2j8ib87N5i1nsImGK0eBl8rzCDoMWfck5Jn9UqE0S&#10;V9OnT3/44YcjmGterD/84Q/Sb1paFsszxLp27RqhQS1gs7PSivLLKX1I8t62TOKmbwhAAAIQgAAE&#10;IACB1BGIT4x5M2E4iZLkwQTGIuEkb5hCCiXMgpJq2KKv+z6eH7VZKboLDuqlYi0KG+l9yfpNoVUI&#10;U4yKMdsKjBo1Sprnd7/73ZEhm7IXFhXtzJkZVqrJefXKK6/o1G233RbLwjBrRJn0a4MgP5hyKipR&#10;vhWQ+0776sI9pkxuvWwDiD0QgAAEIAABCEAAAnVGID4xVmdmRehI8YeSYRPnliuwUPufLVnnLayE&#10;ii5YMShM0Ypp5ZjUo5SY5JwSeLi639+rs/bfnrMqG8aIDYkRkENMIYtjx459vWb7z3/+Yztu0ykF&#10;LnobV1YPPQP6Zz/7maSani2m6job2SGmKtpUTGvSItv51ltvqSl7YLRtSrHoFYQRnoeWGAFqQQAC&#10;EIAABCAAAQj4iIDPxJgl4TDJZM8QkyqLC/dzXyyxuEpVVBZ7LSdTEKNTZd/do4O1JrVmXRCmGBfe&#10;Oi5soshtWqAlWeXiAJXDQ84u54ZSMe0HVdFBFZP/Sg8fU+r57t27Rx6C9J7yhVgZi2mM4EObMGHC&#10;Kaec4m1Q2kwPGYvd7VbHPOkOAhCAAAQgAAEIQKAuCfhMjJkAk4hSig5hqu1pzl6C9lwyHfE+QEwf&#10;zUVmjyzTKbnUtOMe/WwtEKZYl9diXH3Ji6XyUjvya3krSiDpic/uiBaJuX0FDd58881KtOjVY1JH&#10;l1122ZlnnqkVYlENUPLGf/3rX8oLYq4zNR7Bh2aGhWbStxVuWtim9w4ddor/qF1TAAIQgAAEIAAB&#10;CEAg9wj4TIzJo2UC7OpXp7twRPm4tC+Xl3d6gkq6wq6Mc5G5BWbaccXsrLdN12DuXQR+HJF8WXqY&#10;sqSO/FpBeqxPnz7eETk31F//+lcdD/VKSR0FxS6GBSKH21133XXeeeeZALP1YPZA57CbDDv33HNr&#10;O7to0SLFKwaZGlSY1It+vDKxGQIQgAAEIAABCMROwGdiLPaBUTKHCZhK6dKli96PPvpoxQ1a+sTC&#10;wsLaRm0PfVaIoHRXLDkSg9qRDPvf//6n6i5zo9aDqYzaDJueUfpw3333jRCOqCyLKhB5jqwLNghA&#10;AAIQgAAEIACBXCUQnxhLMot92Oq5SpZxpY/AlClT1Piee+6pdz1qTO+PPPKI3mtb8SUlpqc/a0lY&#10;UBL8WCy0LB0SXXJzuepSg0qKKLeYHmimdWim9LytSRxGiHtUdZWPZeUYzrFY5ogyEIAABCAAAQhA&#10;wKcE4hNjSWaxD1vdp+AwO4MEZsyYoRzxFuMnN5dSIHrXhgUZJqWk7PNSYgk4xNSUZZ9Xeg9TfbZZ&#10;xKOFLOpdS9e0FM2d1dKySy+9NAKfJ598UvZHFWNa/7Zs2bIMcqZrCEAAAhCAAAQgAIG0EohPjKXV&#10;FBqHQIwEFOPnzVKo3PFKqlFbXXt8szsbmk0xcqdalqbGzzjjDFdM6k6rxZTzwxxlelcZHXFZFiXb&#10;Igg/ObtCsyyGtUFtRs2eHyMxikEAAhCAAAQgAAEIZCEBxFgWTgomRSKg5Vg9evTwupW0DCw0aaFr&#10;wltS0YPKfR+U8EPqyKW/DyvV1LiJK52VB0xSUI4vb4+mDGMUTvfff7/8bBHcYsoUInvkXpO7T6ba&#10;cjg2CEAAAhCAAAQgAIHcI1D/krGB5TcxboozDCqpZWBJHoyxa4r5hUDo9ZBay6Wmfvvb31ZUVNg6&#10;Me+mfPfyJikC0A4qfbzkk/uoI/PmzbOHg8nZ5dSUyijzodaA2SnpLj0tOtRmCSSl8dBjmn/5y1+G&#10;ZkGUSFMw5FVXXRVaUR4zaSo9eFqnlO1j4cKFYYvprGThH/7wBycIlW7xO9/5Tiw591NLmNYgAAEI&#10;QAACEIAABOqGAGKsbjjnUS9pFWMSNlrEZTpKLqPS0tLI2eFj525eL8u4GJTnQxrpjjvukNI79dRT&#10;vSvHvI1HMMbE2F/+8hdJQa12q02JxW4qJSEAAQhAAAIQgAAEcoMAYYq5MY95MQpzGTmPliRTqpSY&#10;mpVDTA630IyLWiH20ksvaYWYTtWmxFQ9gjFKuC+bu3btWpvrLC8mj0FCAAIQgAAEIAABCIQQiM8z&#10;BkAIRCWQVs9Y1N4pAAEIQAACEIAABCAAAb8QiE+MJbk8LGx1v5DCzhgJIMZiBEUxCEAAAhCAAAQg&#10;AIE8J0CYYp5fAAwfAhCAAAQgAAEIQAACEMgMAcRYZrjTKwQgAAEIQAACEIAABCCQ5wQQY3l+ATB8&#10;CEAAAhCAAAQgAAEIQCAzBBBjmeFOrxCAAAQgAAEIQAACEIBAnhNAjOX5BcDwIQABCEAAAhCAAAQg&#10;AIHMEIgvm2JmbKRXXxEgm6KvpgtjIQABCEAAAhCAAAQyRgDPWMbQ0zEEIAABCEAAAhCAAAQgkM8E&#10;EGP5PPuMHQIQgAAEIAABCEAAAhDIGAHEWMbQ0zEEIAABCEAAAhCAAAQgkM8EEGP5PPuMHQIQgAAE&#10;IAABCEAAAhDIGAHEWMbQ0zEEIAABCEAAAhCAAAQgkM8EEGP5PPuMHQIQgAAEIAABCEAAAhDIGAHE&#10;WMbQ0zEEIAABCEAAAhCAAAQgkM8EEGP5PPuMHQIQgAAEIAABCEAAAhDIGAHEWMbQ0zEEIAABCEAA&#10;AhCAAAQgkM8EEGP5PPuMHQIQgAAEIAABCEAAAhDIGAHEWMbQ0zEEIAABCEAAAhCAAAQgkM8EEGP5&#10;PPuMHQIQgAAEIAABCEAAAhDIGAHEWMbQ0zEEIAABCEAAAhCAAAQgkM8EEGP5PPuMHQIQgAAEIAAB&#10;CEAAAhDIGAHEWMbQ0zEEIAABCEAAAhCAAAQgkM8EEGP5PPuMHQIQgAAEIAABCEAAAhDIGAHEWMbQ&#10;0zEEIAABCEAAAhCAAAQgkM8EEGP5PPuMHQIQgAAEIAABCEAAAhDIGAHEWMbQ0zEEIAABCEAAAhCA&#10;AAQgkM8E6l8ydkqS4+/UvHBQ+9JerYq1U9iowNvakvWbllZ8M23Z+i+WVyTZC9X9QuCWE4b4xVTs&#10;hAAEIAABCEAAAhCAQAYJJCXG9u3SYmTP1tJgUQewacu2d+aW66WdqIUp4GsCiDFfTx/GQwACEIAA&#10;BCAAAQjUGYEExZgE2IkDO/RuXeIMlRNszuoqaS2962CLwkYtixrLXeYto7PjZ66QJKuz4dFR3RNA&#10;jNU9c3qEAAQgAAEIQAACEPAjgUTWjMkhdtkhfbwqSyOXxHph2lJprdnllXpNWrRW+3e+P/fSF6c+&#10;PnmRjqiMghhPGtTxrOHdg6IZ/QgOmzNOoH79+mFtiPF4bcXialOFY+wuHbiuueaa0GbtYNhT6bDB&#10;2vR2F8Gq9BlAyxCAAAQgAAEIQMCPBOL2jElNKTTRhmqRh+cf2FNOMH2U6JIGq42CJJzqmgyTG006&#10;LYGQxRE9W588qGNtXbw7b/VzXyxRmaP6trv61elWzKosWLvxtomz/ThDvrO5zjxjQSpox44dxkrH&#10;bd92gj46nt7j7qC3kcjkaysZakZKZjCs2tHBUOVjB4OOp1ybuQa9O04Hos1SMuk0AgEIQAACEIBA&#10;zhOIzzM2ql87U2LSUVJTcoWt2bj5ic8XG6YxQ7sEucv0UVXkCpNgkxhTYSupKEcdScA/JhWn6vK2&#10;Bb2m1yQI+XzpOr1PnFu+ccvWi0f09k7eonWBimw5RkDKx221Dc30WFRl5USUK+ltPGjflTFFZ3Xd&#10;TtTuEpsFr8Ry+0G6yykx705i3UWuFep/C6vErBHvqZTLwnSMjjYhAAEIQAACEIBA3RCIQ4wNbl8q&#10;ZSWzTIlZ5KE27UiV2f5Z+3aT0NJLwuz6YwZKcamKKkqV6eVN9aH90UO7JDbIyw/vJ3+XPDDa6dmq&#10;WDslTRpaU9Jg+timuEm3FkXasX0dP7hHK/uYWI/UyhIC0jluk0nejyaBvO+12Wy1XOGwxUIdX16J&#10;Farc6p5PqBwyG4KUT23FUmhwkPCL4K9LYac0BQEIQAACEIAABHKAQKxiTF4sp53knjIPldsUrGgB&#10;iiqm5WR6yQ9Wm+NL4s1cZBJpLuIxLpQbN29T5KF5w87at7tCECurt1oLikU0p5mdfX7a0lVV1dpR&#10;BKMdj6sjCmchAa8rLNQz5pxUXsuDtJPXlxV1gBEca0EeMKfxoraZpgJe3VWb6yxVXQe56dSsNzwy&#10;yEsWakxYwZYq22gHAhCAAAQgAAEI+IVArGLMLfeqbWBaMBak0FxJedIk1R74eP51b8yQHJJX7eYJ&#10;s2zBmPxmCQQr2uqvr8srb3hzZnHjgs+WrPNaZe4y85UpZNEvM4GdCRDweskie6vcCjHrJapnzFus&#10;tpaDloel210WVcAErdSKEDeYAOrQKmH1Xm2xlKFqjXjFlMwCjUAAAhCAAAQg4GsCMYkx5eeQp0vj&#10;NAUVKp90RAvDQh84Jg+YRNqV46brXc99dmvG1I5FNqpiAs6xUwZ3Ul1l6ZDosh3vHMhvdmivNq2L&#10;m8hjJmFmCT8sTPHs4d19PVsYbzrK+aC8XjKvnyrGVVtRl5NFLVCXMxJVjDljgmRS7BXjGk6QmgqS&#10;gtZUWJ9YXL1QGAIQgAAEIAABCOQwgZjEmNNLpqAkurx6TPtaG6aYw1BMD0xaUFt+RR23VWcJiLGh&#10;ncoUfyif2Pf36qz4QzXStllgYZhtClnUR51V0o6iRg0Vpih3nBWTMy2H5zJPhuYNTQxaQmZSTe9e&#10;J1WoMPN6yWpzZ4WuTLPGvccNuLUWo/xLyRwFhSOqzVBd5A0aDC2QEjO8jdTmEAtVaGlShikfEQ1C&#10;AAIQgAAEIACBOiAQkxgzt5i009pNW8ym3jUuKW2mxIJ8Yi5eMfSUd0humVlYIRdh8EqWqPhD6TGV&#10;US57ZbFfuSGwMMy2+z6eb9JL3jBJsjqASBcZIeA0VdAqMq8xTil59VIs8YSh6RNrS6joVqkFRUKm&#10;j0nQ6qxQeePNqBGkytJhVVifmDoKa0Yd2JOOMdImBCAAAQhAAAIQSAeB6GLM+cGcL0t2KJmhlnvp&#10;FSS3FH+otWFaEuaEVgQ95pxmgzo0j2tsWiqm8tJjtuPdFIiocESFJppDrGrzNmVT1BEJs7i6oHA2&#10;Ewjr7AprcCy6K6hiBE9ajCk6Eug0FtpBoiuCqvGqICeKYukirjJOg0UWh95IxfQZE5flFIYABCAA&#10;AQhAAAJZQiC6GOu1ywk2rSY/oXm97AFienl9YloSpuQcWhumAlok5laFRdBjFqnYsbRpjDhCl6Wp&#10;4rVHDxzYvlS6a+7qKrnFLGui02neMMUYe6FYlhMICguszSVlosjrQIscshg6alNfTlyZcyxsRGId&#10;uMViCQW0IQSJsTRJoAgOsSy/fjAPAhCAAAQgAAEIZAmB+peMnRLZFOVR1LIuCS3lQlRJPUDMohaD&#10;Nok0KTHL8OE2xR8qIb4tMJMfTNnubcf5xEzR6SBJ57PkgkjejPQ9zC3q6iynlILyHLpBeSVT6Ooy&#10;FXMHw54NbccbBuk9a/t14yJTR6EZO4IOJj+tUVsI1YpBK9lCW4haIGqnFIAABCAAAQhAAAK+JhBd&#10;jMmvJT+YXFjSWpJVepRz2AHrUWPu0c/eAoGHO+/VOcij5QpL10ndIcZ8fQ0FGZ8+MZZLlBgLBCAA&#10;AQhAAAIQgAAEoocpBimr2pDVFmooj9nY6cuCarkMii4jCDMBAQhAAAIQgAAEIAABCEAgrwjEJ8YS&#10;Q2PRiUGbvG2JtUYtCEAAAhCAAAQgAAEIQAACOUAgPjHmntocOvKlFd/UhiPsKVtd5rKD5ABKhgAB&#10;CEAAAhCAAAQgAAEIQCB2AtHF2JzVVWrOHFkSY7U9xDmCTlOkomVN9G72nGjL7RGU9iN26ykJAQhA&#10;AAIQgAAEIAABCEDApwSiizGnsiwJR21iTEkX9aqNgpJ/KL2HJJkS3+tBZHqp5FnDu1tiRveQaJ9C&#10;xGwIQAACEIAABCAAAQhAAALxEig4YMx5ket8s3W75dvYUL1VXjLJJ7fca/zMFXr4WLMmDUubBlaF&#10;dWtRNKh96cJ1m1QytM0FazdKyH2+ZN3Kymq9Pl+6Xjk/2jULPGFMx83/xpYDBOxZBWwQgAAEIAAB&#10;CEAAAhCAQGQC0cWYYgglsSS3WhY1Vkr6kb3atCtpokbl43pm6hJJLMkqnTW/mXYO7N6qY/PCw3u3&#10;OX6PDt1aFs9cuWHr9sCzd4M2NasGTdcp3WJY/RbB9KP7ttZDnNZuCqP6mPLMEkCMZZY/vUMAAhCA&#10;AAQgAAEI+IVA9DBFjUQaTO/STnKLFTbcWWXOrmVgklWPT16kyEO39EuLwaTNtB5MO1obFpaFzprD&#10;TTGKcYUpDmlfMnpIe7/wxU4IQAACEIAABCAAAQhAAAJhCcQkxhSLaEJLTg/3+OagHIlylF33xgyT&#10;bd5N5fVYZ3nALFeH29SUHQmtEnmqpi6vfGLq8nX4xLiiIQABCEAAAhCAAAQgAAE/E6h/ydgpsdgv&#10;n5g0lbfkleOmh82CKFdY7M8QU0oP5faIxYCgMvt3KVtVVT1nzaYE6lIlrQRuOWFIWtuncQhAAAIQ&#10;gAAEIAABCOQGgZg8YxqqcmwEpaevLR99XKk4tFosNzgyCghAAAIQgAAEIAABCEAAAnERiFWMqdEH&#10;Ji2I5YFgSrHoIg9VXo6vS1+cqne9dErRjM4+rTSLa7VYXAOjMAQgAAEIQAACEIAABCAAgWwmED2b&#10;orNeSRFnrqoc2qmsUUFAwimfh5xgYTMlzli5QXpMhZVu0R5Tpne9VEW5Fq26Crw1e1XCaDo3b7px&#10;yzayKSYMMH0VyaaYPra0DAEIQAACEIAABCCQSwTi8Ixp2HJkycFl/jGtIrvskD721ObQTWW8YY2S&#10;YVpLplVnlrRDD4DWK5c4MhYIQAACEIAABCAAAQhAAAJxEYg1gYe3UQmqs/bt5rJ0yOWlFWXKuBga&#10;c6iSekaZ9znREmlPTF7kDVaMy1wKZz8BEnhk/xxhIQQgAAEIQAACEIBANhBIRIyZ3XpKmEtP70YS&#10;5A2TQ8w7SGk2OcRiWXiWDWiwITECiLHEuFELAhCAAAQgAAEIQCDfCCQuxkTKHF9SZe7hY2HxSX1J&#10;hmmRmK0fY8ttAoix3J5fRgcBCEAAAhCAAAQgkCoCSYkxZ4Q8YL1aFdu7O7h20xYFLirJBykTUzVb&#10;vmgHMeaLacJICEAAAhCAAAQgAIGME0iNGMv4MDAgewggxrJnLrAEAhCAAAQgAAEIQCCbCcSXTTGb&#10;R4JtEIAABCAAAQhAAAIQgAAEfEQAMeajycJUCEAAAhCAAAQgAAEIQCB3CCDGcmcuGQkEIAABCEAA&#10;AhCAAAQg4CMCiDEfTRamQgACEIAABCAAAQhAAAK5QwAxljtzyUggAAEIQAACEIAABCAAAR8RIJui&#10;jybLH6aSTdEf85RDVn766ad77713Dg2IoaSMANdGylDmXEO6Njp06JBzw2JAKSCwbNky/k1JAceM&#10;NuGvL388Yxm9WOgcAhCAAAQgAAEIQAACEMhXAvV37NiRr2Nn3KkncOmLU/GMpR4rLUYk4K8fwJjM&#10;uiTAtVGXtP3VF54xf81XXVqLZ6wuaaepL399+eMZS9NlQLMQgAAEIAABCEAAAhCAAAQiEUCMcX1A&#10;AAIQgAAEIAABCEAAAhDIAAHEWAag0yUEIAABCEAAAhCAAAQgAAHEGNdArhH4+uuvjzvuuKijeuqp&#10;p26//faoxSiQMwQ03TbjEyZMOOecc/QedmhXXXWVro2cGTUDiUpAF4O+NDTpyp+mTReJjmjHfY3o&#10;UtFVoXasgG06q1pRG6eA3wlcfvnlL7/8skbx0EMPhY5Fp7773e/efPPNKvbTn/5UO/qoze+jxn4I&#10;QKAuCSDG6pI2fdUFgYcffnj58uXuvsruorTZDZZtuot6/fXXH3zwQe2rgE7VhWX0kWkCo0aNMhOO&#10;PPJIvbu7be+1saJmc5eKu34ybTv9p4vAPffcc9NNN51++ula8K1N3ZxxxhnasVtwU1zt2rXTjhWw&#10;7eijj06XQbSbZQTsi6J///6hemzGjBn//e9/deqkk066+uqrtaOP3/nOd7JsBJjjDwIRfiX0DiCW&#10;n5v9MeAssHLZ8hV/vunWi359lb2uveHm2XPm1r1diLG6Z06PaSSg37B12+RumKZOnXrddddZf7rl&#10;0vFjjjlG78qVpNtxK6byuvdKo000nWkCElShfrBDDjnE3U/bteGuB4kx99FdP5keBP2nkYAugAit&#10;62vkwgsvHD9+vK4iPOppnIbsa1qCXCpLLi85u/RV8Mwzz8j3pc2psvLycp266667pMreeecd7eij&#10;DmbfULBoJwH9sUf+e4+FlPzn7gc7KSj74UabHXc+c31j2PPKVq1apX+G9I+OPuo9bBcq/Nlnn116&#10;6aX2G7FTXM5pb357fXQ/N6sY/vlY5qu2MlJiN/79jlXlawb07nbsESOGDe6/Zu3af951f93rMcRY&#10;MvNI3ewioO+yRx99VHdOFmam7zKvytJHfWmOGzdO32gqph/CLW5tyJAhtX05ZtfwsCZRArqL0oyr&#10;trymmn39a6eLRDtyjQY5RXU9/OhHP5JQxyGWKGyf1dPXgn0zRLZbdzyS6Lpy/vrXv7766qvcAPls&#10;mhM1991335XKuv/+++Xvsk2+LzX24x//WO8fffTRtGnTBg0apH396yOppp1zzz1XB+fNm5don9Tz&#10;B4Gf/OQn+s3u3//+t24hfv/73zs9VlJSIk970BheeumliRMn/ulPf1KV2iLk9Y+U+xFQbdo1ps2c&#10;9vY7sn4V0j9eVuzxxx/XT8n+gJWtVj76xNP1duw46dgjfnHO2UePGvWTH53xs5/8oH6D+v956tk6&#10;NhkxVsfA6S5dBHR7pO8y+9Frr7320q32rbfe6lVZ+q6UNmvfvr2+xeyHMX2RKW4NJZauKcmmdm3G&#10;JbQ0+7fccovzfXl/IrU78ksuuUSXhP4t9P7AmU1DwZZUEtDXgr4oNN1RG1UZF6DYt2/fqOUp4HcC&#10;ujZat25t6svdakubXXbZZTa0/fbbz8kzuT7soJxjOtijRw+/Dx/7YyGgfyYkkIYNG/bCCy9Yeakm&#10;3Y088MAD3ur6F0cibY899qitTf0kpG8Y+zdIvwlKcUmDWWHztrngef0rZgvjFeCjrvkuimWawpbR&#10;Y5YXLVneqV2r/fffv0GDnWpo4B579O/do3zN+oSbTawiYiwxbtTKOgL6SrIba32djRkzRjt611eY&#10;9zdvrRPr2LGjef/1rm83hR7xI3fWzWUaDNK/Z/KDWcOad/m+vD9PWsCJtLr+bdOtuQrbj5ESZkTn&#10;p2E2fNmkfGIWIyTPmC8HgNFxEpDuMiWmTZGH5uySPAtqJsjRYY4ytmwjsHr16lCTwh5MwHLpKEUY&#10;WsXi4uLf/OY3+ufG6XMdPOWUUyorK+VMC5sdSncp+ndH//roHsbuWLzh8Tquf4yWLl2qnxG1o1sd&#10;bYqx53fkBGbKW0ViTB87tGvbuHFj7/GuXTol2XIC1RFjCUCjSpYSsNBqfWc5X78tCTNz9U+mvjH1&#10;Ud5/7evdPGO64c7S8WBWigiYoNI/hNae/eiod9e8hXzYv226HsxPojtv/QPpfhFPkS00k6UE9KNM&#10;5PSqukjs4uGSyNIpTLVZzgOmhqXKtCRMO6FiLNXd0l5aCChQMEh66aMOpqozOb5cU/oXZ+jQoddf&#10;f707IvmkKFYpqDvuuONXv/pVUKfSYCpgNzASdZZaTI04na8drRNT7I92XFpg0kEnOXfyhtWvX3/h&#10;4iVVVVWuKSm0OfPmJ9lyAtVjEmN/vukfI448KU0vNZ6A3VSBQBABfXNZLLW+BMPCsXViOqV3uchc&#10;DIBuuFkglNuXk/3o6Mbo9LnXKWrpGXQl6FZbl4cKq4qEGY7T3L423Og0196LJGjUdqvkohlrW/WR&#10;J6zycJht27YdOXKkFomFRpoNHDjQrSjTDmotOy+PzZs3e/WYKTEdTIm1uvcYMWKEt6krr7xy8uTJ&#10;H3zwgTvYpk0bfcPIu6XFY6FfIFJf8r2b78uFQ3fo0MGq658kRT9Ks1myX/dNxVNYkpy+9u3arFpT&#10;Mf611+S3VFO6Hj6eNGn2/EXt27ZKsuV4q8ckxsa99la87cZeXo0vX7Ey9vKupDebjSWZcad0X24Z&#10;bIKOuPsqy2Sts1bSNu7IE5iF7Kmie2jz7HvzkluktRnpVgdZkgZnuW6zyJiXPfOYDku8UfX627d/&#10;yfRu4aza3N++3W3retB3hTa5TxWXnw6TaDOrCOinaH2BRHCO2SoO+U7t6+XGG2/MKvsxJn0ELF/i&#10;RTWbvhn0HvQksenTp9sR20ilmL65SKblVq1amR6zRkyJ6WAybaquhJM8Xfrq8N5U6Likl2Ixnn76&#10;6aD2LSLD60azW1m189vf/jasMfrnyTWu7x+3r3/C7HdDtsQIvPn2/1YsX7l1+46JH352+53/+s/j&#10;T/zzzrsff+bFevUanDlm54K9xFpOoFZ9C5qMvMknpgL/+Nt1Q/dMcTB0Mi3bIhALHQnaJLG0NEj3&#10;VbZKRD826N9OHXG347ohUzCb/vW1klorojRZ+ktw3pJoSDgfnsClL0695YToS+HTik/fXF5xVdtH&#10;Tb38/mGvn7SaR+MpJ6BJDPrxJWwX9o2hbwMXaq+fJ/XN4KLO9FHfA66ufolEpad8suq4wRivDWdV&#10;6D8rus2S11QFvH6zoCunjgdFdykhoGvDeR5qa9ByeChRR9gCkR/uLC9ZSuykkZQQCPKMqU0pseOP&#10;Pz5ovZD1pd/gIv+b4hYhS1bJJyaBZD/5mVfAfVfoVlNhh7rS/vKXv5gwUwoxBSuGdcLLzSXnmHew&#10;Cp53vySaJNN3kdVVRxE8+Skh5vdGIn/5v/HW26+89tbWbTvkkmrTpuWKVWtsvJ06tP3B6ad26VzX&#10;y8b8J8Z0RSo7ubtK7NbKbqyV0EbH3TJK7euIJJl+ipD0MjHmXcevvwqVQYyl8E8uG8RYCodDU74g&#10;EO8Nty8GhZEpIcC1kRKMOdlILGIsJweet4Py6rEISiwWMZYOhhJjCqF3vxXqZlVr2r1izH4ctJtY&#10;nAdRpyDCl798Yi++8oY8UQ0L6h836vDDD/2O/FLbt29XmwUFBVFbTkeBmMIU09Fxqtq0B+RJialB&#10;S2uuCZDKkkiz9fqWoMZ1Z3lpVEAb67BTNQu0AwEIQAACEIAABLKWgJxgcoVJhskjWptPLIPGKzLL&#10;myAxKG29C9Owm1jCuJKZqZdefUtKrL5WKtUoMTWlTB6SYZlSYjIg9WJMC8Duf/iJysrdyUmSQRa2&#10;rj1rz+VGC1tGIs1lsg4qYHlptLEIO+VTQ4MQgAAEIAABCEAgCwlIjynLfBYqsSxklcMmbdu+vaBB&#10;gxOOPcKUWDZsqRRjEmC3/+u+0874+QOPPHHamT+XJEvrCBV8qChEObj0bsln1J0thZTQ0nFTa5YJ&#10;VEdcCjVbQKkFISzCTusE0TgEIAABCEAAAhCAAASyh8A/brru1r/+KXuUmMikTIw99dx/JcD0brgl&#10;zAKS7IyfT3zvo5RPgFxeltBT68G04ksqy9IhaqW1Us1Ig0mJ6bgKaP2YXGSWIc3EmMrokZ3Sb/qo&#10;MEWJNJetOOV20iAEIAABCEAAAhCAAAQgAIHaCKRGjOlZYfKJhYYmKmTximtuSK2LTI9u0MpFb84Z&#10;5fOQ+pJnzHKUB2WYke6y7J8m4R5++GE9HN1wOEVnH1UslpxsXEwQgAAEIAABCEAAAhCAAASSJ5AC&#10;MTZrzrzevXpceN7ZJSXFQQa1b9dWx3VQZZK3VS3Yci9TYvaccsudqIPSUcoiKn3lHjhmyxx1VvpN&#10;O1JlqqjcoG6JpD4qWNF9tKZ4iF5KZopGIAABCEAAAhCAAAQgAIHIBFIgxmyp2NPP/feK/7vo9FO+&#10;a/1JmJ115ujTTvmujiteMVX5PLTKy/uEcveocttR1kRlmFEUorSZHh2mJPhSaJJY5gqzRIsuT6il&#10;97AENdJjrily1PA3AwEIQAACEIAABCAAAQjUAYEUPGds8pRpF/3fVWarngotDaYjHdq3HffaW9qx&#10;47U9MDqZhz7XAR26iJdAWp8zxgOa450OykMAAhCAAAQgAAEIpIRAmlYzpcAz5h2eCbMRB+2nVWRO&#10;iaVk/DQCAQhAAAIQgAAEIAABCEAglwikWIwZmlQFJeYSaMYCAQhAAAIQgAAEIAABCEDASyDFYYrW&#10;tIISXeCiO6IIxlD0hCnm2OWY1jDFHGPFcCAAAQhAAAIQgAAE8pxACjxjWh6mrIkROPbp1UNl8hw0&#10;w4cABCAAAQhAAAIQgAAEIOAlkAIxJiX2wF23Km9HKFnlVFRq+/vvujWyWmNKIAABCEAAAhCAAAQg&#10;AAEI5BuBFIgxIZPo+umPRj/96L+VusMRVJr7px/5t0t2n29kGS8EIAABCEAAAhCAAAQgAIEIBFIj&#10;xqwDub/+fM3lWjCmoEQJs7CPgWYyIAABCEAAAhCAAAQgAAEIQEAEUinGDKgSdUiVpS8uccKECUrz&#10;r+24445jCiEAAQhAAAIQgAAEIAABCPiUQBzZFOXpUiqO1I7Tki7W9kjosH3dfvvtF154oU5dddVV&#10;7dq1s322LCFANsUsmQjMgAAEIAABCEAAAhDIfgJxiLH0DUYxjQl40p566qkVK1YgxtI3Lwm0jBhL&#10;ABpVIAABCEAAAhCAAATyk0BMYYrHHHVY+uio8QSUmOx5/fXXhwwZkj7DaBkCEIAABCAAAQhAAAIQ&#10;gED6CMTkGYva/bjX3vrzTf8IWyyuEMSoHbkCWjD2m9/85pBDDom9CiXrgACesTqATBcQgAAEIAAB&#10;CEAAArlBIDVibPKUabb6K3Qb9/xjSnyfQlhff/31mDFjHn/88b59+6awWZpKCYG0irGDHvo0JUbS&#10;SO4R2Kt319wbFCOCAAQgAAEIQCB7CNxxUJt0GBNTmGLUjisrq6KWSVWBm266CSWWKpi0AwEIQAAC&#10;EIAABCAAAQhkikAKxNjE9z564JEnahvAP/513/IVK1M4vKVLl8ozRnb7FCKlKQhAAAIQgAAEIAAB&#10;CECg7gkkEqaoFWJ6ydZZc+bF7hNTWnyLV1TGjrRmBKl7iPToCBCmyMWQEQKEKWYEO51CAAIQgAAE&#10;8odAFoUpLlu+UovE9IpdiZlys1qqnj/TxkghAAEIQAACEIAABCAAAQiEJZCIZwyUEKiNAJ4xro2M&#10;EMAzlhHsdAoBCEAAAhDIHwJZ5BnLH+iMFAIQgAAEIAABCEAAAhCAQJoIpCCBR5oso1kIQAACdUbg&#10;FwNKr9irRefihnXWIx1BAAIQgAAEIAABxBjXAAQgkO8EvtejZEjLJp2KG/5qcBl6LN+vBsYPAQhA&#10;AAIQqEMCrBmrQ9h50BVrxvJgkrNxiMmsGdu/bdMz+zSzUW3auuPv09YtrtoaOsgb92tV3HDnr1cT&#10;lm06pEOhlZm3Ycvfpq7zllfJVxZu/N+yTUGN6PhvPlrdu7TRJYPL3KmVm7b98bM17uP/DSn7ZFV1&#10;v7LGQ1o2dgefnlsZ2lo2ToOfbfrDsJaa1gicT+9ZovFpvjQ7d3+13jvW73Qo9FZUya4lDTds2eGK&#10;qcBpu6pXbd3eo1kjq37rF+tmV2zxM7Z8sf0XA5prqEHzriPerwVjoatonzZN9Ff81NxKL50IF5ga&#10;n7lus11CdqnoMtN1EvTFki+sGScEsphAmtaMIcayeM59aBpizIeTlgsmJyzG5AeTN6ywoL5R+PeM&#10;iimrq6MSkWQKuk/SEbvDljbTjt6l3NoWFujI1DWb7R5Ot1k6EnSL5u3LbvcjFIhqGAUSI+DEkiZO&#10;cyTNHHQbbVPp3XTP7WZK99mPzd7gZJXm0TSbu8N2F4z3Ggi9ihIznlp1QMDmNFSraxLtL937J+9+&#10;oFEt+9VGXwLen1d0xK4fFRhQ1tiuLqmvqi07TINF/a6ogyHTBQQgEEoAMcZV4QMCWSjG2pc0/sHA&#10;drd8tMgH+DDRQ+DY3q2uPKi7Dlz/3vxXZn/r5jiUU1QxJt9XqyYF8np56xY2rK91Yi2b7LzPfmZe&#10;5dtLg91ZYeckwm20ndI9VosmBaG/o0eYYXOnqK7u7L2+Mi6KOiDgmIedOCfVvJZ4PaJ2p35s1yLn&#10;O9Utte3/8r1Venda3duCygSpvjoYKV3ERaC2ifv3VxWmvd1XgVethf2xpjY3lyqaqpfPXG26LxB+&#10;lIlrpigMgbohkCYxVnDNNdfUzQDoJR8IjJ+5YlS/dmka6f1TliXQ8ug92p3Sv+3DXyxPoC5VMkhg&#10;1ppNy6s2j+xaplfVlm3TV1VFMKZ9y0AQUW3bcV2LD+1Y2KppgV76idoVu2CP3SvEPlz5zdgFkbpQ&#10;Ld2yL6nauqZ6+4Htmr6/4pvQ7nTXvnVHvelrNw9s0Xhh5db5lbvDHRXOdGTnop6ljX/ar1T2dClp&#10;tE+bpra/R4vGak219K5bsTkVW87fo7kdP7JTke7VvtOx8PUlManEDM6Xf7vWtMp4cd63TdM2TQt6&#10;ljYS8D1bNXFT/Os9W6iAXBndd4UX6uOW7QFXpw7q3+Y2hQXrN2//+7T1ryzaqNfGrTv08aap67Rv&#10;WHTBXPXJGjtV/s02O+Xtwr/0cttyN3EljRpMWlV955eBKdbEvbRw98zKu64/WF0bRQ3r/7B3M/3Z&#10;ion3+8F9LehLIPQPWZfcqC7Fn5ZXX7tPKzVu3y36AtEXQm6zzZPRvfvpnLUbNrVvXZry8U6atqBp&#10;44ZFTXcHtE+ZuWT2glVdOwa+0OLdZGdxUWNvazG2oE6rN28ra7Yzbj/GWv4tpn+a02E8YiwdVPO3&#10;zSwUY58t34AS8+kV6fTYfp2ad2zW5J2F62obSBQx1qVYMkx1ddvk9JiSduzdpok1qEVid3z5rVVA&#10;YTvat83OmzDdcukb2V7uhlu3XApJshsy3ZnpdsoKfL1+i/SbbsLkK5NCs/s5KTF18afPAjfo7r5N&#10;S0e6lDR09/Sy9su1m1UeJZa+C1jq94MV3zRt2EBzoVjVTdt2SCnN27C1U3Ej3R9bvyaiBrRoLEFl&#10;akr35aqiAtLbOquZlWfsez1LJJ51kezVusnSjdu8N9NOvevCKG7UwE7VJunTN1hajpeAmyP9OVdt&#10;3WE/r3gnTvv3zKjQNSC11rxxgwe/3iCd5i2gP+rDOhZKrp/UvaRxg/r2nSDZLxmvpiTPOhY1lP7X&#10;Qf1OpF9ndC2ptYPbF7rLL16bKZ9VBCSN0qHENMalK9e3KC3yyid1lJgSU2sLl61t07IkATG2YvWG&#10;pk0aIcaSvOpYM5YkQKp/i0AGwxTf+/HeBz30qax584dDP1lW8du35vz72P6btm7/Zuu2bs0LRz8/&#10;7a+H9erbqqh6644upU0WVVTriCIY/35kX31UrVOf/eLZUwc/MGXZvZ8v3bNdyZ1H9zv/1ZmXH9i9&#10;etv2zs2aWINMdloJKC5Rr9Au+rQoKmkckFLj5qy+7t35YW2IHKboTdGh6o/M2qB3b9KOqz9drdQd&#10;UUfnoo9Cw5AUYvTzAaVu1X7YFSbuoAqf1L3YohldMJIFyDVrVN+FM9W2TCWqnRSIi4BLqSJBtXzT&#10;tl6lDRVh6Fb6uWU/alOhiXq3NYHaCZ0pW+rzWXm1za8zgzDFuGYkewqHDUnyxpcGhSkqVFWhp2G/&#10;HywE8YX5VUEpW9wFpmYV/WhXjq7JYa2bEKmYPVdCZEsWLF27ck3FvoO6qdgr70zfb0i3VmUl8ly1&#10;bVmq43rv1rGFXE9NmjRctaaySeOGh+/fTyXlU1qyIvAt0atL68Ur1vXu2lbFAvcwH87cq3+nr+as&#10;sPLHjhzoelcjFVWBoIyBvTuq5dLipnMWlVsL/Xq0mzlvxTebt+7Zr5O6dqdUUs3qlJV0vZup1rK6&#10;UMsDerWT2aEl3SmV1P7Be/eyHbOkU7uysmZF6kJmV28O/FrhjNF+UKeq1aykqRu1bHZDW72u8qOp&#10;C5yFobiy5GJIU5hi/UvGTsmSEWJGbhC45YQhaRqIaa3aNmmwuz5bsmbTlisO6r54Q/WPX/zy+dMG&#10;vzxrdZ+WhU6M7dOh9M/vzZ9eXvXYiQNVeJ8OzSTPTn76C2vzoRP2qN66/eevzPj9iB5D25fo+BMn&#10;DyptUvDTl75aXknESJpmdXezZ+/V8ad7dojczQXjv568PCClgraoa8aC9JgcIJa0I0L6xNBeIogx&#10;/cKtGyl3/xRZjLl2vCnaTJh5b+MQY2m/5mo6sLU62hF8pUB8c0kgAi3ojjloKWDQ3bY3Y4flaAkq&#10;QAKPupnKlPcSdkmYd1VnUAHNviS9sil6pbjJLWXOlNCSb1xnvWsFvd8GWmUa4Usm5aOjwRQSkBSR&#10;xJIqm71wZed2ZZIZpltMkkmrSPmYSpEGU3ihdqyK2eB0lNN1OmvtOCPVVONGDaW17Ig+VldvVReS&#10;MVJu2vGKsaBTrhFv707+6awprsqNW2S/04qbt2yVwgwVY2rETqmixmV6z3Vh4zJRZ0rSWa5TrVuU&#10;aAgmvbw604lYaycUVwonK5mm0iTGeM5YMpNC3SwiIAEmcXVQlzJ5seTLkterbVFjubm8Jq7auOXN&#10;+WulrLQjh9gnyzaUNm5421F95QpTsSkrNnSu8ZLt0bp48vKdWYm/WFmJEqubaVZA6X2fLw19zVqz&#10;c3mGMnmEVWKxmKclYeYQs82lT1TSjrCJ7GNp01sm9kwMujOTa0Vf6Pad3n5Xmj5+BY+XearKhyaX&#10;tyNycwV1oQwrJtVCN91hr63epuMqo5nVPbequxak8VJlLe3UJYGwWTeC8uvY37LkllLS27vL4yJT&#10;LTGP8rjYRaU/c/1qo/L6CcAGosLWglyydkRiTx+5ZupyopPvq7SkqQTGug0bpXDkMtK+/FreZuWq&#10;MmUlP5L8V3ZKKsV2WrcoLl8buOswT5p2mjQKCDZvC/KSOSVmxyWf9C53Vqj9oackhKRwzCslyaf2&#10;vQrKWpD9Eku2r74qKsMsjdapDZXfmJHa5BmzHakvte+8bToi8WmnVFhVtKNObQiyWUBkhqurIEnv&#10;QMLiCh1mzhxBjOXMVOb7QOas3SQPWK8Wha/NXVOxeasyKCoWMQKUdsWNn/5q5aVvzCps2OCWI/pI&#10;j/1n+ormTRqeNqCtdNq/Jy/Jd6B1Pn4JLeVoCXopdUeflkWyJZacipFNDtJjKqy1GToYy0Dt9siJ&#10;KLejg5b+wTa7EXd3ZrZvBeQ601ndq+mHc92Z2Us/hIdNnKgbNUtzz1Y3BKSaNFNBd97edPaKLrMZ&#10;kXMj9EZZ8aU2+7oRlwzTzOqeWxFr1oIqKse9dyA64u7F62aA9JImAu6Rcd723ZUjN5elSPUKe6ky&#10;PTnw8E6BrzVtik60bwN9M9gRfSfYl0OabKbZdBCQeChfWyXJIYUjr5T2dSRyR3IfqYzUi2SMdIiE&#10;iiSc6oZqpOQNlndLKlGeKCeQkmyzpGjnrwnWjmSVRVTqpYGENh4kTa1AUCNJmuTr6ogxX08fxu8m&#10;8N6idW2KGimqUL6vheurj+jRcsH66AnopqyoVFyixFvflkXygCll36n9285euwlvWDZcW1cd3P2i&#10;fbvIkuSVmA3Hq8f0PLGXF0ZJn+gg2O1R2JdTU8q3YTfiQS8roMdA655M+9JjJtK8ryDaul0z5caz&#10;ntN9HZrMFmrLQS/vlh7J7RS1jkg46aMO2l21XlbSK8J13+xOOQ+nnKVyl6mkpJqbR7lhVUAvrTBM&#10;99BoP4UETG+Hblo9GPonb0sKtdlVoR3JM/OX2nFdD05ruZ8AeMRzCuer7puSayuwHqzGG2ZrvXQk&#10;qhnyfUkd2eIruYYUbaglVUG1pNDk1NJBKTfFB0ZtM2yB6i1bTfnIML1L76lT55hyVeS1MwedNvUl&#10;d58NR9pSOxKNdkpGzl2883kz5mr7pnqzjV1tqi8rZn1pW7RsjUlTnbJOrZgkqHrRy+hppImNLgdq&#10;sWYsByYxu4aQqTVjovDK6D0XV1RLXP1sr45n7dnh9xPmSpgpb4dbM2Y7KqnFYJJqVVu2j+oZ8FpI&#10;g6mWdqziszNW2nPJrBipOzJyhQXyefQK5PN4Zc7q5J8z5h2C1o/pAayPzN4QS9KOjIydTiEAAQhA&#10;wF8E3CoviRZJC0t04daMudQX0iGKBuzcrrnlq9Dmlk5510258pIon89YYuu4XBCgJfDo2bmVhfZZ&#10;Ye+asdBTlktDks8iAGXG9Nk713GETeChYjYEl1pDdW0pmg66dB1BCTxMdJkx0numx1TRFpjJTr2b&#10;+LQ0JyYvFbsYlDgkCFdQfGYGL4w0rRlDjGVwTnOz6wyKsdwEyqhiIBA1gUcMbVAEAhCAAAQgAIEU&#10;EDA3WtCyNyexUtBBhppIkxgjTDFD80m3EIAABCAAAQhAAAIQgEB+E0CM5ff8M3oIQAACEIAABCAA&#10;AQikjoB8YkFuMbVtIY5soQQQY1wVEIAABCAAAQhAAAIQgAAEMkAgXWvGercu2bdLi0HtSwsb7cxB&#10;tGT9pmnLK96ZW75py878rRkYLl2mnwBrxtLPmB6CCbBmjGsCAhCAAAQgAIG0EvDNmjGpr7OGdz//&#10;wJ4SY06JCU2n5oWj+rW76oj+Op5WUjQOAQhAAAIQgAAEIAABCEAg+wmkOExR6ksybHD7Wp+gogJj&#10;hnbRK/vRYCEEIAABCEAAAhCAAAQgAIH0EUgkTFFaq1frko6lTddu2qLgw0mL9P+dkYeXHdJHHrBY&#10;zH188iJVjKVkvGUuHtG7W4vAs+2rNm/buGVrm+LAYzdt++d7c+au3vmY17OHdx+4SzROX16h/Utf&#10;nBpvX5QPJUCYIldF3RMgTLHumdMjBCAAAQhAIK8IpClMseCAMefFzlFC6+f79xjZq43UTsuixvrY&#10;v22zA7u3WlVZvbKyWvGH2o+xNS0q+2DBmq3bd8RY3hU7ZXCnc/bvoYjHoJcs+WjhGhXbv1vLssJG&#10;z09b2rxpo0YFDeav2fiXt2Z2bl5Y3Ljhc1/sfHj5iJ6tR/Zsvaqq+upXv9y4ZZv2F6zdaNXZkiSg&#10;eUmyhdqq3z9lWZpaplm/E2jfsrnfh4D9EIAABCAAAQhkM4Hjuhanw7w4PGOKMNSKL+8yMK9B8nTp&#10;LlwKLXYrX5i2VPk8Yi8fY0nnGZO+KmpcsHJD9X0fz9dB7d/w5kxrRN4bnW1d3MRcZ1Jl7lSMvVCs&#10;NgJ4xrg26p4AnrG6Z06PEIAABCAAgbwikCbPWBxiTAu9IuTeUKRibTqttnmaXV555/tzUz6LJsbk&#10;GRvWqczEmIUjvjtvtXnGLj+8X1Gjhle/Ot1Umd694YsptyffGkyfGMs3kowXAhCAAAQgAAEIQCC3&#10;CcQqxiS0rj9mYAIsvlheMXFuubJ6hK0b7zIt5/UycXVwj29FRZqDK8gz5l0zprVh8pKpbs9WxRcc&#10;FHj2nKpImBU3DuTftwal4mRwAiOlihFInxhbWLkVyBAIS6BrSUPIQAACEIAABCAAAd8RiFWMaYlX&#10;bYIq7JilwTqVNlXUonxf8oCZV00ZO7xPHlPFeMWYty+76Q9twSISpazMM6YyGzdvW7Rukwmtvq1L&#10;XN6OUMuV88M8ZmwJE0CMJYyOigkTQIwljI6KEIAABCAAAQhkkECsCTwkq+J6Ptg9H84bP3OFXms2&#10;btbw9Lhn7eu9tGkjS3Vomw4mNnjlQmxb0kTi6pz9egzp0Nybe0MJPJS3Y+G6TR3UWUGDmSsrVaAw&#10;oMrqPzhpweQl68wwvYZ1LtPB3708zdJ7aOft2asSs4dajkD6Enis37wdzhAIS6B54xQ/pQPOEIAA&#10;BCAAAQhAoA4IxHoH45LXx2iT8hNaScU3yqvmankVnTxmMbYWVEy5EOXdUsyh4gklrqTupM1cGVsn&#10;5j4qEFEvBSuqpLcdRSrq4Pw1gUz3JU0aKpNHYsZQCwIQgAAEIAABCEAAAhCAQAIEYhVjeqpY7K1L&#10;uc2pEVqSYUrAqPhGPX/Mqss55tqRTovweOgI3Z08qKP0lVZ/Kc29LRuTNjM9ZhKrbbMmilG0FrSj&#10;I4o/VEmpODuoHa0Z00HJMFUMpFXcvPNRabEPk5IQgAAEIAABCEAAAhCAAAQSJhA9TNFWiw3v2jLG&#10;PvQY6OvemKHHjqn8iYM62jOgFTA4Z3WVQhYlxpTO/vA+be3g0E5l8pUtrfjGohlj2ZQLUSGFeikc&#10;rmuLImWof/SzhTJPClDBiuce2FPPDVMaj+/v1Vl9tS5u3LG0UNGMClBUUOLenVvo7K9G9B7Qtpnk&#10;3J9e/6pxwwZy4jUuaKBG9OzqWAygTGQChClyhdQ9AcIU6545PUIAAhCAAAQgkDyBKAk8pJSUeyNq&#10;Nw98PF++JgtHlKyy5WFSR/ZcZqsuhaZT0mZq0wUxupb1mDKl94jaEQWynwAJPLJ/jnLPQhJ45N6c&#10;MiIIQAACEIBAPhCIFKYo4RRZiZk7S64w5U40KWVLy1TLNJicYDqutWFSa1ZYTrZQJWZV4npgdD7M&#10;DWOEAATqjMDYGVc+MuXsVVWz66xHOoIABCAAAQhAAAKRwhS/t2fndiVNamMklaW09Qo+fGv2qq3b&#10;dyjU0FImfr50veTW+/NX64iO66BKWtSitv5tm9UmurSEzLuijLnxKQHCFH06cb42O8kwxf/Nu/3L&#10;Va9u3LJmZvmbPVrsV9w41qhsX0PDeAhAAAIQgAAEMk4gkmcscnYNPTFM1svr5RItykWmfTsuJaao&#10;RakySSx91L7u0SXDNm2tNTu5VWSDAAQgUJcEpq8c99myZ3b2WL9+bV0fd9xxe+/annrqKbd/1VVX&#10;BVVRyQkTJoS2o+M6+PXXX7u62jnnnHO8JdWa6t5+++3eMmFbq0tE+dCXJiIyZ026NpudICBBFVVM&#10;8+gtpgI2oepFp9zk6mLIB7aMEQIQgAAEIhCodc2YYhRdCsSw9RV2qGVgOnXSoI4SXfr4wKQF0mNB&#10;y8xemLZUwYrKqRhLFGIyz4BmmrOEAGvGsmQi8sqMhNeMKS7xqWkXVW8LPOJC2wn9r+vdckRUdLqf&#10;vu6664JE1Lhx43TkmGOO0Y7eV6xY8dlnn+nIT37ykwsvvFA7uiPXwdNPP7229nUTr1MRCkQ1jAKJ&#10;EdDUXHrppTZ9kydPfvnll73tSEHZVHq33/72t26mVODXv/513759rYDmsV27dlOnTh0yZMghhxyi&#10;I+6C8V4DoVdRYsZTK+cJ6AI744wz7Fpym66lG2+8cfny5e7IsGHDdOHpAr711lvd1Whnpf8//fTT&#10;sKDU+D333GOn9AvCgw8+qL8CtWPfWmwQgEAdEKjVM2Yerdo2hSPePGGWzkqz2Rowaa2jataJKShR&#10;Ik2ryKyuzkqtxaLErJE6GDNdQAAC+Ubg1dk3PDXt4qBRV2+tHDvjCqfEvtPjgliUWFh00ma617Hb&#10;Hb3rLlybHXH3NLqXiqzEdPuuAkG+snybqYyM99FHH7XJ0qwdffTRQTboPjjUKk2WO3jkkUcuW7bM&#10;+U7/+te/6i5ZN7Um8Gwzb5iO6Kzt66Y5I4Ol04wT0N+4XQP2+0vQpuNBRySNgpSYFfjxj39sO/pp&#10;QO/6yUA/9wwdOtSUmPPBmpPW62w3l6wK2A8NOqWrV8VUXX8F6m7UqFH6GOoEzjg6DIBAThKoVYzF&#10;+ETmsA+DlpArbLizZemrsBk7wtKMPcF9Tk4Gg0qGwFUXnauXa+HkQ/Z75O479FE7H7/3TlDL/771&#10;Rh3/4bGH/2/8Kzq1pnzVuOefOef0E0NLJmMSdbOEwAeLHvhy5auLKz6XJPOapKQdFdUr7MjAtscM&#10;63BaZIN14xI5rky/Vetu3hpxO/ZR9zp2u2O3RHajY/sW6CgZJkWnfd3Zu+N202bxjWxpImDq12II&#10;X3/9dYkoAfdGn5qmsvtdt+m21VV86KGH9FH+NFN0t9xyi+6SnTi3Ku6U2rF93TSnaUQ0m80E9B2i&#10;v3FdAI8//riUeZCpuvB0XAf1ZeLUlJztTkoF/Vhj15J+GrAd5+NSC+4XIpNY3s3UmgqYJdrkTHM/&#10;G0mMqYA+qlkiaRO+lm7831y9gqq/v2Btjxv+p9ex933iTungvv94P3JHP35yqop5y/zfSzO8jcRl&#10;pyoGtRZj9VAzYqxIscgEIq0Zi6DHtADMghglnxSFKEmmAMXXZgZuaxSmqFOW5j6uzTnT4qpFYQjE&#10;S0C6a9IH79337EtnnHPePbfdrOovP/vUjOlflK/YHe8Rb5uUz2YCi9Z/buZJkjk9pqQdkmd2vE1x&#10;71G9fxd1CHaPomLeeyNXSzdPcrDo9kW3TbrH0h283T/Z3Yzu1HWD7txlVstug1zEo+SZvCVSZXZc&#10;heWT0U5Q1FxUOykQOwHd7wqyzYt27N5UN6aaa9eIjkhf2f2udqSm9G6zY5OomVV58zPoXW6x2A2g&#10;ZDYTsD9hTatJIP0ta36l1e2jE0tOurvfTdzaQp1yS0ytmL5DzEOunfbt2wcNX8LJRRi6rwvFDTop&#10;5b0ynQ36RjJjQl1t+lb50Y9+ZNIuFLW60yltN910k53VGF0XusLHjx+fzRPkO9uue2POYz/Yc97l&#10;35HlUlN6ly66eOxXbYrjjgv72/H9Xzl7H98RwOCwBCKJsde+XhmBmotj1KqwK8dNV9Si9FgylCfO&#10;LY+leq+WhaOHtNfrxAFtYilPGQjMnPaFnGByhckhJhqfffTByMOPatm6zTEnf29jVaW8YWf+4peX&#10;XPVHQOUqgYFtdweeSY8pY4c3aUeThiWnD7wtrrF7743cHYxuwXUrb79G2/263T8FLd6w2x3dA+mH&#10;Z++dk+3jLYlrIpIvrPnq0KGDvGG6kZWW1rzofnrMmDGuZbuTlrS2+125zqS09a6SQZFjasp0nbSc&#10;N4jRmrLbesIUk5+yOmtBisvcmJpWt2hQl4HmVw4oC+Gzv3FdDGEDDs1UXS1WTD+1eHO9aL9jx47e&#10;4Xhd6zEO075wbJWXdoICoTUEXduXXHKJXcDOLW/fQvqoC1WntOm61UeTgu7q1Z9G6JUco2H5Vszr&#10;a/I6rMwPZo4vOaPalDQ+sFsL7f9gaMcvV1RqR4Jq0kUHhsWldqz6o58tVYF35+30qpnDTe9Ozmnf&#10;Spq/y330OtysgF7evkJLuipqSn4wK6yDbhTeIzrojAltSvbLQus0yEmoEXk9hCqpvoK6yKtLKIpn&#10;LMKDmC0NvTxgTpVp/ZiCEhNLTy/3WoyBkW2KmzwxdbleFdXb9u9SllezxWATI1C+auVjr7x58RV/&#10;GPfCs9M+/2zTxqp+gwZbUwP3JFIoMah+qqUQRK/ja/zsv8gtZgMwJab3JMej2x3dosXYyMMPP2ze&#10;MN36eFdlsGI+RoApL2b3yuYQ0DwqTszNhTkqTX7rhtVueVUsKIOLjripDJXfOmtdmGPN9hHeKZ/H&#10;1DYoAWbaRqpbuTGscV0JNr9SKfrxxQ5KrUUQLUruYsW0HNEVk3iT+PdGFdoXgtfx5ZYXhnXFBw1W&#10;q7xCl5uqfV1puqTtwtOFrY92bWsU7pq34biPssH8+WGv5NRCzu3W/vXBQjnB9NqjXYlkydzVm5wH&#10;rGerwshjlzhRLat+xrCAaP/fnDXal2NNO0F1p6+o1KlrR/W9+8NFOvWb7/S0iof0bGkqSGpKZ+2g&#10;qytF9PTU5a6kk15Bjeu42lGx204c8M7cnV1LQFpFtWDlgwarI6uqAo8XNpt11jUrmXf1+K+tujn3&#10;vlpZObBmsM7g3L4wQkcXSYyp9OOTFylXR1goCkdUjkQ9xNniFZUHXzs6EjkHY9im1IXcazGi/3DR&#10;Oiu5uuYp0mwQMAKFRcW1oTjo0MN16jujjtX75I8+gFgeEgjSY7uTdnS/QDGKyQOJPZJQN2Hu1kr9&#10;upszkigmPwuJtRB6x2lHQjPda7J0yxu2F3k/7Dba4lQl2yz6ywoHhZYlZie16phAaAxh8gbYlSAX&#10;q66TICUW2rjT7V5XvARbWDN00Ya9zNSXfiqyKvoZKDRY0X4a8K5xVTuff/558oOlhfMO6GoQjuzT&#10;2vxgsW+SPQpE9Ja/6ohe+miOtaDtoe8H1ipLs62q3HljbL6sZ78IKCWJLolAU3Te7fOlFRI/dkR9&#10;1Wahjp8yOHDdquuRu8o7P5hrMHSw6tSGoIoD2paYf0/bc1+sOHXwtwJ0dVYCUqf26li6ctcQYmeV&#10;AyWjiDGNUEpJ2RHDeq4s+aHelS9xRE1ORfsYIxe5wtSsGq9N70Vup2Np01VVO58lHWOPFMthAl17&#10;9KzcsDOHpw2zddvdqz7cwItKAj6QRfPn2ZF5s2cVFSfrFclhqrk0tCA9pqEd0OUnOhjLGC2RhhNR&#10;ta2ntxvxoDVj9nO1gt90Vr+Fm2vFNv1EHfaGTD9LR4h6isVgysRFwJ4DFuTs8t71atWNzYhuZ1Uy&#10;6K7XSlrEl63zkbRW2KodV8WgbC46Ql6EuCYoI4UVQ2iTrssj9NkGmlMpcDNMf9duim1m3Sntu2VX&#10;ihjca6+9TKKHelZ1UNeVu+pqS77q/cZwXzj2jaT3oGQ/kl4yzP1UpE710VvGfZW5fi2Ylp8PUn7J&#10;KUBR3jBzFmkLeMlKYr1bjteYwDq0g7vL0eQEUrwtBJUPUoCSVeam0yvsarewQ4vqDEzSSF9Xjy7G&#10;NDxl6ZDn6s735+o5YHqFaiflS4w9Y4drRztqNrEMilowNqu8as6apFap+XrmMD6IgKTXgrlznn3s&#10;Ia0BszyKAwbvaWXee/tNvStvh9733u/Agw49YuIb4y2DorTZoL12xp+ANOcJePWYstgf0OWsGIds&#10;0T5hN3dvpOTmbsG9t6QV+M1vfqM7Ie3rvs0lRnM7QWbYsg0FKYXNZx2jzRSLhYDJbEttb3fDWjDm&#10;FLWO2JoxHdSMaAZtiY6Oe0PCJKrdKefh1B2wsiyqpHd1mRbhqIA256yIxUjKZISAwgstUFCXhwtT&#10;dJZYsJ9dKvrDt3lXKhe7frwG6wKwYvJ06U9bH72/5nh/dtHfe1xrtOzZht5Njx1zskqiywzz+nj1&#10;UdGS7ojzublG7LvLvnkSWMOWkZnKhk4lP7SmS5Z4F0e5eML/TF6qMDxJGnmZbFmXHQm1XDrHlpzJ&#10;WWRLwhLYJPlM+ZgB8okpDtA5plyDckNN2BV2qL4UFalTEldWUv4rK2kxltqR5RamuLTiG5NbKunk&#10;ZdBgdVanrCkrpuEr4lF81K+57NgcgVof+hyBkVIp6pUwRGX7CJsQP8YGWxU1OrJ3q9dnr169cUuM&#10;VShWlwQy+NBnabBXxz6nnByt27X/4dm/sLhE5e0YeeTRn7z/buAr6ZzzlLRDO8rkofVjKqaFZE6M&#10;qeTlf75p+EEj6xIXfaWEQFwPfVb2jjlr3tMqsuSXiqXEeBqBAASymYAlSo0aVRh2CPJNya0a++Kr&#10;sOW9z2V2vdT2EPnaHkmvBWNRzQiqG6/x2TyJ6bZNQuWH/5miXhTIp1hBLYWS6tBSLlMvOmiRhN5i&#10;dsQ2CTBbPSXdIp1m+y7ZhpZ7vT6r/Bf7dzEPlRVW+4roUxygq+s9ZWu01K8knyIA1ayWaVlfcmep&#10;ioIe1ZoasZLSfs4AK2kRiWakWdK6uLGEmZmhMMjyqs2qpeO1DdZUpXSg3rVszMSY2SN1Z3rM+vUO&#10;X8GTQfGZ6Z67bGg/ETEmJ5iWikW1Xoor9MnRygiidWhR60YocHTf1pMWr0eJJcMwrXUzKMbSOi4a&#10;z2YCcYmxbB4ItkEAAllCQFLEuZ7MHZrAFq+eUZSjfGsJd5eAhbVVsYQ0ZBVKIdIcbsr8gbbuy21e&#10;lZjDY0/J0BIRY+pYiToirw3TQ8P02DFpNq8eU+57hSYm4xZT1wpQdG2qqbFfrUoJCBpJFQHEWKpI&#10;0k7sBBBjsbOiJAQgAAEIQCCFBBBjScJMUIwpd+JZw7vX1rc0kh47psVgUk1KutirdcnajZulxCIk&#10;yk9yGFTPHgKIseyZi/yxBDGWP3PNSCEAAQhAAAK5RCCmBB6hA5bjq7ZoQykxub8sLYf2lS/xgY/n&#10;K1EHSiyXrhvGAgEIQAACEIAABCAAAQgkSSBBMaZeJa7k/pIqcxZIetlBOcGSNIvqEIAABCAAAQhA&#10;AAIQgAAEcptAgmGKuQ2F0SVDgDDFZOhRNzEChCkmxo1aEIAABCAAAQhklkDinrHM2k3vEIAABCAA&#10;AQhAAAIQgAAEfE0AMebr6cN4CEAAAhCAAAQgAAEIQMCvBBBjfp057IYABCAAAQhAAAIQgAAEfE0A&#10;Mebr6cN4CEAAAhCAAAQgAAEIQMCvBEjg4deZy1q705fAI2uHjGEQgAAEIAABCEAAAhBIgACesQSg&#10;UQUCEIAABCAAAQhAAAIQgECyBBBjyRKkPgQgAAEIQAACEIAABCAAgQQIIMYSgEYVCEAAAhCAAAQg&#10;AAEIQAACyRJAjCVLkPoQgAAEIAABCEAAAhCAAAQSIIAYSwAaVSAAAQhAAAIQgAAEIAABCCRLADGW&#10;LEHqQwACEIAABCAAAQhAAAIQSIAAYiwBaFSBAAQgAAEIQAACEIAABCCQLAHEWLIEqQ8BCEAAAhCA&#10;AAQgAAEIQCABAoixBKBRBQIQgAAEIAABCEAAAhCAQLIEEGPJEqQ+BCAAAQhAAAIQgAAEIACBBAgg&#10;xhKARhUIQAACEIAABCAAAQhAAALJEqh/ydgpCbfRu3VJr1bFehU2KujUvDC0nU1bti1Zv2lpxTdz&#10;yitnr67Sx4T7oqJfCNxywhC/mIqdEIAABCAAAQhAAAIQyCCBRMRYy6LGo/q1G9S+VBosLtO/WF4x&#10;cW757PLKuGpR2F8EEGP+mi+shQAEIAABCEAAAhDIFIG4xdhJgzqO7NnazJWna9ryCvN96T3U8SV3&#10;WcvCRr1al0i5ScJZLYmxByYtwEuWqSlPd7+IsXQTpn0IQAACEIAABCAAgdwgEJ8YGzO0y75dWtjI&#10;x89c8c7c8tg1lSpKyJkzTcrtzvfnxl43N1jnySgQY3ky0QwTAhCAAAQgAAEIQCBJAvEl8HBKbM3G&#10;zRJjcampSYvWSryZufKYuaaSHADVIQABCEAAAhCAAAQgAAEI+JFAwQFjzovdbi0Vs8JycCnscM7q&#10;qq3bd8RYXepL1RsV7JR/C9ZuVPUY66a82NnDu5c0afirEb0lKS8/vN/enVt8f6/OxY0bfrVyg+tL&#10;Hp6De7Tu2bL4zL27ynL3Ciqm8iqps7PKK9du2pJyU33XoLtIfGc5BkMAAhCAAAQgAAEIQKAuCcQX&#10;phgagaacHEvXb5KsssSJXtMtxWKLwkZKuhia7UMqSK8Ehuq1QYrutomzR/RsffKgjq4pO6iP1x49&#10;UO9Xvzo9tBedKq+qLmpcUNSo4eQl64Z2Ktu4ZesNb870llRHaqqyeuvA9qWXvjhVp04Z3OngHq2e&#10;n7ZUaUgk57q3LC5uHIi6nL68QmW8da18fm6EKebnvDNqCEAAAhCAAAQgAIF4CSQrxuLtz5VPTIzJ&#10;i9WmuMm781Y/98USa8opsX++N2fu6qqLR/Tu1qLI9FhtYsyVaV3cxNSUbauqqtV41eZtEmbaCRqa&#10;2lTLOmhizISZRFfPVsUXHNTLa1LCTHKjImIsN+aRUUAAAhCAAAQgAAEIpJtAfGvG0m1NjO1LNbmS&#10;UkQmkKTEtCMNJjUl1SSNVFtrKqPyKiMlpqbk11IVySp5yfRRnjS5yMy1JYGns7aj8jqr41JirmUJ&#10;DykxfZRvTfv2ktiLcSAUgwAEIAABCEAAAhCAAATyloDPxNiTny/WVCko0Qkec2F5BZLiD3Uk7EOo&#10;bZpVVy3IlyVxtXHzNoswlHiTNtNH76UgoWVnTXGpL5Nbroy0mRpRU6prik4vC5JkgwAEIAABCEAA&#10;AhCAAAQgEIGAz8SY3F9SO/JWyU8lUaQYxQRmV9GJqiWXmsSV2lFr0m97dSzTwUXrdi57sxBHE2wq&#10;IM+YPmrH5JZ1KvUlXadGzDsnPWZSLYJTLgFrqQIBCEAAAhCAAAQgAAEI5CQBn4kxm4P7Pp5v6uio&#10;vu0sZNGrykxrBWUT8U6eAhEVpmhaS+9vz1klDWaC6vOl6/SulWnz1wSCHvVRWkuJOswzJi+ZtJZW&#10;i2lfiUm0tExOMCfPtKjM9i1gkg0CEIAABCAAAQhAAAIQgEAEAr4UYxqPRSFKDs1cWakdl01Rrip5&#10;qKSLIiuivq1LpOJMgKmkaTAdsVpaMya9px25y+T+slNSWSbeTP61bdbERS1a4KI564LiGLn4IAAB&#10;CEAAAhCAAAQgAAEIhCXgs2yKih705j+0DIpBqe01ToskDFvYKFhCRcmqlRuqLUO9JUt0afFVxiSW&#10;BJiSc3g7tWyKOmu9W4OWB5/VYo4bf28QgAAEIAABCEAAAhCAQGQCiYsx71PCerUqtqeKuc5ml1e6&#10;Zzrr8dAdS5sGZdRILLV91Ol0wkwerbBPGHMiTSpLDjGLP5QqkzfMstWr4mtfrzBXmx2XqLOnkLnn&#10;jMmxJs+Y97lkiDE3NaS2j3qVUgACEIAABCAAAQhAAAIikLgYC32usR7ufOLADia6QrWWzp61bzdp&#10;NuOeJjHGpGacAGIs41OAARCAAAQgAAEIQAACviCQ7Jqx8w/sqddZw7tLa8kbduf7czdt2Z0dflS/&#10;dro1v+qI/nKO6ey0mmd2sUEAAhCAAAQgAAEIQAACEIBAsmJMGkyvwe1LJcnkE5MS84YvGl8pMb20&#10;owyEEIcABCAAAQhAAAIQgAAEIAABEUhWjHkh7tulhT4urfjGHVyzcbMcYpJnSjQvL5lkG9AhAAEI&#10;QAACEIAABCAAAQhAIMViTFk6gphOWrRWgYsSY845BnQIQAACEIAABCAAAQhAAAIQSLEY8/rEDK58&#10;ZbaoTPuPT14UGsHIHEAAAhCAAAQgAAEIQAACEMhPAqkMU5QfzASYQymHmC0qU5ZFHXTJ7vOTNaOG&#10;AAQgAAEIQAACEIAABCDgCKRGjGlh2AMfz9fCMOXw8Iox142ekqz9FCbwOLpv614tdz/WjBmFAAQg&#10;AAEIQAACEIAABCDgLwLJijE9bUwvLQz7YnmFPGAWkeg2xSVaAZ2Vl0w5PJKnM6R9yegh7ZNvhxYg&#10;AAEIQAACEIAABCAAAQhkkEDiD332LgDTo5x7tSq2xz3bJl+ZNyixY/NCpb8P0mnJLCHbv0vZqqrq&#10;OWs2ZZAdXYclwEOfuTAgAAEIQAACEIAABCAQC4HExVgsrUcoIyWGGEuSYXZWR4xl57xgFQQgAAEI&#10;QAACEIBAthFINkwx28aDPRCAAAQgAAEIQAACEIAABHxBADHmi2nCSAhAAAIQgAAEIAABCEAg1whk&#10;TIxt2rIt11gyHghAAAIQgAAEIAABCEAAAjETiE+MvVOToT75TUrMHkrGBgEIQAACEIAABCAAAQhA&#10;ID8JxCfGXpi2NJmsG4ZYjyNTKvwkPWMfLlpHKsX8vGQZNQQgAAEIQAACEIAABHKDQMEBY86LayRK&#10;WG9OrbYlTRoVxKfllO9eWu6ZqUs2VG+Nq1MK+4hASp4m56PxYioEIAABCEAAAhCAAAQSIxBfavug&#10;PvSUZz1eTM8Qa1nYyPuQMVdM7i/5wZZWfKN3qbg1GzcnZiW1fESA1PY+mixMhQAEIAABCEAAAhDI&#10;IIGkxFgG7abrrCWAGMvaqcEwCEAAAhCAAAQgAIGsIhBfnGFWmY4xEIAABCAAAQhAAAIQgAAE/EsA&#10;MebfucNyCEAAAhCAAAQgAAEIQMDHBBBjPp48TIcABCAAAQhAAAIQgAAE/EsAMebfucNyCEAAAhCA&#10;AAQgAAEIQMDHBBBjPp48TIcABCAAAQhAAAIQgAAE/EsAMebfucNyCEAAAhCAAAQgAAEIQMDHBBBj&#10;Pp48TIcABCAAAQhAAAIQgAAE/EsAMebfucNyCEAAAhCAAAQgAAEIQMDHBBBjPp48TIcABCAAAQhA&#10;AAIQgAAE/EsAMebfucNyCEAAAhCAAAQgAAEIQMDHBBBjPp48TIcABCAAAQhAAAIQgAAE/EsAMebf&#10;ucNyCEAAAhCAAAQgAAEIQMDHBBBjPp48TIcABCAAAQhAAAIQgAAE/EsAMebfucNyCEAAAhCAAAQg&#10;AAEIQMDHBBBjPp48TIcABCAAAQhAAAIQgAAE/EsAMebfucNyCEAAAhCAAAQgAAEIQMDHBBBjPp48&#10;TIcABCAAAQhAAAIQgAAE/EsAMebfucNyCEAAAhCAAAQgAAEIQMDHBOpfMnZKBPNH9WunV7rHN37m&#10;Cr3S3Qvt1w2BW04YUjcd0QsEIAABCEAAAhCAAAR8TSCSZ6ywUUEdKDHhq5tefD1PGA8BCEAAAhCA&#10;AAQgAAEI5BgBH4cpXn54PzlherYqDp2Si0f0dv6ZUwZ3uvbogTk2bQwHAhCAAAQgAAEIQAACEPA7&#10;gShhinUWcnbpi1NjQSmV1a1FUW0lF6zdeNvE2Tors1dVVbcpbqIjVr5q87bixgU6eMObM2PpiDIJ&#10;E6izayZhC6kIAQhAAAIQgAAEIACBbCDgM8+YtJZkm17Tl1c4fJJY0lp6NyUmV5jeTXQtWrfp3Xmr&#10;rTBKLBsuOGyAAAQgAAEIQAACEIAABIyAz8SYGa3QxIHtSyWxTJgVNWq4cctW+cHs7NBOZVbm+WlL&#10;D+7RSi8VlltMBWoLa+RqgAAEIAABCEAAAhCAAAQgUMcEfCnGztq3u9xc9308X7C0ckxC68nPF1ug&#10;49nDuxvBCw7qdVTfdjooSaaPTrnNXV1Vx4jpDgIQgAAEIAABCEAAAhCAQCgBn60ZM/XlnGBB41Gw&#10;YnlVtUIT5Q1TdGKXssLK6q1yi7likmQm4djSR4A1Y+ljS8sQgAAEIAABCEAAArlEICYxFja7hu65&#10;U3VcQGNM4KG8iJJbRY0LVMVWhUmbKUzx6lenu1nRmjETY3oPmip5ySbOLc+l+cvCsSDGsnBSMAkC&#10;EIAABCAAAQhAIAsJ+CxMURGJ//1yWYwclUpRLxWWMNMrxloUgwAEIAABCEAAAhCAAAQgUAcEfCbG&#10;5EBzi76UokOZ7mtj1KKwkUuCb2k86oAmXUAAAhCAAAQgAAEIQAACEIiRgM/EmHdUUmWti5to/ZgC&#10;F0NH+/acVTpobjQ8YzFeDRSDAAQgAAEIQAACEIAABOqMQExrxurAmhjXjNWBJXSRJAHWjCUJkOoQ&#10;gAAEIAABCEAAAnlCICYxlqpEHbW1I9aIsZy54BBjOTOVDAQCEIAABCAAAQhAIK0EfBymmFYuNA4B&#10;CEAAAhCAAAQgAAEIQCCtBBBjacVL4xCAAAQgAAEIQAACEIAABMITQIxxZUAAAhCAAAQgAAEIQAAC&#10;EMgAgZjWjNWBXawZqwPIddMFa8bqhjO9QAACEIAABCAAAQj4nUBMYowEHn6f5rq0HzFWl7TpCwIQ&#10;gAAEIAABCEDAvwQIU/Tv3GE5BCAAAQhAAAIQgAAEIOBjAv4TY71aFo4e0l6vEwe08TF4TIcABCAA&#10;AQhAAAIQgAAE8puA/8RYm+ImT0xdrldF9bb9u5Tl9/QxeghAAAIQgAAEIAABCEDArwRiWjNWB4NL&#10;IIHHkPYlRY0afrhoXR2YRxexE2DNWOysKAkBCEAAAhCAAAQgkM8EYhJj2ZnA4+i+rWeVV81Zsymf&#10;5y8Lx44Yy8JJwSQIQAACEIAABCAAgSwk4L8wRYOoBWMosSy8njAJAhCAAAQgAAEIQAACEIiRgP/E&#10;WKuiRsre8e6CdfjEYpxjikEAAhCAAAQgAAEIQAACWUjAf2Js387NX5+9evXGLVlIE5MgAAEIQAAC&#10;EIAABCAAAQjESCCmNWMxtpVMsdgTeChAsbBRgfW1acu2sV+tSqZf6qacAGvGUo6UBiEAAQhAAAIQ&#10;gAAEcpJAFDE2ql87vdI98vEzV+iV7l5ov24IIMbqhjO9QAACEIAABCAAAQj4nUAUMeb34WF/3RNA&#10;jNU9c3qEAAQgAAEIQAACEPAjAf+tGfMjZWyGAAQgAAEIQAACEIAABCAQRAAxxiUBAQhAAAIQgAAE&#10;IAABCEAgAwQQYxmATpcQgAAEIAABCEAAAhCAAAQQY1wDEIAABCAAAQhAAAIQgAAEMkAAMZYB6HQJ&#10;AQhAAAIQgAAEIAABCEAAMcY1AAEIQAACEIAABCAAAQhAIAMEEGMZgE6XEIAABCAAAQhAAAIQgAAE&#10;EGNcAxCAAAQgAAEIQAACEIAABDJAADGWAeh0CQEIQAACEIAABCAAAQhAADHGNQABCEAAAhCAAAQg&#10;AAEIQCADBBBjGYBOlxCAAAQgAAEIQAACEIAABBBjXAMQgAAEIAABCEAAAhCAAAQyQAAxlgHodAkB&#10;CEAAAhCAAAQgAAEIQAAxxjUAAQhAAAIQgAAEIAABCEAgAwQQYxmATpcQgAAEIAABCEAAAhCAAAQQ&#10;Y1wDEIAABCAAAQhAAAIQgAAEMkAAMZYB6HQJAQhAAAIQgAAEIAABCEAAMcY1AAEIQAACEIAABCAA&#10;AQhAIAME6l8ydkos3d5ywpBYil364tRYilEmhwnEeKnkMAGGBgEIQAACEIAABCAAgVgI4BmLhRJl&#10;IAABCEAAAhCAAAQgAAEIpJgAYizFQGkOAhCAAAQgAAEIQAACEIBALATSIsbOP7DnyJ6tWxY1jsUC&#10;ykAAAhCAAAQgAAEIQAACEMhDAomIMS0M875CqfVuXXLSoI5XHdFfqqxT88I8xMqQIQABCEAAAhCA&#10;AAQgAAEIRCaQiBiLnalU2WWH9Nm3S4vYq1ASAhCAAAQgAAEIQAACEIBAPhBIJJtiUMpEb/Y8OxWa&#10;T2/8zBV6pQSot/EFazdWVm8d2L7UtTx9eUVJk4bdWhS5I89PWzqsU5mO/PO9OXNXV+n4iJ6tTx7U&#10;cVVVtfbbFDcxm+2gq6WWte9t5915q5/7YokVuPbogcWNC1xhtXDK4E4H92ilWrdNnK3jZw/vLqus&#10;SpDBViCHN7Ip5vDkMjQIQAACEIAABCAAgRQSSItn7IGP588ur/RaOapfu8EeyZTwAC4/vJ/qSuRY&#10;nKQTNlJcduS+j+db45JeOqido/q2+2zJOu0c2quNnZI20/vMlbstlJQyJebCL13LascOOiVmjVRt&#10;3qaD0n7al/SqbUS1GZwwASpCAAIQgAAEIAABCEAAArlBIC1i7IvlFXe+P1eSbNOWbQ7T6KFdChvt&#10;9iYlg8+cWlG3iXPLVUYuLO1IO3VvWWxVzN/lFVdDa+SZdFfUNoMKyAunI19/W3mGNhKjwfH2TnkI&#10;QAACEIAABCAAAQhAwL8EUiDGakvmYZLMoZESS37x2JOfL1aD8mJdPKK3F7qOKDpOL0UbuuPyd2nf&#10;hND8NVVSZT1bFVsBi0K0TQd1SmrNghiDtgsO6mUtq5j3lKrooHSdmjLVF3arzWD/XjFYDgEIQAAC&#10;EIAABCAAAQikhEAKxFgEO5as3/RCTaygbcp3n6TR0ksWHCgV5JVeLkzR6SKJKFvEdcObM9Xp23NW&#10;6V2RihajaIGLsWwuTDFIqlmYogImZUmQMvQ2W5vBsXRNGQhAAAIQgAAEIAABCEAghwkkJcbMZRT2&#10;5ZC9M7d8zcbN9lFPHktJpnstDLOQQq0Hq21uVEB6SUrJXGESRRapqCPa8fqyTGWZ3yzemf58aUDU&#10;tS5uEhSIaOGLbovF4Hi7pjwEIAABCEAAAhCAAAQg4GsCSYmxGEc+rSbLhW294hc8YXsxUbdxy9YI&#10;Njwwab7OOsFmkYo6Uh6y5MzycMiZFuOIXLG9OpaZGabupPRM0dmyNJNqtsVicLy9Ux4CEIAABCAA&#10;AQhAAAIQ8C+BFKS2jzp4PW1MT3+2YnKUeQMXo9YNKhCUU17uL0UeelPbu5T0lsjeUszLbaVgRckk&#10;k1uKaTTtpFSHLrW9lXTdhaa2l2BzqRq9ZsjPdvWr01UxKDm+5bUPNTjsyrR4OWRzeVLbZ/PsYBsE&#10;IAABCEAAAhCAQPYQSEqMRbjtru1ZZEp5783qkT0gsCRVBBBjqSJJOxCAAAQgAAEIQAACuU2gLsIU&#10;vQTlJbM1Zlcd0V8PH0tVsvvcniRGBwEIQAACEIAABCAAAQjkHoGkPGOx41CYomRYaHnl9nhg0gIl&#10;XYy9KUpmOQE8Y1k+QZgHAQhAAAIQgAAEIJAlBJISY7GHKdYmxkRBD4a+7o0Z3sdDZwkazEiMAGIs&#10;MW7UggAEIAABCEAAAhDINwJ1FKY4adHa8TNX2Mub7F64Fal40qCO+cad8UIAAhCAAAQgAAEIQAAC&#10;eU4gKc9YMuzOGt598K7shXKLXTkukJCQLQcI4BnLgUlkCBCAAAQgAAEIQAACdUCgjjxjoSPxPnaZ&#10;NB51MNN0AQEIQAACEIAABCAAAQhkFYEUiDHLjmiv2MemHPexF6YkBCAAAQhAAAIQgAAEIACBHCOQ&#10;AjFW90ROHNBm9JD2etV91/QIAQhAAAIQgAAEIAABCEAgJQQSWTPmOrYnO3sdYqFHYrQy6CHREWrt&#10;36Vs45atU5dXaqessOGrX5fH2AXF6oZAXA7SujGJXiAAAQhAAAIQgAAEIJCFBPznGZMAkxITyg8X&#10;rStr2jALmWISBCAAAQhAAAIQgAAEIACBqAT8J8a8Q+LpZFEnmAIQgAAEIAABCEAAAhCAQHYSiFWM&#10;6UFh6RvAkvWb0tc4LUMAAhCAAAQgAAEIQAACEMhCArGuGYtgeuiasbSO8+i+rd06MWXyGPvVqrR2&#10;R+PxEmDNWLzEKA8BCEAAAhCAAAQgkJ8EYvWMZQ+d6q3bh7QvkT1K4FFRvS17DMMSCEAAAhCAAAQg&#10;AAEIQAACsRNI0DOmxzRfdkiflkWNw/aksMObJ8yK3Yh4S8ohJgO0YAy3WLzo6qA8nrE6gEwXEIAA&#10;BCAAAQhAAAI5QCBBz5iE0AOTFoQdv0498fnitKKRBnti6nKUWFoh0zgEIAABCEAAAhCAAAQgkFYC&#10;CYox2ST31wvTloYaN37mChJypHXOaBwCEIAABCAAAQhAAAIQyAECiYsxDf6dueWzywOP/HLbF8sr&#10;dDAHuDAECEAAAhCAAAQgAAEIQAACaSWQlBiTZQpWdA/7CgQoTl6UVnNpHAIQgAAEIAABCEAAAhCA&#10;QG4QSFaMeRePeYVZbtBhFBCAAAQgAAEIQAACEIAABNJEIFkxJrMUqajQxNCQxTRZTLMQgAAEIAAB&#10;CEAAAhCAAARygEAKxJgoKJNH2GQeOQCIIUAAAhCAAAQgAAEIQAACEEgHgdSIsXRYRpsQgAAEIAAB&#10;CEAAAhCAAARymABiLIcnl6FBAAIQgAAEIAABCEAAAtlLADGWvXODZRCAAAQgAAEIQAACEIBADhNA&#10;jOXw5DI0CEAAAhCAAAQgAAEIQCB7CSDGsndusAwCEIAABCAAAQhAAAIQyGECiLEcnlyGBgEIQAAC&#10;EIAABCAAAQhkLwHEWPbODZZBAAIQgAAEIAABCEAAAjlMADGWw5PL0CAAAQhAAAIQgAAEIACB7CWA&#10;GMveucEyCEAAAhCAAAQgAAEIQCCHCSDGcnhyGRoEIAABCEAAAhCAAAQgkL0EEGPZOzdYBgEIQAAC&#10;EIAABCAAAQjkMAHEWA5PLkODAAQgAAEIQAACEIAABLKXAGIse+cGyyAAAQhAAAIQgAAEIACBHCaA&#10;GMvhyWVoEIAABCAAAQhAAAIQgED2EkCMZe/cYBkEIAABCEAAAhCAAAQgkMMEEGM5PLkMDQIQgAAE&#10;IAABCEAAAhDIXgKIseydGyyDAAQgAAEIQAACEIAABHKYQP1Lxk7x0fBG9Gx98qCOtRn87rzVz32x&#10;RGevPXpgceOCS1+cevbw7gPbl7rjPhqpf0295YQh/jUeyyEAAQhAAAIQgAAEIFBnBBIUY4WNCloW&#10;NV6yflNchvZuXTK7vDKuKkGFe7YqvuCgXlJZQcdNdP3zvTlzV1edMrjTwT1aPT9t6cS55abKXGEr&#10;kIwB1I1KADEWFREFIAABCEAAAhCAAAQgIAKJhClKiZ1/YE+9OjUvjB3imKFdVGXfLi1ir1JbycsP&#10;7ycXmW76tSN5pp2SJg1d4aGdyhas3XhU33YXj+gtJaZ9E2+rqqpRYsnDpwUIQAACEIAABCAAAQhA&#10;ICUE4hZjpsTikmFeQyXJktdjGzdvU7Di9OUVavmsfbtLblVWb7Ve5CKTAOvWoqi8qrp1cRP5x7Qv&#10;zaZTT36+OCXIaAQCEIAABCAAAQhAAAIQgEDyBOITY06Jbdqy7c7358YVpvj45EWTFq2Vxcnrsdsm&#10;zlY7X5dX3vDmTEmvz5ascyDu+3i+YhGrNm9TGekxRSpKqrUpbiLlhlss+cuFFiAAAQhAAAIQgAAE&#10;IACBVBGIQ4wlo8TM3FTpMa0KU2sKRFSMou04HDqlRWVSaIpdXLRuk97lH5Me04oyOc1SRY12IAAB&#10;CEAAAhCAAAQgAAEIJEkgVjGWvBJLoR7TqjDFH0pxfX+vzsqUqJbbNmti7WthmNxiepcAUxoPHbGo&#10;Re1Ij0mbmX5jgwAEIAABCEAAAhCAAAQgkFkCBQeMOS+qBalSYtbRtOUVysSoVWeDOzRfs3Hz0opv&#10;ohrgCrQoajy8a8v132x57LNFG7ds69qi6J4P5709e1W/Ns3aljT5eNHaKUvX66MU2kcL18wqr1Rh&#10;7f994uxhnctU/upXv1y7aUvs3VEyAQKj+u12VCZQnSoQgAAEIAABCEAAAhDIEwLRPWOpVWKGNcl4&#10;RS0VUyNaD2Y73k0ZFOX+stdeHct0Sv4x7WvZWJ7MKMOEAAQgAAEIQAACEIAABHxBIIoYi6DE5NqS&#10;D0QvubncUPUkMR0Z2bO1KrqDSp9oB71EEtNjYbM46mFiCkFUdKJSdChvhxLZ2+vzpevUozxj2lfg&#10;oi/mAyMhAAEIQAACEIAABCAAgTwhEOmhzxGUmATYZYf0McWlzIrXvTFD74Pbl561K0mGEi3ePGGW&#10;zppgM5rKpigN5iXrMis6bZYn3HN4mDz0OYcnl6FBAAIQgAAEIAABCKSQQCTPmD1PLGwWezm7nO9L&#10;O4Pal8qmfbq2dJaporxk+tjLkzAj9AljifnHUjh+moIABCAAAQhAAAIQgAAEIJARApHEmKXWkNbq&#10;WNo0yDgpNO8Ry4rxzbcPKjlH5FrextVgXJk8MgKLTiEAAQhAAAIQgAAEIAABCKSKQCQxFsFtpYBD&#10;98Rn7cwur5RB42eucCJNBUyMvfb1SnfwhWlLvXanIzVIqrjQDgQgAAEIQAACEIAABCAAgbQSiLRm&#10;zDqOsKzLAhFNidkmfWWRjU6quYPSZl5fGUosrfOawcZZM5ZB+HQNAQhAAAIQgAAEIOAjAtGfMxbh&#10;sWBB+krD3rp9hw5uqN7qRWAHvZGNKDEfXSLxmspzxuIlRnkIQAACEIAABCAAgfwkEP05Y+KS2jQb&#10;KLH8vNQYNQQgAAEIQAACEIAABCDgJRCTGEuhHkOJcf1BAAIQgAAEIAABCEAAAhAQgVjFWEr0WEqU&#10;WK+WhaOHtNfrxAFtmEIIQAACEIAABCAAAQhAAAI+JRCHGEtSj6VEicmGNsVNnpi6XK+K6m37dynz&#10;KXfMhgAEIAABCEAAAhCAAATynEB8YixIjw2uedZzjFuER0jH2IIV+3DROttZHfIcs7jaoTAEIAAB&#10;CEAAAhCAAAQgAIEMEohbjDk9Fni82Oqq2E1/Z265Eire+f5cb9b72KuHltSjqFdVVSfTAnUhAAEI&#10;QAACEIAABCAAAQhkikD054xlyrLI/WrB2LQVlXPWbMpO8/LZKp4zls+zz9ghAAEIQAACEIAABGIn&#10;kIhnLPbW01GyVVEjZe94d8E6lFg68NImBCAAAQhAAAIQgAAEIFA3BPwnxvbt3Pz12atXb9xSN4Do&#10;BQIQgAAEIAABCEAAAhCAQDoI+E+MNSmof2TvVmS3T8fVQJsQgAAEIAABCEAAAhCAQJ0R8OuasToD&#10;REfxEmDNWLzEKA8BCEAAAhCAAAQgkJ8E/OcZy895YtQQgAAEIAABCEAAAhCAQI4RQIzl2IQyHAhA&#10;AAIQgAAEIAABCEDAHwQQY/6YJ6yEAAQgAAEIQAACEIAABHKMAGIsxyaU4UAAAhCAAAQgAAEIQAAC&#10;/iCAGPPHPGElBCAAAQhAAAIQgAAEIJBjBBBjOTahDAcCEIAABCAAAQhAAAIQ8AcBxJg/5gkrIQAB&#10;CEAAAhCAAAQgAIEcI4AYy7EJZTgQgAAEIAABCEAAAhCAgD8IIMb8MU9YCQEIQAACEIAABCAAAQjk&#10;GAHEWI5NKMOBAAQgAAEIQAACEIAABPxBADHmj3nCSghAAAIQgAAEIAABCEAgxwggxnJsQhkOBCAA&#10;AQhAAAIQgAAEIOAPAogxf8wTVkIAAhCAAAQgAAEIQAACOUYAMZZjE8pwIAABCEAAAhCAAAQgAAF/&#10;EECM+WOesBICEIAABCAAAQhAAAIQyDECiLEcm1CGAwEIQAACEIAABCAAAQj4gwBizB/zhJUQgAAE&#10;IAABCEAAAhCAQI4RQIzl2IQyHAhAAAIQgAAEIAABCEDAHwQQY/6YJ6yEAAQgAAEIQAACEIAABHKM&#10;AGIsxyaU4UAAAhCAAAQgAAEIQAAC/iCAGPPHPGElBCAAAQhAAAIQgAAEIJBjBBBjOTahDAcCEIAA&#10;BCAAAQhAAAIQ8AcBxJg/5gkrIQABCEAAAhCAAAQgAIEcI1D/krFTIg9pcPvSkwZ3bFHYOE0jX7tp&#10;8wtfLP1ieUWM7fdsVXzBQb2en7Z04txyVbn26IHz11Td9/H8GKur2NnDuw9sX2rlF6zd2K1Fkavr&#10;mtWRET1bnzyoo52avrxCVbxnY+8u30recsKQfBsy44UABCAAAQhAAAIQgEACBKKIMSmxs4Z3T6Dd&#10;eKs88PH8GPWYSamqzduKGxd4301ZVVZvdWedDVbMNJVkm7UgZXVwj1YbN2/T8dsmzj5lcCd9vPTF&#10;qa6WiQo7on01cvWr0+MdVx6WR4zl4aQzZAhAAAIQgAAEIACBBAhEEWNXH9lfPrGlFd+Mn7E8RrEU&#10;lxESe6P6t+9Y2lT+sWtfnxG1rrxVR/VtN3nJun5tS1S4TXGTd+etlojS+3NfLHHV5S4rr6petG6T&#10;TnnbNNeW84ytqqp2YkwHu7csdnLr8sP7FTVqqEZaFzdRC9JyXp0W1c58LoAYy+fZZ+wQgAAEIAAB&#10;CEAAArETiLJmzKIT06TE1LIEnhrXToxhkMM6lUkXSWJJhumlitqXz0rv0gBSUKEjl07TQXsPEmZe&#10;8SZfmcId7YiEmRp/YNJ8ecw2btmqHkOrx46YkhCAAAQgAAEIQAACEIAABEIJRPGMBYXqBdV3IXwJ&#10;k1ULhY0Krj9moFqIxfUkuSVfVlHjAlNibpOPS0fUgnc9WKhVYT1j3jVjCnSUALOKcq9ZcKNbV6Yo&#10;R3nP4l2iljAcn1bEM+bTicNsCEAAAhCAAAQgAIE6JpCabIqKY3x88qJvtgTWX2nTxxemLY3x46Zd&#10;tWIZ+Q1vznRiyVtex03LaUmYduQrk4KSO0s7EmA6bvuW80Ob9v/53hzbl5DTy4opslGRkJITepkS&#10;0+bUmrxnOvj2nFWxmEoZCEAAAhCAAAQgAAEIQAACEQikRox9vHDNpEVrP1601npS5OE7c8tj/JjY&#10;9EhNSXS5V9hGupQVSjtZRkTFMWr/4hG9Q0vOXFkpr5qtLtPCMwk216xcYToo2WZSTTs6NXf1zmjG&#10;xCynFgQgAAEIQAACEIAABCAAARFIjRg7ul+7kwZ1HN6lhTEdM7SL96My44d+HNmzdTITIGVl/it7&#10;KaQwqDW5s/SSQ8x0lN6lo8yrVtIkkJnDW15uNOkxk17eTUGJcppJfVlUJDIsmSmjLgQgAAEIQAAC&#10;EIAABCDgJZAaMda0UYHEld6t6aCPSs7hPWsfUzsNSrNhDcr3JW0mrSURpY/yd5lnTO8m2xSFKJGm&#10;VWff3aODVZEDTUfkalMUohLcO8MsUnHlhmotVFMZFUitzbQGAQhAAAIQgAAEIAABCOQzgRQk8Ege&#10;nzdNSCytWd55l4ZebjGJMS0bi6Wu1Jqy1auuPS1aXjJzoClAUadsX3nzzRXmzVASlD0/lr7yswwJ&#10;PPJz3hk1BCAAAQhAAAIQgEC8BHwpxuIdJOXrkgBirC5p0xcEIAABCEAAAhCAgH8JpECMJXPz7XU9&#10;xZLa3r+g88fyZK6H/KHESCEAAQhAAAIQgAAEIJCaNWNwhAAEIAABCEAAAhCAAAQgAIG4CKRejOHg&#10;imsCKAwBCEAAAhCAAAQgAAEI5CeB1IuxWDgi2GKhRBkIQAACEIAABCAAAQhAIIcJZEaM5TBQhgYB&#10;CEAAAhCAAAQgAAEIQCAWAikTYxGcXfjBYpkJykAAAhCAAAQgAAEIQAACeUUgZWIsFmqoslgoUQYC&#10;EIAABCAAAQhAAAIQyAcCdSrG8gEoY4QABCAAAQhAAAIQgAAEIBALAcRYLJQoAwEIQAACEIAABCAA&#10;AQhAIMUE0ijGCEpM8VzRHAQgAAEIQAACEIAABCCQQwTSKMZyiBJDgQAEIAABCEAAAhCAAAQgkGIC&#10;qRFjm7Zsq82uCKdSPBSagwAEIAABCEAAAhCAAAQg4B8C9S8ZOyWCtbecMERnH/h4/hfLK9I0qMHt&#10;S88a3l2NE9aYJsJ13KxdM2wQgAAEIAABCEAAAhCAQGQCUTxjazdtVv1R/dtLMqUDpZpV42rZOmKD&#10;AAQgAAEIQAACEIAABCCQJwSieMac2yrdONLqfEu38bTvJYBnjOsBAhCAAAQgAAEIQAACsRCI4hlT&#10;dKJkUlrdVmocJRbLVFEGAhCAAAQgAAEIQAACEMglAlE8Y7k0VMZSNwTwjNUNZ3qBAAQgAAEIQAAC&#10;EPA7gdRkU/Q7BeyHAAQgAAEIQAACEIAABCBQxwQQY3UMnO4gAAEIQAACEIAABCAAAQgECCDGuA4g&#10;AAEIQAACEIAABCAAAQhkgABiLAPQ6RICEIAABCAAAQhAAAIQgABijGsAAhCAAAQgAAEIQAACEIBA&#10;BgggxjIAnS4hAAEIQAACEIAABCAAAQggxrgGIAABCEAAAhCAAAQgAAEIZIAAYiwD0OkSAhCAAAQg&#10;AAEIQAACEIAAYoxrAAIQgAAEIAABCEAAAhCAQAYIIMYyAJ0uIQABCEAAAhCAAAQgAAEIIMa4BiAA&#10;AQhAAAIQgAAEIAABCGSAAGIsA9DpEgIQgAAEIAABCEAAAhCAAGKMawACEIAABCAAAQhAAAIQgEAG&#10;CCDGMgCdLiEAAQhAAAIQgAAEIAABCCDGuAYgAAEIQAACEIAABCAAAQhkgABiLAPQ6RICEIAABCAA&#10;AQhAAAIQgABijGsAAhCAAAQgAAEIQAACEIBABgggxjIAnS4hAAEIQAACEIAABCAAAQikXoydNbx7&#10;p+aFkIUABCAAAQhAAAIQgAAEIACBCARSLMZG9Ws3uH3p6L06FzYqgDsEIAABCEAAAhCAAAQgAAEI&#10;1EYglWJMMkxiTD3JMzZ6aBegQwACEIAABCAAAQhAAAIQgEDaxViQAJMwO2lQR7hDAAIQgAAEIAAB&#10;CEAAAhCAQFgCqfGMKSgxNDRxZM/W+3ZpAXcIQAACEIAABCAAAQhAAAIQCCWQGjF21r7dwibtkHOM&#10;ZB5cdhCAAAQgAAEIQAACEIAABEIJ1L9k7JQkuUhxyQlWWyNrNm6+ecKsTVu2JdmLt/rFI3p3a1G0&#10;qqr6hjdnuuOXH96vTXET9/GbrduaNvxWEpGpy9YP6dB8wdqNRY0LVPLSF6da4VMGdzq4RysdV5ve&#10;XlyBnq2KLziol/fUu/NWP/fFkhE9W588qOP05RVvz1nlLWCG2VlXyw4GNVW5eWtJ44ZBZNRvUF3Z&#10;dtvE2Sp2ywlDXOGqzduufnW6jtiOjp89vPvA9qWucAqBx9WU18i4KlIYAhCAAAQgAAEIQAACeUWg&#10;4IAx5yUzYAUiHr9HhwgtKIKxf9tmHyxYk0wvQXW/v1dnHSlu3HBWeeXaTVu0f+3RA8sKG0kX/eWt&#10;meNnrtDrzVmr9D6sc5mKPT9t6T0fzquo3jq8a8v132yZu3pj1xZFOv7Vyg2qe9LgjtqXoBrQtpkk&#10;09WvfmktuE5bFDVWRYmcP73+lY4rSYmqd25euHrj5kCVyur5aze6AupRSk8NbtyyTWedSdJvklg/&#10;3qebmv3ne3Oe+Hyxmnp7dsBIjULVpal+9/I0fXRKzIqJnlSi3j9auEZdm4X62KakiWz4elVl79bF&#10;NpYz9+6qxmVkClEn0JQlcWGDAAQgAAEIQAACEIAABCITSCpMUSGIsWTpULExqUuuKEeWhiRppPdD&#10;e7XRu44UNy7Qkfs+nh/LfMuppWL92pboXa4qaScJoYlzy2Opa1JK7/JBhS2/ckO1jrcobBR6Vv43&#10;HZQynLu6KkJfQcXkE5N50mMy1dVatG6T9kuaNNRYdFZjkVtMRyT5YhwFxSAAAQhAAAIQgAAEIACB&#10;zBJIXIzJ5XX+gT2Dnic2u7xSvh2FJgaNSg60VCXzkPCQ/Pjvl8vURfeWAX3SpSzwjGnTJzFuUm4W&#10;07hXxzK9z1+zUx3poKLs9FLQY21NSUrJAJ1tXdQ4tIyZ9HV5pZ2SZrMGJZasx6iqL7RYeVVA4HlX&#10;35mStCFPXrJOVdSRrDKdyQYBCEAAAhCAAAQgAAEIZD+BxMVYqBKbtGjtne/PlRjTIrEl64OlkZxj&#10;vVsHJEQymzmypJ2kiBSwJ4eYgvoSaPCzJetUSy41UzWKUbRG1KaWbOnlXY0WY/tyXkl0ySS5zpzi&#10;UpiiNRij1y5qXyYX9S4Pm0kvJ8CkyqJWpwAEIAABCEAAAhCAAAQgkCUEEhRjUlahaRIlxmxUStfx&#10;mmfNlRuqki62DOdNip2FxSWau8k8SMM6lVVWb9WO+cdi3EwsDe0UWN8lARY5bjCoTQlCKS65ocq/&#10;7QCUt82iBG1JW+hm/rSo6lH2BBVrXTNS07c6KxmmnaP67l6aZVU+X7ouxuFTDAIQgAAEIAABCEAA&#10;AhDIOIFExFhtMYeFDXe31rF5GGmkmEbpsaDIxrgQWBCgXE/mbtK+/FHmdNKOrZuKcZN2kqZSYVvl&#10;FePm0iGGdUPJSWUBkLawLWizKkqx6F39FVps5spAiKPLxKjUkbYizilGKUk53HQwrvHGOECKQQAC&#10;EIAABCAAAQhAAAJ1QyBuMaZQw9qycSjroBktuRW6bMxOxZjzo7bBm0vKyRJL4yHlY8LMLdCS3yyy&#10;4FFhi1TU5mIUte/WjIW2YFGIlsJearC21VmWg15JOHrV5NtwJinfo6qY60yNRFiZpmLm+7Iy6jc0&#10;W730pzio8bCqr24uHXqBAAQgAAEIQAACEIAABJIhEN9zxhRkeNkhfcK6thSjqJccX1eOm37VEf21&#10;ckyyrbakHUG545MZAHWzjQDPGcu2GcEeCEAAAhCAAAQgAIHsJBCHZyxCkKGWM5kSM50mzaaU9+/M&#10;LVdyxbDD1qOoBteSGj47MWEVBCAAAQhAAAIQgAAEIACB1BKIQ4xJX4Um7ZA1ikh8YNKCEwd28HrM&#10;LPG9nlkcmlbRBjA6XAqQ1I6N1iAAAQhAAAIQgAAEIAABCGQtgVjFmHxZQTGH0mCPT16kl5SYfGKh&#10;Os08adJjlvJejjIvheSTeWQtUwyDAAQgAAEIQAACEIAABCAQlUBMYkwhhRJjQW1JX9k6MR0P6zGz&#10;45JwEmyKV3xh2lKX+96aUjSj1FpUEykAAQhAAAIQgAAEIAABCEAg9whEF2MSVAopDB25y5dYWyCi&#10;VdEzx1zd0JIRcjPmHmtGBAEIQAACEIAABCAAAQhAwBGILsZaFjYKmz7RRS3KwaXsiGGZfrG8Qt4w&#10;Vz1sckVLAc8GAQhAAAIQgAAEIAABCEAgrwgUHDDmvMgDXllZvXT9pv5tmzUq+JZyG9yhuZ7sPLRT&#10;2WlDOs1ZXTV2+jI9Eau0aSMJM8U0yiH2zNQlM1dVKo3HyJ6t2zVrqvwfeg/qS76yf7w7Z+v2HXkF&#10;PbcHGxrRmtvjZXQQgAAEIAABCEAAAhBIjEB0MaZ2pcckq6THglxk7Uqa6KUCijaUElOuDsmqGSs3&#10;yNn16GeLVP57QzpJwumlWMdQ95qcZv/+cF5iSuzovq137NixdtPWxIZNrfQRQIyljy0tQwACEIAA&#10;BCAAAQjkEoHoYYo2Wrmwbp4wK8LyMMmto/q1U5YOFVZuD2W6l0MsAimVVGKPBFAOaV8yekj7BCpS&#10;BQIQgAAEIAABCEAAAhCAQPYQiFWMyWJFHkqPBWVE9I5k2rL17uPSim9qG6TakQwLynQfO5Gpyyuf&#10;mLp8HT6x2JFREgIQgAAEIAABCEAAAhDIPgJxiDEzXjqqtnQd3gT3HUuDl4dZdSkxy4mffSiwCAIQ&#10;gAAEIAABCEAAAhCAQN0RiFuMyTSJMUkyb856s1dxiVovZNnq9R46CEU5XvfGjMip8Otu6PQEAQhA&#10;AAIQgAAEIAABCEAgcwQSEWOyVq4tObhC9ZjEmNInhk1hX1uVzI2dniEAAQhAAAIQgAAEIAABCGSM&#10;QIJiTPbG5eaqzZmWsXHTMQQgAAEIQAACEIAABCAAgYwSSFyMyWxbAKYnO0ceQoRlZhkdO51DAAIQ&#10;gAAEIAABCEAAAhDIGIGkxJjpsQc+nl9basSoCRgTHveHi9bNWbMp4epUhAAEIAABCEAAAhCAAAQg&#10;kFkCyYoxsz7sQ8OiPpossyOndwhAAAIQgAAEIAABCEAAAhkkkBoxpgEoP4eeQuZSeih2URGMazZu&#10;zuDY6BoCEIAABCAAAQhAAAIQgEDWEkiZGNMI5QqTANO7hJliF0NzLWYtBQyDAAQgAAEIQAACEIAA&#10;BCBQxwRSKcZMj8k/powddTwMuoMABCAAAQhAAAIQgAAEIOAvAikWY/4aPNZCAAIQgAAEIAABCEAA&#10;AhDIFAHEWKbI0y8EIAABCEAAAhCAAAQgkNcEEGN5Pf0MHgIQgAAEIAABCEAAAhDIFAHEWKbI0y8E&#10;IAABCEAAAhCAAAQgkNcEEGN5Pf0MHgIQgAAEIAABCEAAAhDIFAHEWKbI0y8EIAABCEAAAhCAAAQg&#10;kNcEEGN5Pf0MHgIQgAAEIAABCEAAAhDIFAHEWKbI0y8EIAABCEAAAhCAAAQgkNcEEGN5Pf0MHgIQ&#10;gAAEIAABCEAAAhDIFAHEWKbI0y8EIAABCEAAAhCAAAQgkNcEEGN5Pf0MHgIQgAAEIAABCEAAAhDI&#10;FAHEWKbI0y8EIAABCEAAAhCAAAQgkNcEEGN5Pf0MHgIQgAAEIAABCEAAAhDIFAHEWKbI0y8EIAAB&#10;CEAAAhCAAAQgkNcEEGN5Pf0MHgIQgAAEIAABCEAAAhDIFAHEWKbI0y8EIAABCEAAAhCAAAQgkNcE&#10;0iXGercu6dS8MK/RMngIQAACEIAABCAAAQhAAAK1E0hWjElx7dulRVD7I3u2Pv/Anpcd0uf6Ywae&#10;Nby7hBlTAAEIQAACEIAABCAAAQhAAAJeAomLsZZFjSW0pLjGDO0yql8712hhowKJMfuo/cHtS4/q&#10;2xboEIAABCAAAQhAAAIQgAAEIOAlUP+SsVMSICJv2EmDOkprubpfLK9Yun6TFNqg9qXe4yowu7zy&#10;zvfnJtBL2CoXj+jdrUXRP9+bs1fHsoN7tHJldGTu6ip9PHt494HtS7Wzqqq6TXGTqs3bihvvtPP5&#10;aUsnzi1PlSW0E5bALScMgQwEIAABCEAAAhCAAAQgEJVAgp4xRScGKS55wOQfk0gLOi4LpNCi2hF7&#10;gf9+uUyFv7tHB6ty6YtTJbf0MiXmNukuKTG968iCtRv10g5KLHbOlIQABCAAAQhAAAIQgAAE0kog&#10;QTE2p7wydrMkxhTKGHv5yCUluiTAbps4W7JPGqy2wicP6qhTcp3JLSZPml6pMoB2IAABCEAAAhCA&#10;AAQgAAEIJE+g4IAx5yXQSmnTRqF5OyK0Y3k+5DQb3rWlhJmqz1i5IYF+Lz+83ymDO8kFt3HLNq1M&#10;m7WqcvKSdft3a1lW2EgHh3Uue3fe6jP37upaLm7cUPuKV7QdvX+VUL8JmJq3VbwLCPMWAgOHAAQg&#10;AAEIQAACEIBAVAIJrhmToIpLjIXaoVVkWksW1b7QAj1bFV9wUK/Q41JcN7w5047burKgMiwYS4B2&#10;AlVYM5YANKpAAAIQgAAEIAABCOQhgUTCFCXDklRiAp1kikVFKipjh9rRu7xh2rH3CBsLxvLw+mbI&#10;EIAABCAAAQhAAAIQyFoCsYYpBhLZ79tNGkzBgQd2353D0A1s05ZtL3+1/JmpS16YtnT8zBXTllds&#10;3b4jwkotNThnddWajZvjRdOiqLFiHRWm+ON9uskb1rNlca9WJeu/2fLYZ4tcUxa4GNSyrIq3L8on&#10;QIAwxQSgUQUCEIAABCAAAQhAIA8JxOoZU8J6PbtZL63+CsWkgMPr3pjxztxyJ66WrN8kVXbzhFkS&#10;aenAqvwcSpAob5j0nlJ0PPn54tBe5D2zl6VSZIMABCAAAQhAAAIQgAAEIJA9BOIQY7UZLd31wKQF&#10;YUWXTmltWNhT0mmJrRkzNSifmHLcmyTTx7CryLR4yV6kUsyeCw5LIAABCEAAAhCAAAQgAAEjEGsC&#10;jwhZGaKm4lDcWlDomp4Q/cDH8xOeA+VU1DPEVF2p7a9+dbp2zDx93Lhlq52qbSONR8LYY6xIAo8Y&#10;QVEMAhCAAAQgAAEIQCDPCSQrxuT7ko8rMkQtD7vqiP7eMpMWrX188u4lXnk+Bzk2fMRYjk0ow4EA&#10;BCAAAQhAAAIQSBOBWMMU5ciS7go1Qkk4olqmhWRBiTo6ljaNWosCEIAABCAAAQhAAAIQgAAEcphA&#10;rGJMgYXygClFRxCLGPNzBIkxewZ0DmNlaBCAAAQgAAEIQAACEIAABCITiFWMWSuh2eE7hkuuGNpl&#10;aA5GPTb6/AN7hs3NyJxBAAIQgAAEIAABCEAAAhDIeQLxibFQP1jvVsWFjQoiY1JC/LBldLxlyNPA&#10;cp44A4QABCAAAQhAAAIQgAAEICAC8YkxyacgalJZegx0ZJRH9W1bW4E1m7YwDRCAAAQgAAEIQAAC&#10;EIAABPKQQBxiTErsrH27hTJS2voI0YY6GyrhrBEtJAubFCQPp4EhQwACEIAABCAAAQhAAAL5RiBW&#10;Mab09FriVVtEok6F+sdUWAvDgp4w5uU7bXlFvuFmvBCAAAQgAAEIQAACEIAABIxArM8ZU9HrjxkY&#10;eXmYPF3SV7auTOJtUPvSsOWVktHK6GljQVkWmZUcIMBzxnJgEhkCBCAAAQhAAAIQgEAdEIhDjMn3&#10;ddKgjknadOf7c2eXVybZCNWzmQBiLJtnB9sgAAEIQAACEIAABLKHQKxhirJYHq0kl3jJFYYSy565&#10;xxIIQAACEIAABCAAAQhAIIME4hBjsvKJzxdLTb0wbakcXI9PXhRvkGG85TPIha4hAAEIQAACEIAA&#10;BCAAAQiklUB8YkyeMckwucgkyeTmunnCrLj0Va9WxWkdDI1DAAIQgAAEIAABCEAAAhDwC4H4xFjQ&#10;qJSHQ8Is9qHWluM+9hYoCQEIQAACEIAABCAAAQhAIDcIJCXGhCA0X6IUmsUxPvDxfO8aMx1XZGNu&#10;UGMUEIAABCAAAQhAAAIQgAAEkiSQrBgL7d7FMX6xvEL70mB6jZ+54ro3ZiiyMUlzqQ4BCEAAAhCA&#10;AAQgAAEIQCA3CMSR2r62AQ9uXzqoQ3N7qpgEmBxi3pLmOrMHi7HlAwFS2+fDLDNGCEAAAhCAAAQg&#10;AIHkCaRAjCVvBC3kEgHEWC7NJmOBAAQgAAEIQAACEEgfgdSHKabPVlqGAAQgAAEIQAACEIAABCCQ&#10;MwQQYzkzlQwEAhCAAAQgAAEIQAACEPATAcSYn2YLWyEAAQhAAAIQgAAEIACBnCGAGMuZqWQgEIAA&#10;BCAAAQhAAAIQgICfCCDG/DRb2AoBCEAAAhCAAAQgAAEI5AwBxFjOTCUDgQAEIAABCEAAAhCAAAT8&#10;RAAx5qfZwlYIQAACEIAABCAAAQhAIGcIIMZyZioZCAQgAAEIQAACEIAABCDgJwKIMT/NFrZCAAIQ&#10;gAAEIAABCEAAAjlDADGWM1PJQCAAAQhAAAIQgAAEIAABPxFAjPlptrAVAhCAAAQgAAEIQAACEMgZ&#10;AoixnJlKBgIBCEAAAhCAAAQgAAEI+IkAYsxPs4WtEIAABCAAAQhAAAIQgEDOEECM5cxUMhAIQAAC&#10;EIAABCAAAQhAwE8EEGN+mi1shQAEIAABCEAAAhCAAARyhgBiLGemkoFAAAIQgAAEIAABCEAAAn4i&#10;gBjz02xhKwQgAAEIQAACEIAABCCQMwQQYzkzlQwEAhCAAAQgAAEIQAACEPATAcSYn2YLWyEAAQhA&#10;AAIQgAAEIACBnCGAGMuZqWQgEIAABCAAAQhAAAIQgICfCCDG/DRb2AoBCEAAAhCAAAQgAAEI5AwB&#10;xFjOTCUDgQAEIAABCEAAAhCAAAT8RAAx5qfZwlYIQAACEIAABCAAAQhAIGcIIMZyZioZCAQgAAEI&#10;QAACEIAABCDgJwKIMT/NFrZCAAIQgAAEIAABCEAAAjlDADGWM1PJQCAAAQhAAAIQgAAEIAABPxFA&#10;jPlptrAVAhCAAAQgAAEIQAACEMgZAoixnJlKBgIBCEAAAhCAAAQgAAEI+IkAYsxPs4WtEIAABCAA&#10;AQhAAAIQgEDOEECM5cxUMhAIQAACEIAABCAAAQhAwE8EEGN+mi1shQAEIAABCEAAAhCAAARyhgBi&#10;LGemkoFAAAIQgAAEIAABCEAAAn4igBjz02xhKwQgAAEIQAACEIAABCCQMwQQYzkzlQwEAhCAAAQg&#10;AAEIQAACEPATAcSYn2YLWyEAAQhAAAIQgAAEIACBnCGAGMuZqWQgEIAABCAAAQhAAAIQgICfCCDG&#10;/DRb2AoBCEAAAhCAAAQgAAEI5AwBxFjOTCUDgQAEIAABCEAAAhCAAAT8RAAx5qfZwlYIQAACEIAA&#10;BCAAAQhAIGcIIMZyZioZCAQgAAEIQAACEIAABCDgJwKIMT/NFrZCAAIQgAAEIAABCEAAAjlDADGW&#10;M1PJQCAAAQhAAAIQgAAEIAABPxFAjPlptrAVAhCAAAQgAAEIQAACEMgZAoixnJlKBgIBCEAAAhCA&#10;AAQgAAEI+IkAYsxPs4WtEIAABCAAAQhAAAIQgEDOEECM5cxUMhAIQAACEIAABCAAAQhAwE8EEGN+&#10;mi1shQAEIAABCEAAAhCAAARyhgBiLGemkoFAAAIQgAAEIAABCEAAAn4igBjz02xhKwQgAAEIQAAC&#10;EIAABCCQMwQQYzkzlQwEAhCAAAQgAAEIQAACEPATAcSYn2YLWyEAAQhAAAIQgAAEIACBnCGAGMuZ&#10;qWQgEIAABCAAAQhAAAIQgICfCCDG/DRb2AoBCEAAAhCAAAQgAAEI5AwBxFjOTCUDgQAEIAABCEAA&#10;AhCAAAT8RAAx5qfZwlYIQAACEIAABCAAAQhAIGcIIMZyZioZCAQgAAEIQAACEIAABCDgJwKIMT/N&#10;FrZCAAIQgAAEIAABCEAAAjlDADGWM1PJQCAAAQhAAAIQgAAEIAABPxFAjPlptrAVAhCAAAQgAAEI&#10;QAACEMgZAoixnJlKBgIBCEAAAhCAAAQgAAEI+IkAYsxPs4WtEIAABCAAAQhAAAIQgEDOEECM5cxU&#10;MhAIQAACEIAABCAAAQhAwE8E6h985Il+shdbIQABCEAAAhCAAAQgAAEI5AQBPGM5MY0MAgIQgAAE&#10;IAABCEAAAhDwGwHEmN9mDHshAAEIQAACEIAABCAAgZwggBjLiWlkEBCAAAQgAAEIQAACEICA3wgg&#10;xvw2Y9gLAQhAAAIQgAAEIAABCOQEAcRYTkwjg4AABCAAAQhAAAIQgAAE/EYAMea3GcNeCEAAAhCA&#10;AAQgAAEIQCAnCCDGcmIaGQQEIAABCEAAAhCAAAQg4DcCiDG/zRj2QgACEIAABCAAAQhAAAI5QQAx&#10;lhPTyCAgAAEIQAACEIAABCAAAb8RKOjaq7/fbMZeCEAgOoE+vXqcdPzRs+bO27x5S/TSvi2hYTZu&#10;3Liyqsq3I0jK8J+eOfoff7uufr16k6dOS6oh/1fWlfDri8/79cXn/+LsM0cetH+rFmU5w6Rzxw69&#10;e/VcsWLljtqnqV+fXsP2GjxoQL+uXTo1athw9Zq1/p/SKCMoKiw8cP99u3XpvGzFym3btuX8eBkg&#10;BCCQqwTqH3zkibk6NsYFgbwloBvT2/92fXFx0ey58y/8vysrK3NTq9gwL7/mz5On5KkUmfjaC3aR&#10;jzjqpLy92jVwd8F7IejiP+vcX/kdi5TY0L0GS29LX338yeQtW7eGjmjonoO6dOroPa7C7304ye9j&#10;j2B/06ZNBw7oW16+pqBhQeuWLaZ/9XXVxo05PF7v0Dq0b/fEg/9q0CAQ2fSfp57/170P5cnAGSYE&#10;cpUAYYq5OrOMK38JeG9Me/fsfsM1V+Qki7D33zk5UgYVmYCkiP30MGvOPP308NPzLnnquf+qii5+&#10;eQ79Tq9jh3ZSYtpatWwx4qD9CgubBo3IlJhE2vsfffLiK69N+3KG9lW4S+dvyTO/c/DaL2f48L33&#10;khJbsGjx3HkLlq9YtdeQgU2aNM6lMUYYy7LlKw45+hT9/qIXSixPJp1h5jYBPGO5Pb+MLu8IBEkU&#10;+cQu+vVVuknNMRAjDtzvyl9frPtvjeu5F19ZsnSZxpg//rH27drqFnzca295PWMXnXe2pvv+R57I&#10;sbmOPJxjjjrsiv+7SGU0+1f88QbnBL7i1xcdc+RhOeAcq1+//uCB/bt37WIcvqmu/uiTyevXV9jH&#10;3Ursw0nrKzbYQYUs6rV8xcqPP/089y6G4qIi+cRWr10nGbZjx87Ize7dunTq0H7KtC9zMgrg0Xv/&#10;2a1r5xincsHCxWf87IIYC1MMAhDIBgKIsWyYBWyAQGoIBCkx6ZMb/vaP3FNi7v47iFpV1cZ33v/w&#10;H/+6LydvyGywJSXFEl2SGdrX7+JeMSbvkPwDuR2YGjTjkiL/uOk6HZQu/fPf/qGdBvXrb6+5QXen&#10;ciOAU3/aA/r1seHL8fXm/97dvHmzia6AT+zDSZVVG4uLCis2VKpA61YtD9xvn5yMVCwoKNhn2J7L&#10;lq1YuHhJ0MXQqaN+o2j79ew5Ofznn5p/J2gFAhDIMgKEKWbZhGAOBGonYFpL72GLhCqxnPSJaeyn&#10;nfzdsATkKJNKeeaRe2pD5PeLS0pMF4Apsdo2xeapjEr6fbCx2H96zZVgSuy4UUeMffLB66+53Crq&#10;xlzvOXNfrp9UPvv8C+lMCc0vpn0lJabRKVeHKTEtHzri0BGHjDhQWlTHS0ubBTTbllzL3KN1YsP3&#10;GSqvYKgS03iXLF2u+D2p0NJmJbFcPP4qc+aY7+mXl6ivgw8Y7q9xYS0EICACiDEuAwj4g4BpLbk+&#10;wuqxsEosZ+5Eg2ZIIlP33+7gb6++7phTfnj5NTdYmKIkWQTJ6o/JrsVK+cSktUxjhIYjPvXcizbj&#10;KqOSvh5pjMaXlJSYEjtj9Km/u+yCli3Kvpj+leoqivXi834W0Gmv775OYmwza4stXrrsw48/nfz5&#10;F9oxIyVLTIntP3zvJo0bL1q8RGpNS8WUU1FnFy5emrVjScCwRo0aKTpx+fKVM76eXVt1iTF9CfTv&#10;27tFWfMEusjmKmvWrPOa5/K4SJ57M0m6UNVsHgu2QQACQQTqLkzRhdN4LciNABKuKgjUAQFTYtaR&#10;4vFu+9e9TpDIDSJ3kC2gsu20M3+uFSN1YFUGuzjrzNGWnkHazK0WcxGMObBYKIit9Pb9/7rVDipH&#10;hUWfBmVTVBmF7ZlbzJXJ4Bylu2uNVxx+/tMzzhz9PfX1+lvvXHfj30cd8Z2wq8jSbUxG2pfqkBJT&#10;LvtV5as/mvRZp04dhg4ZJEuU1n9RDokxKbF9h+1ZvnqtohCjcm7TutUeA/pOmz4jl/L777fvsL9d&#10;/3sbu7LUfD1r7vixj2v/zHMu3Lhx07OP3WuntFpMa8aiIqIABCCQVQTwjGXVdGAMBGoloATubvWX&#10;dJduNyU8rLT8IdJm3po3/PGKnA9Ue+CRJ664ZnfCBhu+BOrtd92nHXmH5B7JpevJTbcGXts6QB1/&#10;+vlAIkFtrnwuQbCxaD2Y7UhyX3z+z0yJjX15vFeJ6UqQSs8957DCL7VOzIIwnRIrX71GuTpyVYkp&#10;OnHIoAErVpXPnjM3lotZulRKrG+fXlJlsZT3RZnVq9c4O3XZb9y0yT5q6leuKnenKnYlcfHFoDAS&#10;AhAwAogxrgQI+INAaF5Erx5zCQxsMHmycGji+x/phnvZ8m/5AJXW3LyCygPuj6mNzcqhew62gq94&#10;QjRDq7qzrnxszfujlHyhrz7/H3n/JDUVnvebX53/vZOOl+kK0bz5H3c5n1jQn4M/xhaDlVKhSune&#10;s0e3TZs2eZWY8isqA35O+sREpX27NmXNm3fu1GHEwfsfMuKAyJxUQK9BA/sXBR5EFgjXzI1tzdp1&#10;sQzEMriwQQAC/iKAGPPXfGFtXhNAj+lmVC9zC9gmX1BoQKZEmk4NHbJTveTGRWOrxbRFDkB1Z135&#10;3Bi+RqFs9YpNlVtYi8Ree3PCVb/51fHHHKnjD//n6dvvuv/oIw+16EStprPMijm2ebPY2zoxRSfK&#10;MSIlpgVjetSY5bLPpehEm8H5Cxa9+b+JEyZ+oFcsc2ol35zw7v8mvh9LeV+UWbtuvXdtWFibFb4e&#10;tYwvBouREKgDAvU7DKg/8hf1v39bg7Mf00s7gY8dBtRB16FdIMYygp1OIZAggTzXY3KJ6HXsrvjM&#10;2iBacJp+UE+QchZX0/NtvdZZvGJQ1GJQmSweTRym2XPDVEFC64233rn+D7878rCR+nj3/Y/c8+Bj&#10;2tG6Qa2lUSoXhXHG0a5PikZQYrr/VtCanvgsJZbzK0V9Ml2pN1OJOqTHIre7btfT51LfPS1CIIcI&#10;1G/VrcGxV9c/9qr6fUbWL2ltI9NO4OOxVwVOtepWx8P1qxgLmw7E2Fnu1wgcI5+t4wmgOwjES0BK&#10;Q2ulvLUuOvdst0LMArTcUhm5R2645op4u6B8FhIIqzAVpSkFonevwaZCc2m5lFeJvT3hvRuvu/qg&#10;/ffVGG++/a5Hn3jWxi4d8vnU6bk0ajenXiW2bft2r09M0YnNaxLZ22ap7XN7s0DE2l45PHathYs8&#10;uooNO5/6ncMQGBoEkiQgoVX/2Kvrdehfazsd+qtAHesxv4ox79NODah7/oZOkaQxyYuV6tlMQLpL&#10;+TmcheYr896DelMX6Pg/vp3bI5uHFtU23W2rTPv2u8MUw1ax54zl2NOuP58aSNyvzZuYRPMbpEBc&#10;3g5XPirVLC+gdWLOJ6Zr+9yf/UiP/VUOd/3o8MJ/X5VOU6LRLB9CMuYVFRYqBNGeJ6bE5X179Qzk&#10;TqyJTrR1Yso0aO3r+EEHDFeuixyWZBaCGPmVDO1srht12RjZO7J5+rAtGwjsVGKNC82Y3mUNrj+4&#10;6YTvF+t136jCEZ0KdhrZuLCO9Zj/xJgTXV4BtvMe5dsyzPt4xKDC3kay4frABgjESMAe++uWA4VG&#10;LVo70iGW8D3Hnvs88f0PNTrdmnuXjQWh06mDa/Io5owasQG+U7MQTtvpp5xQ29Wiy+OnZ44JKh/j&#10;pZW1xY456nDZJuklJSa9cfzRR+r5Wlf98S/6aB6zyspcTlpQVBS4b5Dfzx4htXXb1ukzvtYDx1zG&#10;DmU213GRkcdMWT26d+2yn5aT7VJoWTutiRl2wrFHRX0l1nL219L6wMhGrsczlv2ziIUZJVB/vx/V&#10;8ygxCbCDdwkwCbPrDm56Wt+dv22pWKBwXW3+E2Pm9TL3l9sPi8tbJrQK3rO6usboJ2UEJDNiUWLW&#10;n+mxHPMOKVWg+QAvrv2hxlf++mIjoLSKKUOfBQ0pK4mNXY+bkwgJtUhKTM96thhF3bt7n4udBeYn&#10;boIbkZrQ+qhr/3rrD356vmi42MWndmXzT7yPrK9ZuisWceq0r+bMna/Ugi534s4s5/Xru+QNbVq1&#10;HHngfrn6cIsXX3ktwivrZzJxA6M+Ng3PWOJwqZkHBALJOTzRiWcNahz4t7Jqx3HPbdTr85Xb9HG3&#10;GNMHxSvWVT6PFIsxrzMqaD/sRMdb3hpxMYqqHlVTWZmwXjI1xfqxPPgDzJEhKvTuwbv+HtUnliOj&#10;rWUYgajLmseIyfclXRrkH9PHG6653B6Nrcdt5VgyA43dJQmUO0jDd/GKuu1WdOID//q7hfNpy6V0&#10;gvaDgmkPRSdOePcD5e/2riJzj/zOyYtf/hDFKDZv1qxL5442QO2EZrHfsmXLBx9/OmfeAiujnJO6&#10;PFq3apmTTPJzUGvWrHUD90aiun15jPOTDKOGQEwE+gRyPrnNfGKvzt9auWWHXp+v2q6P7Yq/vez2&#10;21Vi6iWhQvUPPvLEhCqGr5RCbVObygrbRegSMlc9VLC5I7FouRTCoSkIJENAN98mM7TVFp2YTPs+&#10;qut9wNq7739kN+taSDbywP11D6p9i8/00YhiN/X0U7574blnRy5vEX2xt5nlJaUzLWe9Huct12hJ&#10;cWDNpP0qkWMjrW0inPra9M03m7dskTALXORTp4XNYt+5Y4c9Bw8sKGggCee8qVk+xbGbpxhFucUi&#10;lI9aIPa+sq3kgfvt89drA19rWiq5o96Ok797jPaf/+84JVo85YRjtX/L7XfrY7aZjT0QyBICgeT1&#10;u3InBpnUvrj+/aMKixvVl3/s4re/cWd3VJbveHJnrE1aR+E/MVYbjrASyyu3alNxaeVL4xBIFQF5&#10;P5TVXf6xPFdixlM36N4ckl7Iik7UXXuqsGdhOxHGLmeg9EnueYq88ttmJN/+CuT1HbRHPyXz0Nil&#10;sqZ9OSPC88SUX3GfYXupzIqV33oQQhZezPGaFFVrRS0Qb4/ZU14P+37o7ttqs2f79u3nX3L59K9m&#10;Zo/BWAKBrCKgh4mFtUerxf5xWFMpMfnHLn7rm9nrAi4yt22/74d1MAofi7Egv1ZtYswgev1sOMTq&#10;4MKii3QQkB7TXakeo5RjK8ESYxWIzTvyMCkTlztx9px5euBvjkUnhoVjY1ccmsaufQ1Zl8TE9z4a&#10;93ruOMSCBm5zrSTvOi6HT37+FUhlNWzYMOraISFS6JpCOhP7y8rmWtJaUc2L7DqLWj2bC3xnxIE/&#10;OP3kfn166anfu28Wd+yYNn3Gv+59SPI7m43HNghklkBtYkxpPKTHpMGkxKTHgoxEjJ0UdtoihCma&#10;4qotLhHPWGb/DOgdAhCAAAQgAAEIQAACdU+gwff/Xq8kkODKuylA8cnjA6sbvv/SRiXzCLaqctX2&#10;J39VB6amOIFHHVgclEcx8lPFvAIsrop1MBC6gAAEIAABCEAAAhCAAATSTWDHsq/CdvHAtM16hVFi&#10;9erVViXlpvpPjAmBV2JFThliiT1qy6ZoKRZTzpQGIQABCEAAAhCAAAQgAIFsITDrnVBLpMGqttSb&#10;8+11YruLhauSjuHU/+GPf5aOdkPb/OH3Twk9+NiTz8Xbu9qxWkE7ocetZXfcdRR6JF4bKO8jAguW&#10;5toSdh/Bx1QIQAACEIAABCCQDQTqH3tV0KPD9mpbcNuhTWVbaJii3GI7Xrmubsyu/8jjz9RNT2eM&#10;PjW0o0efeDbh3tWgqx5533tW3QV9TNgAKmY/gVdffRUxlv3ThIUQgAAEIAABCEAgrQTqt+pW/5ir&#10;6jUJLBKzTWvGlMBD/rGzx2/6VtfVG3eMu27H6p1PbkyrVWrcl2LM6ToTY7VprSCFVhvKZARhuqeH&#10;9pMkgBhLEiDVIQABCEAAAhCAQG4QCNVjYcZVt0rMr2IsNy4IRlEHBBBjdQCZLiAAAQhAAAIQgIAv&#10;CEiP1dvvzKB4RWd5IGnHR4/UmU/M+vVlAg9fTDZGQgACEIAABCAAAQhAAALZQ0BCS4vBAuvBlJ+j&#10;cldaAe3MeseO17ESyzLP2IYvx728oNtxx+zRLIYpW/LB41Obq2xpDGUpEgOBCtFfP2TMAZ1iKJst&#10;RZZ88MTCrqNlstsJtkyesflLVnqP1q9fP1vMj9+OX/3ynLcnvDdl2peqesMfr/h08tRnXnjJNXPX&#10;bX899+Lf6qO3WPydZL7G4w/c2blTx8VLljZr1kxPuX33g48v/8OfZZYGqHed+mJ6IEHt4IEDdHb6&#10;VzNt1LZp7O3atrHytllr2rGSjlLmx5mQBS8988jx3ztTVd2ONaPrYcXKVf379p7x9exTTzxufcWG&#10;N95+5+933JNQJ9lYac9Be/zzlj/bxaA5HXPW+d6p1LwvXrLM++eQjWOIzSZd2CpYVVW1rmLDmjVr&#10;rdLRRx7auFGjtevWtyhrrvfi4iJ93Lxly6uvv61TS5Yu79Gty7sfTurUob3+OvQ0cD0X2/Wmj6pV&#10;VbWxUeNGX8+aM3f+wtgMya5Shx9y8JsT3pVNPbt37dSxQ/XmzR9/MtmRCbLVyGTXAJKzRtf8X27+&#10;53nn/Fh/4PZ3bde//V08O/ZlHdRfgY7n0l99csyoDQHfEMAzlt1TJYH6xAdLdtq45INxX1Zof/f/&#10;H3/cnaxXT3LqcStQswV9zO5x1mLdt4YfGJB3vDGOaPu2be4VY5WsLaZ/ZUefdpL+DdY/zLq7+skZ&#10;39ezGUyiaGfggH561yndlerfbO3bv83+2jQc0056l9bSju5NbYy689CNyJXX3KB9CdEHH31ST61w&#10;Sux7Jx2vIUuHHHzAcMOi2xSV1F27PWNQJXVczepdhf2FRdZqNmW5mNgFoB03+zYczbvGKD12waVX&#10;GKVc2g495CBNogSnBvvs2Fc0NGkSG6B0qeb94vN/ZpMuOD6dYhtOWfNSCSpJpt49u7sZlLR48ZXX&#10;bNTr1ldIU0l6md7Qu6ro49DBA7VzwrFHqYDerW7Lli30cd6CRfMWLPz408+Li4v9eFVoONKfkp3a&#10;GbRHf337tWxRpo82fJHRAEVAL+3oY44pMbvm9SegL0D92KSLXN8Gdv3rXwT9Xeig9vW3r5d977FB&#10;AAI+IpBNYqzZHseMjs0t5iPAyZlasWhBvSEDdzqrNqxfp39ppcUWruvWJeAR7NS1ez39M7uzi4rF&#10;C9bVW79g8YadnwPFu3X2tefw28NfvKBeWdmChbukaaxkq7/ZZK9YK2RxOd1i6i5EN9wffTJZ/xIH&#10;fgLfpUa0I6eB7sIlNk498VgbxBGHjszi0YQ3TaPTWNw5eXgkukxxmdbSzYfklsaom2+5g9yjAo84&#10;dIS3RXEwF6IKqJiVFB+DtvfQIb4jIyluqlI3ZLozcwrTDURApEP0Ub+U/+6yC3w3wKgG65ZUnmFN&#10;veZas2mqW7XkKpRnQJOrP4o+vXsanM6dOkRtMAsLyIs1fcbXzjB5gdz+8H2Gyt8lh5icYEFSTW4i&#10;+dAkt7QjKdK2dStTbpIrw/feS+XlZ+vbp9fB+++rfafTsnD4tZmk4SxfuUpiUu+ujD5qX4hEplPH&#10;9uZFLCxsKoY+GlpipuqXF1dRwszcxfo9zv787XuADQIQ8AuBbBJjfmFWd3YumT61XkB3BRxEjz/+&#10;8pR1C955/InH31mwbsrLNT6i0uZlu9XXhvXru3fv5sRZRUCL1Wg23267hl8zgIAw63bQkG7z41Vj&#10;G6s26OVbCN8yXLeYut3ULan5f+xm1Dl5pNOuv+ZylZm/cLHu17Vj8Wy+2yScnM3y/7i7apMfOqV3&#10;3XDfdue9tm+FRcYK2MuN3RXQjuSZXCu+A2IGy/9jz6nfb5+hEiS277SoXIUaoFS6VKh2FNHk02FG&#10;MHvW7LmS4tLn/7rnIfv1wU2uPAOmvX29SUXI/yPJJG+wJFOTxo2loJx20kftKwBPgsQrqKRG2rdt&#10;oyqtW7fatOkbNSJVZoJEDiL50KZ9OaNHt67mTDPHkR8pNSsulutPIzXjJUrLajznGpq8ZArCFBMp&#10;TxXTN6E5zXJm0+8seulr3775Q39qkfqy3yDsmz8n//xzZjYZCARCCRQUbt32ybTAVtlicM2tu5bf&#10;vLehQfkbb76rg4sbdOvTpkmgmvTA8298u6QVfjlQbtriAlX5ZMOu0u747hamTvtKr3H3/P5fH1Rt&#10;WjF36rQ37r7qpsXWqRaAvbehW/tVbz0/u2iQDtRiw+7upk1buK5e0/Z9dxq3uzuNo2WghZ1N1pwP&#10;nP1WR33aVH857rk3d47GyocOUFFxu8rUANrQcnDZ4nE7LbTyZm2g4OyilotfefndRQU1BMIM34M+&#10;6Gx5eOAButPfXd9un4FtmjRp02fQ4JYbFpcdfPJhe7esXFR20MmH7aOemzTZsuiL9WXGcPq79bse&#10;1Hz9pJVFgc8b5nzyRf1ue5saC8OnJozRa3ZpxexZ1e1qmrK51ni7lHogGFhPrW9dNlGvEHclhIET&#10;0ksNLTf8wIeKOZ8sKhs8qFfTynenustsw+Jp65sHrHI7wVf47Nmz58+f37Bho0aNm+i9foMGvl4z&#10;puHJJ3DgfnuX1tyF2DagX5/pX8585tF7mjRpsmHDhu+ddJwcqAP69W3bpvVN1//+gUee8N0Xn8bY&#10;tcvuxYtfzZz14aTPNAoFoemJ7QpS+umZo7du3bps+YqOHdq9+b+JNkDVKi9fLQ46q5cUy0uvvuFO&#10;SYPpPlV3cj26d1VrKuwq+oXPf556XrOp15GHjZzyxZe/uOg39lH279G/r94bNWx4zFGHLVi0WENz&#10;I/XL6KLauf/wvce+PF4Tt2Dh4vkLFt135y0rV5W7SRw8sL+mVe8VGyrV1JczvlZ5u2x8tDUsKJj0&#10;2ZSZs+b069Pr9bfead+u7YR3P9BHG0Kfnj22bNlSUFBQUlK8cPHSdm1br1m3Xlf1sD0Hfz17jv7e&#10;9cuF/i7USGmzZkuWLrMwNn1f6NSadevatWmjuEe5zrTAzEdMZKoiLY88dKTGrjVjzZuXavY19Xrp&#10;lMa4fkPgt7bSZiWvvvH29u3bpWaFbvbc+f4aY2RrN2yo/GjSZ5pTfRmuWbvurnsfbtWyhX376S/i&#10;+htv03fCyIMPOO9nP9ZXgb799A+E777fcmm+GAsE4iXQ4KDRY8boNaL7/Ilu+dG6Keu7Bg4et2e9&#10;qe99Gfiiq/hyWr2QkrqrfqfeiJrqow+qt8B99+m4cmvY8eO6LXjZs6ypXrPmZevW17gpFGwX2K9Z&#10;A7VwfkhAXagN3u7GjOzmRho4vm7IcTXdaSD13qlZZBWpow1fvje1bKSVD6R/CD/A0j2O2dVm93rN&#10;9zwuYmqL+ROVSWLMmEBCkUjDr9FFu63dlX8kdLBGaH73IS5DScDT1Vx34IEgRRd8WNq5W5m5igKF&#10;u3Yq7dJtJ1MV79a1Zmjh+Rg+j9m7eEoYB9KojAmk8ggDylPrW5dNrVeIm5qawYaDU0sv3xr+kulT&#10;6nXrrOErNNMTihnv5Z4b5W0RlIKy5BoyF5B8AtpRAJ5OyS2mn0i1ZEiLB7zxfn4ZuxY86Kdfr7X6&#10;MdhWQShYUV4R+UMUkyZxJT+Jt5iO2PIJe7kFRZJwchqoEbkNVcDvq9uFQkNTtJ7XfygOCrzUAL25&#10;TPwy47HbKTdg966dVV4XfFivr62c8e9mqTXk6dJtt3bkCnNj0UH5u1aWr9aRgFOoeak8XXINSahs&#10;qKqygwrb0+8RCmWU4rKm5CCSG81cYaorz5gf4Sj+UEOwYepXBv0cYy8bi7xhomFntSJO6LyxnX4c&#10;b6jNig7Q111tl7e5xxXOrS9G+3r0ZjDKDQKMAgK5TaBBPWVFUAjcxPmecZbtOajmNr5Z527N7XDp&#10;HgfsEVxSN8vN99y1nql0jyHdd7ag4/Vq4ujU7BMvT1nvWdakhqQWapb9BDTFwUPKFiyuqBc2oC7E&#10;hm91V7Ncyraa4wc5zdJp4J7NA/IkUkcSavXmv/PEuBqdWfsA7YzcRBPrjYyWtrH7iF1aLeLwg63d&#10;2Xso8EC/UxdIXtUM8QMjKZsDM7Vu6suP78rqsUt91Ug1iR1NWb3AsrGAvg1It1r5WM+7zbbPCz94&#10;XIN1K/fCgPp2rV20I1whu6fGjAm9NsL24hm+1dsl1zt17bZuwSKXpsTNYF7saG2AInBcWo6wq2L0&#10;z7Bi2LRswKkRf6GR5aEG20GXPU86MygsTRLFFlG44D1LSaftjbcnSppKnulmxY6osE+DFRWSKsWl&#10;KXYZNR0rjUj6RNFKbuD+mvdYrNUk6ueG0JL6i9AlITj669BZBXTpMvCvMFPcXW0JD7UgSpJMysTU&#10;mjYJFQkwKROFL8rxpUhFO65lVHqXQpN6UfxewFParYsCIO1jLLSzs4y0paIu7WUWKhTTpY7Uv4JC&#10;p1yL2Wl8MlbpT16Xt36FUSPa9yYOtehEfe3rlyZLqRr0S00y/VIXAhCoAwIN3qt3kDnByiL0VrNm&#10;KaaS1oj8SDv9TgHv07eETEDgyTdW499R3mophyVKzFDj9EjZtkuW1NpRpwPMm/euRE6NJKt1gEs+&#10;CLiJ4sz3HmH4MY9RS6R2ubbqdTqgZoK6jRTMkd3K9gx4HXeZJCUTCNNwDLWMTO7GyAvGaviE2+av&#10;W1cm7bxbo4aAqs3+2K+QMHDC9OIdfkCLLahXI0EDCv+dwP70eNN4xAw+qwvq/tLS5eleU/pE3h63&#10;akhCRU4DW1Zkiwc0EktC6K/Nu+7Lu69R6IbDfgOWznzi6cCO27SIwu5OXBVLf69Nx3Xvovt13axI&#10;xoiJ0PnRP1aTM/BY5xGyH7/dmjHTotIqKiBZElbT+utKiGCt5LRd8FZGfxH6uxAccwyax9iPg5WC&#10;klJSMJ58O9qRgytoFErm7nSaBJhy31sBKRPJMwktOdOUAl5rqOy4ZFvYl+/gaFBeP6E0pxu+fINi&#10;paViejdVpgwovhacQbNjcQH681cYqtLk2i8O7g/fFdbXvh3UXwGeMd9d4Ric5wTq3/H4M7ozDzxk&#10;KhC5Z49sqnmAV0Ad6fB79Q4+Zo+K3Q/1+nbJQJhijSwIHJ5Sb8+aB3/tjCc0ubDkgw/qHXBAJ88z&#10;xAKN6n66LPBMK9tXYoZAvUCZ9UNqs6GZt9ng7hQLt1PyeZ4/FqGjLyv22GOX2YGHa9ULO8CQR299&#10;exS7iAUVizx879klX37ZbI89NoQB3iy4a32e3vyYAzopq/36gd9202nEC+t1X9d81+HQzzWBkSF8&#10;grrY9bE0MJNlNq0bvgwGFZgxnR65e9btsvk2ds+15K4QN1h3ZPe1EbaX3Q89U+MBf52TxI5hTM8Z&#10;e/+DD5s0LSwqbqb3BgUFfl8zludfWAwfAhCAAAQgAAEI5BKBgnpbtykRw6qm7Zuur9duZy6EFU13&#10;ZsaoXjV70f+3d/8+bQNRAMd9zpC0FVZaFdVLQIgf6RBlCO1AkZCo2CohMTOw8J8xsFTdKmWAyYmQ&#10;qnaImk6kEqR0iOhABEvThbszBCsJqMgXZHNfJoLt5/c+Z6Gczn52publg8GZVhB8Ux0bInvKW+Qy&#10;zb2wq8epX/Q73fC46N+boqxnAb3T1mE3rzdnc/9a34/98jvVgUL93p1+U1KNNtQ+f2/NIesVnl/U&#10;At0uZOB0pRd/9vfCDc12fmWjEj43cOuJspO9H7uf63Lvw46v70D0RhR4fvDpS8c5a4dxdQOP2dlX&#10;biuoqYojDlLpuvWFOu3d5Ue3iuLqnG4+MQTe+/m17S9Wwt4pupbJed2Lwytc9Sy5uQg9V/a0OPIX&#10;VEcPfX73ot448ov9z4XRPgNpX398KZuF6GYkshXKYiU3AOWo3Z7kRK2uvBVfOEcaBShZI1dIWOwo&#10;nOHhkN1HIuXLRh7HeX25XP147nmz0ZX9RZz/aeDx6+TkMTXweEz/fagFAQQQQAABBBCwXEDs7H40&#10;QxBZGzET0OIoCbYcWi0cwzAZLL9arbIyNoYhIiQCCCCAAAIIIICAAYE47xmT38v7jRJ/HwTDHREN&#10;5GdlCPmIVNpfERZn3CwvPw4dxyKAAAIIIIAAAgikSSDeyph6hqpxpuvN959KSlP55HpfgYdYGbtv&#10;Tnfsz8qYQUxCIYAAAggggAACCJgViDcZM5sL0RAwLcBkzLQo8RBAAAEEEEAAAQSMCcS5TdFYEgRC&#10;AAEEEEAAAQQQQAABBGwTYDJm24hTLwIIIIAAAggggAACCCRCQGxubSciEZJAYDwCdFMcjytREUAA&#10;AQQQQAABBOIKiJmFUtwYHI9AsgV46XOyx4fsEEAAAQQQQAABSwXE6/JbS0unbJsEnj6bkFMyN5MR&#10;QthUN7UigAACCCCAAAIIJFdAVJbeJzc7MkPAnACTMXOWREIAAQQQQAABBBAwICCWVj8YCEMIBNIg&#10;wMpYGkaJHBFAAAEEEEAAAVsExPLaui21UicCjsNtilwFCCCAAAIIIIAAAgkRuARr6V4LNzG2gQAA&#10;AABJRU5ErkJgglBLAQItABQABgAIAAAAIQCxgme2CgEAABMCAAATAAAAAAAAAAAAAAAAAAAAAABb&#10;Q29udGVudF9UeXBlc10ueG1sUEsBAi0AFAAGAAgAAAAhADj9If/WAAAAlAEAAAsAAAAAAAAAAAAA&#10;AAAAOwEAAF9yZWxzLy5yZWxzUEsBAi0AFAAGAAgAAAAhAK6FhCAFBAAAagkAAA4AAAAAAAAAAAAA&#10;AAAAOgIAAGRycy9lMm9Eb2MueG1sUEsBAi0AFAAGAAgAAAAhAKomDr68AAAAIQEAABkAAAAAAAAA&#10;AAAAAAAAawYAAGRycy9fcmVscy9lMm9Eb2MueG1sLnJlbHNQSwECLQAUAAYACAAAACEARR70qd0A&#10;AAAFAQAADwAAAAAAAAAAAAAAAABeBwAAZHJzL2Rvd25yZXYueG1sUEsBAi0ACgAAAAAAAAAhABah&#10;0f7G3AAAxtwAABQAAAAAAAAAAAAAAAAAaAgAAGRycy9tZWRpYS9pbWFnZTEucG5nUEsFBgAAAAAG&#10;AAYAfAEAAGDlA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29" o:spid="_x0000_s1027" type="#_x0000_t75" style="position:absolute;width:104476;height:604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bPgrzBAAAA2wAAAA8AAABkcnMvZG93bnJldi54bWxEj0urwjAUhPeC/yEc4e40teCj1SgiiHd5&#10;fWzcHZtjW2xOSpNq/fc3guBymJlvmOW6M5V4UONKywrGowgEcWZ1ybmC82k3nINwHlljZZkUvMjB&#10;etXvLTHV9skHehx9LgKEXYoKCu/rVEqXFWTQjWxNHLybbQz6IJtc6gafAW4qGUfRVBosOSwUWNO2&#10;oOx+bI2CZBNd2mtJf2bGr3ayn5p9PIuV+hl0mwUIT53/hj/tX60gTuD9JfwAufoH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JbPgrzBAAAA2wAAAA8AAAAAAAAAAAAAAAAAnwIA&#10;AGRycy9kb3ducmV2LnhtbFBLBQYAAAAABAAEAPcAAACNAwAAAAA=&#10;" stroked="t" strokecolor="#404040 [2429]">
                  <v:imagedata r:id="rId57" o:title=""/>
                </v:shape>
                <v:rect id="矩形 30" o:spid="_x0000_s1028" style="position:absolute;left:25863;top:55670;width:6731;height:482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hDX2MEA&#10;AADbAAAADwAAAGRycy9kb3ducmV2LnhtbERPy2rCQBTdC/2H4Ra6ETOxhSAxEykVaVeBRtHtNXPz&#10;wMydkJlq2q/vLASXh/PONpPpxZVG11lWsIxiEMSV1R03Cg773WIFwnlkjb1lUvBLDjb50yzDVNsb&#10;f9O19I0IIexSVNB6P6RSuqolgy6yA3Hgajsa9AGOjdQj3kK46eVrHCfSYMehocWBPlqqLuWPUXA+&#10;Dv1fvTWn6VgmjMVngbydK/XyPL2vQXia/EN8d39pBW9hffgSfoDM/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oQ19jBAAAA2wAAAA8AAAAAAAAAAAAAAAAAmAIAAGRycy9kb3du&#10;cmV2LnhtbFBLBQYAAAAABAAEAPUAAACGAwAAAAA=&#10;" filled="f" strokecolor="red" strokeweight="2.25pt"/>
                <w10:anchorlock/>
              </v:group>
            </w:pict>
          </mc:Fallback>
        </mc:AlternateContent>
      </w:r>
    </w:p>
    <w:p w:rsidR="00DE69DB" w:rsidRPr="00DE69DB" w:rsidRDefault="00DE69DB" w:rsidP="00DE69DB">
      <w:pPr>
        <w:pStyle w:val="a0"/>
        <w:numPr>
          <w:ilvl w:val="0"/>
          <w:numId w:val="11"/>
        </w:numPr>
        <w:spacing w:line="360" w:lineRule="exact"/>
        <w:ind w:left="738" w:firstLineChars="0"/>
      </w:pPr>
      <w:r w:rsidRPr="00DE69DB">
        <w:t>在</w:t>
      </w:r>
      <w:r w:rsidRPr="00DE69DB">
        <w:rPr>
          <w:rFonts w:hint="eastAsia"/>
        </w:rPr>
        <w:t>Azure门户中，选择虚拟机，选中需要连接的虚拟机</w:t>
      </w:r>
    </w:p>
    <w:p w:rsidR="00DE69DB" w:rsidRPr="00DE69DB" w:rsidRDefault="00DE69DB" w:rsidP="00DE69DB">
      <w:pPr>
        <w:pStyle w:val="a0"/>
        <w:numPr>
          <w:ilvl w:val="0"/>
          <w:numId w:val="11"/>
        </w:numPr>
        <w:spacing w:line="360" w:lineRule="exact"/>
        <w:ind w:left="738" w:firstLineChars="0"/>
      </w:pPr>
      <w:r w:rsidRPr="00DE69DB">
        <w:t>选择连接</w:t>
      </w:r>
    </w:p>
    <w:p w:rsidR="00DE69DB" w:rsidRDefault="00DE69DB" w:rsidP="00194A95">
      <w:pPr>
        <w:ind w:left="315" w:firstLineChars="0" w:firstLine="0"/>
        <w:rPr>
          <w:b/>
        </w:rPr>
      </w:pPr>
      <w:r>
        <w:rPr>
          <w:noProof/>
        </w:rPr>
        <w:drawing>
          <wp:inline distT="0" distB="0" distL="0" distR="0" wp14:anchorId="345D2C82" wp14:editId="10A9BDBB">
            <wp:extent cx="5274310" cy="519430"/>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519430"/>
                    </a:xfrm>
                    <a:prstGeom prst="rect">
                      <a:avLst/>
                    </a:prstGeom>
                  </pic:spPr>
                </pic:pic>
              </a:graphicData>
            </a:graphic>
          </wp:inline>
        </w:drawing>
      </w:r>
    </w:p>
    <w:p w:rsidR="00DE69DB" w:rsidRDefault="00DE69DB" w:rsidP="00DE69DB">
      <w:pPr>
        <w:ind w:firstLine="315"/>
      </w:pPr>
      <w:r>
        <w:rPr>
          <w:rFonts w:hint="eastAsia"/>
        </w:rPr>
        <w:lastRenderedPageBreak/>
        <w:t>打开或保存RDP，这里选择直接打开（可将RDP文件保存，下次直接双击登录到虚拟机）</w:t>
      </w:r>
    </w:p>
    <w:p w:rsidR="00DE69DB" w:rsidRDefault="00DE69DB" w:rsidP="00DE69DB">
      <w:pPr>
        <w:ind w:firstLine="315"/>
      </w:pPr>
      <w:r>
        <w:rPr>
          <w:noProof/>
        </w:rPr>
        <w:drawing>
          <wp:inline distT="0" distB="0" distL="0" distR="0" wp14:anchorId="5DCE6BDC" wp14:editId="37FF56DB">
            <wp:extent cx="5272470" cy="2713383"/>
            <wp:effectExtent l="0" t="0" r="444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341805" cy="2749065"/>
                    </a:xfrm>
                    <a:prstGeom prst="rect">
                      <a:avLst/>
                    </a:prstGeom>
                  </pic:spPr>
                </pic:pic>
              </a:graphicData>
            </a:graphic>
          </wp:inline>
        </w:drawing>
      </w:r>
    </w:p>
    <w:p w:rsidR="00DE69DB" w:rsidRDefault="00DE69DB" w:rsidP="00DE69DB">
      <w:pPr>
        <w:ind w:firstLine="315"/>
      </w:pPr>
      <w:r>
        <w:rPr>
          <w:noProof/>
        </w:rPr>
        <w:drawing>
          <wp:inline distT="0" distB="0" distL="0" distR="0" wp14:anchorId="4D5AEA68" wp14:editId="26583F42">
            <wp:extent cx="4086225" cy="1570383"/>
            <wp:effectExtent l="19050" t="19050" r="9525" b="1079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092603" cy="1572834"/>
                    </a:xfrm>
                    <a:prstGeom prst="rect">
                      <a:avLst/>
                    </a:prstGeom>
                    <a:ln>
                      <a:solidFill>
                        <a:schemeClr val="tx1">
                          <a:lumMod val="75000"/>
                          <a:lumOff val="25000"/>
                        </a:schemeClr>
                      </a:solidFill>
                    </a:ln>
                  </pic:spPr>
                </pic:pic>
              </a:graphicData>
            </a:graphic>
          </wp:inline>
        </w:drawing>
      </w:r>
    </w:p>
    <w:p w:rsidR="00DE69DB" w:rsidRDefault="002E4AA5" w:rsidP="00DE69DB">
      <w:pPr>
        <w:ind w:firstLine="315"/>
      </w:pPr>
      <w:r>
        <w:t>输入凭证，登陆到虚拟机</w:t>
      </w:r>
    </w:p>
    <w:p w:rsidR="002E4AA5" w:rsidRDefault="002E4AA5" w:rsidP="00DE69DB">
      <w:pPr>
        <w:ind w:firstLine="315"/>
      </w:pPr>
      <w:r>
        <w:rPr>
          <w:noProof/>
        </w:rPr>
        <w:drawing>
          <wp:inline distT="0" distB="0" distL="0" distR="0" wp14:anchorId="411C7B1C" wp14:editId="6D20ADB7">
            <wp:extent cx="5274310" cy="2743200"/>
            <wp:effectExtent l="19050" t="19050" r="21590" b="1905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6094" cy="2744128"/>
                    </a:xfrm>
                    <a:prstGeom prst="rect">
                      <a:avLst/>
                    </a:prstGeom>
                    <a:ln>
                      <a:solidFill>
                        <a:schemeClr val="tx1">
                          <a:lumMod val="75000"/>
                          <a:lumOff val="25000"/>
                        </a:schemeClr>
                      </a:solidFill>
                    </a:ln>
                  </pic:spPr>
                </pic:pic>
              </a:graphicData>
            </a:graphic>
          </wp:inline>
        </w:drawing>
      </w:r>
    </w:p>
    <w:p w:rsidR="002E4AA5" w:rsidRDefault="002E4AA5" w:rsidP="001436FD">
      <w:pPr>
        <w:pStyle w:val="4"/>
      </w:pPr>
      <w:r>
        <w:lastRenderedPageBreak/>
        <w:t>虚拟机的状态与管理</w:t>
      </w:r>
    </w:p>
    <w:p w:rsidR="002E4AA5" w:rsidRDefault="002E4AA5" w:rsidP="002E4AA5">
      <w:pPr>
        <w:ind w:firstLine="315"/>
      </w:pPr>
      <w:r>
        <w:t>在</w:t>
      </w:r>
      <w:r>
        <w:rPr>
          <w:rFonts w:hint="eastAsia"/>
        </w:rPr>
        <w:t>Azure门户中，选择虚拟机，选中需要管理的虚拟机，点击仪表板</w:t>
      </w:r>
    </w:p>
    <w:p w:rsidR="002E4AA5" w:rsidRDefault="002E4AA5" w:rsidP="002E4AA5">
      <w:pPr>
        <w:ind w:firstLine="315"/>
      </w:pPr>
      <w:r>
        <w:rPr>
          <w:noProof/>
        </w:rPr>
        <w:drawing>
          <wp:inline distT="0" distB="0" distL="0" distR="0" wp14:anchorId="7277B800" wp14:editId="56AC01F4">
            <wp:extent cx="5272991" cy="2516623"/>
            <wp:effectExtent l="19050" t="19050" r="23495" b="1714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88046" cy="2523808"/>
                    </a:xfrm>
                    <a:prstGeom prst="rect">
                      <a:avLst/>
                    </a:prstGeom>
                    <a:ln>
                      <a:solidFill>
                        <a:schemeClr val="tx1">
                          <a:lumMod val="75000"/>
                          <a:lumOff val="25000"/>
                        </a:schemeClr>
                      </a:solidFill>
                    </a:ln>
                  </pic:spPr>
                </pic:pic>
              </a:graphicData>
            </a:graphic>
          </wp:inline>
        </w:drawing>
      </w:r>
    </w:p>
    <w:p w:rsidR="002E4AA5" w:rsidRDefault="002E4AA5" w:rsidP="002E4AA5">
      <w:pPr>
        <w:ind w:firstLine="315"/>
      </w:pPr>
      <w:r>
        <w:t>可以看到这个虚拟机</w:t>
      </w:r>
      <w:r w:rsidR="002D5524">
        <w:rPr>
          <w:rFonts w:hint="eastAsia"/>
        </w:rPr>
        <w:t>基本</w:t>
      </w:r>
      <w:r>
        <w:rPr>
          <w:rFonts w:hint="eastAsia"/>
        </w:rPr>
        <w:t>情况</w:t>
      </w:r>
    </w:p>
    <w:p w:rsidR="002E4AA5" w:rsidRDefault="002E4AA5" w:rsidP="002E4AA5">
      <w:pPr>
        <w:pStyle w:val="a0"/>
        <w:numPr>
          <w:ilvl w:val="0"/>
          <w:numId w:val="11"/>
        </w:numPr>
        <w:spacing w:line="360" w:lineRule="exact"/>
        <w:ind w:left="738" w:firstLineChars="0"/>
      </w:pPr>
      <w:r>
        <w:t>资源的使用概览</w:t>
      </w:r>
    </w:p>
    <w:p w:rsidR="002E4AA5" w:rsidRDefault="002E4AA5" w:rsidP="002E4AA5">
      <w:pPr>
        <w:pStyle w:val="a0"/>
        <w:numPr>
          <w:ilvl w:val="0"/>
          <w:numId w:val="11"/>
        </w:numPr>
        <w:spacing w:line="360" w:lineRule="exact"/>
        <w:ind w:left="738" w:firstLineChars="0"/>
      </w:pPr>
      <w:r>
        <w:rPr>
          <w:rFonts w:hint="eastAsia"/>
        </w:rPr>
        <w:t>DNS名称和主机名</w:t>
      </w:r>
    </w:p>
    <w:p w:rsidR="002E4AA5" w:rsidRDefault="002E4AA5" w:rsidP="002E4AA5">
      <w:pPr>
        <w:pStyle w:val="a0"/>
        <w:numPr>
          <w:ilvl w:val="0"/>
          <w:numId w:val="11"/>
        </w:numPr>
        <w:spacing w:line="360" w:lineRule="exact"/>
        <w:ind w:left="738" w:firstLineChars="0"/>
      </w:pPr>
      <w:r>
        <w:t>虚拟机公有及内部</w:t>
      </w:r>
      <w:r>
        <w:rPr>
          <w:rFonts w:hint="eastAsia"/>
        </w:rPr>
        <w:t>IP地址</w:t>
      </w:r>
    </w:p>
    <w:p w:rsidR="002E4AA5" w:rsidRDefault="002E4AA5" w:rsidP="002E4AA5">
      <w:pPr>
        <w:pStyle w:val="a0"/>
        <w:numPr>
          <w:ilvl w:val="0"/>
          <w:numId w:val="11"/>
        </w:numPr>
        <w:spacing w:line="360" w:lineRule="exact"/>
        <w:ind w:left="738" w:firstLineChars="0"/>
      </w:pPr>
      <w:r>
        <w:t>部署的位置或所属的</w:t>
      </w:r>
      <w:proofErr w:type="gramStart"/>
      <w:r>
        <w:t>地缘组</w:t>
      </w:r>
      <w:proofErr w:type="gramEnd"/>
      <w:r>
        <w:t>或子网</w:t>
      </w:r>
    </w:p>
    <w:p w:rsidR="002E4AA5" w:rsidRDefault="00646C93" w:rsidP="002E4AA5">
      <w:pPr>
        <w:ind w:firstLine="315"/>
      </w:pPr>
      <w:r>
        <w:rPr>
          <w:noProof/>
        </w:rPr>
        <w:drawing>
          <wp:inline distT="0" distB="0" distL="0" distR="0" wp14:anchorId="6136A906" wp14:editId="599F1FFF">
            <wp:extent cx="5274310" cy="295910"/>
            <wp:effectExtent l="0" t="0" r="2540" b="889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295910"/>
                    </a:xfrm>
                    <a:prstGeom prst="rect">
                      <a:avLst/>
                    </a:prstGeom>
                  </pic:spPr>
                </pic:pic>
              </a:graphicData>
            </a:graphic>
          </wp:inline>
        </w:drawing>
      </w:r>
    </w:p>
    <w:p w:rsidR="00646C93" w:rsidRDefault="00646C93" w:rsidP="002E4AA5">
      <w:pPr>
        <w:ind w:firstLine="315"/>
      </w:pPr>
      <w:r>
        <w:t>同时可对虚拟机执行链接、重启、关机、附加、捕获和删除操作（附加及捕获之后会有介绍）</w:t>
      </w:r>
    </w:p>
    <w:p w:rsidR="002E4AA5" w:rsidRDefault="002E4AA5" w:rsidP="002E4AA5">
      <w:pPr>
        <w:ind w:firstLine="315"/>
      </w:pPr>
      <w:r>
        <w:t>点击</w:t>
      </w:r>
      <w:r w:rsidR="002D5524">
        <w:t>监视器</w:t>
      </w:r>
    </w:p>
    <w:p w:rsidR="002D5524" w:rsidRDefault="002D5524" w:rsidP="002E4AA5">
      <w:pPr>
        <w:ind w:firstLine="315"/>
      </w:pPr>
      <w:r>
        <w:rPr>
          <w:noProof/>
        </w:rPr>
        <w:drawing>
          <wp:inline distT="0" distB="0" distL="0" distR="0" wp14:anchorId="306C091D" wp14:editId="467B7EAB">
            <wp:extent cx="5273578" cy="2443795"/>
            <wp:effectExtent l="19050" t="19050" r="22860" b="1397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80512" cy="2447008"/>
                    </a:xfrm>
                    <a:prstGeom prst="rect">
                      <a:avLst/>
                    </a:prstGeom>
                    <a:ln>
                      <a:solidFill>
                        <a:schemeClr val="tx1">
                          <a:lumMod val="75000"/>
                          <a:lumOff val="25000"/>
                        </a:schemeClr>
                      </a:solidFill>
                    </a:ln>
                  </pic:spPr>
                </pic:pic>
              </a:graphicData>
            </a:graphic>
          </wp:inline>
        </w:drawing>
      </w:r>
    </w:p>
    <w:p w:rsidR="002D5524" w:rsidRDefault="002D5524" w:rsidP="004E12FF">
      <w:pPr>
        <w:ind w:firstLine="315"/>
      </w:pPr>
      <w:r>
        <w:lastRenderedPageBreak/>
        <w:t>可以对虚拟机进行监控</w:t>
      </w:r>
      <w:r w:rsidR="004E12FF">
        <w:t>，包括</w:t>
      </w:r>
      <w:r w:rsidR="004E12FF">
        <w:rPr>
          <w:rFonts w:hint="eastAsia"/>
        </w:rPr>
        <w:t>CPU，Disk</w:t>
      </w:r>
      <w:r w:rsidR="004E12FF">
        <w:t xml:space="preserve"> Write/Read，Network In/Out</w:t>
      </w:r>
    </w:p>
    <w:p w:rsidR="004E12FF" w:rsidRDefault="00325494" w:rsidP="002E4AA5">
      <w:pPr>
        <w:ind w:firstLine="315"/>
      </w:pPr>
      <w:r>
        <w:rPr>
          <w:noProof/>
        </w:rPr>
        <w:drawing>
          <wp:inline distT="0" distB="0" distL="0" distR="0" wp14:anchorId="174C8645" wp14:editId="247D869D">
            <wp:extent cx="5274310" cy="322580"/>
            <wp:effectExtent l="0" t="0" r="2540" b="127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322580"/>
                    </a:xfrm>
                    <a:prstGeom prst="rect">
                      <a:avLst/>
                    </a:prstGeom>
                  </pic:spPr>
                </pic:pic>
              </a:graphicData>
            </a:graphic>
          </wp:inline>
        </w:drawing>
      </w:r>
    </w:p>
    <w:p w:rsidR="002D5524" w:rsidRDefault="00325494" w:rsidP="002E4AA5">
      <w:pPr>
        <w:ind w:firstLine="315"/>
      </w:pPr>
      <w:r>
        <w:t>在下方点击添加度量值，添加或删除需要监控的资源</w:t>
      </w:r>
    </w:p>
    <w:p w:rsidR="00325494" w:rsidRDefault="00325494" w:rsidP="002E4AA5">
      <w:pPr>
        <w:ind w:firstLine="315"/>
      </w:pPr>
      <w:r>
        <w:rPr>
          <w:noProof/>
        </w:rPr>
        <w:drawing>
          <wp:inline distT="0" distB="0" distL="0" distR="0" wp14:anchorId="1FE56709" wp14:editId="008D40B7">
            <wp:extent cx="5274310" cy="1421296"/>
            <wp:effectExtent l="19050" t="19050" r="21590" b="2667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89460" cy="1425378"/>
                    </a:xfrm>
                    <a:prstGeom prst="rect">
                      <a:avLst/>
                    </a:prstGeom>
                    <a:ln>
                      <a:solidFill>
                        <a:schemeClr val="tx1">
                          <a:lumMod val="75000"/>
                          <a:lumOff val="25000"/>
                        </a:schemeClr>
                      </a:solidFill>
                    </a:ln>
                  </pic:spPr>
                </pic:pic>
              </a:graphicData>
            </a:graphic>
          </wp:inline>
        </w:drawing>
      </w:r>
    </w:p>
    <w:p w:rsidR="00773C19" w:rsidRDefault="00005AD7" w:rsidP="002E4AA5">
      <w:pPr>
        <w:ind w:firstLine="315"/>
      </w:pPr>
      <w:r>
        <w:t>进入端点配置窗口</w:t>
      </w:r>
    </w:p>
    <w:p w:rsidR="00005AD7" w:rsidRDefault="00005AD7" w:rsidP="002E4AA5">
      <w:pPr>
        <w:ind w:firstLine="315"/>
      </w:pPr>
      <w:r>
        <w:rPr>
          <w:noProof/>
        </w:rPr>
        <w:drawing>
          <wp:inline distT="0" distB="0" distL="0" distR="0" wp14:anchorId="3DCBD98F" wp14:editId="2C8DD10A">
            <wp:extent cx="5274310" cy="1036955"/>
            <wp:effectExtent l="19050" t="19050" r="21590" b="1079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1036955"/>
                    </a:xfrm>
                    <a:prstGeom prst="rect">
                      <a:avLst/>
                    </a:prstGeom>
                    <a:ln>
                      <a:solidFill>
                        <a:schemeClr val="tx1">
                          <a:lumMod val="75000"/>
                          <a:lumOff val="25000"/>
                        </a:schemeClr>
                      </a:solidFill>
                    </a:ln>
                  </pic:spPr>
                </pic:pic>
              </a:graphicData>
            </a:graphic>
          </wp:inline>
        </w:drawing>
      </w:r>
    </w:p>
    <w:p w:rsidR="006727F7" w:rsidRDefault="00005AD7" w:rsidP="006727F7">
      <w:pPr>
        <w:ind w:firstLine="315"/>
      </w:pPr>
      <w:r>
        <w:t>可以看到当前远程桌面和P</w:t>
      </w:r>
      <w:r w:rsidR="006727F7">
        <w:t>owerShell的内、外部端口，选中需要编辑的内容，点击下方的编辑按钮，可以改变协议及端口号。</w:t>
      </w:r>
    </w:p>
    <w:p w:rsidR="006727F7" w:rsidRDefault="006727F7" w:rsidP="002E4AA5">
      <w:pPr>
        <w:ind w:firstLine="315"/>
      </w:pPr>
      <w:r>
        <w:rPr>
          <w:noProof/>
        </w:rPr>
        <w:drawing>
          <wp:inline distT="0" distB="0" distL="0" distR="0" wp14:anchorId="3EF51BBD" wp14:editId="19C225DC">
            <wp:extent cx="5274310" cy="3420745"/>
            <wp:effectExtent l="19050" t="19050" r="21590" b="2730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3420745"/>
                    </a:xfrm>
                    <a:prstGeom prst="rect">
                      <a:avLst/>
                    </a:prstGeom>
                    <a:ln>
                      <a:solidFill>
                        <a:schemeClr val="tx1">
                          <a:lumMod val="75000"/>
                          <a:lumOff val="25000"/>
                        </a:schemeClr>
                      </a:solidFill>
                    </a:ln>
                  </pic:spPr>
                </pic:pic>
              </a:graphicData>
            </a:graphic>
          </wp:inline>
        </w:drawing>
      </w:r>
    </w:p>
    <w:p w:rsidR="006727F7" w:rsidRDefault="006727F7" w:rsidP="002E4AA5">
      <w:pPr>
        <w:ind w:firstLine="315"/>
      </w:pPr>
      <w:r>
        <w:lastRenderedPageBreak/>
        <w:t>点击添加按钮，可以添加新的端口</w:t>
      </w:r>
    </w:p>
    <w:p w:rsidR="00773C19" w:rsidRDefault="006727F7" w:rsidP="002E4AA5">
      <w:pPr>
        <w:ind w:firstLine="315"/>
      </w:pPr>
      <w:r>
        <w:rPr>
          <w:noProof/>
        </w:rPr>
        <w:drawing>
          <wp:inline distT="0" distB="0" distL="0" distR="0" wp14:anchorId="01B5EBD4" wp14:editId="5203E239">
            <wp:extent cx="5274310" cy="1739900"/>
            <wp:effectExtent l="19050" t="19050" r="21590" b="1270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1739900"/>
                    </a:xfrm>
                    <a:prstGeom prst="rect">
                      <a:avLst/>
                    </a:prstGeom>
                    <a:ln>
                      <a:solidFill>
                        <a:schemeClr val="tx1">
                          <a:lumMod val="75000"/>
                          <a:lumOff val="25000"/>
                        </a:schemeClr>
                      </a:solidFill>
                    </a:ln>
                  </pic:spPr>
                </pic:pic>
              </a:graphicData>
            </a:graphic>
          </wp:inline>
        </w:drawing>
      </w:r>
    </w:p>
    <w:p w:rsidR="00773C19" w:rsidRDefault="006727F7" w:rsidP="002E4AA5">
      <w:pPr>
        <w:ind w:firstLine="315"/>
      </w:pPr>
      <w:r>
        <w:rPr>
          <w:rFonts w:hint="eastAsia"/>
        </w:rPr>
        <w:t>选择添加独立终结点</w:t>
      </w:r>
    </w:p>
    <w:p w:rsidR="006727F7" w:rsidRPr="006727F7" w:rsidRDefault="006727F7" w:rsidP="002E4AA5">
      <w:pPr>
        <w:ind w:firstLine="315"/>
      </w:pPr>
      <w:r>
        <w:rPr>
          <w:noProof/>
        </w:rPr>
        <w:drawing>
          <wp:inline distT="0" distB="0" distL="0" distR="0" wp14:anchorId="1EAFE21C" wp14:editId="03EB4E58">
            <wp:extent cx="5274310" cy="3197225"/>
            <wp:effectExtent l="19050" t="19050" r="21590" b="2222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3197225"/>
                    </a:xfrm>
                    <a:prstGeom prst="rect">
                      <a:avLst/>
                    </a:prstGeom>
                    <a:ln>
                      <a:solidFill>
                        <a:schemeClr val="tx1">
                          <a:lumMod val="75000"/>
                          <a:lumOff val="25000"/>
                        </a:schemeClr>
                      </a:solidFill>
                    </a:ln>
                  </pic:spPr>
                </pic:pic>
              </a:graphicData>
            </a:graphic>
          </wp:inline>
        </w:drawing>
      </w:r>
    </w:p>
    <w:p w:rsidR="006727F7" w:rsidRDefault="006727F7" w:rsidP="002E4AA5">
      <w:pPr>
        <w:ind w:firstLine="315"/>
      </w:pPr>
      <w:r>
        <w:rPr>
          <w:rFonts w:hint="eastAsia"/>
        </w:rPr>
        <w:t>指定终结点名称（服务），协议及端口号</w:t>
      </w:r>
    </w:p>
    <w:p w:rsidR="00103E89" w:rsidRDefault="00103E89" w:rsidP="002E4AA5">
      <w:pPr>
        <w:ind w:firstLine="315"/>
      </w:pPr>
      <w:r>
        <w:rPr>
          <w:noProof/>
        </w:rPr>
        <w:drawing>
          <wp:inline distT="0" distB="0" distL="0" distR="0" wp14:anchorId="2CDF0BBF" wp14:editId="7C500AC2">
            <wp:extent cx="5274310" cy="1729105"/>
            <wp:effectExtent l="19050" t="19050" r="21590" b="2349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1729105"/>
                    </a:xfrm>
                    <a:prstGeom prst="rect">
                      <a:avLst/>
                    </a:prstGeom>
                    <a:ln>
                      <a:solidFill>
                        <a:schemeClr val="tx1">
                          <a:lumMod val="75000"/>
                          <a:lumOff val="25000"/>
                        </a:schemeClr>
                      </a:solidFill>
                    </a:ln>
                  </pic:spPr>
                </pic:pic>
              </a:graphicData>
            </a:graphic>
          </wp:inline>
        </w:drawing>
      </w:r>
    </w:p>
    <w:p w:rsidR="00103E89" w:rsidRDefault="00103E89" w:rsidP="002E4AA5">
      <w:pPr>
        <w:ind w:firstLine="315"/>
      </w:pPr>
      <w:r>
        <w:t>在端点管理界面可以看到刚才新建好的FTP终结点。</w:t>
      </w:r>
    </w:p>
    <w:p w:rsidR="00103E89" w:rsidRDefault="00103E89" w:rsidP="002E4AA5">
      <w:pPr>
        <w:ind w:firstLine="315"/>
      </w:pPr>
      <w:r>
        <w:t>点击配置，进入配置管理页面</w:t>
      </w:r>
    </w:p>
    <w:p w:rsidR="00103E89" w:rsidRDefault="00103E89" w:rsidP="002E4AA5">
      <w:pPr>
        <w:ind w:firstLine="315"/>
      </w:pPr>
      <w:r w:rsidRPr="00103E89">
        <w:rPr>
          <w:noProof/>
        </w:rPr>
        <w:lastRenderedPageBreak/>
        <mc:AlternateContent>
          <mc:Choice Requires="wpg">
            <w:drawing>
              <wp:inline distT="0" distB="0" distL="0" distR="0">
                <wp:extent cx="5274000" cy="1425600"/>
                <wp:effectExtent l="19050" t="19050" r="22225" b="22225"/>
                <wp:docPr id="44" name="组合 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274000" cy="1425600"/>
                          <a:chOff x="0" y="0"/>
                          <a:chExt cx="11068050" cy="2990850"/>
                        </a:xfrm>
                      </wpg:grpSpPr>
                      <pic:pic xmlns:pic="http://schemas.openxmlformats.org/drawingml/2006/picture">
                        <pic:nvPicPr>
                          <pic:cNvPr id="45" name="图片 45"/>
                          <pic:cNvPicPr>
                            <a:picLocks noChangeAspect="1"/>
                          </pic:cNvPicPr>
                        </pic:nvPicPr>
                        <pic:blipFill>
                          <a:blip r:embed="rId72"/>
                          <a:stretch>
                            <a:fillRect/>
                          </a:stretch>
                        </pic:blipFill>
                        <pic:spPr>
                          <a:xfrm>
                            <a:off x="0" y="0"/>
                            <a:ext cx="11068050" cy="2990850"/>
                          </a:xfrm>
                          <a:prstGeom prst="rect">
                            <a:avLst/>
                          </a:prstGeom>
                          <a:ln>
                            <a:solidFill>
                              <a:schemeClr val="tx1">
                                <a:lumMod val="75000"/>
                                <a:lumOff val="25000"/>
                              </a:schemeClr>
                            </a:solidFill>
                          </a:ln>
                        </pic:spPr>
                      </pic:pic>
                      <pic:pic xmlns:pic="http://schemas.openxmlformats.org/drawingml/2006/picture">
                        <pic:nvPicPr>
                          <pic:cNvPr id="46" name="图片 46"/>
                          <pic:cNvPicPr>
                            <a:picLocks noChangeAspect="1"/>
                          </pic:cNvPicPr>
                        </pic:nvPicPr>
                        <pic:blipFill>
                          <a:blip r:embed="rId73"/>
                          <a:stretch>
                            <a:fillRect/>
                          </a:stretch>
                        </pic:blipFill>
                        <pic:spPr>
                          <a:xfrm>
                            <a:off x="6088062" y="1647825"/>
                            <a:ext cx="1990725" cy="1343025"/>
                          </a:xfrm>
                          <a:prstGeom prst="rect">
                            <a:avLst/>
                          </a:prstGeom>
                          <a:ln>
                            <a:solidFill>
                              <a:schemeClr val="tx1">
                                <a:lumMod val="75000"/>
                                <a:lumOff val="25000"/>
                              </a:schemeClr>
                            </a:solidFill>
                          </a:ln>
                        </pic:spPr>
                      </pic:pic>
                    </wpg:wgp>
                  </a:graphicData>
                </a:graphic>
              </wp:inline>
            </w:drawing>
          </mc:Choice>
          <mc:Fallback>
            <w:pict>
              <v:group w14:anchorId="0723053C" id="组合 5" o:spid="_x0000_s1026" style="width:415.3pt;height:112.25pt;mso-position-horizontal-relative:char;mso-position-vertical-relative:line" coordsize="110680,299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Ow0w0wIAAJQIAAAOAAAAZHJzL2Uyb0RvYy54bWzUVklu2zAU3RfoHQju&#10;Ew2xZUeIHRRJExRIW6PDAWiKkoiIA0h6yL5A2133PUqB3ibINfpJyYrjFE0QdJOFCf5P/vE9fvno&#10;eC0atGTGciUnONmPMWKSqoLLaoI/fzrbG2NkHZEFaZRkE3zFLD6evnxxtNI5S1WtmoIZBE6kzVd6&#10;gmvndB5FltZMELuvNJNwWCojiAPRVFFhyAq8iyZK4ziLVsoU2ijKrAXtaXuIp8F/WTLq3pelZQ41&#10;Ewy5ubCasM79Gk2PSF4ZomtOuzTIE7IQhEsI2rs6JY6gheH3XAlOjbKqdPtUiUiVJacs1ADVJPFO&#10;NedGLXSopcpXle7bBK3d6dOT3dJ3y5lBvJjgwQAjSQRgdPPry/WPb2jom7PSVQ53zo3+qGemrRC2&#10;F4peWiTVSU1kxV5ZDY0G+L1FtGvi5erWfl0a4f1A7WgdgLjqgWBrhygoh+loEMeAF4WzZJAOMxAC&#10;VLQGPO/Z0fp1Z5kkcTaOh51pengYj0HwaZG8jRzy6/PRnObw61oLu3utfZiCYOUWhuHOiXiUD0HM&#10;5ULvAQs0cXzOG+6uAqMBb5+UXM449R33whZKww1K1z9/33z/igYBps2l1oT4kv4F0d3rkRfvxJs3&#10;XJ/xpvE4+X1XGbybHd79pTktp08VXQgmXftIDWugSCVtzbXFyORMzBlwzrwpAmdIbp1hjtY+YAmB&#10;PwCfWtD6g5DlbWI+Z9tR8jGUepgY0DVj3TlTAvkNZAdJABokJ8sL26WzueLVjfSrVQ0vNs0Kc4ud&#10;NAYtCUwct06Cg2Yh3qqi1Y2GntmBzKD2bA5X040aiNp7CbTdCgBnPmhoRVt82EIvWp7A5vkwOdtl&#10;cua74nH1dH9+TE5bUHvC/gcmZ/F4HGcpRn4MZoPROA2vneSbQZnAgBuBsh2UB4ODuL3RT7tnTuow&#10;rOHTFx5C95n239ZtGfbbfyamfwAAAP//AwBQSwMEFAAGAAgAAAAhAC5s8ADFAAAApQEAABkAAABk&#10;cnMvX3JlbHMvZTJvRG9jLnhtbC5yZWxzvJDBisIwEIbvC/sOYe7btD0sspj2IoJXcR9gSKZpsJmE&#10;JIq+vYFlQUHw5nFm+L//Y9bjxS/iTCm7wAq6pgVBrINxbBX8HrZfKxC5IBtcApOCK2UYh8+P9Z4W&#10;LDWUZxezqBTOCuZS4o+UWc/kMTchEtfLFJLHUsdkZUR9REuyb9tvme4ZMDwwxc4oSDvTgzhcY21+&#10;zQ7T5DRtgj554vKkQjpfuysQk6WiwJNx+Lfsm8gW5HOH7j0O3b+DfHjucAMAAP//AwBQSwMEFAAG&#10;AAgAAAAhAAjhyrndAAAABQEAAA8AAABkcnMvZG93bnJldi54bWxMj81qwzAQhO+FvoPYQm+NbOeH&#10;4FoOISQ9hUKTQultY21sE2tlLMV23j5qL+1lYZhh5ttsNZpG9NS52rKCeBKBIC6srrlU8HncvSxB&#10;OI+ssbFMCm7kYJU/PmSYajvwB/UHX4pQwi5FBZX3bSqlKyoy6Ca2JQ7e2XYGfZBdKXWHQyg3jUyi&#10;aCEN1hwWKmxpU1FxOVyNgrcBh/U03vb7y3lz+z7O37/2MSn1/DSuX0F4Gv1fGH7wAzrkgelkr6yd&#10;aBSER/zvDd5yGi1AnBQkyWwOMs/kf/r8DgAA//8DAFBLAwQKAAAAAAAAACEA7qJ0BzlOAAA5TgAA&#10;FAAAAGRycy9tZWRpYS9pbWFnZTEucG5niVBORw0KGgoAAAANSUhEUgAABIoAAAE6CAIAAAD2gS5w&#10;AAAAAXNSR0IArs4c6QAATfNJREFUeF7t3QuUFdWB7vHwaKDpppGHvNSIKPiAMKLR0cwIGVYYdXSM&#10;mevVmIeGRGdczmgUJxpHvJOl5BpdS3FdxTXeZGJMTHzEeDOODjo4TkDHmIiSIRAfNIhBebQNSEN3&#10;8/Z+uHWneledc6rqVFXXOfU/q1ev03V27cevDll+2bt29Vm9evXdK3Z8rNZea9vaa63LhevvY5fM&#10;LNyYGTACCCCAAAIIIIAAAnEFXn755b5xz+U8BBBAAAEEEEAAAQQQQACBJAX6vv/++0nWR10IIIAA&#10;AggggAACCCCAAALRBRTNmD2LzsYZCCCAAAIIIIAAAggggEAKAsSzFFCpEgEEEEAAAQQQQAABBBCI&#10;LkA8i27GGQgggAACCCCAAAIIIIBACgLEsxRQqRIBBBBAAAEEEEAAAQQQiC5APItuxhkIIIAAAggg&#10;gAACCCCAQAoCxLMUUKkSAQQQQAABBBBAAAEEEIguQDyLbsYZCCCAAAIIIIAAAggggEAKAsSzFFCp&#10;EgEEEEAAAQQQQAABBBCILkA8i27GGQgggAACCCCAAAIIIIBACgLEsxRQqRIBBBBAAAEEEEAAAQQQ&#10;iC5APItuxhkIIIAAAggggAACCCCAQAoCxLMUUKkSAQQQQAABBBBAAAEEEIguQDyLbsYZCCCAAAII&#10;IIAAAggggEAKAsSzFFCpEgEEEEAAAQQQQAABBBCILkA8i27GGQgggAACCCCAAAIIIIBACgLEsxRQ&#10;qRIBBBBAAAEEEEAAAQQQiC5APItuxhkIIIAAAggggAACCCCAQAoCxLMUUKkSAQQQQAABBBBAAAEE&#10;EIguQDyLbsYZCCCAAAIIIIAAAggggEAKAsSzFFCpEgEEEEAAAQQQQAABBBCILkA8i27GGQgggAAC&#10;CCCAAAIIIIBACgJ9WltbF6zsTKHmdKtc29aebgNRam9s6N/Y0G9A/759+/Qd0K9vv759/Gfv2//+&#10;7n3797+/f/fe/d179nXv2RulhZos+9glM2uy33QaAQQQQAABBBBAAIHeEFi6dCmzZzHhlcUOahw4&#10;bmjTkSNbxg0dPGzwwKYBDQppgdlMbei4PlUZlVT5D85qUg2qJ2YPOA0BBBBAAAEEEEAAAQTqS4Bs&#10;EPl6DhnYcOhBTYcPbx7RNFCJK/L5H52gc1WD6lFtqjN2PZyIAAIIIIAAAggggAAC9SFAPAt7HbVi&#10;cfjggYcPaxo1RHNe8VOZvz3VpjpVs+oPWhcZtoeUQwABBBBAAAEEEEAAgZoWIJ6FunxahfjxYUO0&#10;LrF/v8rBbNde3VrW40dHKjajmlW/WlFbFQtTAAEEEEAAAQQQQAABBOpPgK1BKlxTbfuhJYjlp8sU&#10;xnbu2avfe/bt37t/f6kadZtZQ7++WtM46IOtRMo0rDi3uXNXrW8fwtYg9fe/F4wIAQQQQAABBBBA&#10;ID0BtgapYDuiaZC28SiVzTp372nb3v3m5o712zq3dB1IU2WymVrSpyqjkiqvs3SuagjsgVpUu2o9&#10;vWtPzQgggAACCCCAAAIIIJA3gZizZ3ecM9UZyZzHl1d5MBJN2hvra6ZrTEvwPWbaIr9j5+4OzZeV&#10;nigLPxY11DKooWWQNuQP2I5f02gbO7oTaSh8l5IqyexZUpLUgwACCCCAAAIIIFAEAWbPgq+yJq+0&#10;m2LgpNnWrl2/37pdM2BJRSbVo9pUp2r296ZMT4rwBU1jjPfee++sWbOWLFmSRuXUiQACCCCAAAII&#10;IIBANQJsDeLqDR7Qf2zLYP9clm4te2vLDkWp/e9XAx58rupUzapfrTgl1BP1R71KvtVC1tjV1VXI&#10;cTNoBBBAAAEEEEAAgRoQIJ71uEh6/pg/m2k1o+4T0w1jSc2YlfpeqH61orbUoreMSWg8Gy2Rf09X&#10;X331okWLpk+fnkhtVIIAAggggAACCCCAQIICxLM/YCr/6PljDq7u/trQ0bV9V/AeHgleCVuV2lKL&#10;/r341TcSWhrg1IkAAggggAACCCCAQE4EiGcfXgjzbGjnqmhnRU1nhXlqWbKXUy2qXf++jok/ETvZ&#10;blMbAggggAACCCCAAAIIVCMQc+fGappM5Nxkd27U9onaC8S532z7zt1tO3Ym0tvYlYxqHjRk0ADv&#10;6Vr3+PZ7qS+zjN1h74ns3JgII5UggAACCCCAAAIIFERAOzfGjGdV7qEfeHok9GTjmX+fxjxkMwPi&#10;T2iaW1NCi8TVK4XTi2df+MIXTjrpJN1F5ozr0Ucfff755++8807nuHZrfOmll773ve/puPZsvPnm&#10;m3X7mS2jT1999VWdtWrVqocfflgltX3I4MGD1cQFF1wwceJEpzbVsHDhQv3j0XEVO+64484777wT&#10;TzxR9SxevPgnP/lJoLYqv/zyy2+88UZz25t2j9T7Y4899oEHHvjFL36hFmfMmDF37txeuVI0igAC&#10;CCCAAAIIIJAHATbWP3AV9PRnZw/9A8+b7u15M/v9UE+cVY7qbcGfWK3gtHLlSv8/oZdfflnH3333&#10;XecjJa6Ke4Ho3H/8x388+OCDr7nmGgWnyy67rL29/e///u8Vq7y1KQEq3Y0fP15lTLGmpiYT1WbO&#10;nKmmldwC/20/++yzqtzpxvXXX9/W1mZaVMDLw/8o0AcEEEAAAQQQQACBXhQo+r1njQ39D2rssXpQ&#10;c1PaO7EXL4m/afXHuf9NfVbPc9XJLDujJPPWW285wUnRSDHp8MMPN2HJvlRMhU899dQyPdyxY8ft&#10;t9+umPQ3f/M3SlB6nXnmmZpPU6D6/ve/7z3xRz/60Ze//GVvMU156U+V0TzbJz/5ScW8wIY0sXbG&#10;GWd4P9IsnGLeLbfcYlvM0pC2EEAAAQQQQAABBHIoUPR4Nqp5oPeq6M6ud3fsTOPJZtVce/VHvXJ2&#10;23d6Xk39NXeu8oxWFf7yl7/09lz5R9lMgccJSP/93/+tlOVfo+g9V/lN2ck/f6WD3rCnQKVViGqi&#10;lJhqUDf803c6UQcV+bwnak7P5DpeCCCAAAIIIIAAAggYgULHs4MatU6wn/ersLlzZ/b7NIb5LqpX&#10;6pu3pHqu/oc5ty7LaH2jbhjzDu21115TbFNA+t3vfuc9rrSmwhURLrroIn+ZP/qjP9JBhSvzkW4V&#10;0+/OzpI3/ukmNOVGJTSnKtWgW8uUEr3H1SvnSMVOUgABBBBAAAEEEECgvgWKG8/69vmYs6yxe8++&#10;LJ9vFvWLpb6ph96z1H+NopivY445xlnEqMkorWDU8kLNU3kn0FSs4o1nkydPDmR05tyUpv7iL/7i&#10;n/7pn2xg85/16U9/+qmnnvIeV38U2Px90BCKee0YNQIIIIAAAggggEApgZjxbM7jy50fNVDlwYwv&#10;kqaenJ3083bLmR/E6aH6X9gJNE1Gycfuw6E3ZgWjfitr2Y1DdFzTWQnuuqHtIpXQtDvIVVddpW1C&#10;/NdIMcy5L870zR/PRo0alfF3nuYQQAABBBBAAAEEci4QM55pZ3znR+Os8mDGUi09nye2tWvX3v37&#10;M+5D1ObUQ/XTe5YziqgV1m55E8O0oNEMQdNlNv+ccMIJr7zyijmuAmFWNkZy0A1j99xzj+5z0zYh&#10;2uLfmUlTFNRHTzzxhK1TBZxNQSI1R2EEEEAAAQQQQACB4gjEjGe1DjRkYIN36ky7brzX3SP2xBug&#10;bmUbPnhg4M/gAclstKh+evcI0Sg0lni9rfWzFMO0oNGMQm/sAkUze2b259DxBKfOrJim6TSNpgep&#10;KftpJs3ZTF9hzHZMuVGTac6mILUuT/8RQAABBBBAAAEEUhIoaDwb2nMz/Y6du6vfrVExaWzL4GGD&#10;B/p/lM127tmbyCVUP9Vbb1XOWBJppSYq0Z1m5jYzTU/p4WM2humN5tZ0y5k+0jYe6UUjtaKQpmWW&#10;Tz/9tFdMR9SuyWz67d8UpCZ46SQCCCCAAAIIIIBA9gJFjGf9+/Z1nkPdsXNPlfTKZqOGNDo3s5k6&#10;teni+m2d1cc/20OntxqLRlRl/2vxdE1haRmhJsr8ezNqUss8ovq4445Le2j+3Rd1xHRATYd5Inba&#10;PaR+BBBAAAEEEEAAgVoRKOJ/1jf3XA3YuXtPlXedmWwWeMm379zz9ntJZjO1ot6qz97mnBHVypev&#10;+n5qHaNuM/NHIG2KqO319VGyKxv1hGv/M83Wrl3b2Ohefd0Ip90af/jDH2par+K+kdU7UAMCCCCA&#10;AAIIIIBAfQgUMZ45t4F17qpq2WH5bNa2ozuNL4rT56RubEujq6nWqeTz5ptvqgknhmlBo3KUZs/M&#10;Bo9JvTZs2HDJJZfMnz9fyynN6/rrr1cO/OpXv+o0oY5pDk077LMpSFL41IMAAggggAACCBRBoE9r&#10;a+uClSUfs5tbgrVt7bH7duTIFu+5b27uiL3ycETTIOfhabZmzZullM3UhB53dsSIHqNY3d4RGySl&#10;Ex+7ZGZKNXur/exnP6tHjekeMKctBafu7u4777zTOa5Mpc08Fi1aZI/fe++9esK1v6QpMGvWrBtv&#10;vNHOgKmwJuu024c+UgDT4skLLrjAeTyaOVFTZ9ra8Sc/+Ungs6edajOAogkEEEAAAQQQQACBnAto&#10;94SY8Ux76Dtj00PPqjwYCSt2PGts6D9u6GDblh70rBvDIjVtC49qHjSk5+789qNUs5lpZdzQpsaG&#10;frbF9du6uhPafSSehv+sbOJZUr2lHgQQQAABBBBAAAEEeldA8axwixu9kUb6sTdULJPNNnfuTG/e&#10;zH5jnJ474+rdLxatI4AAAggggAACCCCAQAyBwsWzAf17DFmzZzHUymSztu3d73X32Pg+Rv1hTnF6&#10;7owrTA2UQQABBBBAAAEEEEAAgVwJFC6e9e3TY8h79u2PdD1009eYlsZSaxqVzbbvqnaP/pD9cXru&#10;jCtkJRRDAAEEEEAAAQQQQACB/AgULp4N6NdjyJG21Fc20x1fTQMaAq9fltlMHXB67owrP98weoIA&#10;AggggAACCCCAAAIhBQoXz7xPjtYDo0MyqZjJZs7zrL2n69Fn2hMykZ+QvfL2P/CJ2CHroRgCCCCA&#10;AAIIIIAAAgjkQSDmzo293vXYOzd6d9UPv21jxWyWLEjIXfKdzRtDnpVsV8vUxs6NmVHTEAIIIIAA&#10;AggggEAdCBRx58YYl61/377l581i1MkpCCCAAAIIIIAAAggggIAjULjFjTG+AYcMbSyzpjFGhZyC&#10;AAIIIIAAAggggAACCPgFiGeVvxUbt+/c9/77lctRAgEEEEAAAQQQQAABBBCoQoB4VhlPO3Bs2NYV&#10;aR+RypVSAgEEEEAAAQQQQAABBBDoKVDoeKYNP0K+lM3Wb+vMW0IL3/+Qw6QYAggggAACCCCAAAII&#10;9KJA4XZuHD98iHcP+ki7HZbZv3Hf/vc3be/u3rM3y2vp3YVSHVi7ZXuWrVdsi50bKxJRAAEEEEAA&#10;AQQQQAABK1DEnRt379vv/QZoV8bwX4j973+s1ByaIt+4oYOHDAx+YnX4JsKXdHrujCt8PZREAAEE&#10;EEAAAQQQQACBnAhECCc56XGV3dj/fo941tAvmoBJaN27g2fJ9GTqzBKa03NnXFUqcToCCCCAAAII&#10;IIAAAghkLxAtnGTfv8Rb3L23RzxrbOgXtYkDCa2ja/vOPYEnZpbQnJ4744o6KMojgAACCCCAAAII&#10;IIBArwsULp5179nnRR/U0D/eNWjb0V0moR3UODBeteHPcnrujCt8PZREAAEEEEAAAQQQQACBnAgU&#10;MJ71WJeoOajY+x+WSWgjmgaOah6U3jVWn53Zs4x3JUlvaNSMAAIIIIAAAggggEBhBQoXz3SlnYmm&#10;pgHx9/NQQnuve1fgt2fIoAHpJTSnz0ydFfYfMANHAAEEEEAAAQQQqCeBIsazrp4bezQNjLm+0XwP&#10;NnfuatvenXFCc/rsjKievqCMBQEEEEAAAQQQQACB4ggUMZ7t2NVjVw/NREXaXt//5di+a0+WCU29&#10;dWbPnBEV5+vLSBFAAAEEEEAAAQQQqCeBIsazvfv379rbY4OQlkHx1zeab0P5hHboQU2x73Dzf9uc&#10;3mosGlE9fSkZCwIIIIAAAggggAACxRQoYjzTld7Wvdt7vVsGDag+Pimhbejo2tq1y/+jxYext4h0&#10;vpfqp3rrPeiMpZjfY0aNAAIIIIAAAggggEAdCBQ0nilK7dPzyz56affGRLbCVwzb0rUr8Cep28PU&#10;T+9ekxqFxlIHX0SGgAACCCCAAAIIIIAAAgWNZ7rwHTt7TKANGzywyjvQMvgyqYfqp7chZxQZ9IEm&#10;EEAAAQQQQAABBBBAICWB4sYzbYjvnUCT76ghjSkpJ1Wt00P1v9S2/km1SD0IIIAAAggggAACCCCQ&#10;mUCf1tbWBSs7E2nvkKGNU8a0HDmiSW+chya/s617fcfOFRu2/XZjRyJtrW1rr74eLRTU86O99WgD&#10;xtyuFRwysMGJZ9rTP8/x7LFLZlZ/jagBAQQQQAABBBBAAIGCCCxdujSZeHbSYcOmTxipVFYRTg9Q&#10;XrKmXT9VPkk5kXim3h4+rKl/v36225qP0vYezr6OFQeVQYGB/fuNbRnsvets7759b21NJlen1H/i&#10;WUqwVIsAAggggAACCCBQlwIJxDNFss9OHnvUyGYLpImy1Zs7lb70WweHNTYMHzxAU2reMvr06dc3&#10;KaTFZk0qnjU29B83dLC3G8pm67d1evYNid3HxE7Ubo3jhupJ1H+Ikap6/bau7j17E2sjhYqIZymg&#10;UiUCCCCAAAIIIIBA3QoonlV175kmza6ZMdGbu0Sl0PXzFeuVvlrbd+jnpXVb9f6eF9bMeXz5g8vW&#10;6YjKaOnjuVPGzT55vLMGMntpJZz3em6yrxSUt5vQ1B8nm6nPOc9mmV3Kth17/s9zG77wwBvnfv+1&#10;W555O9V2v/Wtb5n67ZtSzZUpEPiRDlasM/bQynQ7TKOmb7aHzp+xe+U/sZRMmSbC9D/BHgZW1af0&#10;K+2mqR8BBBBAAAEE6k8gfjxTvrpw2mFGRJFs3jOvbek6sBeiDiq2BUopqimnKaSZlY2fGNNy+acm&#10;9HpC29y501nN2DSgYVTzoJxcbPVE/fF2Rr1Vn3PSvd7txptbdl718zefXbWta/eBB3MfMaLHVVux&#10;oUs/nbt7PII8kQ4nkqa8OSeRCp2hhYku3nad/nhrc7qXRm9N6I2RJMt0u8prHRi7VKc9but//4OX&#10;/rS/zRteCCCAAAIIIIBAVIGY8ez0o0frZjM1pqClxKXpMmWzh37z4dyFEpozpaY/dYqmy5THFN5M&#10;kNNLayPzkNA2dnQ7uzgOGTQgDwlNfVBPvBdV/VRvo17mei3/v595xwQz85o5cah9/9Cy9rkLf6+f&#10;Sx9ZrfxWvUCpTOJNFFFnmbzlq+9hmBr8PdRZ/iE4VWUTz7w9CTMWUya9eFYqdNnjtpMmsOlP+9u8&#10;4YUAAggggAACCEQViBPPNOulrKWWTDYz6xX10hvlNPN+9kmHK3rpR1Ht22dOVgbTKTpROU0/3k1E&#10;9P7zH83CRe19UuX37t+vHUGc2pSLxrQ06r6vXnmpXbXuZDP1RP1Ub3ulS3lrVDNj7+74wyO5lc1G&#10;NX84zagVj4pnpsPKb1r9qCOJ9L/89E75eOZdH5hIZyJV4o8xgeHQP+fmn+UzZcLMzsXroTnLy5V4&#10;W2E6FjJ0mbTmzXLeP8M0RBkEEEAAAQQQQMAKRN65UWsR537mGLMiUXlM8czRLLO40Smp07VriH50&#10;XLku0k4hSW0N4u2Sf+d6faqVhO/ucFc/pv0F0p1mBzcPcu43U6N53vffb5L21iD/unLLP/+qzbY7&#10;78yPTxn74S4vymYrNh7I25279msBpN58ftpI/cS+cDaQ+OfQyi/J88eYMiEt2RDiNOQdgtfBSUHe&#10;MObncgabbIdDXp0yjSbbH8UzBS3/b9NPe7x8t1nlGPKyUgwBBBBAAAEEJBBn50Zv+gqMZ6pX+4UE&#10;brKv2bYVGzv09LN3Onaa9Y027Okj3b0Wfrf9NOKZ+hOY0LSeUPd6ZfY8NPVhRNMg7x765staW9lM&#10;HU47nv3qre23/Mc7BueI4YPmnzve+Vetu85u+Lffr92yS8eriWdOYgkTUfwpzvTNO/lWptpk/+fJ&#10;6Yz/T9Mx/8vb4VJdSjAROR3wt1gqYVrbBDujOkvFM7tw0R+9zCnJXj5qQwABBBBAAIHiCETeuVEz&#10;XWbbD5Oj/Lt66IhuMPNnM4Ux7Qhyw8KV+q0nU9t7z1SPWQ+pE83NbL37UgbT6kHnPjQlJe2dqK3t&#10;+/eNsxY0/IhUv1pRW042M09jyywfhu9wL5b8519tstlM3fjLyQG70dhspgKaT9Mp8Toc5j/6/dGi&#10;TNgoFd7ida/iWU7/vX+WDzxObLNprfwMW8X+hClgm/D2IcyJyZaxcctMo9nKndvPvJuF+DcOSbZL&#10;1IYAAggggAAC9S0QLW/YBGUylWKYN6Hpve4x0w1mfrL7XnpL2zYGUuq4uXstD/FM3ejavdef0HRc&#10;ozt8ePPwwQPTuBtNdapm1e9PvCabqVf1/UWMNDplrX9d2ePrpBWMOmjvN1Ntut/MzJvZl07xFojU&#10;orewDVf+aTTvR4HZxjt7Flhn7F75TwycECs19Vc+gmYflrJvMVDeOxVWflrMewcaE2gJfo2pCgEE&#10;EEAAgaIJRItnZupMaWpr94cbLRw1osmQmWzmzJvpEdXmU/9HXmiT3FRDYLTL/pLofrO33+t0dts3&#10;3Rg2eODHhw1RlEpqJk31qDbVqZr9Iy3Tk+xZ8tPif/h2YjTRy9xvppeyWeBujf4T4w3KGx6cGgJn&#10;xuwkVbzmYp8VGBdtbf5ZNf+0WOBEWUqzZ46qF618V9ObjXT21o99ITgRAQQQQAABBBAIKRAhntm5&#10;MjvfpTZOmzBSWzLqxwlgWrV436/X3r54lY1eZRKanVibMvYPG6OHHEBKxbQ7ohKa88Rq05ZWHipK&#10;aabrwM6KAxviTabpLJ2rGlSPavPfaaaG1Lr6wD6N/kvs3bDR++nMow58f0plM31U6sSo36JS8cxZ&#10;N1hx6aDaLZP0ovYqjfLeIQS+T7bRMEGr4qxggl0qMycWuHU+++kniE9VCCCAAAIIFFMgQjw78qOJ&#10;Mm3vISwzM2YeaKYf77yZbi3Tjo66x0wFdLOZvbusTEIz6xvHteTlYdDm26AdQdZv6wqcRtOnB55e&#10;PaTxiBEtumFMM2CNDf3LT6npU5VRSZXXWTrXed60/QqqRbXLs6dL/ZvURiCBH/3x4c1lsplOKXVi&#10;pH/85Rc3mqr8ScZpwqmk/NrCSN2LXdiJRoFR044ujQ6HTKrOVKTtSRpdYvYs9teJExFAAAEEEEAg&#10;nkCEjfXPnTJOt4cpemmLRTVWagN9xTZlM2cPRq1a1MPNzI1Vmisb1njg+VR6Y+fNTMbTwTmPLw8z&#10;kpR2bizV9EGNAw9qHBA4x+U/ReFqf8/N2zRX5t8lP7AtnalJs/e6e9w0FQYkh2XS27lRTzzT86ad&#10;IZvnnpW/u8y7+X5UsVIr+gJTjZNtbGDzJjfz3psuEgwYFaty2i0zivI5LSpjyPKl+hMoFhiYQzZU&#10;pph/G0Z7xMySOfuFBFbFfWjVXwhqQAABBBBAoDgC0TbW19yX5srMZvoKWnrYdKCUHl9mH07tLXDg&#10;8dPHH+rcnGYL66425b3cxjN1TBFLIW3IwP79+x0ImYm/9u7bt33XXgUzJ9ol3lBmFaYXzzSED/YC&#10;2ay99e1w/vjjzb/6/YdPSPeP8Y8PH/L5aSMSmT3LDJCGEEAAAQQQQAABBAolED+eKacprQVilXoY&#10;mgoHnmWmy+xH+Zw9845U94wNbRwQcjYszPdJs23bunfX3775qcazMLCUQQABBBBAAAEEEECghgQi&#10;P/esyrGZNY3OS8GsymozPl05Sjt2vLVlx+bOXeGfo+3vpM5VDapHtdVfNsv4otAcAggggAACCCCA&#10;AAJ1IBBhaxDvaO1zpf0E6zt2lnIJ/MgkHLvvSK2YakNFLURcv61zdXuHtvHY2rWrc/cejcW97eyj&#10;8ei4PlUZlVT5D87SzpC72JixVq44/UQAAQQQQAABBBBAIG2BCPFs9eZO9cZMdimelXrMdJnkpl1D&#10;zA6N3pd5krXZNaSayai0pcrU371n75auXRs7upW41m7Zrujl/9FxfaoyKqnyvdhbmkYAAQQQQAAB&#10;BBBAAIF8CkSIZzZ3me09SsUzbfCon1Kj1bYi2jhEIU3b7uvBaPpRydknjzcPvLaPsc4nFr1CAAEE&#10;EEAAAQQQQAABBNITiBDPzOyZXlPGtOi3dzni069vUuiy4Ur7718zY6KzSaMdg3ZrVEhTMFNC048e&#10;Xa20ZmbPbBPpDZiaEUAAAQQQQAABBBBAAIF8CkSIZ5o9MwHMzHSN+2AOTS9FLMUzE7rslJqymRKa&#10;psX0W1vw640JYP6XqrWpzDzwmhcCCCCAAAIIIIAAAgggUECBCPFMOspg+j188AAltMb+H567+qPb&#10;yXTn2IPL1mlazN5CppvKlNMUzPSm1Eb8+lSzbapW2Y/FjQX8CjJkBBBAAAEEEEAAAQQQMALR4plm&#10;t0z0Ov3o0XbtorMfoybT5j3zmgly3pfK68HT2lnEmUZTVeaI/xQuEgIIIIAAAggggAACCCBQHIE+&#10;ra2tC1Z+eFNZmGFr3kwpy1vyhoUrA3dc1HRZ+GealXmYdWCv1ra58S9M5ymTpQCPpc5Sm7YQQAAB&#10;BBBAAAEEal0gzmOpdXeZszl+qd3wI+3z8S8rN9S6Jv1HAAEEEEAAAQQQQAABBKoRiLa40bR030tv&#10;hXlAmdkvxJyi8to4ZM7jy/VbP/pIayBtv3XHGnedVXMVORcBBBBAAAEEEEAAAQTqQCBOPDNZyyY0&#10;rXUstSujdtvX0kcV1m8z56bf+tFujUeNaDJ8inClHqFWB74MAQEEEEAAAQQQQAABBBAIKRAnnqlq&#10;TXbZhKa70bR7vtlt3/9SivMuhtSuj7onzSY65Tf9hOwrxRBAAAEEEEAAAQQQQACBOhaIvDWI10KT&#10;ZrNPOtzu/6E5Mc2DaXdH/0pFldTDrBXhbGHFtoeWrfMucYykzNYgkbh6pTBbg/QKO40igAACCCCA&#10;AAII1KiAtgapKp6ZYeupZXZzfAvhzJhp0sxrpBSnSbMwN7CVkiWe5f87RzzL/zWihwgggAACCCCA&#10;AAL5EUgmnmk8ZnJMOc0+DC1wkMpjCma62UzzbFUqEM+qBMzgdOJZBsg0gQACCCCAAAIIIFA3AonF&#10;MyuiWbIjRzSZ3/bg1u49Wu6offYT3J6ReJb/byHxLP/XiB4igAACCCCAAAII5Ecg+XiW2diIZ5lR&#10;x26IeBabjhMRQAABBBBAAAEECigQ57HUBWRiyAgggAACCCCAAAIIIIBABgIxN9bPoGc0gQACCCCA&#10;AAIIIIAAAggUSoB4VqjLzWARQAABBBBAAAEEEEAgvwLEs/xeG3qGAAIIIIAAAggggAAChRIgnhXq&#10;cjNYBBBAAAEEEEAAAQQQyK8A8Sy/14aeIYAAAggggAACCCCAQKEEiGeFutwMFgEEEEAAAQQQQAAB&#10;BPIr0Ke1tfUb//lWfjsY1LPxo0becc7U2upz0Xr7V997lueeFe2iM14EEEAAAQQQQACBagQ+fCw1&#10;8awaRM4NFMggnr3xxhuPPfbY1772tYMPPtj0YfHixQ888MDUqR9G99WrVzc3N3/961+3BWxXnZKl&#10;LuLy5ctnzZp1/vnnc5URQAABBBBAAAEEEEhbgHiWtnBx688gngn3O9/5zrJlyx5++GEbz+bMmfPy&#10;yy+bP++6667nn3/efuq9GIpn3pInnniiPcv7/tJLL1XYu+KKK4p7IRk5AggggAACCCCAQFYCimfc&#10;e5YVNu2kIKCpLa3O1TRaqbpbWlpSaJYqEUAAAQQQQAABBBBIRYB4lgorlWYjoJmum266adKkSba5&#10;MWPGhG9a02vmpVMC369fvz58bZREAAEEEEAAAQQQQKBKAbYGqRKQ04MFslnc6LSttY47duyYN2+e&#10;Oa7EpZvHvvvd7+q9VjPOmDHDltdSxkWLFn3zm98sf/0eeeSR448/3hv/uN4IIIAAAggggAACCKQk&#10;wOLGlGCpNjuBd9991zSmN88999xFF11k254wYcIrr7yiGTa9vHeaqYCOONlMSeyCCy6wtZlKyGbZ&#10;XUhaQgABBBBAAAEEEPjYx5g941uQikCqs2cKUQ899JD63dnZuXDhwmuvvfbkk0/+h3/4h8BdFlXY&#10;2bnRnu4duebZtJTxjDPOsAdV+U9/+tMzzzzTTselIkWlCCCAAAIIIIAAAgh8IMDOjXwR0hJINZ6p&#10;09oORGsOzQaMDz744A9/+ENtsbhp0yZnPNpbf8OGDXfffbeT0LS4URNo3sJaGDl69OjZs2ebg6p/&#10;2LBh/h350/KiXgQQQAABBBBAAIHCCxDPenwF/te3b3vmF8995tOn3XTDtYX/blQLkHY8M/2z8czc&#10;HqZpsSeeeMJGLB2ZO3eu7ka74YYbAoPWVVddpa1EmpqaVPKpp56aNm2aEpqpWTvy63fgpvzV0nA+&#10;AggggAACCCCAAAJBAtx71kNFqeyFRf9KNqu5fyx26w5lMIUxu8++0pqWPn7uc58rNQmm5YvKZnqs&#10;mV5PPvmkFjGa93r96QevmqOgwwgggAACCCCAAAI1LRDt3rO/m37szEljUxrws29suHvJq2EqHz9q&#10;5B3nTA1TMrDMp2b95bdv/OafTf8TvTFzZWbe7E9POfn5F3995WWX/O611ze92/7blR92xhT+3Bdm&#10;66Ct8BOTj733ztv0pyrRb/3Z1vauKfD9e+YfM/Go2N2rjxOznD2zT5QWnd6/8MIL5kHS2rlRc2LK&#10;XaVI9dRpfaRVkf4CuhWNB1LXx1eRUSCAAAIIIIAAArUiEHn2LL1sJjJVPmrIoGzsVrz62n8u+S+1&#10;ZTKYfo8+eORhh46zreuIEpeClo489Ni/PPSzf1H0uvC8czW9ph+9MSfquH7rT/22Bchm2VxEpxUT&#10;0nRHmZKVJtA0dfboo49efPHF5TtjMpj/FZjZemVcNIoAAggggAACCCBQHIFos2ePXTJTNN9/cdXa&#10;zTuSNbrprGmq8H89uWzFhq0Va65y9kxzZYpSU449esWrrytlaXLshpu/o2m0g0eOePDRn5vZM02m&#10;mUkwTZqpPzqoMnpjZtIU7fSnDv7nc/+lGlRy/oL/qzdKbhU7X5ACGc+e6SY07Qty/vnni1db5OuZ&#10;Zlq1qLWL5qFnpV7MnhXk28gwEUAAAQQQQACBmhCIPHtmRqVsphCV7E+WXscdc7Si1LOLn/+z0/5E&#10;k2aaHFPrOlimD4pkil6aT1Mq02pG/akTleLMJBvTZVlePn9bJo+ZbKaX3nR0dOgZaJdddlnFjjF7&#10;VpGIAggggAACCCCAAAKZCfTNrKX8NHT81MnqjCbQ9EbhyixTNAfLv3SzmcqrjGbPZs74U82w6b0y&#10;XqXz+DxdgZ/97Gdf//rXbRtKa62trc3NzcpszmOm/f3QSkjdouZ/6Xi6naZ2BBBAAAEEEEAAAQR8&#10;AinGM91IdvaUw5oG9M8buya7NPelH70xk2YVZ8DuuvefNWmmH2U5LYPU7NmsmTPMuD7/Pz6btwEW&#10;pz/ap1GD1WOpzd6MCmN6fNn9999/xx13aFnjsmXLzjvvPB3R0sdSJhVnz1Rnmc1FikPNSBFAAAEE&#10;EEAAAQQyEIhz71nFO8QUyRTMTDbr3L33vhdXaVfG8oMxd7VVrNlUUuW9Zxmw0kQ2957J2TyfWiHq&#10;oYce0sPKzjjjDO9zzzQtpg1ClOKOOuqoyy+/fMaMGcpaa9asMRdI+zqOGzeu1M6NKqCPVKfm4q67&#10;7jq7eJKLiwACCCCAAAIIIIBAGgKRH0sdJkRpA8bzpx3h7MH45uYdCmlltv0IU7MlIJ6l8W1Its7M&#10;4pk2bNRCRAWwCRMmnHXWWf5RmGdVn3322XaGbevWrfZRacmOmtoQQAABBBBAAAEEEIgtkHw8++op&#10;EzVpVqpDD7/ypn4CPyWexb6K+Twxs3iWz+HTKwQQQAABBBBAAIHaEtDechs2bNiyZYvt9vDhw8eO&#10;HdvS0pLZQGLu3Fiqf0eMaF67ZYcCmBY0OmV0RNvx67fKZDY8GkIAAQQQQAABBBBAAAEEKgqsXbt2&#10;5cqV3mymU/SnDuqjiqcnWCDJrUGaBjT83fRjJ489yLnZ7IkV6+5e/OrZkw/T3JrKJNh7qkIAAQQQ&#10;QAABBBBAAAEEqhFQANO8malBt8Mc9sHLTprpoywTWpLxzAxpythhCml6c/eSV7UjiHb7GD+i+bpZ&#10;n3DuRqtGkHMRQAABBBBAAAEEEEAAgeoFzJpGU49SmfaTO/SD1+TJk7W40RxXARWrvq0wNSQfz0yr&#10;2iBk9ikTn1y57qazpimwhekKZRBAAAEEEEAAAQQQQACBLAVsNlOjO3fu1ETZL3/5SzNdphvPbE+8&#10;xVLtXlrxTJ3WrvosZUz14lE5AggggAACCCCAAAIIVCPgvd9MO36bGLZ374GtNMxv83JuS6umxfLn&#10;JvncM82Saa7M255WNvqPBG6vH3XnxrVt7emhUHMiAuaa8kIAAQQQQAABBBBAILcCmitz+tbU1KSV&#10;jf369dO+IN41jaeeemrao0h458bO3Xv8ezZ6x9C2fWfbju60R0X9CCCAAAIIIIAAAggggEAMgYED&#10;B5ps1tramtn9Zt5+Jrm4Uc+evuyhF7RPox9CsU0b7l/28AtKaDGYOAUBBBBAAAEEEEAAAQQQSFtA&#10;8UzZTEsctdAx7bYC608ynqkB83yza/7fr70rGLV/o46UeiB1rwybRhFAAAEEEEAAAQQQQAABuz2j&#10;oejq6tKaRv9GIE6x9NwSjmemo5pG011nty76rZYy6o122GfSLL1LSM0IIIAAAggggAACCCAQT8C7&#10;PaNq0OPOtL3+qFGjnNqcYvHaCnNWKvHMNPyrt95VKgvcCCRMzyiDAAIIIIAAAggggAACCKQqoDzm&#10;jV5a3KgjgwcP9jaqAvYp1al2RpWnGM/S7jr1I4AAAggggAACCCCAAAJVCowfP94mNC1r1F6Or7/+&#10;uq1TH6lAlU2EPz3Oxvrha49aMuTeIeNHjWRj/ai22ZdnY/3szWkRAQQQQAABBBBAIJ6A9mlUNvM+&#10;30z3m2U5b6ZuR95YX5t8xBttmLNUObeohYGiDAIIIIAAAggggAACCCQroOWLRx99tB5uZl/6M7M1&#10;jXYs0WbPKhKcPeWwr54yMbCYdgrR3WgVawhToMrZs++c88nW9o7vvfCGaWvB/zxlwXOv6c1FJx/1&#10;zceXOh24/8unDRnYoIN/9b1n7Uc65d9+9/aTK98O09vClmH2rLCXnoEjgAACCCCAAAIIxBCIPHtW&#10;sY21m3eUKlOLe4RcP2vqc6s3KZi99Fa7IpmGdsmnJpE6Kn4NKIAAAggggAACCCCAAAIxBBKePZsy&#10;dthNZ00L7Id39ilGR72npDd7NmRg/7FDD+zTMveJV3638T1Fsr/96YumaaUyOwTFtuXrtzB7Vv46&#10;ppdjb/135i2r/DfE6QgggAACCCCAAAIxBa7780NjnlnptIRnz44Y0Ty7xMpG9eTvph/bNKB/pS71&#10;5ueTRrVoyaIymH7/7WnHOF3ZvmtPb3aOthFAAAEEEEAAAQQQQKDeBaqaPZs5aeynJ44xRJo3C2PV&#10;uXvvm5u3m5K/WLUx3l4j6c2e2XvPzFyZd/ZMN6Fd/KPnTM+ZPQtzrdObPQvTOmUQQAABBBBAAAEE&#10;EKgtgWpnzw5uHqRUZn5CjlwTaPYUnR7yrGSLbeve7a2wedCBnT+cF3NlyZpTGwIIIIAAAggggAAC&#10;CFQUqGr2rGLtKRWocvbsrMmHnn/CEWYqzL4/bsxB884+wdxdpsmxoY0DNJNm93i0R8yImD0Lc2WZ&#10;PQujRBkEEEAAAQQQQAABBIxAtbNnNeqoLT1e27hN4UE/Xzt1knb8NwN5o63DHDxmzFCzylG/Tzty&#10;tPdIjQ6ZbiOAAAIIIIAAAggggED+BYo4e5b/q1IfPWT2rD6uI6NAAAEEEEAAAQQQyEagoLNn2eDS&#10;CgIIIIAAAggggAACCCAQSaBvpNIURgABBBBAAAEEEEAAAQQQSEmAeJYSLNUigAACCCCAAAIIIIAA&#10;AtEEiGfRvCiNAAIIIIAAAggggAACCKQkQDxLCZZqEUAAAQQQQAABBBBAAIFoAsSzaF6URgABBBBA&#10;AAEEEEAAAQRSEiCepQRLtQgggAACCCCAAAIIIIBANIEDzz1bsLIz2kk5KL22rT0HvaAL5QR47hnf&#10;DwQQQAABBBBAAAEEwgvw3LPwVpREAAEEEEAAAQQQQAABBNIVYHFjur7UjgACCCCAAAIIIIAAAgiE&#10;FCCehYSiGAIIIIAAAggggAACCCCQrgDxLF1fakcAAQQQQAABBBBAAAEEQgoQz0JCUQwBBBBAAAEE&#10;EEAAAQQQSFeAeJauL7UjgAACCCCAAAIIIIAAAiEFiGchoSiGAAIIIIAAAggggAACCKQrQDxL15fa&#10;EUAAAQQQQAABBBBAAIGQAqk/lvqokc0nHTZsypiWxoZ+pk/vbOtesbFjyZr27j37QvbSX4zHUsem&#10;y+xEHkudGTUNIYAAAggggAACCNSBQLqPpVYem33y+Ms/NUHxzGYzqR0ytPH0o0fP/cwxOl4HiAwB&#10;AQQQQAABBBBAAAEEEEhEIK3FjcpjCmafGNNSqpcqcOG0w/STyDCoBAEEEEAAAQQQQAABBBCodYGq&#10;4pnS17lTximGKWVNnzDSO0Wmg5olq6ijCTTm0CoqUQABBBBAAAEEEEAAAQSKIBAznil6XTNjotYu&#10;KpWZu8uU07Re0UyX6c8w2cz46kRvrisCOmNEAAEEEEAAAQQQQAABBPwCceKZWbjoD2DmZjNlM91a&#10;Ft5aZzGBFp6LkggggAACCCCAAAIIIFCvAnHiWfn5Ln06fPCASF7a1zFSeQojgAACCCCAAAIIIIAA&#10;AvUnEDmeVZzsKrVS8bcbO+55YU2goJZH1p8sI0IAAQQQQAABBBBAAAEEIglEfu6ZopRWNoZvQ6ns&#10;kJZBmk9TNmtt36FNRLSU8aV1W71PQlNtcx5fHr5OleS5Z5G4eqUwzz3rFXYajSFw9dVXxziLUxCo&#10;RmD+/PnVnM65CCCAAAJ1KaDnnqUez+Y989qWrt1+Pq2B1LYi9jjxrP6+YcSz+rum9ToixTP+W7le&#10;L24+x8VXLp/XhV4hgAACvS4Q57HU3Xv2Req3zWBa9OhdxOjdDkSzapHqpDACCCCAAAIIIIAAAggg&#10;UH8Cke89G9cyKLyCstzqD6KXgpm23deqSG3Hb05fsbHD1qPkVuYB1uGboyQCCCCAAAIIIIAAAggg&#10;ULsCEeKZiVi6eSzkaN/Z1n3DwpW690zlT/voodXajt/MoT24bJ0+NVXpoHbkV+XsERLSlmIIIIAA&#10;AggggAACCCBQfwJh45nWImruq+KO+ff9eq1dqWj2eDQbOa7f1m3tzK1oimTO49FUuZrgGWj19yVL&#10;dUR33XXXiR+99N629cYbb1x66aXepnVk7ty53gLmz8WLF+uN6lB5vff3VtU+8sgjZUahs84666xU&#10;h0nlvSgwYUKEzZBsP0ud5T8eWNJ7MF4HelEsfNNhhhamTPgWKYkAAggggEDOBULFM0Wp8pNmJnFp&#10;ukxzZdqVUe/NLWo6y2SwJWvadVzJTfnNFFYS824NYpl0SsUQmHNTupexwMsfva644gpv01OnTtWf&#10;Cl1KXya5jR7d44Hp9k+VVB36c8aMGYGdP/7448sP6owzzsh41DSXBwElB+elXpWPE2vWrHGil46U&#10;H4tzSh4GTh8CBb74xS+Wklm1alWZT/FEAAEEEEDACoSKZ3/+QcQq9VLu0vaM2jffPNZMf96+eJU5&#10;oj+V2fRbaU2rGXXErHW0xwPrdGbVuFoI+AU0YWXmzJYvX26nvJTBzIyZjl944YU/+MEP9Gb9+vXz&#10;5s1TMW8lmuzSzmmmwKZNm/z1qx47KadiKmz/ZKKML6QVMMlKv+0bP47+u1x5zHxLTZazb7zvA1Vt&#10;9nNOiXoJrr32Wn9oNB3zvkx+UFe9B0u15S1z5513qphTYeBctHcgDoWTWgPH7hx8+OGHo1KkWn7d&#10;unXTp08P/A6cfvrpqTZN5QgggAACdSMQKp6V37dDTzATh2bG7KaOimR6b46v79ipO8o0UWZWOeq9&#10;0pfmx7r37i+FaE7khUAZgUWLFp1wwgkq8Morr8yZM8dkJwWt7373uzqoqbAHH3zwK1/5it5MmzZN&#10;R8xx+3ryySf1H6ymgDOlZsqovJ2UUzEVtn/qXFuPAqFdMKkFkN7VlVw+BIzAt771rVtuucVOzJos&#10;5811zuyZN8L5S1acanPYTdYaN26c/3JMnDjRdkZvDj300L/+6782xU499VRvP51zFYpU59NPP23L&#10;vPTSS7aMOXjffffNnj271HegIkJgAW9vVbM6cP311+fta/b22287CU2plWyWt8tEfxBAAIE8C1SO&#10;Z1rZWH4ANpXpUWZ3nDNVO3yYU8xxbdWodYz6yNxU9vnjD1U8U5kykc8EOV4IlBcwCUrZScVMVFu4&#10;cKH3lKeeeqrMTJcCnqbFwgQqpb7AGTa1pUk5Tc2ZRs8//3z9Ln+XGte0hgT8003OEWcqTEMLnKHS&#10;jMoFF1xgB15xQsyZi1N5G8nKL5sMtFUs1OkVp3yVuE455RSTITdu3HjIIYeUuVIKRYpGSne2zI9/&#10;/GOnfKl1wpG+AHbs/hWkqkcdUIzM1QTakiVL1DFvQrPZTF31K0XSoDACCCCAQEEEKsez8mHp6dc3&#10;aSmjsBTJzL1kmhkziyHNoke7mlGfKqSFvK8sZLGCXCSGWUZAwUkTZebmMb1MSWUkLW7UvJmd6dKR&#10;DRs2OBNlJtqVil4V2RXtvvGNb3iL6eY3pT4SWkW6Gi3g3APmTG1pUP6pLc3uKvZ4x1tx4kiFbQxz&#10;lv9FnToL77xgwQK7lY7+pTz66KMmEfkXKCoOnXfeed5sFtiKKVa+AyZ9hcmcDpqt9qSTTrL/6sMP&#10;NtWSZh7SJDSbzURBNkuVncoRQACBehKoHM9CPjM68HHVinaN/T9sQokrcC+QQE2zfQgvBEoJKGjZ&#10;VYWTJk1SMW3MqPWN+q33mtRSZrNhTDnKzIB5j8yaNUslzW4iZXb+0H+eKvtpZsy766NOMRnMNO19&#10;felLX3Luc+Mi1qKAd86qTP8Di3lDlMKDs7Cw4uyZbc5U7p9M8/bHzuBVg2ymzmziuuqqq7wLFJUx&#10;vJUrvNkR2bvUvMv5TJc0w+ZsnVqqh6USWuDspRNQ9X/BvPPOO9WMPY1zNYdmEppZ06hsdtttt6XR&#10;EHUigAACCNSlQOV4pmGXSWhaqWieNK1Ape0ZFdJ049m/v35grwWtZtRHMR5lZifc6lKcQSUioKx1&#10;0UUX2cikRKTdO/SfwiYv2QWHem8mx8y81gMPPGDym15jx441b3SuN2U5c186xaxaVEjzroRU0nM2&#10;ijS1aU2Xt/VEBksl+RHwZgknm3mTgzda2G+aRuHcPeX8aYZpq/WuaTTvQ4bGqFyPP/544OpHfZkV&#10;LTQB6K1Qw9F2O/bbbm4z8xawg1I4KbU7SMWxOEs6nXWkYSbcoiIkW94kNNVJNksWltoQQACBIgiE&#10;imf//kZbGQu7+vHnK9brSdNa62h2a4z9em5Ne+xzObEIAua/+bR8UTeb6aVJM/0XpG6YMc8u00fe&#10;HKVb1JSj9JEWIuq9UpwK2GSlMGam0cxLxW699Vbz3kzH2eWLJqTpv2JN5fbWGpYy1t9XLmQKcmZy&#10;vJnBTnkJR9NNhsh/A1XgLVVOzPPef+Vf3Fj9ckdNjunuuPC3iuk+Ty19DHPRlUyWLVtWqqS35+XH&#10;FWY5aJj+ZFxGCe3KK69k3ixjdppDAAEE6kAgVDzT7Jl5mlnga8UHe+VrlszmNN2HpqWM5njUl6bg&#10;Qi6njFoz5etGQPNgmqGyWyl635gdGvV/2yu8mQymQKWUZSfWvPsuamJNU2f2P0xtneYs73ScoVOF&#10;2sLRuYFNlWjrSHZmq5tvlwZSPvP445N/bsdGNfNoB4PjnSszlfiPOIw25pWaLwqZJJ1qtYG+2Qpf&#10;L//dcfqSm4/0/4MoiXn3NdFBrYFU7gozf6Vzzb6p6b0q7mKSXtNhatYy0TDFKIMAAggggIBXIFQ8&#10;0wl6apl2AQm00yJG7cSo7RnNKkdtyag3OmL+jPRSE5qCi3QKhQsoUHH1oBYr2g0DlMcCNw9QGdVT&#10;qiqd5Q1yFllZzkyj2Zcym81+BbwWBR9yxcWKmmt68cUXq1SyN6H5Q1H1s2f69ipDOj00gVM742uH&#10;Rn/nNSOkRwXYqT8Vu/nmm20xe9z7OIEqBUqdrmWZ/s6n1BbVIoAAAgggkI1An9bW1gUrO0M2Zrb3&#10;GNcyqNQdZZr7KvNpqVY0XabHo+nc8DuCrG1jAWTIi9ZrxR67ZGavtU3DCEQR0Ezp/Pnz/WfYOBSY&#10;girOIJmzNFV1zjnnOHNQOl5+4st8appw5uuqj2RRbJIv6x94KWfnDjSHwuyLWKMapb5yyXNTIwII&#10;IIBATQksXbo0WjxzRqd9QfQTe8j3vLAm9jpG4lls9sxOJJ5lRk1DVQqk+t/KJkVo/4zw93dVOZyC&#10;nK7wpgk6f+6tieGn+pWrCQE6iQACCCAQKKB4FnZxYxqCVe4gkkaXqBMBBBBIVkA3a2mGh2yWrKpq&#10;k2qNZrPEKagQAQQQQKCeBKqKZ6s3h1oVGfhINO01Eni8nnAZCwIIIIAAAggggAACCCAQXqCqxY1q&#10;RluA6Ia0Mu3pIWZ6DJo2DrH7Oqqw5s20srGaeMbixvDXuLdKsrixt+RpN6qAedwCLwSyFAi83THL&#10;DtAWAggggEAOBaq990xD0j6Ns08eX2psCmB6DJo2/FA20waPR45s3tq1W9mszDb9IZmIZyGherEY&#10;8awX8WkaAQQQQAABBBBAoOYEErj3TJNj2nM/cOTKZpoiM5sx6r02Zrzv12u1b3712azmoOkwAggg&#10;gAACCCCAAAIIIFBRoKp7z0ztiluaIlNOs40pjJmDbP5R8QJQAAEEEEAAAQQQQAABBBAwAtXee9Zb&#10;jixu7C358O2yuDG8FSURQAABBBBAAAEEEEhgcSOICCCAAAIIIIAAAggggAACiQgksLgxkX5QCQII&#10;IIAAAggggAACCCBQcAHiWcG/AAwfAQQQQAABBBBAAAEE8iJAPMvLlaAfCCCAAAIIIIAAAgggUHAB&#10;4lnBvwAMHwEEEEAAAQQQQAABBPIiQDzLy5WgHwgggAACCCCAAAIIIFBwAeJZwb8ADB8BBBBAAAEE&#10;EEAAAQTyIkA8y8uVoB8IIIAAAggggAACCCBQcAHiWcG/AAwfAQQQQAABBBBAAAEE8iJAPMvLlaAf&#10;CCCAAAIIIIAAAgggUHAB4lnBvwAMHwEEEEAAAQQQQAABBPIiQDzLy5WgHwgggAACCCCAAAIIIFBw&#10;AeJZwb8ADB8BBBBAAAEEEEAAAQTyIkA8y8uVoB8IIIAAAggggAACCCBQcAHiWcG/AAwfAQQQQAAB&#10;BBBAAAEE8iJAPMvLlaAfCCCAAAIIIIAAAgggUHCBPq2trQtWdlapcNTI5iNHNOmnsaHfIUMb/bV1&#10;79n3zrbu9R07V7fvaN3cqT+rbHFtW3uVNXB62gKPXTIz7SaoHwEEEEAAAQQQQACBuhFYunRpVfFs&#10;+OABpx89esqYFqWySCi/3djx3Jr21vYdkc7yFiaexabL7ETiWWbUNIQAAggggAACCCBQBwJVxbNz&#10;p4ybPmGkUdBs2IqNHWZ+TL/9k2OaUhve2HDkyGZlOYU6c5bi2X0vvRVvJo14lv/vH/Es/9eIHiKA&#10;AAIIIIAAAgjkRyB+PLtw2mEnHTbMjOTp1zctWdMePmXpREU7M+GmLHfPC2vCn2vtiGf5+RqV6gnx&#10;LP/XiB4igAACCCCAAAII5EdA8Szm1iA2m23p2q14FilfvbRuq+KcUdCsmq0qPy70BAEEEEAAAQQQ&#10;QAABBBDIXiBmPLMd1UpFzaRFuvdMecyuilQ9kc7NHogWEUAAAQQQQAABBBBAAIFsBKqNZ+ql4ta3&#10;z5w8++Tx2iZEWzj6d25UANNxFVOQU8mocS4bCFpBAAEEEEAAAQQQQAABBHpXIObOjXecMzWpfmtt&#10;pH6i1sa9Z1HFsi/PvWfZm9MiAggggAACCCCAQO0KxL/3rHbHTM8RQAABBBBAAAEEEEAAgXwKJLC4&#10;MZ8Do1cIIIAAAggggAACCCCAQG0JEM9q63rRWwQQQAABBBBAAAEEEKhbAeJZ3V5aBoYAAggggAAC&#10;CCCAAAK1JUA8q63rRW8RQAABBBBAAAEEEECgbgWIZ3V7aRkYAggggAACCCCAAAII1JZAAvHM7Ixv&#10;flrbd7yzrdtLoCP205fWbXU+rS0seosAAggggAACCCCAAAIIpCeQcDy754U1ty9epd82hq3e3Gnj&#10;2YPL1plPu/fsS29I1IwAAggggAACCCCAAAII1KJAAvHMDPvyT03Qz+yTxx81slkzZk4GO/3o0XqS&#10;9dzPHDN88AB9umJjRy1i0WcEEEAAAQQQQAABBBBAID2BxOKZUpl+PjGmRSHtkKGNmh/TpJnTb2Uz&#10;/ejgsMaG9IZEzQgggAACCCCAAAIIIIBALQokFs+8gz/psGH6c33HTntwS9ducxOaFj1qJk1Brhax&#10;6DMCCCCAAAIIIIAAAgggkJ5AKvFsXMsgp8faFETLHRXP7ARaekOiZgQQQAABBBBAAAEEEECgFgVS&#10;iWfeeTODovk0c3Oa3muDEP+6x1q0o88IIIAAAggggAACCCCAQIICqcQzzZWZSGY7qkkzc3PaZyeP&#10;1UFt55jgGKgKAQQQQAABBBBAAAEEEKgDgYTjmW4wu+/Xa3WDmXYH8cYzK/Xcmna9Z2uQOvjqMAQE&#10;EEAAAQQQQAABBBBIViCxeDbn8eX60Q1mv93YoVkys47RvrSa0RTQp5pJ0+4gyQ6D2hBAAAEEEEAA&#10;AQQQQACBWhfo09raumBl5KWGeoiZN3rZ940N/Y4c0aSpM3tE82nepYzjhjZq830nucW4FW1t24FZ&#10;OF55Fnjskpl57h59QwABBBBAAAEEEEAgVwJLly5NIJ5VOSRlM+JZlYb5PJ14ls/rQq8QQAABBBBA&#10;AAEE8imgeJbY4sZ8jpBeIYAAAggggAACCCCAAAK1IkA8q5UrRT8RQAABBBBAAAEEEECgzgV6P551&#10;79lX58YMDwEEEEAAAQQQQAABBBAIIRAzni35YH/86l/KZuYhabwQQAABBBBAAAEEEEAAgYILxIxn&#10;P1+xPsZ+Ho61Ho+mjfiZPSv4V5DhI4AAAggggAACCCCAgBGIGc90puLZvGde0zRajHyl3fYfXLbu&#10;9sWrlNC4EggggAACCCCAAAIIIIAAAhKIubG+Y6fnUOtxZ3qm2fDGBu9Dz2wxRTglsfUdO/Vbj0Hb&#10;0rW7Sn2ee1YlYAans7F+Bsg0gQACCCCAAAIIIFA3AvGfe9brBMSzXr8EFTtAPKtIRAEEEEAAAQQQ&#10;QAABBKwAzz3jy4AAAggggAACCCCAAAII5EUg/r1neRkB/UAAAQQQQAABBBBAAAEE6kKAeFYXl5FB&#10;IIAAAggggAACCCCAQO0LEM9q/xoyAgQQQAABBBBAAAEEEKgLAeJZXVxGBoEAAggggAACCCCAAAK1&#10;L0A8q/1ryAgQQAABBBBAAAEEEECgLgSSee5Z9hRsrJ+9edQW2Vg/qhjle0vg6quv7q2ma7fd+fPn&#10;127n6TkCCCCAAAL5FOC5Z/m8LnXSK+JZnVzIAgxD8YywEek6IxaJi8IIIIAAAgiEFOC5ZyGhKIYA&#10;AggggAACCCCAAAIIpC7AvWepE9MAAggggAACCCCAAAIIIBBGgHgWRokyCCCAAAIIIIAAAggggEDq&#10;AsSz1IlpIHGBs84660Tf65FHHtExfWSaW7x4sSly6aWXzp071xZ/4403TAGVv+uuu2zfVExHnK6a&#10;Mk7JxIdDhTkUmDBhgtMr/xFTwBzXb+eV6qCczpTqm+2e902qHaNyBBBAAAEEEKhSgHhWJSCn94LA&#10;k08++bLvtXz5ch3TR6ZDixYtMkW+9KUvTZ061bw/88wzJ02aZHus43qv8KYANnr06PPPP98ZzP33&#10;3/+DH/zg1ltv3bRpk8l+SnE24PXCyGkyK4E1a9bYzFMm/NjuqLze67d5ebvpT26lglyZkvHG7Y2O&#10;ToYMrPCLX/xiqYZWrVpV5tN43eMsBBBAAAEEEPALEM/4VtSkgDKSkpKJTP5ZLzMkM2M2Z84c5Svz&#10;ftmyZd7R3nbbbfpTB1Vg4cKFpoydUtObjRs3mvL61LxRivMGvJq0o9PhBLwpy8k5gRXYRKfC3nNt&#10;ZvO/UT1OlvMGvMCw5zRdcd4ssEKnUVvnunXrpk+f7h+dstnpp58ejo1SCCCAAAIIIFCVAPGsKj5O&#10;7i2B3/zmN5oW04TYxRdfrMgU2A0zY3bHHXdcd9115v20adNMSS191ISYzlUG028zsWbKXHHFFSrg&#10;XfdoK1daK9VWbznQbtoCJmt5J8dsi2ayS3/ajGQSWqnwk0hX/XN6gdHRdsPOyJl+2j6X6szbb7/t&#10;JDSyWSIXjkoQQAABBBAIKUA8CwlFsboS0LyZgpbJWv41jWaoymlf+cpX7KpIb3irKwsG4xPwxpgy&#10;Wcsb20wdJhT5Z7T8qxZLqYdPU7ZjgdHR+6kTL8uMaMmSJeqYN6HZbHbqqaf++Mc/5suCAAIIIIAA&#10;AmkLEM/SFqb+XhMos7jR3qKmDGY2GrGLGzWxZrKZfuvGM7O5iBZA2s1Fem08NJyVgPf+sZB5yRSz&#10;s2f+SSrvysYy44i0uDHMTF3I/tsuqQOHHnqoSWg2m5133nlks6y+fbSDAAIIIFB0AeJZ0b8BtTt+&#10;3VSmyKTbxkoNocziRu8pZqMRu7hxxowZ+tRkNr3Rce0gMm7cuBNOOMGcZTeHrF06eh5ewJki8yY3&#10;W4l3AaQ5GFgsfKMhS4ZZRRkp75l2NYdmEpq530zZzNylyQsBBBBAAAEEMhDo09raumBlZ8WWTj96&#10;tH4qFquywNOvb9JPmErWtrWHKUaZXhR47JKZ6bVu9lpUlLJvtAHjvHnzbIu6eczMgJnbzMwKRm8Z&#10;e6I5xTnd1qPjOt0sg/TWn97QqDl7gauvvnr+/PlOu965Ke/MmC3mveVMB501jd7s5ExzeW8Mc4qV&#10;GruTxLw1eE/xFwtZob+YZs+U0Epls0Cx7C8cLSKAAAIIIFBnAkuXLg01e9bY0C+DbCbcbFqps6tY&#10;zOEobplpLr1RfHI2u1f0Mpvm25eOBG6Ibx+hZhc3mkkzvcyT01SP2ZpfL/1plj7yKpSAP1yZ4TtT&#10;ZKV2EDGFvbefldGLOtlVvtHA2kLO7GkO7corr2TerFBfdQaLAAIIIJAHgVDxLA8dpQ8IlBJQQtP/&#10;l+/9VIHNhDe9xo4dqwL+MubTwEeo6bhi2wMPPKBFj3bjEL3Rnzpo8xtXpAgC3mwWuO2Hk768Sczr&#10;4733LMyixCptnc1InHzo37wksLmrrrqqym5wOgIIIIAAAghEFQi7uPGOc3rMRURtJnz5OY8vD1OY&#10;xY1hlHq3TKqLG3t3aLReZwL+pXqBqxkDR11q4WIYojLn+pdWeisM2ah/FWWY3UTC9JzFjWGUKIMA&#10;AggggEBUgbCLG6PWS3kEEECgdgVshjHTZf6XHVrIaSg/hX9rRyc4mRk2fzEnpNkC3h0a7Yn+aTo7&#10;otq9OvQcAQQQQACB+hZg9qy+r29vjo7Zs97Up+0oAswFRdE6UBaxqGKURwABBBBAIIwAs2dhlCiD&#10;AAIIIIAAAggggAACCGQhwNYgWSjTBgIIIIAAAggggAACCCBQUSDa4sbAfTu0a0hSx9VdtgapeM1q&#10;pQCLG2vlStFPZ+dPQMII+J8UF+YsyiCAAAIIIIBAGQEtbiSe8Q1JS4B4lpYs9SKAAAIIIIAAAgjU&#10;owD3ntXjVWVMCCCAAAIIIIAAAgggUJsC3HtWm9eNXiOAAAIIIIAAAggggEDdCURb3JjB8Ln3LAPk&#10;bJpgcWM2zrSCAAIIIIAAAgggUB8C3HtWH9cxp6MgnuX0wtAtBBBAAAEEEEAAgVwKcO9ZLi8LnUIA&#10;AQQQQAABBBBAAIFCCnDvWSEvO4NGAAEEEEAAAQQQQACB/AkQz/J3TegRAggggAACCCCAAAIIFFKA&#10;rUEKedkzGTT3nmXCTCMIIIAAAggggAACdSLA1iB1ciHzOQziWT6vC71CAAEEEEAAAQQQyKcAW4Pk&#10;87rQKwQQQAABBBBAAAEEECiiAPeeFfGqM2YEEEAAAQQQQAABBBDIoQDxLIcXhS4hgAACCCCAAAII&#10;IIBAEQXYGqSIVz2bMXPvWTbOtIIAAggggAACCCBQHwJsDVIf1zGnoyCe5fTC0C0EEEAAAQQQQACB&#10;XAqwNUguLwudQgABBBBAAAEEEEAAgUIKcO9ZIS87g0YAAQQQQAABBBBAAIH8CRDP8ndN6BECCCCA&#10;AAIIIIAAAggUUoCtQQp52TMZNPeeZcJMIwgggAACCCCAAAJ1IhDh3rOnX9+UwaCzaSWDgdAEAggg&#10;gAACCCCAAAIIIBBVIOzsWdR60y6/tq097Saov0oBZs+qBOR0BBBAAAEEEEAAgUIJRJg9K5QLg0UA&#10;AQQQQAABBBBAAAEEshdga5DszWkRAQQQQAABBBBAAAEEEAgQIJ7xtUAAAQQQQAABBBBAAAEEciFA&#10;PMvFZaATCCCAAAIIIIAAAggggMD/B0zMYZjagJJkAAAAAElFTkSuQmCCUEsDBAoAAAAAAAAAIQAr&#10;WAUDchoAAHIaAAAUAAAAZHJzL21lZGlhL2ltYWdlMi5wbmeJUE5HDQoaCgAAAA1JSERSAAAA0QAA&#10;AI0IAgAAAKYUCDQAAAABc1JHQgCuzhzpAAAaLElEQVR4Xu1db+inxXHvJYgp+dMkkObu9KgnSNP2&#10;RXvaI1pQIS9qW4tQESxaWkROKAfiG4UrHLEczYF9oQgSuEMkpYKCWJDacn0R9ArV9Kq+Spqc1FhO&#10;T9OUxCRNGyNp+7nM5eP8ZmZ35/nz/fe7/aLH83ue2d3Z2dmZ2d3PM8+OvXv3/lz/dQksUQI7oHOv&#10;vfbaElvsTV24Erj88svR+Q9cuALoPV+RBLrOrUjwF3Czgc6JAeTP/Oll1SQIxVsvpZ82628SCAMz&#10;trihCpMRVIZmYvcXa+fQAfNrjn2mP2Gd+mamkgoNAtwliH4ik5tbfMsaAoIWccuqwsi9tNQgfcme&#10;sTZ9oUvdd999b7755uOPP66NK5ur118XfUV1THfYd19hfo310EMPPfzww7qGo0eP3nrrrbjDR5de&#10;eunJkydx59VXX73hhhuE+MSJE1dccYUu+OSTTx46dIjF+UjqEZZuv/32F154QR7dcsstDzzwgGc+&#10;I4HmBENzaPfpp58Wzkf/zjeEdev//eyHa/70TV6HF7oGT8Cn5oJ/Pvfcc9dee23Ig+bHtGIehZyj&#10;TtO7sFO+bL1HdWnwqe7Xgw8+eNttt5mC6PUTTzyBm/hXS0DIcBNshKXIHp5KDfixNtNKRgLJsb73&#10;3nvRkWT3S6oCfqxvlQkk1k5+YvB4rU2R0XczXUxxbzil+LPPPnvw4EFWhabJg7k2zclT8xsxBXUr&#10;wqQ2sSMqlCLHjh07cuSIXMMyaSsuN9944w0xgfgX176ha6655syZM88//zwfwdjcfPPNIUtXX331&#10;aFaloPZvYaBy4403wtRNbAXFt+icdiJ6LEHHgak0acIgrzGhk3rxxRevvPLKET2xoeLPZkhYVcV1&#10;irgpd/lTfnmvahoVRbn++uvxL67h+K677jqpE05TiKFSco1/cR2yjdmIOclHGPJ9+/aFlE899ZRo&#10;cOlXl4AuxaGXcecjdAdzAyHBiMHaUsT7EfE14phK3i1psUtk9HqnT58OHVml4CDb3vTsUlslogh9&#10;epMHeD34Vu0l5U/8iwrRazpE/Okdq/hWcaykxx14Ny0xEJDzktcbJAHdr3BcdL+aQvAEwu0WO0dv&#10;mPRuXt+1qTN2Qs8Y7YURU7Me7cRL1zRIeTtXt1h8ql2qXI8zdbAE8Ili5GjS5E/8C5P28ssvgwaV&#10;P/roo2gI/+K6ZD/uvvvu48ePo+wjjzwC72ZkjkWGmKWzZ89iKVY3cpmndbFPtXA/LW99a0kzdGPJ&#10;kTCOSeuZ9tQ6lAlDNOPlhZMwkiu5QhMzGMGZLuuwxleY8bbwhjrq2rlzpx8qqB0crqxV8S+ucScc&#10;0XvuuQd+Ew56z549Wo8NMdQRUUpJJ/ISMI41E1MNVcTa/pyJz1h1Xe5+CGk+tWWS2iBu2Dk/xbWC&#10;6uuKkROzxLaGCkKrslQV1pCZb6dOndJRFxQFZk9CN6gOdjcQeEERoUlsAtehagoBNPKOO+646667&#10;Kp2Cok9fRjSFho7s3r27SdYgCOO5yno7dNIZ117agECMwgU/o6tBDDA6zPNW77WPgTIdrOw4SBAm&#10;PwZzshsiPyMBHc/hGkUY85XiOb+rUhJmUsheRGZXa5BMdNy8A1V7J6gjGxoAr7w0BqHlK5kKYy8x&#10;9Q8fPszNxpIhqdyvc1hy8WGvhWdjqjP+dOrUX1h5L7fSqGlKLwcwiHgRRg6+fjSzUm2gc6NrHF3Q&#10;n0OMrqoXXJAEZjyHWAudW5CYerXrJoH37dxFnz+xbsx1fralBN7783Pny4vFlWxLwfVOTZRA17mJ&#10;AuzFB0ugpnPf+JMt6Jpk3ZVS/lFIrG+O4yHJ6grJMv3K0KywC6ObHmnnIA7zHzhoyuiXv/Sq0Sfc&#10;qbNuiozuZy+4PhI4t24trSGgHxWd4FNzoUs9+Xt7PnHxB3/7b16va6RpRWoINbipo0ayv/npn3/8&#10;dy798pkf/umXz+pHYOw3PvUhfecv/vnbf/Wv7/zDH1z2Sx+7SO77UnL/i5/b/bk9H2ZZYUlX+O/f&#10;f0+6bH6VOcl+ZeYtGLjyFz/02Sc27209WUMsUOf++Fc+fvDXP0nRaF2sXJuxrOt9fe5CgX7h4g+8&#10;/v33vvOjnxid0wUPf/ZT1+7+sGgJivz119+B8pVq/sofXo4Kb/27M9S/F976b9BD59gKKvm37/3Y&#10;t5iRANutd1w3tz4GrMlJcd3ajLrEq4rp4oVv78a9H/3bb/5A36c7ZlnTFqa7zHj51wxSs0uGAGqU&#10;MQa/v/ejf/ZP35Ky0NGvfefdUkMwMFrhQAbF8goKhRvKqreIlICOYUj27Dd/AFM3sZVVFU/Fc8bT&#10;ac3QKmL6cNnHLvr71/9L35SCLMJro5fyp1brKdauLlkYOajRv3zrf4Ts4xd/EL4YzcFW+YIY5r98&#10;6T+bQwWyR7/63QpZJXgwpYzE+BSKDlYROTSZWUMCq3PJ0Q3JdLAFcUAoHEuqkbGRpfBF6vdmz2hn&#10;M/ppShxGTquRbhT+yxTXPYJSSl+gtUKGIE/uaCWuMFCKWUM/4wNZRI2/+smLmx1cQ4KUnQPfWkBG&#10;4bQ4tLzeefcnoZEzds4UN4aTbSUnwyARI+L83rv/ayaG1ABvCzttakOPaFrguMEqBp40WHOIyiKw&#10;C80kJ15mZQbiZigyqLPrQ7xF55Lj6peZ7I92l7AKvK+DEuM0aflEs00RH9jptibKERHnP579Yb4S&#10;GLA7f+0TTXo4Vi5+PbHuo1c+87QZijSZWUOCLTpXmX+hQnhHSTsH46GtAn2WF2IY1UlzVLhQcMkZ&#10;osvCsGlLbCJOPKWj/MJvffrl//iRaRdeGA4UK4n6QEIvtf1b0KjXlzsLanSWarO+1TSmdYj6YbQH&#10;VuF3L/vIRC4Z2Pkopz5Dmu2Kl9SOFSvWP/rMOaXEf999N9heATEaxRJBe70jX/m2tMV4DgTh/lyT&#10;pTwBpodhPl925ZTx/hwHOBzXZuQupcz+nO5q3UTJU2kljPZWLrVxDPhel+SsKb0c0PpG78/V9oTH&#10;SVaX0ucQ02vrNYgEtvM5RB/jLoF5JdDxc/PKs9eWlUDHpmcl1emmS0Cw6SPXrdOb7zVcsBLoOnfB&#10;Dv3KOl7TueYLqiHX40rpquov8a9MVGMbzggkQzO2/bUrN9LO6SwQOjVEqX+GHmT+Tli2lL9i7QTZ&#10;GUpLoLaGqOfm4FNzoUuFL0sLgXlr3L86H079Qa/UM/Up06lqsejEqMh9FL6ebnK1SuvoFFONIMmS&#10;T2YoM6o0BD5HQoVyljeZ08qwcMLzYjFpKZhBw1+UcoiY7B78s5TeQgh0u7oGtltPt5FJlsGUbMjl&#10;4dOzNVOpIUUIcqmwIdQgOeR0itOw5lLvSnlVfGYQ3bvpGVUzsloOjQxu4Fub2aC0MxXNDae1Ttqa&#10;jFeYeUqMgc+gMWgm0nTt378f6dlM2XqKIRgYpDnSWaFRm0/FhZoHseSJtZfQ8QYp58qoOpHPGYuP&#10;iee0ZohyhC5PJ21lWEYR+zvSK2ontVlGYpBXNQJCSlSfLRB575C2HDXDyXqBosiBAweagg5r1qUY&#10;SDSrMlOd9LNlVG1ysCyCMTpnLBBZ1WqBlHIYVJN/Pt8pGSpv9sxw1s0nUr6JviKRpTdRun6foVIz&#10;D6WUepgKGDmp5Q5sYaaPpZWQ5z+cXYgavZ3OC3PdKAOdo4UX3ZKfn7uhqmlKnbRVbKERqL9DAh1o&#10;ez+bFCJSC4pi3XnnnZW8p/fff7/PUKkzMWKVgEp0mmmsOaRm5MYKzSRtdsU8a2k0ZZ7s8kaQjYnn&#10;jBy1ntEyofNh/vm6UHTNMgwVhct7W9i5St7TkCUYMJ2wvMQ2XDa/CuJpNIeeW/NUG3Utxo1Qo0FM&#10;Wp0rDaTXs3BqUv980lZRIK2g/o5mnXL3DihjReAH+WUF5IBGMl6Uwh2pDRd0lLBz/qMLCObgQLGS&#10;qEsTellKsz9oGOrE82RUnZGhaVWNjOcYDIkumj+FJZiKUl5m8doZQyVkRlml/npxfHMCOXhlYpgP&#10;O6EsfCK+bCRPL7nkEr85hzmD+rFE0FOLH2BgPAeCcH9u2qBsKS0zJxM1ztjoQqsasydcMjxkVLRB&#10;J201Gpb5U1ox3jajpguVV7JyP6MoNO8xeMd3Gc1Nz6ia5HkJZNLBxWKZetLWiQO5Lc8hFqtzEyXe&#10;i28zCYidGxnPbTNZ9O4sUwJd55Yp7d7WOQl0net6sGwJdMzmDBJvLuTRRoZmBlY2oYqRdo67VmZn&#10;uNJlX0TfKRUMd+Y2QbCdx6IERuqc3go2u2i6KeyV6ONIc7wjBUtbbkab5c/8SGKXwWg5Dx50JcQB&#10;CLF87U6Xxbd+w0bNhAnnT4WG3REG8v3aDpQVwGAdS2igmgQkljCbJXqNZNRA0emYTeIQS+hRIC71&#10;p9nwoTf51hvgmURr4kIjN8MPyYX4U42CrEtSN7cc7OSqWgkwm8YwSBTiZzDnqL7w809jNpOzUxtC&#10;ad3s0SfrMWTHjh07cuSIuSlmT59c4WjLf178qquuGtcoS7EXoTBBBqCA/q7mxObWv/gW36qPTf1B&#10;Koc/dJG+qxqzmRcEHY1ccJxGn3rJeaXHzz3zzDP1L6IKzyDzeE/dHVGpjH+keE00IngIIhLystpQ&#10;ymI8VxeltkDsuVaLdcBsCmMwcqFuabAG4k5RbgJJYHhoxStfh9Z9D9XO3wxFBzzE22+/vaE6NJTt&#10;MWsIIzVzDE8ODGZT7uuyYh70qPCpdqlyHQ5Vs7dQfehWqDRANxF8i/ce0Ao+B80KcS1m6aabbiot&#10;I5pcmdjAxCQZ09js4CYSxDqnx96LxiMj9HTnU4/Z9Hpj1q1GfXUk5H1rxtsipvTYOOEWr89kUJmI&#10;8NAR//V2qUTzUOfQONbKgn0T1WgQz2PsnMxv/vyfuOMxm2aEmlxyVEr2IGP5Tp06tW/fvrAtYObg&#10;QCuYdSmFpQYM9qLha0D47dy5symTbULgl/GZO5mNAGwx6M/MV96c9e/Y+i2J+nZDafHfLIW9EjLG&#10;b95j88Lv2pRe723er/ROyp4+fbrJ56p2N+ZtV6S6BcskFiX0WfpRMxCRGjRmsx76GIslf3pmMoZt&#10;aZbAM0Ox+NhDh6dewli4ILLU79IurRdLbkhEtFj8XMdsNgcVvhso+Uxs2qxq/QmWoXPrL4XO4TIl&#10;IDo3cg2xTEZ7W9tMAl3nttmAbkB3us5twCBtMxbj3BG6k81VapMgFNm4UrL+ZYWjK1mHUcwwn6FZ&#10;h74M4mGxdk5vHeuTn0EsVoiTh+tzNdfrmUUCW3TOzCqtJeMmnGwB8EShtCNAaKfkdmC7lR6GpyAj&#10;JCLwTH+0JfdLFTJTE2gISsWxLLkqJZ3Qk1Bstu9vhYaSQaPNE5QR0lhSEYM35P57CE4Md6VnhHai&#10;KslliZMAjaYkftOwN2X7Xnb/5cgB1/44IaxcSunzFfKJYwxhXlCovC6d2UxEeurm5j0tWFxtAWZT&#10;bJL8WzEkxmOa+Urz4M1kaDkI7YSxwcmmYEAAWQMexEw7Yy9Rm9nfHzRNJSNJmEYYJgTZvsLakFDn&#10;6NGjGtoZ5iuZnjiHvfPSFsaAXchgFAbJZDnEFrPJVomDMP6RvjIESmi4hFYRVuJ7RWinnKMLdBHS&#10;BKTME2uF1ro+4z6+4IdDnKYgozyW2PBZAVCRUlQqE7EYObMGYBeGJjhbjkq1WwlP9OWmP5X3VpeU&#10;TbcbHnX7421p1DtW416bIACpJ+MmtG8lP+G5O9ylZozyEdcMZ8c72vmGvpW8hQL0zId9SXYwI4Tl&#10;0AS+ld5Q2zZv59qK/FMK7fvotaWsnt+EdsoCQqY1kL3eBrBC7VLl2rSV5NCTISPnY489ViqODGLa&#10;42ujLkVQVm4C0V7JXVfn1sQMJkTJmMbR3V9OweB9CG3/60xoJfCyMP5OE+jRIrTzlVdeYRSFqA4h&#10;kXlFQFcoI1FRuBHeFl4VzEjWOqS3FlXWS1rt/euSAboY0L0SjebN82memhBlRL+Wo0n5Vmr7c8mA&#10;o9KYjn9lCPmTUhrauWvXLqQQlPsYaeRMhV2pDBsVLqQZYfmYfxg1nzhxAtXiwqA1Dx48CKVsvi8D&#10;Ozc9jX99FGXJlR/pNaIM47kmDlGivQxZc89FQzs1WDLcazDtmqhoXFAS7pVUcJTyiD9+7UTHc+Er&#10;saHQGKfWhemlvYlvxYrQduB/7wR1wCTzw/g1c8e447oFIrGQGWhnczrqFZ/hav39jre+DDmao2AI&#10;sAWNl3Yz76Q1Rbo0AulsoHNL44ANdWjnUJnjHAJpkDcOWrxGOjdU4p1+QyUgOrfYM/4NFU1ne6ES&#10;6Dq3UPH2ygMJdJ3rarFsCaxY55K76nUy/TRZ4bLFnGsvw3yGJtfayqhWrHOz93v6PvbsLPUKjQSC&#10;vRLsXACwcPLkSZJiy1vOguSHPXqfS4H7Hfx0ePhFct08d9rCfbXKhA63skL6ETt28j1030e5X6oQ&#10;u2U8xEN+HdnF0DdLn1/PdLNp28DVRuyenO9IeJwA9IRGRmDnnXkVwr1+JrIEJfflSxkq/c57EzSh&#10;Ccw1zwNKG/r5w4lxKE70HTzoU5OO4izJPMCVYGrinBvTFEfUODGkTUJmA/kuYOlH3CXsH1GQgKAh&#10;9UtYRB/Pg2C0Q9Tn36hH7/I3bYNnbByK8/Dhw4CT6POAjuKshxM2noOqIZspTrtxxE5IBdLx4U85&#10;ng8zQYcpNYETwV65aV4qCcEU8sizSxdcUl+5L2WlkrCJ0XFVBcWJgzvMxuYBVEdxbhG+dlX6YBue&#10;kV6SplIIzOl7Cd6YQRRWaPz5vdwxRYxv1QQhZcbV6lP/OooTEQiP8/XZv7TSUZweuADZbrFzcJHM&#10;NQnPSGQRlRTeB7EwDJixGQZUg3AbGVVHxO8lI1cyUbRnGpRQAdWNMHV1FCeSxjF+ENcsICj+OorT&#10;y3yLzkHJmEcXKDEsxJpAMalRp9SUd+/m+pJuHt6oXWrJfQ/VuSaKE15VByGV+juKk8J5X+dEvSQq&#10;lx9MmrxZxFcpEZdgv8C8n6Jxl6gk/Ozz0MEeQc/1RGn1MCLIy6A4ISVsJJWSv7IjHcUZ6By8oUm9&#10;K98tgDSB1xUrAuHCWfjNOX4GHasNWkop0hyMEepVKSKKFS6EZ/H1vmms0yETSIYiwsuIJOP32Zcw&#10;FUsvy80r4Rlqy0T6zbi79KGZZsHMGkIjjWXFEEJq/aNZutbswkSCsDuVbnIb0hdc/7espV878P8s&#10;BqDjLmcwABOq2KBziNl0boK4etELRQISam+3M/4LZfQ2uZ9d5zZ59DaT965zmzlum8x117lNHr3N&#10;5H3FOlfavzXCrJPpp8kK13OwMsxnaNazd8Ge8JozmmRvNCwqWX8nmy6BYK/E44SlGc4wk/RPnpr9&#10;OYEWh5RkmiCl9cEJs48a1kvkMwHAXu4dJ5zRxfPiDffBDU5YAEKlBCJ46s8hgPBBkVIatlLaEb2n&#10;rxmrXBss05SzB2C3mOSV/UUXiJHGhe9RxwnnT2JksGw8F+KEgU3CvK8gE4kTFmXHST8QPpX8pjxu&#10;F8Uf7RDnxQnj5JRHyTBp8uHot956i8fQuMCfZkJ3nHDGwmmaFE5YUqnJGXb40WaDE8bBdgnLpBFH&#10;mg9RuzBApgsO+8YiciGVUKeHioP06JF8UBUpVIkjxIX5GmzHCY+Q8Badk6xvki8XE50pkpFcEmon&#10;RgVQbJMlHqWAn6OFwMGfBlYYnmiZPK+VR01bKErmzZ5upaTTnhN0EEgZsev4FznnpCwujLGHLST+&#10;HnKgxrNOZlBE2czwlEy+n41+XoE3/23wTKNLpsnihJFsVTjDhU+dTJwwvDDGoJnlOd/JusXiU65C&#10;tNceh12AIccbIUx5BP176aWXRJtxYeZbxwnnh/J9Sh10a/y+hHuybsCSggsIv1zQ70MwoueFf6mi&#10;tFCoJ/3TiKYmlqm0kqivMKQj5lsRkAnvhO9cmiJaGhpchMVHmJg7z6qhDAtOWULllwKjKe0aooIT&#10;Bq4akbLoqYd2apwwHRwusIaAkw0/wDBmcrTKTMcJHz9+3CNSEUswxsCFf+ey44RbI2Ofv+9bKzhh&#10;+ErENxKshHhX4oSHNj87PQM7HwA1XS3W2oT1ojhf7MDSQfqOC7826jjhwYM4izXuOOEp7iZ8IS/c&#10;NzWQaVOw44QHa38vMEUCHSc8RXq97LaVgAQ8K8aVbFvp9o6VJdB1rmvHsiXQdW7ZEu/trVjn/I5G&#10;OCR1Mv00WeF6DnyG+QzNevaOXK1Y52aXzmiIyuyc9ApLEkhhNs3cCpO2ErOJ8wzsrEp79W1Y2b8t&#10;nahWJrSplvX4Tjb3gU0R3ajOZEhIZilFa8dsZubYefEmMZvcfvRwToPZ5CktTlpLn/5dT8ym4Ypd&#10;DqGafNoxm/n98AGYTaqwnMl62Agxm/KBRwH8IMWO/sKungca/SHmcFyYMi9mM/w6JUCsONmrIGU6&#10;ZjNj4TRNCrPJAjiTJahJ10LMpv6qbpgmSA4uvctbB8wm0iYDfyYc8ivTwC8xLZWfGB2zOVThztFr&#10;31rP7Wq+Rk+L6nO7igmtONYKMMk/Iody4SE90lylYCWXUckvoEJ59QG94PsQeMnDdKrnds07Vhk7&#10;/LKYTWgn7BZATaFeE7OJeU9kByziOI8ZeuHSHoqYzBkxm9IQUFiwcHJNiO+BAweAo9acdMzmCDs3&#10;ILcrkhmWwhpCopFqGCs74QNRHSB0yeywJda1Fw49Mgtqr11y3yME5FO/60p6btcRIk3ldkW9UJ3S&#10;e1was7lr1y6+sSJvVyAYGsHWiCLTMZuI4ZgV9NChQ5LCFv/iWvgBqJM5vslhx2wOHawUZhOVwoDt&#10;37+/VDsxmzCEeCFPTE4pEexQFgfR07N7t97cq8OEYYpW+Fa+gwOtkh4B1Ok/Dd0xm4MG6Bxxx2wO&#10;ioJnJw73R82qiGugjtncot89t+vg6T5rgY7ZnFWcvbLtIgEJeM6dt26XHvV+bIYEthuuZDOkfmFz&#10;+f+89y6pXIzHcAAAAABJRU5ErkJgglBLAQItABQABgAIAAAAIQCxgme2CgEAABMCAAATAAAAAAAA&#10;AAAAAAAAAAAAAABbQ29udGVudF9UeXBlc10ueG1sUEsBAi0AFAAGAAgAAAAhADj9If/WAAAAlAEA&#10;AAsAAAAAAAAAAAAAAAAAOwEAAF9yZWxzLy5yZWxzUEsBAi0AFAAGAAgAAAAhACQ7DTDTAgAAlAgA&#10;AA4AAAAAAAAAAAAAAAAAOgIAAGRycy9lMm9Eb2MueG1sUEsBAi0AFAAGAAgAAAAhAC5s8ADFAAAA&#10;pQEAABkAAAAAAAAAAAAAAAAAOQUAAGRycy9fcmVscy9lMm9Eb2MueG1sLnJlbHNQSwECLQAUAAYA&#10;CAAAACEACOHKud0AAAAFAQAADwAAAAAAAAAAAAAAAAA1BgAAZHJzL2Rvd25yZXYueG1sUEsBAi0A&#10;CgAAAAAAAAAhAO6idAc5TgAAOU4AABQAAAAAAAAAAAAAAAAAPwcAAGRycy9tZWRpYS9pbWFnZTEu&#10;cG5nUEsBAi0ACgAAAAAAAAAhACtYBQNyGgAAchoAABQAAAAAAAAAAAAAAAAAqlUAAGRycy9tZWRp&#10;YS9pbWFnZTIucG5nUEsFBgAAAAAHAAcAvgEAAE5wAAAAAA==&#10;">
                <o:lock v:ext="edit" aspectratio="t"/>
                <v:shape id="图片 45" o:spid="_x0000_s1027" type="#_x0000_t75" style="position:absolute;width:110680;height:299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0A0jHFAAAA2wAAAA8AAABkcnMvZG93bnJldi54bWxEj9FqwkAURN8L/sNyhb7VjUVFUlfRYiEV&#10;+5C0H3CbvU2C2bvJ7lbj37uFgo/DzJxhVpvBtOJMzjeWFUwnCQji0uqGKwVfn29PSxA+IGtsLZOC&#10;K3nYrEcPK0y1vXBO5yJUIkLYp6igDqFLpfRlTQb9xHbE0fuxzmCI0lVSO7xEuGnlc5IspMGG40KN&#10;Hb3WVJ6KX6PAHz+WyXdx6Pe7yvWzRXbM3/deqcfxsH0BEWgI9/B/O9MKZnP4+xJ/gFz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9ANIxxQAAANsAAAAPAAAAAAAAAAAAAAAA&#10;AJ8CAABkcnMvZG93bnJldi54bWxQSwUGAAAAAAQABAD3AAAAkQMAAAAA&#10;" stroked="t" strokecolor="#404040 [2429]">
                  <v:imagedata r:id="rId74" o:title=""/>
                  <v:path arrowok="t"/>
                </v:shape>
                <v:shape id="图片 46" o:spid="_x0000_s1028" type="#_x0000_t75" style="position:absolute;left:60880;top:16478;width:19907;height:134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C64ZLFAAAA2wAAAA8AAABkcnMvZG93bnJldi54bWxEj0FrwkAUhO9C/8PyCt50U5FYUjch2Api&#10;T9qS0tsj+5qEZt+G7NZEf71bEDwOM/MNs85G04oT9a6xrOBpHoEgLq1uuFLw+bGdPYNwHllja5kU&#10;nMlBlj5M1phoO/CBTkdfiQBhl6CC2vsukdKVNRl0c9sRB+/H9gZ9kH0ldY9DgJtWLqIolgYbDgs1&#10;drSpqfw9/hkFq3z5zt/7IpaLYpOv9PB6efu6KDV9HPMXEJ5Gfw/f2jutYBnD/5fwA2R6B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wuuGSxQAAANsAAAAPAAAAAAAAAAAAAAAA&#10;AJ8CAABkcnMvZG93bnJldi54bWxQSwUGAAAAAAQABAD3AAAAkQMAAAAA&#10;" stroked="t" strokecolor="#404040 [2429]">
                  <v:imagedata r:id="rId75" o:title=""/>
                  <v:path arrowok="t"/>
                </v:shape>
                <w10:anchorlock/>
              </v:group>
            </w:pict>
          </mc:Fallback>
        </mc:AlternateContent>
      </w:r>
    </w:p>
    <w:p w:rsidR="00103E89" w:rsidRDefault="00103E89" w:rsidP="002E4AA5">
      <w:pPr>
        <w:ind w:firstLine="315"/>
      </w:pPr>
      <w:r>
        <w:t>这里可以修改虚拟机的大小（产生费用），选择或创建可用性集</w:t>
      </w:r>
      <w:r w:rsidR="00B94394">
        <w:t>（见后期的可用性集配置）</w:t>
      </w:r>
      <w:r>
        <w:t>。</w:t>
      </w:r>
    </w:p>
    <w:p w:rsidR="00103E89" w:rsidRDefault="00103E89" w:rsidP="002E4AA5">
      <w:pPr>
        <w:ind w:firstLine="315"/>
      </w:pPr>
    </w:p>
    <w:p w:rsidR="00852AA2" w:rsidRDefault="00852AA2" w:rsidP="001436FD">
      <w:pPr>
        <w:pStyle w:val="4"/>
      </w:pPr>
      <w:r w:rsidRPr="00564658">
        <w:t>虚拟机附加磁盘</w:t>
      </w:r>
    </w:p>
    <w:p w:rsidR="003A193C" w:rsidRDefault="003A193C" w:rsidP="003A193C">
      <w:pPr>
        <w:ind w:firstLine="315"/>
      </w:pPr>
      <w:r>
        <w:t>在</w:t>
      </w:r>
      <w:r>
        <w:rPr>
          <w:rFonts w:hint="eastAsia"/>
        </w:rPr>
        <w:t>Azure中，虚拟机创建完成后，会自动生成2个分区，如图：</w:t>
      </w:r>
    </w:p>
    <w:p w:rsidR="003A193C" w:rsidRDefault="003A193C" w:rsidP="003A193C">
      <w:pPr>
        <w:ind w:firstLine="315"/>
      </w:pPr>
      <w:r>
        <w:rPr>
          <w:noProof/>
        </w:rPr>
        <w:drawing>
          <wp:inline distT="0" distB="0" distL="0" distR="0" wp14:anchorId="21D7378D" wp14:editId="41E9C38E">
            <wp:extent cx="5274310" cy="2995930"/>
            <wp:effectExtent l="19050" t="19050" r="21590" b="1397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2995930"/>
                    </a:xfrm>
                    <a:prstGeom prst="rect">
                      <a:avLst/>
                    </a:prstGeom>
                    <a:ln>
                      <a:solidFill>
                        <a:schemeClr val="tx1">
                          <a:lumMod val="75000"/>
                          <a:lumOff val="25000"/>
                        </a:schemeClr>
                      </a:solidFill>
                    </a:ln>
                  </pic:spPr>
                </pic:pic>
              </a:graphicData>
            </a:graphic>
          </wp:inline>
        </w:drawing>
      </w:r>
    </w:p>
    <w:p w:rsidR="003A193C" w:rsidRDefault="003A193C" w:rsidP="003A193C">
      <w:pPr>
        <w:ind w:firstLine="315"/>
      </w:pPr>
      <w:r>
        <w:rPr>
          <w:rFonts w:hint="eastAsia"/>
        </w:rPr>
        <w:t>C分区为系统分区，D分区为缓存分区，不建议存放数据或需要长久保存的资料，我们需要为这些资料或数据附件一个数据磁盘。</w:t>
      </w:r>
    </w:p>
    <w:p w:rsidR="00E70067" w:rsidRDefault="00521DE1" w:rsidP="003A193C">
      <w:pPr>
        <w:ind w:firstLine="315"/>
      </w:pPr>
      <w:r>
        <w:t>点击</w:t>
      </w:r>
      <w:r>
        <w:rPr>
          <w:rFonts w:hint="eastAsia"/>
        </w:rPr>
        <w:t>Azure管理门户</w:t>
      </w:r>
      <w:r>
        <w:t>—</w:t>
      </w:r>
      <w:r>
        <w:rPr>
          <w:rFonts w:hint="eastAsia"/>
        </w:rPr>
        <w:t>虚拟机</w:t>
      </w:r>
      <w:r>
        <w:t>—</w:t>
      </w:r>
      <w:r>
        <w:rPr>
          <w:rFonts w:hint="eastAsia"/>
        </w:rPr>
        <w:t>选择相应的虚拟机</w:t>
      </w:r>
      <w:r>
        <w:t>—</w:t>
      </w:r>
      <w:r>
        <w:t>仪表板--</w:t>
      </w:r>
      <w:r>
        <w:rPr>
          <w:rFonts w:hint="eastAsia"/>
        </w:rPr>
        <w:t>点击下面的附加磁盘</w:t>
      </w:r>
    </w:p>
    <w:p w:rsidR="00521DE1" w:rsidRDefault="00521DE1" w:rsidP="003A193C">
      <w:pPr>
        <w:ind w:firstLine="315"/>
      </w:pPr>
      <w:r>
        <w:rPr>
          <w:noProof/>
        </w:rPr>
        <w:drawing>
          <wp:inline distT="0" distB="0" distL="0" distR="0" wp14:anchorId="71BA67D1" wp14:editId="6910F834">
            <wp:extent cx="5274310" cy="415925"/>
            <wp:effectExtent l="0" t="0" r="2540" b="3175"/>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415925"/>
                    </a:xfrm>
                    <a:prstGeom prst="rect">
                      <a:avLst/>
                    </a:prstGeom>
                  </pic:spPr>
                </pic:pic>
              </a:graphicData>
            </a:graphic>
          </wp:inline>
        </w:drawing>
      </w:r>
    </w:p>
    <w:p w:rsidR="00521DE1" w:rsidRDefault="00521DE1" w:rsidP="003A193C">
      <w:pPr>
        <w:ind w:firstLine="315"/>
      </w:pPr>
    </w:p>
    <w:p w:rsidR="00521DE1" w:rsidRDefault="00521DE1" w:rsidP="003A193C">
      <w:pPr>
        <w:ind w:firstLine="315"/>
      </w:pPr>
    </w:p>
    <w:p w:rsidR="003A193C" w:rsidRDefault="003A193C" w:rsidP="003A193C">
      <w:pPr>
        <w:pStyle w:val="a0"/>
        <w:numPr>
          <w:ilvl w:val="0"/>
          <w:numId w:val="11"/>
        </w:numPr>
        <w:spacing w:line="360" w:lineRule="exact"/>
        <w:ind w:left="738" w:firstLineChars="0"/>
      </w:pPr>
      <w:r>
        <w:lastRenderedPageBreak/>
        <w:t>可以看到附加的虚拟机名称和存储位置</w:t>
      </w:r>
    </w:p>
    <w:p w:rsidR="003A193C" w:rsidRDefault="003A193C" w:rsidP="003A193C">
      <w:pPr>
        <w:pStyle w:val="a0"/>
        <w:numPr>
          <w:ilvl w:val="0"/>
          <w:numId w:val="11"/>
        </w:numPr>
        <w:spacing w:line="360" w:lineRule="exact"/>
        <w:ind w:left="738" w:firstLineChars="0"/>
      </w:pPr>
      <w:r>
        <w:rPr>
          <w:rFonts w:hint="eastAsia"/>
        </w:rPr>
        <w:t>输入文件名，这里保持默认</w:t>
      </w:r>
    </w:p>
    <w:p w:rsidR="003A193C" w:rsidRDefault="003A193C" w:rsidP="003A193C">
      <w:pPr>
        <w:pStyle w:val="a0"/>
        <w:numPr>
          <w:ilvl w:val="0"/>
          <w:numId w:val="11"/>
        </w:numPr>
        <w:spacing w:line="360" w:lineRule="exact"/>
        <w:ind w:left="738" w:firstLineChars="0"/>
      </w:pPr>
      <w:r>
        <w:t>输入磁盘大小</w:t>
      </w:r>
    </w:p>
    <w:p w:rsidR="003A193C" w:rsidRDefault="003A193C" w:rsidP="003A193C">
      <w:pPr>
        <w:pStyle w:val="a0"/>
        <w:numPr>
          <w:ilvl w:val="0"/>
          <w:numId w:val="11"/>
        </w:numPr>
        <w:spacing w:line="360" w:lineRule="exact"/>
        <w:ind w:left="738" w:firstLineChars="0"/>
      </w:pPr>
      <w:r>
        <w:t>选择主机缓存，这里选择无</w:t>
      </w:r>
    </w:p>
    <w:p w:rsidR="003A193C" w:rsidRDefault="003A193C" w:rsidP="003A193C">
      <w:pPr>
        <w:pStyle w:val="a0"/>
        <w:numPr>
          <w:ilvl w:val="0"/>
          <w:numId w:val="11"/>
        </w:numPr>
        <w:spacing w:line="360" w:lineRule="exact"/>
        <w:ind w:left="738" w:firstLineChars="0"/>
      </w:pPr>
      <w:r>
        <w:t>确定</w:t>
      </w:r>
    </w:p>
    <w:p w:rsidR="00521DE1" w:rsidRDefault="00521DE1" w:rsidP="00521DE1">
      <w:pPr>
        <w:pStyle w:val="a0"/>
        <w:ind w:left="737" w:firstLineChars="0" w:firstLine="0"/>
      </w:pPr>
      <w:r>
        <w:rPr>
          <w:noProof/>
        </w:rPr>
        <w:drawing>
          <wp:inline distT="0" distB="0" distL="0" distR="0" wp14:anchorId="39373F69" wp14:editId="17886641">
            <wp:extent cx="4543425" cy="4352925"/>
            <wp:effectExtent l="19050" t="19050" r="28575" b="2857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543425" cy="4352925"/>
                    </a:xfrm>
                    <a:prstGeom prst="rect">
                      <a:avLst/>
                    </a:prstGeom>
                    <a:ln>
                      <a:solidFill>
                        <a:schemeClr val="tx1">
                          <a:lumMod val="75000"/>
                          <a:lumOff val="25000"/>
                        </a:schemeClr>
                      </a:solidFill>
                    </a:ln>
                  </pic:spPr>
                </pic:pic>
              </a:graphicData>
            </a:graphic>
          </wp:inline>
        </w:drawing>
      </w:r>
    </w:p>
    <w:p w:rsidR="003A193C" w:rsidRDefault="003A193C" w:rsidP="003A193C">
      <w:pPr>
        <w:ind w:firstLine="315"/>
      </w:pPr>
      <w:r>
        <w:t>可以看到正在附加磁盘</w:t>
      </w:r>
    </w:p>
    <w:p w:rsidR="003A193C" w:rsidRDefault="00521DE1" w:rsidP="003A193C">
      <w:pPr>
        <w:ind w:firstLine="315"/>
      </w:pPr>
      <w:r>
        <w:rPr>
          <w:noProof/>
        </w:rPr>
        <w:drawing>
          <wp:inline distT="0" distB="0" distL="0" distR="0" wp14:anchorId="38B4F161" wp14:editId="109CF70D">
            <wp:extent cx="5274310" cy="528320"/>
            <wp:effectExtent l="0" t="0" r="2540" b="508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528320"/>
                    </a:xfrm>
                    <a:prstGeom prst="rect">
                      <a:avLst/>
                    </a:prstGeom>
                  </pic:spPr>
                </pic:pic>
              </a:graphicData>
            </a:graphic>
          </wp:inline>
        </w:drawing>
      </w:r>
    </w:p>
    <w:p w:rsidR="00521DE1" w:rsidRDefault="00521DE1" w:rsidP="003A193C">
      <w:pPr>
        <w:ind w:firstLine="315"/>
      </w:pPr>
    </w:p>
    <w:p w:rsidR="003A193C" w:rsidRDefault="00C44FA3" w:rsidP="003A193C">
      <w:pPr>
        <w:ind w:firstLine="315"/>
      </w:pPr>
      <w:r>
        <w:t>远程桌面到虚拟机，打开计算机管理的磁盘管理，已经发现有新磁盘，需要进行初始化操作。</w:t>
      </w:r>
    </w:p>
    <w:p w:rsidR="00C44FA3" w:rsidRDefault="00C44FA3" w:rsidP="003A193C">
      <w:pPr>
        <w:ind w:firstLine="315"/>
      </w:pPr>
      <w:r>
        <w:rPr>
          <w:noProof/>
        </w:rPr>
        <w:lastRenderedPageBreak/>
        <w:drawing>
          <wp:inline distT="0" distB="0" distL="0" distR="0" wp14:anchorId="1C4D8C15" wp14:editId="1E1632FE">
            <wp:extent cx="5274033" cy="3448878"/>
            <wp:effectExtent l="0" t="0" r="3175"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80642" cy="3453200"/>
                    </a:xfrm>
                    <a:prstGeom prst="rect">
                      <a:avLst/>
                    </a:prstGeom>
                  </pic:spPr>
                </pic:pic>
              </a:graphicData>
            </a:graphic>
          </wp:inline>
        </w:drawing>
      </w:r>
    </w:p>
    <w:p w:rsidR="00C44FA3" w:rsidRDefault="00C44FA3" w:rsidP="00C44FA3">
      <w:pPr>
        <w:pStyle w:val="a0"/>
        <w:numPr>
          <w:ilvl w:val="0"/>
          <w:numId w:val="11"/>
        </w:numPr>
        <w:spacing w:line="360" w:lineRule="exact"/>
        <w:ind w:left="738" w:firstLineChars="0"/>
      </w:pPr>
      <w:proofErr w:type="gramStart"/>
      <w:r>
        <w:t>默认勾选了</w:t>
      </w:r>
      <w:proofErr w:type="gramEnd"/>
      <w:r>
        <w:t>新磁盘</w:t>
      </w:r>
    </w:p>
    <w:p w:rsidR="00C44FA3" w:rsidRDefault="00C44FA3" w:rsidP="00C44FA3">
      <w:pPr>
        <w:pStyle w:val="a0"/>
        <w:numPr>
          <w:ilvl w:val="0"/>
          <w:numId w:val="11"/>
        </w:numPr>
        <w:spacing w:line="360" w:lineRule="exact"/>
        <w:ind w:left="738" w:firstLineChars="0"/>
      </w:pPr>
      <w:r>
        <w:t>选择分区形式点击确定</w:t>
      </w:r>
    </w:p>
    <w:p w:rsidR="00C44FA3" w:rsidRDefault="00C44FA3" w:rsidP="003A193C">
      <w:pPr>
        <w:ind w:firstLine="315"/>
      </w:pPr>
    </w:p>
    <w:p w:rsidR="00C44FA3" w:rsidRPr="00C44FA3" w:rsidRDefault="00C44FA3" w:rsidP="003A193C">
      <w:pPr>
        <w:ind w:firstLine="315"/>
      </w:pPr>
      <w:r>
        <w:t>在磁盘管理界面看到有一块</w:t>
      </w:r>
      <w:r w:rsidR="008A1019">
        <w:t>未分配的</w:t>
      </w:r>
      <w:r>
        <w:t>磁盘2</w:t>
      </w:r>
    </w:p>
    <w:p w:rsidR="00C44FA3" w:rsidRDefault="00C44FA3" w:rsidP="003A193C">
      <w:pPr>
        <w:ind w:firstLine="315"/>
      </w:pPr>
      <w:r>
        <w:rPr>
          <w:noProof/>
        </w:rPr>
        <w:drawing>
          <wp:inline distT="0" distB="0" distL="0" distR="0" wp14:anchorId="4FF0DB17" wp14:editId="23D379A0">
            <wp:extent cx="5274310" cy="3796748"/>
            <wp:effectExtent l="19050" t="19050" r="21590" b="1333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7545" cy="3799077"/>
                    </a:xfrm>
                    <a:prstGeom prst="rect">
                      <a:avLst/>
                    </a:prstGeom>
                    <a:ln>
                      <a:solidFill>
                        <a:schemeClr val="tx1">
                          <a:lumMod val="75000"/>
                          <a:lumOff val="25000"/>
                        </a:schemeClr>
                      </a:solidFill>
                    </a:ln>
                  </pic:spPr>
                </pic:pic>
              </a:graphicData>
            </a:graphic>
          </wp:inline>
        </w:drawing>
      </w:r>
    </w:p>
    <w:p w:rsidR="00C44FA3" w:rsidRDefault="00376E8F" w:rsidP="003A193C">
      <w:pPr>
        <w:ind w:firstLine="315"/>
      </w:pPr>
      <w:r>
        <w:lastRenderedPageBreak/>
        <w:t>右击</w:t>
      </w:r>
      <w:r w:rsidR="00C44FA3">
        <w:t>磁盘新建卷</w:t>
      </w:r>
      <w:r>
        <w:t>并且格式化（此</w:t>
      </w:r>
      <w:r w:rsidR="00C44FA3">
        <w:t>过程省略）</w:t>
      </w:r>
    </w:p>
    <w:p w:rsidR="00C44FA3" w:rsidRDefault="00C44FA3" w:rsidP="003A193C">
      <w:pPr>
        <w:ind w:firstLine="315"/>
      </w:pPr>
      <w:r>
        <w:rPr>
          <w:noProof/>
        </w:rPr>
        <w:drawing>
          <wp:inline distT="0" distB="0" distL="0" distR="0" wp14:anchorId="4F35375A" wp14:editId="4E7EB53F">
            <wp:extent cx="5274310" cy="3972560"/>
            <wp:effectExtent l="19050" t="19050" r="21590" b="2794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3972560"/>
                    </a:xfrm>
                    <a:prstGeom prst="rect">
                      <a:avLst/>
                    </a:prstGeom>
                    <a:ln>
                      <a:solidFill>
                        <a:schemeClr val="tx1">
                          <a:lumMod val="75000"/>
                          <a:lumOff val="25000"/>
                        </a:schemeClr>
                      </a:solidFill>
                    </a:ln>
                  </pic:spPr>
                </pic:pic>
              </a:graphicData>
            </a:graphic>
          </wp:inline>
        </w:drawing>
      </w:r>
    </w:p>
    <w:p w:rsidR="00C44FA3" w:rsidRDefault="00C44FA3" w:rsidP="003A193C">
      <w:pPr>
        <w:ind w:firstLine="315"/>
      </w:pPr>
      <w:r>
        <w:t>附加的磁盘正常工作，分配为</w:t>
      </w:r>
      <w:r>
        <w:rPr>
          <w:rFonts w:hint="eastAsia"/>
        </w:rPr>
        <w:t>E分区。</w:t>
      </w:r>
    </w:p>
    <w:p w:rsidR="00C44FA3" w:rsidRDefault="00C44FA3" w:rsidP="003A193C">
      <w:pPr>
        <w:ind w:firstLine="315"/>
      </w:pPr>
      <w:r>
        <w:rPr>
          <w:noProof/>
        </w:rPr>
        <w:drawing>
          <wp:inline distT="0" distB="0" distL="0" distR="0" wp14:anchorId="742C07BE" wp14:editId="420C95B6">
            <wp:extent cx="5274310" cy="2419350"/>
            <wp:effectExtent l="19050" t="19050" r="21590" b="1905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2419350"/>
                    </a:xfrm>
                    <a:prstGeom prst="rect">
                      <a:avLst/>
                    </a:prstGeom>
                    <a:ln>
                      <a:solidFill>
                        <a:schemeClr val="tx1">
                          <a:lumMod val="75000"/>
                          <a:lumOff val="25000"/>
                        </a:schemeClr>
                      </a:solidFill>
                    </a:ln>
                  </pic:spPr>
                </pic:pic>
              </a:graphicData>
            </a:graphic>
          </wp:inline>
        </w:drawing>
      </w:r>
    </w:p>
    <w:p w:rsidR="00C44FA3" w:rsidRDefault="00C44FA3" w:rsidP="003A193C">
      <w:pPr>
        <w:ind w:firstLine="315"/>
      </w:pPr>
      <w:r>
        <w:t>在</w:t>
      </w:r>
      <w:r>
        <w:rPr>
          <w:rFonts w:hint="eastAsia"/>
        </w:rPr>
        <w:t>Azure的虚拟机的仪表中可以看到刚刚附加的数据磁盘。</w:t>
      </w:r>
    </w:p>
    <w:p w:rsidR="00C44FA3" w:rsidRDefault="00277B0B" w:rsidP="003A193C">
      <w:pPr>
        <w:ind w:firstLine="315"/>
      </w:pPr>
      <w:r>
        <w:rPr>
          <w:noProof/>
        </w:rPr>
        <w:drawing>
          <wp:inline distT="0" distB="0" distL="0" distR="0" wp14:anchorId="6AFB0C61" wp14:editId="46FE3499">
            <wp:extent cx="5274310" cy="354330"/>
            <wp:effectExtent l="0" t="0" r="2540" b="762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354330"/>
                    </a:xfrm>
                    <a:prstGeom prst="rect">
                      <a:avLst/>
                    </a:prstGeom>
                  </pic:spPr>
                </pic:pic>
              </a:graphicData>
            </a:graphic>
          </wp:inline>
        </w:drawing>
      </w:r>
    </w:p>
    <w:p w:rsidR="00C44FA3" w:rsidRDefault="00277B0B" w:rsidP="003A193C">
      <w:pPr>
        <w:ind w:firstLine="315"/>
      </w:pPr>
      <w:r>
        <w:t>当不需要时，点击下方工具栏的分离磁盘即可。</w:t>
      </w:r>
    </w:p>
    <w:p w:rsidR="00852AA2" w:rsidRPr="001436FD" w:rsidRDefault="00852AA2" w:rsidP="001436FD">
      <w:pPr>
        <w:pStyle w:val="4"/>
      </w:pPr>
      <w:r w:rsidRPr="001436FD">
        <w:lastRenderedPageBreak/>
        <w:t>捕捉镜像</w:t>
      </w:r>
    </w:p>
    <w:p w:rsidR="00782F4A" w:rsidRPr="00782F4A" w:rsidRDefault="00782F4A" w:rsidP="00782F4A">
      <w:pPr>
        <w:ind w:firstLine="315"/>
      </w:pPr>
      <w:r>
        <w:t>从</w:t>
      </w:r>
      <w:r>
        <w:rPr>
          <w:rFonts w:hint="eastAsia"/>
        </w:rPr>
        <w:t>Azure中已有的虚拟机中捕获镜像文件，远程到想要捕获的虚拟机，在windows\System32\</w:t>
      </w:r>
      <w:proofErr w:type="spellStart"/>
      <w:r>
        <w:rPr>
          <w:rFonts w:hint="eastAsia"/>
        </w:rPr>
        <w:t>sysprep</w:t>
      </w:r>
      <w:proofErr w:type="spellEnd"/>
      <w:r>
        <w:rPr>
          <w:rFonts w:hint="eastAsia"/>
        </w:rPr>
        <w:t>目录中执行syspre</w:t>
      </w:r>
      <w:r>
        <w:t>p.exe。</w:t>
      </w:r>
    </w:p>
    <w:p w:rsidR="0064650D" w:rsidRDefault="00782F4A" w:rsidP="0064650D">
      <w:pPr>
        <w:ind w:firstLine="315"/>
      </w:pPr>
      <w:r>
        <w:rPr>
          <w:noProof/>
        </w:rPr>
        <w:drawing>
          <wp:inline distT="0" distB="0" distL="0" distR="0" wp14:anchorId="61E8C0A2" wp14:editId="0275DAFD">
            <wp:extent cx="5274310" cy="3786809"/>
            <wp:effectExtent l="0" t="0" r="2540" b="444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97009" cy="3803106"/>
                    </a:xfrm>
                    <a:prstGeom prst="rect">
                      <a:avLst/>
                    </a:prstGeom>
                  </pic:spPr>
                </pic:pic>
              </a:graphicData>
            </a:graphic>
          </wp:inline>
        </w:drawing>
      </w:r>
    </w:p>
    <w:p w:rsidR="0064650D" w:rsidRDefault="00782F4A" w:rsidP="00782F4A">
      <w:pPr>
        <w:pStyle w:val="a0"/>
        <w:numPr>
          <w:ilvl w:val="0"/>
          <w:numId w:val="12"/>
        </w:numPr>
        <w:spacing w:line="360" w:lineRule="exact"/>
        <w:ind w:left="738" w:firstLineChars="0"/>
      </w:pPr>
      <w:r>
        <w:t>在</w:t>
      </w:r>
      <w:proofErr w:type="spellStart"/>
      <w:r>
        <w:t>sysprep</w:t>
      </w:r>
      <w:proofErr w:type="spellEnd"/>
      <w:r>
        <w:t>工具中选择系统清理操作---进入全新体验(OOBE)</w:t>
      </w:r>
    </w:p>
    <w:p w:rsidR="00782F4A" w:rsidRDefault="00782F4A" w:rsidP="00782F4A">
      <w:pPr>
        <w:pStyle w:val="a0"/>
        <w:numPr>
          <w:ilvl w:val="0"/>
          <w:numId w:val="12"/>
        </w:numPr>
        <w:spacing w:line="360" w:lineRule="exact"/>
        <w:ind w:left="738" w:firstLineChars="0"/>
      </w:pPr>
      <w:r>
        <w:t>勾上通用复选框</w:t>
      </w:r>
    </w:p>
    <w:p w:rsidR="00782F4A" w:rsidRDefault="00782F4A" w:rsidP="00782F4A">
      <w:pPr>
        <w:pStyle w:val="a0"/>
        <w:numPr>
          <w:ilvl w:val="0"/>
          <w:numId w:val="12"/>
        </w:numPr>
        <w:spacing w:line="360" w:lineRule="exact"/>
        <w:ind w:left="738" w:firstLineChars="0"/>
      </w:pPr>
      <w:r>
        <w:t>关机选项选择关机</w:t>
      </w:r>
    </w:p>
    <w:p w:rsidR="00782F4A" w:rsidRDefault="00782F4A" w:rsidP="00782F4A">
      <w:pPr>
        <w:pStyle w:val="a0"/>
        <w:numPr>
          <w:ilvl w:val="0"/>
          <w:numId w:val="12"/>
        </w:numPr>
        <w:spacing w:line="360" w:lineRule="exact"/>
        <w:ind w:left="738" w:firstLineChars="0"/>
      </w:pPr>
      <w:r>
        <w:t>点击确定</w:t>
      </w:r>
    </w:p>
    <w:p w:rsidR="0064650D" w:rsidRDefault="0064650D" w:rsidP="0064650D">
      <w:pPr>
        <w:ind w:firstLine="315"/>
      </w:pPr>
    </w:p>
    <w:p w:rsidR="0064650D" w:rsidRDefault="00782F4A" w:rsidP="0064650D">
      <w:pPr>
        <w:ind w:firstLine="315"/>
      </w:pPr>
      <w:r>
        <w:rPr>
          <w:noProof/>
        </w:rPr>
        <w:drawing>
          <wp:inline distT="0" distB="0" distL="0" distR="0" wp14:anchorId="51006CC2" wp14:editId="445DB377">
            <wp:extent cx="2733675" cy="1762125"/>
            <wp:effectExtent l="0" t="0" r="9525" b="952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733675" cy="1762125"/>
                    </a:xfrm>
                    <a:prstGeom prst="rect">
                      <a:avLst/>
                    </a:prstGeom>
                  </pic:spPr>
                </pic:pic>
              </a:graphicData>
            </a:graphic>
          </wp:inline>
        </w:drawing>
      </w:r>
    </w:p>
    <w:p w:rsidR="0064650D" w:rsidRDefault="00782F4A" w:rsidP="0064650D">
      <w:pPr>
        <w:ind w:firstLine="315"/>
      </w:pPr>
      <w:r>
        <w:t>等待清理工作完成。</w:t>
      </w:r>
    </w:p>
    <w:p w:rsidR="00564658" w:rsidRDefault="00A97733" w:rsidP="0064650D">
      <w:pPr>
        <w:ind w:firstLine="315"/>
      </w:pPr>
      <w:r>
        <w:lastRenderedPageBreak/>
        <w:t>清理完成后，虚拟机会自动关闭，选中虚拟机，在下面选择捕获</w:t>
      </w:r>
    </w:p>
    <w:p w:rsidR="00A97733" w:rsidRDefault="00A97733" w:rsidP="0064650D">
      <w:pPr>
        <w:ind w:firstLine="315"/>
      </w:pPr>
      <w:r>
        <w:rPr>
          <w:noProof/>
        </w:rPr>
        <w:drawing>
          <wp:inline distT="0" distB="0" distL="0" distR="0" wp14:anchorId="458CC113" wp14:editId="392D8781">
            <wp:extent cx="4676400" cy="3707296"/>
            <wp:effectExtent l="19050" t="19050" r="10160" b="2667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680696" cy="3710702"/>
                    </a:xfrm>
                    <a:prstGeom prst="rect">
                      <a:avLst/>
                    </a:prstGeom>
                    <a:ln>
                      <a:solidFill>
                        <a:schemeClr val="tx1">
                          <a:lumMod val="75000"/>
                          <a:lumOff val="25000"/>
                        </a:schemeClr>
                      </a:solidFill>
                    </a:ln>
                  </pic:spPr>
                </pic:pic>
              </a:graphicData>
            </a:graphic>
          </wp:inline>
        </w:drawing>
      </w:r>
    </w:p>
    <w:p w:rsidR="00A97733" w:rsidRDefault="00A97733" w:rsidP="00A97733">
      <w:pPr>
        <w:pStyle w:val="a0"/>
        <w:numPr>
          <w:ilvl w:val="0"/>
          <w:numId w:val="13"/>
        </w:numPr>
        <w:spacing w:line="360" w:lineRule="exact"/>
        <w:ind w:left="738" w:firstLineChars="0"/>
      </w:pPr>
      <w:r>
        <w:t>自动生成了虚拟机名称</w:t>
      </w:r>
    </w:p>
    <w:p w:rsidR="00A97733" w:rsidRDefault="00A97733" w:rsidP="00A97733">
      <w:pPr>
        <w:pStyle w:val="a0"/>
        <w:numPr>
          <w:ilvl w:val="0"/>
          <w:numId w:val="13"/>
        </w:numPr>
        <w:spacing w:line="360" w:lineRule="exact"/>
        <w:ind w:left="738" w:firstLineChars="0"/>
      </w:pPr>
      <w:r>
        <w:t>输入映像名称</w:t>
      </w:r>
    </w:p>
    <w:p w:rsidR="00A97733" w:rsidRDefault="00A97733" w:rsidP="00A97733">
      <w:pPr>
        <w:pStyle w:val="a0"/>
        <w:numPr>
          <w:ilvl w:val="0"/>
          <w:numId w:val="13"/>
        </w:numPr>
        <w:spacing w:line="360" w:lineRule="exact"/>
        <w:ind w:left="738" w:firstLineChars="0"/>
      </w:pPr>
      <w:r>
        <w:t>勾上</w:t>
      </w:r>
      <w:proofErr w:type="gramStart"/>
      <w:r w:rsidR="0003593E">
        <w:t>”</w:t>
      </w:r>
      <w:proofErr w:type="gramEnd"/>
      <w:r>
        <w:t>我已在虚拟机上执行</w:t>
      </w:r>
      <w:proofErr w:type="spellStart"/>
      <w:r>
        <w:rPr>
          <w:rFonts w:hint="eastAsia"/>
        </w:rPr>
        <w:t>Sysprep</w:t>
      </w:r>
      <w:proofErr w:type="spellEnd"/>
      <w:r>
        <w:rPr>
          <w:rFonts w:hint="eastAsia"/>
        </w:rPr>
        <w:t>的复选框</w:t>
      </w:r>
      <w:r w:rsidR="00526F64">
        <w:rPr>
          <w:rFonts w:hint="eastAsia"/>
        </w:rPr>
        <w:t>“</w:t>
      </w:r>
    </w:p>
    <w:p w:rsidR="00A97733" w:rsidRDefault="00A97733" w:rsidP="00A97733">
      <w:pPr>
        <w:pStyle w:val="a0"/>
        <w:numPr>
          <w:ilvl w:val="0"/>
          <w:numId w:val="13"/>
        </w:numPr>
        <w:spacing w:line="360" w:lineRule="exact"/>
        <w:ind w:left="738" w:firstLineChars="0"/>
      </w:pPr>
      <w:r>
        <w:t>点击确定</w:t>
      </w:r>
    </w:p>
    <w:p w:rsidR="00A97733" w:rsidRDefault="00A97733" w:rsidP="00A97733">
      <w:pPr>
        <w:ind w:firstLine="315"/>
      </w:pPr>
    </w:p>
    <w:p w:rsidR="00A97733" w:rsidRDefault="00A97733" w:rsidP="00A97733">
      <w:pPr>
        <w:ind w:firstLine="315"/>
      </w:pPr>
      <w:r>
        <w:rPr>
          <w:noProof/>
        </w:rPr>
        <w:drawing>
          <wp:inline distT="0" distB="0" distL="0" distR="0" wp14:anchorId="5082996D" wp14:editId="296B84E3">
            <wp:extent cx="5274310" cy="494665"/>
            <wp:effectExtent l="0" t="0" r="2540" b="63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494665"/>
                    </a:xfrm>
                    <a:prstGeom prst="rect">
                      <a:avLst/>
                    </a:prstGeom>
                  </pic:spPr>
                </pic:pic>
              </a:graphicData>
            </a:graphic>
          </wp:inline>
        </w:drawing>
      </w:r>
    </w:p>
    <w:p w:rsidR="00A97733" w:rsidRDefault="00A97733" w:rsidP="00A97733">
      <w:pPr>
        <w:ind w:firstLine="315"/>
      </w:pPr>
      <w:r>
        <w:t>开始捕获映像</w:t>
      </w:r>
    </w:p>
    <w:p w:rsidR="00A97733" w:rsidRDefault="00A97733" w:rsidP="00A97733">
      <w:pPr>
        <w:ind w:firstLine="315"/>
      </w:pPr>
    </w:p>
    <w:p w:rsidR="00A97733" w:rsidRDefault="00A97733" w:rsidP="00A97733">
      <w:pPr>
        <w:ind w:firstLine="315"/>
      </w:pPr>
      <w:r>
        <w:rPr>
          <w:noProof/>
        </w:rPr>
        <w:drawing>
          <wp:inline distT="0" distB="0" distL="0" distR="0" wp14:anchorId="63120FA6" wp14:editId="4AAB4C2E">
            <wp:extent cx="5274310" cy="845185"/>
            <wp:effectExtent l="19050" t="19050" r="21590" b="1206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845185"/>
                    </a:xfrm>
                    <a:prstGeom prst="rect">
                      <a:avLst/>
                    </a:prstGeom>
                    <a:ln>
                      <a:solidFill>
                        <a:schemeClr val="tx1">
                          <a:lumMod val="75000"/>
                          <a:lumOff val="25000"/>
                        </a:schemeClr>
                      </a:solidFill>
                    </a:ln>
                  </pic:spPr>
                </pic:pic>
              </a:graphicData>
            </a:graphic>
          </wp:inline>
        </w:drawing>
      </w:r>
    </w:p>
    <w:p w:rsidR="00A97733" w:rsidRDefault="00A97733" w:rsidP="00A97733">
      <w:pPr>
        <w:ind w:firstLine="315"/>
      </w:pPr>
      <w:r>
        <w:rPr>
          <w:rFonts w:hint="eastAsia"/>
        </w:rPr>
        <w:t>完成后看到影响管理页面已经有了之前的捕获的影响文件</w:t>
      </w:r>
      <w:r w:rsidR="00A12E7E">
        <w:rPr>
          <w:rFonts w:hint="eastAsia"/>
        </w:rPr>
        <w:t>，下载新建虚拟机时可以使用刚才捕获的影响进行部署。</w:t>
      </w:r>
    </w:p>
    <w:p w:rsidR="00564658" w:rsidRDefault="00564658" w:rsidP="00A12E7E">
      <w:pPr>
        <w:pStyle w:val="2"/>
      </w:pPr>
      <w:r w:rsidRPr="00564658">
        <w:rPr>
          <w:rFonts w:hint="eastAsia"/>
        </w:rPr>
        <w:lastRenderedPageBreak/>
        <w:t>Linux虚拟机的管理</w:t>
      </w:r>
    </w:p>
    <w:p w:rsidR="00EA79EA" w:rsidRDefault="00EA79EA" w:rsidP="00EA79EA">
      <w:pPr>
        <w:pStyle w:val="2"/>
      </w:pPr>
      <w:r>
        <w:t>快速创建</w:t>
      </w:r>
      <w:r>
        <w:rPr>
          <w:rFonts w:hint="eastAsia"/>
        </w:rPr>
        <w:t>L</w:t>
      </w:r>
      <w:r>
        <w:t>inux虚拟机</w:t>
      </w:r>
    </w:p>
    <w:p w:rsidR="00EA79EA" w:rsidRDefault="00EA79EA" w:rsidP="00EA79EA">
      <w:pPr>
        <w:ind w:firstLine="315"/>
      </w:pPr>
      <w:r>
        <w:t>登陆到</w:t>
      </w:r>
      <w:r>
        <w:rPr>
          <w:rFonts w:hint="eastAsia"/>
        </w:rPr>
        <w:t>Azure的门户，点击左下角的新建，开始创建虚拟机</w:t>
      </w:r>
    </w:p>
    <w:p w:rsidR="00EA79EA" w:rsidRPr="00E5315A" w:rsidRDefault="00EA79EA" w:rsidP="00EA79EA">
      <w:pPr>
        <w:ind w:firstLine="315"/>
      </w:pPr>
      <w:r>
        <w:rPr>
          <w:noProof/>
        </w:rPr>
        <w:drawing>
          <wp:inline distT="0" distB="0" distL="0" distR="0" wp14:anchorId="295C17A7" wp14:editId="4D041A17">
            <wp:extent cx="5274310" cy="3226435"/>
            <wp:effectExtent l="19050" t="19050" r="21590" b="1206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3226435"/>
                    </a:xfrm>
                    <a:prstGeom prst="rect">
                      <a:avLst/>
                    </a:prstGeom>
                    <a:ln>
                      <a:solidFill>
                        <a:schemeClr val="tx1">
                          <a:lumMod val="75000"/>
                          <a:lumOff val="25000"/>
                        </a:schemeClr>
                      </a:solidFill>
                    </a:ln>
                  </pic:spPr>
                </pic:pic>
              </a:graphicData>
            </a:graphic>
          </wp:inline>
        </w:drawing>
      </w:r>
    </w:p>
    <w:p w:rsidR="00EA79EA" w:rsidRDefault="00EA79EA" w:rsidP="00EA79EA">
      <w:pPr>
        <w:pStyle w:val="a0"/>
        <w:numPr>
          <w:ilvl w:val="0"/>
          <w:numId w:val="7"/>
        </w:numPr>
        <w:spacing w:line="360" w:lineRule="exact"/>
        <w:ind w:left="738" w:firstLineChars="0"/>
      </w:pPr>
      <w:r>
        <w:t>选择计算----虚拟机----快速部署</w:t>
      </w:r>
    </w:p>
    <w:p w:rsidR="00EA79EA" w:rsidRDefault="00EA79EA" w:rsidP="00EA79EA">
      <w:pPr>
        <w:pStyle w:val="a0"/>
        <w:numPr>
          <w:ilvl w:val="0"/>
          <w:numId w:val="7"/>
        </w:numPr>
        <w:spacing w:line="360" w:lineRule="exact"/>
        <w:ind w:left="738" w:firstLineChars="0"/>
      </w:pPr>
      <w:r>
        <w:t>输入</w:t>
      </w:r>
      <w:r>
        <w:rPr>
          <w:rFonts w:hint="eastAsia"/>
        </w:rPr>
        <w:t>DNS名称（计算机名，需要唯一性）</w:t>
      </w:r>
    </w:p>
    <w:p w:rsidR="00EA79EA" w:rsidRDefault="00EA79EA" w:rsidP="00EA79EA">
      <w:pPr>
        <w:pStyle w:val="a0"/>
        <w:numPr>
          <w:ilvl w:val="0"/>
          <w:numId w:val="7"/>
        </w:numPr>
        <w:spacing w:line="360" w:lineRule="exact"/>
        <w:ind w:left="738" w:firstLineChars="0"/>
      </w:pPr>
      <w:r>
        <w:t>在映像列表中选择要部署的系统</w:t>
      </w:r>
      <w:r>
        <w:t>—</w:t>
      </w:r>
      <w:r>
        <w:t>此处为Ubuntu Server 12.10</w:t>
      </w:r>
    </w:p>
    <w:p w:rsidR="00EA79EA" w:rsidRDefault="00EA79EA" w:rsidP="00EA79EA">
      <w:pPr>
        <w:pStyle w:val="a0"/>
        <w:numPr>
          <w:ilvl w:val="0"/>
          <w:numId w:val="7"/>
        </w:numPr>
        <w:spacing w:line="360" w:lineRule="exact"/>
        <w:ind w:left="738" w:firstLineChars="0"/>
      </w:pPr>
      <w:r>
        <w:t>在大小处选择系统</w:t>
      </w:r>
      <w:r>
        <w:rPr>
          <w:rFonts w:hint="eastAsia"/>
        </w:rPr>
        <w:t>大小配置</w:t>
      </w:r>
    </w:p>
    <w:p w:rsidR="00EA79EA" w:rsidRDefault="00EA79EA" w:rsidP="00EA79EA">
      <w:pPr>
        <w:pStyle w:val="a0"/>
        <w:numPr>
          <w:ilvl w:val="0"/>
          <w:numId w:val="7"/>
        </w:numPr>
        <w:spacing w:line="360" w:lineRule="exact"/>
        <w:ind w:left="738" w:firstLineChars="0"/>
      </w:pPr>
      <w:r>
        <w:t>输入密码，并确认密码</w:t>
      </w:r>
    </w:p>
    <w:p w:rsidR="00EA79EA" w:rsidRDefault="00EA79EA" w:rsidP="00EA79EA">
      <w:pPr>
        <w:pStyle w:val="a0"/>
        <w:numPr>
          <w:ilvl w:val="0"/>
          <w:numId w:val="7"/>
        </w:numPr>
        <w:spacing w:line="360" w:lineRule="exact"/>
        <w:ind w:left="738" w:firstLineChars="0"/>
      </w:pPr>
      <w:r>
        <w:t>在区域和</w:t>
      </w:r>
      <w:proofErr w:type="gramStart"/>
      <w:r>
        <w:t>地缘组</w:t>
      </w:r>
      <w:proofErr w:type="gramEnd"/>
      <w:r>
        <w:t>的列表中选择之前建好的</w:t>
      </w:r>
      <w:proofErr w:type="gramStart"/>
      <w:r>
        <w:t>地缘组</w:t>
      </w:r>
      <w:proofErr w:type="gramEnd"/>
      <w:r>
        <w:t>或是默认的区域（中国分为东部与北部）</w:t>
      </w:r>
    </w:p>
    <w:p w:rsidR="00EA79EA" w:rsidRPr="002E676A" w:rsidRDefault="00EA79EA" w:rsidP="00EA79EA">
      <w:pPr>
        <w:pStyle w:val="a0"/>
        <w:numPr>
          <w:ilvl w:val="0"/>
          <w:numId w:val="7"/>
        </w:numPr>
        <w:spacing w:line="360" w:lineRule="exact"/>
        <w:ind w:left="738" w:firstLineChars="0"/>
      </w:pPr>
      <w:r>
        <w:t>点击创建虚拟机</w:t>
      </w:r>
    </w:p>
    <w:p w:rsidR="00EA79EA" w:rsidRDefault="00EA79EA" w:rsidP="00EA79EA">
      <w:pPr>
        <w:ind w:firstLine="315"/>
      </w:pPr>
      <w:r>
        <w:rPr>
          <w:noProof/>
        </w:rPr>
        <w:drawing>
          <wp:inline distT="0" distB="0" distL="0" distR="0" wp14:anchorId="3169B594" wp14:editId="3F67C4B5">
            <wp:extent cx="5274310" cy="747395"/>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747395"/>
                    </a:xfrm>
                    <a:prstGeom prst="rect">
                      <a:avLst/>
                    </a:prstGeom>
                  </pic:spPr>
                </pic:pic>
              </a:graphicData>
            </a:graphic>
          </wp:inline>
        </w:drawing>
      </w:r>
    </w:p>
    <w:p w:rsidR="00EA79EA" w:rsidRDefault="00EA79EA" w:rsidP="00EA79EA">
      <w:pPr>
        <w:ind w:firstLine="315"/>
      </w:pPr>
      <w:r>
        <w:t>等待创建完成</w:t>
      </w:r>
    </w:p>
    <w:p w:rsidR="00EA79EA" w:rsidRDefault="00EA79EA" w:rsidP="00EA79EA">
      <w:pPr>
        <w:ind w:firstLine="315"/>
      </w:pPr>
      <w:r>
        <w:rPr>
          <w:noProof/>
        </w:rPr>
        <w:drawing>
          <wp:inline distT="0" distB="0" distL="0" distR="0" wp14:anchorId="0AF23AB5" wp14:editId="09C2FB43">
            <wp:extent cx="5274310" cy="1005205"/>
            <wp:effectExtent l="19050" t="19050" r="21590" b="2349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1005205"/>
                    </a:xfrm>
                    <a:prstGeom prst="rect">
                      <a:avLst/>
                    </a:prstGeom>
                    <a:ln>
                      <a:solidFill>
                        <a:schemeClr val="tx1">
                          <a:lumMod val="75000"/>
                          <a:lumOff val="25000"/>
                        </a:schemeClr>
                      </a:solidFill>
                    </a:ln>
                  </pic:spPr>
                </pic:pic>
              </a:graphicData>
            </a:graphic>
          </wp:inline>
        </w:drawing>
      </w:r>
    </w:p>
    <w:p w:rsidR="00EA79EA" w:rsidRPr="00E5315A" w:rsidRDefault="00EA79EA" w:rsidP="00EA79EA">
      <w:pPr>
        <w:ind w:firstLine="315"/>
      </w:pPr>
      <w:r>
        <w:rPr>
          <w:rFonts w:hint="eastAsia"/>
        </w:rPr>
        <w:lastRenderedPageBreak/>
        <w:t>完成后再门户看到运行的状态。</w:t>
      </w:r>
    </w:p>
    <w:p w:rsidR="001436FD" w:rsidRDefault="001436FD" w:rsidP="00631E15">
      <w:pPr>
        <w:pStyle w:val="3"/>
      </w:pPr>
      <w:r>
        <w:t>从镜像部署</w:t>
      </w:r>
      <w:r>
        <w:rPr>
          <w:rFonts w:hint="eastAsia"/>
        </w:rPr>
        <w:t>Linux虚拟机</w:t>
      </w:r>
    </w:p>
    <w:p w:rsidR="008875B1" w:rsidRDefault="008875B1" w:rsidP="008875B1">
      <w:pPr>
        <w:ind w:firstLine="315"/>
      </w:pPr>
      <w:r>
        <w:t>在</w:t>
      </w:r>
      <w:r>
        <w:rPr>
          <w:rFonts w:hint="eastAsia"/>
        </w:rPr>
        <w:t>Azure门户的左下角点击新建开始创建虚拟机</w:t>
      </w:r>
    </w:p>
    <w:p w:rsidR="008875B1" w:rsidRDefault="008875B1" w:rsidP="008875B1">
      <w:pPr>
        <w:ind w:firstLine="315"/>
      </w:pPr>
      <w:r>
        <w:rPr>
          <w:noProof/>
        </w:rPr>
        <w:drawing>
          <wp:inline distT="0" distB="0" distL="0" distR="0" wp14:anchorId="7E5DD7AE" wp14:editId="61AF91B5">
            <wp:extent cx="5274310" cy="1160780"/>
            <wp:effectExtent l="0" t="0" r="2540" b="127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1160780"/>
                    </a:xfrm>
                    <a:prstGeom prst="rect">
                      <a:avLst/>
                    </a:prstGeom>
                  </pic:spPr>
                </pic:pic>
              </a:graphicData>
            </a:graphic>
          </wp:inline>
        </w:drawing>
      </w:r>
    </w:p>
    <w:p w:rsidR="008875B1" w:rsidRDefault="00A94D28" w:rsidP="00A94D28">
      <w:pPr>
        <w:pStyle w:val="a0"/>
        <w:numPr>
          <w:ilvl w:val="0"/>
          <w:numId w:val="15"/>
        </w:numPr>
        <w:spacing w:line="360" w:lineRule="exact"/>
        <w:ind w:firstLineChars="0"/>
      </w:pPr>
      <w:r>
        <w:rPr>
          <w:rFonts w:hint="eastAsia"/>
        </w:rPr>
        <w:t>选择计算</w:t>
      </w:r>
    </w:p>
    <w:p w:rsidR="00A94D28" w:rsidRDefault="00A94D28" w:rsidP="00A94D28">
      <w:pPr>
        <w:pStyle w:val="a0"/>
        <w:numPr>
          <w:ilvl w:val="0"/>
          <w:numId w:val="15"/>
        </w:numPr>
        <w:spacing w:line="360" w:lineRule="exact"/>
        <w:ind w:firstLineChars="0"/>
      </w:pPr>
      <w:r>
        <w:t>选择虚拟机</w:t>
      </w:r>
    </w:p>
    <w:p w:rsidR="00A94D28" w:rsidRDefault="00A94D28" w:rsidP="00A94D28">
      <w:pPr>
        <w:pStyle w:val="a0"/>
        <w:numPr>
          <w:ilvl w:val="0"/>
          <w:numId w:val="15"/>
        </w:numPr>
        <w:spacing w:line="360" w:lineRule="exact"/>
        <w:ind w:firstLineChars="0"/>
      </w:pPr>
      <w:r>
        <w:t>选择从库中</w:t>
      </w:r>
    </w:p>
    <w:p w:rsidR="00A94D28" w:rsidRDefault="00AC34E1" w:rsidP="008875B1">
      <w:pPr>
        <w:ind w:firstLine="315"/>
      </w:pPr>
      <w:r>
        <w:rPr>
          <w:noProof/>
        </w:rPr>
        <w:drawing>
          <wp:inline distT="0" distB="0" distL="0" distR="0" wp14:anchorId="735D01CF" wp14:editId="12F89323">
            <wp:extent cx="3914524" cy="1997765"/>
            <wp:effectExtent l="19050" t="19050" r="10160" b="2159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931844" cy="2006604"/>
                    </a:xfrm>
                    <a:prstGeom prst="rect">
                      <a:avLst/>
                    </a:prstGeom>
                    <a:ln>
                      <a:solidFill>
                        <a:schemeClr val="tx1">
                          <a:lumMod val="75000"/>
                          <a:lumOff val="25000"/>
                        </a:schemeClr>
                      </a:solidFill>
                    </a:ln>
                  </pic:spPr>
                </pic:pic>
              </a:graphicData>
            </a:graphic>
          </wp:inline>
        </w:drawing>
      </w:r>
    </w:p>
    <w:p w:rsidR="00A94D28" w:rsidRDefault="00A94D28" w:rsidP="008875B1">
      <w:pPr>
        <w:ind w:firstLine="315"/>
      </w:pPr>
      <w:r>
        <w:t>在映像中选择需要的linux映像</w:t>
      </w:r>
    </w:p>
    <w:p w:rsidR="00A94D28" w:rsidRDefault="00A94D28" w:rsidP="008875B1">
      <w:pPr>
        <w:ind w:firstLine="315"/>
      </w:pPr>
    </w:p>
    <w:p w:rsidR="00A94D28" w:rsidRDefault="00A94D28" w:rsidP="008875B1">
      <w:pPr>
        <w:ind w:firstLine="315"/>
      </w:pPr>
      <w:r>
        <w:t>配置相关信息</w:t>
      </w:r>
    </w:p>
    <w:p w:rsidR="00A94D28" w:rsidRDefault="00AC34E1" w:rsidP="008875B1">
      <w:pPr>
        <w:ind w:firstLine="315"/>
      </w:pPr>
      <w:r>
        <w:rPr>
          <w:noProof/>
        </w:rPr>
        <w:drawing>
          <wp:inline distT="0" distB="0" distL="0" distR="0" wp14:anchorId="5749E39F" wp14:editId="154C1882">
            <wp:extent cx="5274310" cy="2297430"/>
            <wp:effectExtent l="19050" t="19050" r="21590" b="2667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2297430"/>
                    </a:xfrm>
                    <a:prstGeom prst="rect">
                      <a:avLst/>
                    </a:prstGeom>
                    <a:ln>
                      <a:solidFill>
                        <a:schemeClr val="tx1">
                          <a:lumMod val="75000"/>
                          <a:lumOff val="25000"/>
                        </a:schemeClr>
                      </a:solidFill>
                    </a:ln>
                  </pic:spPr>
                </pic:pic>
              </a:graphicData>
            </a:graphic>
          </wp:inline>
        </w:drawing>
      </w:r>
    </w:p>
    <w:p w:rsidR="00A94D28" w:rsidRDefault="00A94D28" w:rsidP="00A94D28">
      <w:pPr>
        <w:pStyle w:val="a0"/>
        <w:numPr>
          <w:ilvl w:val="0"/>
          <w:numId w:val="16"/>
        </w:numPr>
        <w:spacing w:line="360" w:lineRule="exact"/>
        <w:ind w:left="738" w:firstLineChars="0"/>
      </w:pPr>
      <w:r>
        <w:lastRenderedPageBreak/>
        <w:t>输入虚拟机名称</w:t>
      </w:r>
    </w:p>
    <w:p w:rsidR="00A94D28" w:rsidRDefault="00A94D28" w:rsidP="00A94D28">
      <w:pPr>
        <w:pStyle w:val="a0"/>
        <w:numPr>
          <w:ilvl w:val="0"/>
          <w:numId w:val="16"/>
        </w:numPr>
        <w:spacing w:line="360" w:lineRule="exact"/>
        <w:ind w:left="738" w:firstLineChars="0"/>
      </w:pPr>
      <w:r>
        <w:t>选择虚拟机大小</w:t>
      </w:r>
    </w:p>
    <w:p w:rsidR="00A94D28" w:rsidRDefault="00A94D28" w:rsidP="00A94D28">
      <w:pPr>
        <w:pStyle w:val="a0"/>
        <w:numPr>
          <w:ilvl w:val="0"/>
          <w:numId w:val="16"/>
        </w:numPr>
        <w:spacing w:line="360" w:lineRule="exact"/>
        <w:ind w:left="738" w:firstLineChars="0"/>
      </w:pPr>
      <w:r>
        <w:rPr>
          <w:rFonts w:hint="eastAsia"/>
        </w:rPr>
        <w:t>输入新的用户名</w:t>
      </w:r>
    </w:p>
    <w:p w:rsidR="00A94D28" w:rsidRDefault="00A94D28" w:rsidP="00A94D28">
      <w:pPr>
        <w:pStyle w:val="a0"/>
        <w:numPr>
          <w:ilvl w:val="0"/>
          <w:numId w:val="16"/>
        </w:numPr>
        <w:spacing w:line="360" w:lineRule="exact"/>
        <w:ind w:left="738" w:firstLineChars="0"/>
      </w:pPr>
      <w:r>
        <w:rPr>
          <w:rFonts w:hint="eastAsia"/>
        </w:rPr>
        <w:t>选择身份验证，可以使用SSH密钥，这里选择密码，输入密码</w:t>
      </w:r>
    </w:p>
    <w:p w:rsidR="00A94D28" w:rsidRDefault="000D04BB" w:rsidP="00A94D28">
      <w:pPr>
        <w:ind w:firstLine="315"/>
      </w:pPr>
      <w:r>
        <w:t>下一步继续配置虚拟机</w:t>
      </w:r>
    </w:p>
    <w:p w:rsidR="00A94D28" w:rsidRDefault="00AC34E1" w:rsidP="00A94D28">
      <w:pPr>
        <w:ind w:firstLine="315"/>
      </w:pPr>
      <w:r>
        <w:rPr>
          <w:noProof/>
        </w:rPr>
        <w:drawing>
          <wp:inline distT="0" distB="0" distL="0" distR="0" wp14:anchorId="2F21A7BC" wp14:editId="07A139E1">
            <wp:extent cx="5274310" cy="2170430"/>
            <wp:effectExtent l="19050" t="19050" r="21590" b="2032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2170430"/>
                    </a:xfrm>
                    <a:prstGeom prst="rect">
                      <a:avLst/>
                    </a:prstGeom>
                    <a:ln>
                      <a:solidFill>
                        <a:schemeClr val="tx1">
                          <a:lumMod val="65000"/>
                          <a:lumOff val="35000"/>
                        </a:schemeClr>
                      </a:solidFill>
                    </a:ln>
                  </pic:spPr>
                </pic:pic>
              </a:graphicData>
            </a:graphic>
          </wp:inline>
        </w:drawing>
      </w:r>
    </w:p>
    <w:p w:rsidR="00A94D28" w:rsidRDefault="000D04BB" w:rsidP="000D04BB">
      <w:pPr>
        <w:pStyle w:val="a0"/>
        <w:numPr>
          <w:ilvl w:val="0"/>
          <w:numId w:val="17"/>
        </w:numPr>
        <w:spacing w:line="360" w:lineRule="exact"/>
        <w:ind w:left="738" w:firstLineChars="0"/>
      </w:pPr>
      <w:r>
        <w:rPr>
          <w:rFonts w:hint="eastAsia"/>
        </w:rPr>
        <w:t>选择已有或</w:t>
      </w:r>
      <w:proofErr w:type="gramStart"/>
      <w:r>
        <w:rPr>
          <w:rFonts w:hint="eastAsia"/>
        </w:rPr>
        <w:t>新建云服务</w:t>
      </w:r>
      <w:proofErr w:type="gramEnd"/>
      <w:r>
        <w:rPr>
          <w:rFonts w:hint="eastAsia"/>
        </w:rPr>
        <w:t>-这里选择创建</w:t>
      </w:r>
    </w:p>
    <w:p w:rsidR="000D04BB" w:rsidRDefault="000D04BB" w:rsidP="000D04BB">
      <w:pPr>
        <w:pStyle w:val="a0"/>
        <w:numPr>
          <w:ilvl w:val="0"/>
          <w:numId w:val="17"/>
        </w:numPr>
        <w:spacing w:line="360" w:lineRule="exact"/>
        <w:ind w:left="738" w:firstLineChars="0"/>
      </w:pPr>
      <w:r>
        <w:t>输入DNS名称</w:t>
      </w:r>
    </w:p>
    <w:p w:rsidR="000D04BB" w:rsidRDefault="000D04BB" w:rsidP="000D04BB">
      <w:pPr>
        <w:pStyle w:val="a0"/>
        <w:numPr>
          <w:ilvl w:val="0"/>
          <w:numId w:val="17"/>
        </w:numPr>
        <w:spacing w:line="360" w:lineRule="exact"/>
        <w:ind w:left="738" w:firstLineChars="0"/>
      </w:pPr>
      <w:r>
        <w:t>选择区域/</w:t>
      </w:r>
      <w:proofErr w:type="gramStart"/>
      <w:r>
        <w:t>地缘组</w:t>
      </w:r>
      <w:proofErr w:type="gramEnd"/>
      <w:r>
        <w:t>/虚拟网络</w:t>
      </w:r>
      <w:proofErr w:type="gramStart"/>
      <w:r>
        <w:t>—</w:t>
      </w:r>
      <w:r>
        <w:t>这里</w:t>
      </w:r>
      <w:proofErr w:type="gramEnd"/>
      <w:r>
        <w:t>选择之前创建好的虚拟网络mynetwork01</w:t>
      </w:r>
    </w:p>
    <w:p w:rsidR="000D04BB" w:rsidRDefault="000D04BB" w:rsidP="000D04BB">
      <w:pPr>
        <w:pStyle w:val="a0"/>
        <w:numPr>
          <w:ilvl w:val="0"/>
          <w:numId w:val="17"/>
        </w:numPr>
        <w:spacing w:line="360" w:lineRule="exact"/>
        <w:ind w:left="738" w:firstLineChars="0"/>
      </w:pPr>
      <w:r>
        <w:rPr>
          <w:rFonts w:hint="eastAsia"/>
        </w:rPr>
        <w:t>选择子网</w:t>
      </w:r>
    </w:p>
    <w:p w:rsidR="000D04BB" w:rsidRDefault="000D04BB" w:rsidP="000D04BB">
      <w:pPr>
        <w:pStyle w:val="a0"/>
        <w:numPr>
          <w:ilvl w:val="0"/>
          <w:numId w:val="17"/>
        </w:numPr>
        <w:spacing w:line="360" w:lineRule="exact"/>
        <w:ind w:left="738" w:firstLineChars="0"/>
      </w:pPr>
      <w:r>
        <w:t>选择之前创建好的存储账户</w:t>
      </w:r>
      <w:r w:rsidR="001B55BB">
        <w:t>（或使用自动生成的存储账户）</w:t>
      </w:r>
    </w:p>
    <w:p w:rsidR="000D04BB" w:rsidRDefault="000D04BB" w:rsidP="000D04BB">
      <w:pPr>
        <w:spacing w:line="360" w:lineRule="exact"/>
        <w:ind w:firstLineChars="0"/>
      </w:pPr>
    </w:p>
    <w:p w:rsidR="004D596F" w:rsidRDefault="000D04BB" w:rsidP="004D596F">
      <w:pPr>
        <w:ind w:firstLine="315"/>
      </w:pPr>
      <w:r>
        <w:t>最后创建虚拟机端口</w:t>
      </w:r>
      <w:r w:rsidR="004D596F">
        <w:t>，默认22端口，用户远程连接管理。</w:t>
      </w:r>
    </w:p>
    <w:p w:rsidR="000D04BB" w:rsidRDefault="000D04BB" w:rsidP="003C1ED8">
      <w:pPr>
        <w:ind w:firstLine="315"/>
      </w:pPr>
      <w:r>
        <w:rPr>
          <w:noProof/>
        </w:rPr>
        <w:drawing>
          <wp:inline distT="0" distB="0" distL="0" distR="0" wp14:anchorId="6EEC511A" wp14:editId="779A4AC2">
            <wp:extent cx="5274310" cy="1625600"/>
            <wp:effectExtent l="19050" t="19050" r="21590" b="1270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1625600"/>
                    </a:xfrm>
                    <a:prstGeom prst="rect">
                      <a:avLst/>
                    </a:prstGeom>
                    <a:ln>
                      <a:solidFill>
                        <a:schemeClr val="tx1">
                          <a:lumMod val="65000"/>
                          <a:lumOff val="35000"/>
                        </a:schemeClr>
                      </a:solidFill>
                    </a:ln>
                  </pic:spPr>
                </pic:pic>
              </a:graphicData>
            </a:graphic>
          </wp:inline>
        </w:drawing>
      </w:r>
    </w:p>
    <w:p w:rsidR="000D04BB" w:rsidRDefault="00432BBF" w:rsidP="000D04BB">
      <w:pPr>
        <w:ind w:firstLine="315"/>
      </w:pPr>
      <w:r>
        <w:rPr>
          <w:rFonts w:hint="eastAsia"/>
        </w:rPr>
        <w:t>完成后查看虚拟机的运行状态。</w:t>
      </w:r>
    </w:p>
    <w:p w:rsidR="00432BBF" w:rsidRPr="008875B1" w:rsidRDefault="00AC34E1" w:rsidP="000D04BB">
      <w:pPr>
        <w:ind w:firstLine="315"/>
      </w:pPr>
      <w:r>
        <w:rPr>
          <w:noProof/>
        </w:rPr>
        <w:drawing>
          <wp:inline distT="0" distB="0" distL="0" distR="0" wp14:anchorId="2DA15A5F" wp14:editId="575F11B0">
            <wp:extent cx="5274310" cy="657860"/>
            <wp:effectExtent l="19050" t="19050" r="21590" b="2794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4310" cy="657860"/>
                    </a:xfrm>
                    <a:prstGeom prst="rect">
                      <a:avLst/>
                    </a:prstGeom>
                    <a:ln>
                      <a:solidFill>
                        <a:schemeClr val="tx1">
                          <a:lumMod val="65000"/>
                          <a:lumOff val="35000"/>
                        </a:schemeClr>
                      </a:solidFill>
                    </a:ln>
                  </pic:spPr>
                </pic:pic>
              </a:graphicData>
            </a:graphic>
          </wp:inline>
        </w:drawing>
      </w:r>
    </w:p>
    <w:p w:rsidR="00631E15" w:rsidRDefault="00631E15" w:rsidP="00631E15">
      <w:pPr>
        <w:pStyle w:val="3"/>
      </w:pPr>
      <w:r>
        <w:lastRenderedPageBreak/>
        <w:t>Linux虚拟机的管理</w:t>
      </w:r>
    </w:p>
    <w:p w:rsidR="00D40F0B" w:rsidRPr="00D40F0B" w:rsidRDefault="00D40F0B" w:rsidP="00D40F0B">
      <w:pPr>
        <w:spacing w:line="300" w:lineRule="exact"/>
        <w:ind w:firstLine="315"/>
        <w:rPr>
          <w:i/>
        </w:rPr>
      </w:pPr>
      <w:r w:rsidRPr="00D40F0B">
        <w:rPr>
          <w:rFonts w:hint="eastAsia"/>
          <w:i/>
        </w:rPr>
        <w:t>Linux虚拟机在Azure门户中管理同windows</w:t>
      </w:r>
      <w:r w:rsidRPr="00D40F0B">
        <w:rPr>
          <w:i/>
        </w:rPr>
        <w:t xml:space="preserve"> server类似，此处省略</w:t>
      </w:r>
    </w:p>
    <w:p w:rsidR="00564658" w:rsidRDefault="00564658" w:rsidP="001436FD">
      <w:pPr>
        <w:pStyle w:val="4"/>
      </w:pPr>
      <w:r w:rsidRPr="00564658">
        <w:t>虚拟机链接</w:t>
      </w:r>
    </w:p>
    <w:p w:rsidR="006407BE" w:rsidRDefault="006407BE" w:rsidP="006407BE">
      <w:pPr>
        <w:ind w:firstLine="315"/>
      </w:pPr>
      <w:r>
        <w:rPr>
          <w:rFonts w:hint="eastAsia"/>
        </w:rPr>
        <w:t>查看虚拟机的信息</w:t>
      </w:r>
    </w:p>
    <w:p w:rsidR="006407BE" w:rsidRDefault="00253F4C" w:rsidP="006407BE">
      <w:pPr>
        <w:ind w:firstLine="315"/>
      </w:pPr>
      <w:r>
        <w:rPr>
          <w:noProof/>
        </w:rPr>
        <w:drawing>
          <wp:inline distT="0" distB="0" distL="0" distR="0" wp14:anchorId="24D8E18E" wp14:editId="5825FFC9">
            <wp:extent cx="5274310" cy="1935480"/>
            <wp:effectExtent l="0" t="0" r="2540" b="762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1935480"/>
                    </a:xfrm>
                    <a:prstGeom prst="rect">
                      <a:avLst/>
                    </a:prstGeom>
                  </pic:spPr>
                </pic:pic>
              </a:graphicData>
            </a:graphic>
          </wp:inline>
        </w:drawing>
      </w:r>
    </w:p>
    <w:p w:rsidR="006407BE" w:rsidRDefault="006407BE" w:rsidP="006407BE">
      <w:pPr>
        <w:ind w:firstLine="315"/>
      </w:pPr>
      <w:r>
        <w:t>在仪表板页面的右边可以看到</w:t>
      </w:r>
      <w:r w:rsidR="00253F4C">
        <w:rPr>
          <w:rFonts w:hint="eastAsia"/>
        </w:rPr>
        <w:t>的DNS名称或公用虚拟IP地址</w:t>
      </w:r>
      <w:r>
        <w:rPr>
          <w:rFonts w:hint="eastAsia"/>
        </w:rPr>
        <w:t>记录下来。</w:t>
      </w:r>
    </w:p>
    <w:p w:rsidR="006407BE" w:rsidRDefault="006407BE" w:rsidP="006407BE">
      <w:pPr>
        <w:ind w:firstLine="315"/>
      </w:pPr>
      <w:r>
        <w:t>打开本地的</w:t>
      </w:r>
      <w:r>
        <w:rPr>
          <w:rFonts w:hint="eastAsia"/>
        </w:rPr>
        <w:t>Putty，在会话页面输入刚才获得的SSH信息</w:t>
      </w:r>
    </w:p>
    <w:p w:rsidR="006407BE" w:rsidRDefault="006407BE" w:rsidP="006407BE">
      <w:pPr>
        <w:ind w:firstLine="315"/>
        <w:rPr>
          <w:b/>
        </w:rPr>
      </w:pPr>
      <w:r>
        <w:rPr>
          <w:noProof/>
        </w:rPr>
        <w:drawing>
          <wp:inline distT="0" distB="0" distL="0" distR="0" wp14:anchorId="5FC10150" wp14:editId="0310994C">
            <wp:extent cx="4362107" cy="1182756"/>
            <wp:effectExtent l="19050" t="19050" r="19685" b="1778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376185" cy="1186573"/>
                    </a:xfrm>
                    <a:prstGeom prst="rect">
                      <a:avLst/>
                    </a:prstGeom>
                    <a:ln>
                      <a:solidFill>
                        <a:schemeClr val="tx1">
                          <a:lumMod val="65000"/>
                          <a:lumOff val="35000"/>
                        </a:schemeClr>
                      </a:solidFill>
                    </a:ln>
                  </pic:spPr>
                </pic:pic>
              </a:graphicData>
            </a:graphic>
          </wp:inline>
        </w:drawing>
      </w:r>
    </w:p>
    <w:p w:rsidR="00FC333A" w:rsidRDefault="00FC333A" w:rsidP="00FC333A">
      <w:pPr>
        <w:ind w:firstLine="315"/>
      </w:pPr>
      <w:r>
        <w:rPr>
          <w:rFonts w:hint="eastAsia"/>
        </w:rPr>
        <w:t>点击Open开始连接Azure的SUSE</w:t>
      </w:r>
    </w:p>
    <w:p w:rsidR="00253F4C" w:rsidRDefault="00253F4C" w:rsidP="00253F4C">
      <w:pPr>
        <w:ind w:firstLine="315"/>
      </w:pPr>
      <w:r>
        <w:t>在</w:t>
      </w:r>
      <w:r>
        <w:rPr>
          <w:rFonts w:hint="eastAsia"/>
        </w:rPr>
        <w:t>Security中直接点击是按钮</w:t>
      </w:r>
    </w:p>
    <w:p w:rsidR="00FC333A" w:rsidRPr="00FC333A" w:rsidRDefault="00FC333A" w:rsidP="00FC333A">
      <w:pPr>
        <w:ind w:firstLine="315"/>
      </w:pPr>
      <w:r>
        <w:rPr>
          <w:noProof/>
        </w:rPr>
        <w:drawing>
          <wp:inline distT="0" distB="0" distL="0" distR="0" wp14:anchorId="41FB1AB9" wp14:editId="13E93B31">
            <wp:extent cx="4323666" cy="2464905"/>
            <wp:effectExtent l="0" t="0" r="127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342800" cy="2475813"/>
                    </a:xfrm>
                    <a:prstGeom prst="rect">
                      <a:avLst/>
                    </a:prstGeom>
                  </pic:spPr>
                </pic:pic>
              </a:graphicData>
            </a:graphic>
          </wp:inline>
        </w:drawing>
      </w:r>
    </w:p>
    <w:p w:rsidR="00253F4C" w:rsidRDefault="00253F4C" w:rsidP="00253F4C">
      <w:pPr>
        <w:ind w:firstLine="315"/>
      </w:pPr>
      <w:r>
        <w:lastRenderedPageBreak/>
        <w:t>在登陆页面输入用户名和密码（密码输入时没有任何显示），回车后进入系统，如下图。</w:t>
      </w:r>
    </w:p>
    <w:p w:rsidR="00FC333A" w:rsidRDefault="00606958" w:rsidP="00FC333A">
      <w:pPr>
        <w:ind w:firstLine="315"/>
      </w:pPr>
      <w:r>
        <w:rPr>
          <w:noProof/>
        </w:rPr>
        <w:drawing>
          <wp:inline distT="0" distB="0" distL="0" distR="0" wp14:anchorId="7F5946ED" wp14:editId="3F2B009E">
            <wp:extent cx="5274310" cy="1355725"/>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1355725"/>
                    </a:xfrm>
                    <a:prstGeom prst="rect">
                      <a:avLst/>
                    </a:prstGeom>
                  </pic:spPr>
                </pic:pic>
              </a:graphicData>
            </a:graphic>
          </wp:inline>
        </w:drawing>
      </w:r>
    </w:p>
    <w:p w:rsidR="00253F4C" w:rsidRDefault="00253F4C" w:rsidP="00253F4C">
      <w:pPr>
        <w:ind w:firstLine="315"/>
      </w:pPr>
      <w:r>
        <w:rPr>
          <w:rFonts w:hint="eastAsia"/>
        </w:rPr>
        <w:t>成功链接到虚拟机</w:t>
      </w:r>
    </w:p>
    <w:p w:rsidR="00FC333A" w:rsidRDefault="00606958" w:rsidP="00FC333A">
      <w:pPr>
        <w:ind w:firstLine="315"/>
      </w:pPr>
      <w:r>
        <w:rPr>
          <w:noProof/>
        </w:rPr>
        <w:drawing>
          <wp:inline distT="0" distB="0" distL="0" distR="0" wp14:anchorId="324708E6" wp14:editId="73D0C5C7">
            <wp:extent cx="5274310" cy="2686556"/>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5975" cy="2687404"/>
                    </a:xfrm>
                    <a:prstGeom prst="rect">
                      <a:avLst/>
                    </a:prstGeom>
                  </pic:spPr>
                </pic:pic>
              </a:graphicData>
            </a:graphic>
          </wp:inline>
        </w:drawing>
      </w:r>
    </w:p>
    <w:p w:rsidR="00564658" w:rsidRDefault="00564658" w:rsidP="001436FD">
      <w:pPr>
        <w:pStyle w:val="4"/>
      </w:pPr>
      <w:r w:rsidRPr="00564658">
        <w:t>虚拟机附加磁盘</w:t>
      </w:r>
    </w:p>
    <w:p w:rsidR="000B14E7" w:rsidRDefault="000B14E7" w:rsidP="000B14E7">
      <w:pPr>
        <w:ind w:firstLine="315"/>
      </w:pPr>
      <w:r>
        <w:t>在</w:t>
      </w:r>
      <w:r>
        <w:rPr>
          <w:rFonts w:hint="eastAsia"/>
        </w:rPr>
        <w:t>Azure门户中选中需要附加磁盘的</w:t>
      </w:r>
      <w:proofErr w:type="spellStart"/>
      <w:r w:rsidR="00253F4C">
        <w:rPr>
          <w:rFonts w:hint="eastAsia"/>
        </w:rPr>
        <w:t>linux</w:t>
      </w:r>
      <w:proofErr w:type="spellEnd"/>
      <w:r>
        <w:rPr>
          <w:rFonts w:hint="eastAsia"/>
        </w:rPr>
        <w:t>虚拟机，点击下面的附加</w:t>
      </w:r>
      <w:r w:rsidR="00253F4C">
        <w:rPr>
          <w:rFonts w:hint="eastAsia"/>
        </w:rPr>
        <w:t>磁盘或附件空磁盘</w:t>
      </w:r>
    </w:p>
    <w:p w:rsidR="000B14E7" w:rsidRDefault="000B14E7" w:rsidP="000B14E7">
      <w:pPr>
        <w:ind w:firstLine="315"/>
      </w:pPr>
      <w:r w:rsidRPr="000B14E7">
        <w:rPr>
          <w:noProof/>
        </w:rPr>
        <mc:AlternateContent>
          <mc:Choice Requires="wpg">
            <w:drawing>
              <wp:inline distT="0" distB="0" distL="0" distR="0">
                <wp:extent cx="5256000" cy="3010237"/>
                <wp:effectExtent l="19050" t="19050" r="20955" b="19050"/>
                <wp:docPr id="71" name="组合 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256000" cy="3010237"/>
                          <a:chOff x="0" y="0"/>
                          <a:chExt cx="9086850" cy="5800725"/>
                        </a:xfrm>
                      </wpg:grpSpPr>
                      <pic:pic xmlns:pic="http://schemas.openxmlformats.org/drawingml/2006/picture">
                        <pic:nvPicPr>
                          <pic:cNvPr id="72" name="图片 72"/>
                          <pic:cNvPicPr>
                            <a:picLocks noChangeAspect="1"/>
                          </pic:cNvPicPr>
                        </pic:nvPicPr>
                        <pic:blipFill>
                          <a:blip r:embed="rId104"/>
                          <a:stretch>
                            <a:fillRect/>
                          </a:stretch>
                        </pic:blipFill>
                        <pic:spPr>
                          <a:xfrm>
                            <a:off x="0" y="0"/>
                            <a:ext cx="9086850" cy="5800725"/>
                          </a:xfrm>
                          <a:prstGeom prst="rect">
                            <a:avLst/>
                          </a:prstGeom>
                          <a:ln>
                            <a:solidFill>
                              <a:schemeClr val="tx1">
                                <a:lumMod val="65000"/>
                                <a:lumOff val="35000"/>
                              </a:schemeClr>
                            </a:solidFill>
                          </a:ln>
                        </pic:spPr>
                      </pic:pic>
                      <wps:wsp>
                        <wps:cNvPr id="73" name="矩形 73"/>
                        <wps:cNvSpPr/>
                        <wps:spPr>
                          <a:xfrm>
                            <a:off x="2981325" y="4487863"/>
                            <a:ext cx="1155700" cy="12827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C8775D9" id="组合 5" o:spid="_x0000_s1026" style="width:413.85pt;height:237.05pt;mso-position-horizontal-relative:char;mso-position-vertical-relative:line" coordsize="90868,580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cMY7DwQAAJgJAAAOAAAAZHJzL2Uyb0RvYy54bWycVs1u4zYQvhfoOxC6&#10;byTLlu0IcRZGUgcLpNtgs8WeaYqyiJVIlqRsZ88F2t5676FAb32Gon2bIK/RGVKynXi7m+7BBn/m&#10;//tmxLOX26Yma26sUHIWDU6SiHDJVCHkahZ9/3bxYhoR66gsaK0kn0V33EYvz7/+6myjc56qStUF&#10;NwSMSJtv9CyqnNN5HFtW8YbaE6W5hMtSmYY62JpVXBi6AetNHadJMo43yhTaKMathdPLcBmde/tl&#10;yZn7riwtd6SeRRCb8//G/y/xPz4/o/nKUF0J1oVBvyCKhgoJTnemLqmjpDXiyFQjmFFWle6EqSZW&#10;ZSkY9zlANoPkSTZXRrXa57LKNyu9KxOU9kmdvtgse72+MUQUs2gyiIikDWD08NeP97/+TDIszkav&#10;cpC5MvpW35iQISyvFXtviVQXFZUrPrcaCg3wo0b8VAX3q73+tjQN2oHcydYDcbcDgm8dYXCYpdk4&#10;SQAvBndDKEw6nASoWAV4Humx6ptO8zSZjqdZp5lNk2SS+jximgfHPrxdOFqwHH5dZWF1VNnPMxC0&#10;XGt41BlpnmWjoeZ9q18ACTR1Yilq4e48oQFuDEqubwTDguPmAKS0B+n+t38efvmJTFKsSy8UVCim&#10;9CmEHovHuH3kb1kLvRB1jTDhussM2uYJ7T5SnEDpS8XahksXetTwGpJU0lZC24iYnDdLDpQzrwpP&#10;GZpbZ7hjFToswfEboBNS6eDCR7kPDGO2HSOfw6jP8gKKZqy74qohuIDgIAYAg+Z0fW27aHoRPK4l&#10;/ltVi6KvlZ9a/KI2ZE1h3rjtwBuo2+ZbVYSzcYa8htzAQNsgl73osD/GlHH2oZVQgL0DuEOnvhIh&#10;d7+EUmCfwvy0PVKwO8Lqf42I24pqDsGj2QP2DXv2Pfz+5/3ff5DJEFPphHBAdLv/QCY9nQ6G0I8E&#10;uno0mk6mY69P877vB4Msm/R9P0inKW4CEXqQewieiZJUCE6otySbWZROs0nmYXkMnVktd8AtFgBS&#10;7/hArAcAEw4p+pW7q3lgxBtewiyFAZYGDz2SAWTKGLRE4IStaMHDMUK/c9ZreOxrCQbRcuiJznZn&#10;oJd8bDsUq5NHVe4/grvAkk8FFpR3Gt6zkm6n3AipzMcM1JBV5znIQ/gHpcHlUhV38KUxCloLxrPV&#10;bCGgz66pdTfUwDcXDuEdAbeVMh8isoFv8iyyP7QUR2v9SgKjTwejEYg5vxllkxQ25vBmeXgj2+ZC&#10;QRvCdw28+SXKu7pflkY17+D5MEevcEUlA9+ziDnTby5ceCvAA4Tx+dyLhZl9LW81TPoABpLy7fYd&#10;NbqjpQNGv1Z9Fx3NkCCL9ZVq3jpVCj9g9nXq6gcd7Vf+8+8p0T1V8H1xuPdS+wfV+b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nJsNg3QAAAAUBAAAPAAAAZHJzL2Rvd25yZXYu&#10;eG1sTI9Ba8JAEIXvBf/DMoXe6ibWNpJmIyK2JxGqhdLbmB2TYHY2ZNck/vtuvbSXgcd7vPdNthxN&#10;I3rqXG1ZQTyNQBAXVtdcKvg8vD0uQDiPrLGxTAqu5GCZT+4yTLUd+IP6vS9FKGGXooLK+zaV0hUV&#10;GXRT2xIH72Q7gz7IrpS6wyGUm0bOouhFGqw5LFTY0rqi4ry/GAXvAw6rp3jTb8+n9fX78Lz72sak&#10;1MP9uHoF4Wn0f2H4xQ/okAemo72wdqJREB7xtxu8xSxJQBwVzJN5DDLP5H/6/AcAAP//AwBQSwME&#10;CgAAAAAAAAAhALWX9MNFZwAARWcAABQAAABkcnMvbWVkaWEvaW1hZ2UxLnBuZ4lQTkcNChoKAAAA&#10;DUlIRFIAAAO6AAACYQgCAAAA4OhbYgAAAAFzUkdCAK7OHOkAAGb/SURBVHhe7d0HmBvF/cZxn8u5&#10;nHvvgBtuGFNNMyV0A6G3hBLan0BogSRgWgiBECAhhJ7QQkioTkIvAULAEDDNYGwwLti4934Y1/u/&#10;598xrCVd1+5odF89evTopNXM7Gf2tO+ORquCkpKSelwQQAABBBBAAAEEEEAgk0B9WBBAAAEEEEAA&#10;AQQQQKA8AeIy2wYCCCCAAAIIIIAAAuUKEJfZOBBAAAEEEEAAAQQQIC6zDSCAAAIIIIAAAgggUH0B&#10;Rperb8YrEEAAAQQQQAABBOqMAHG5znQ1K4oAAggggAACCCBQfQHicvXNeAUCCCCAAAIIIIBAnRFI&#10;Ii4XFBRk9Kzi4+UtVq0ytXAVq4uj66+55pr0Yu3BjE/F0QYrM1pdBa2KrwGUjAACCCCAAAIIhCVQ&#10;kMDPlKTkVFejHrf7diflT+cYfdw9GC2kYvHylkxvRlZ6LmMe1YPp2dQeTHk86+nZFRi945I66Tkr&#10;nU4hCCCAAAIIIJDPAkqNcV/El7EK93jKnZTly1vMyiyv8JRn0wtxr624hOri/PKXv7SX2B3dRi+u&#10;NPdstHz32upWWvHyGYtNfzC9STG1J7trR2kIIIAAAggggECsAnFNxtCQsLvY+HH6I/Z4Bcci9pKK&#10;F7PUG10mWqZ71uMRT3mTLqJDvG6YOeujy9EVd+PZGUeXbcmMA+Ee9agaAQQQQAABBBDwKxBXXI4O&#10;2aaPFtsj7tYRpKTb6AhxpUxauIqzk10Kr7TMmBaIBuhoUI4jK0fjb0pAt3AcjcjpjSE9x7QNUCwC&#10;CCCAAAIIhCIQY1yOEkRHmise8XUzle3llY4uRxcrr+ToCLSL4PH1UKURM2XGcAVjvVlpZMZEnhKj&#10;0xN83K3KyqpRCAIIIIAAAgggELdAjHE5JSK7nBodA67iWS8qGDk2oEoXiNsxWn6lcdktnBJkq/7C&#10;aq1OyqB1xq/3ZRxXrlYtLIwAAggggAACCOSlQIxxOTrnOmXishs2jo4Hp0fn6EhzeSPH6TOkrfDo&#10;49ZzVloVA3pWOjtlyFZlpidXN5/YaoxjPkZ5Ub68eSCMK2el9ykEAQQQQAABBPJDIK4TyUWTrsup&#10;KZHXLWMR1rKsu3W+0cWshJQJG9GeKO+p9PZEA3QWvxFY6cwHF4tdMo4m5qzHZVd4eghOmY9R3gad&#10;9Sblx38Oa4EAAggggAACdUQgxtFly6MpjuUN7tYgsFYwGl3FL/PVoNKqbBYpcypSxo/Tx3rLG+Wt&#10;Sl1VWaa8XJ6xnSqQ0eWqqLIMAggggAACCNQRgXjjcsrkh/KGflPGjDNOmahgRNlyecrMjfLmXVRc&#10;TlZ6vbxv0aUP06YM/VpUzfpobrTA8u5nZcUpBAEEEEAAAQQQyD+BWCZjVDpL2GXZlHNWON+UuRN6&#10;PH0ihz3oJnJk7JuUiRwpWdmNTyczzBxNwykTMNyAbgJbWHqarzSgV7pAAs2mCgQQQAABBBBAwItA&#10;LHHZy5pQKQIIIIAAAggggAACWReIdzJG1ptLgQgggAACCCCAAAIIJClAXE5Sm7oQQAABBBBAAAEE&#10;AhMgLgfWYTQXAQQQQAABBBBAIEkB4nKS2tSFAAIIIIAAAgggEJgAcTmwDqO5CCCAAAIIIIAAAkkK&#10;EJeT1KYuBBBAAAEEEEAAgcAEiMuBdRjNRQABBBBAAAEEEEhSgLicpDZ1IYAAAggggAACCAQmQFwO&#10;rMNoLgIIIIAAAggggECSAsTlJLWpCwEEEEAAAQQQQCAwAeJyYB1GcxFAAAEEEEAAAQSSFCAuJ6lN&#10;XQgggAACCCCAAAKBCRCXA+swmosAAggggAACCCCQpABxOUlt6kIAAQQQQAABBBAITIC4HFiH0VwE&#10;EEAAAQQQQACBJAWIy0lqUxcCCCCAAAIIIIBAYALE5cA6jOYigAACCCCAAAIIJClAXE5Sm7oQQAAB&#10;BBBAAAEEAhMgLgfWYTQXAQQQQAABBBBAIEkB4nKS2tSFAAIIIIAAAgggEJgAcTmwDqO5CCCAAAII&#10;IIAAAkkKEJeT1KYuBBBAAAEEEEAAgcAEiMuBdRjNRQABBBBAAAEEEEhSgLicpDZ1IYAAAggggAAC&#10;CAQmUFBSUhJYk2lusAIffvjhDjvsEGzzaXiMAmwbMeIGXrS2jS5dugS+EjQ/FoG5c+eyT4lFNsFC&#10;Q3nzZ3Q5wY2CqhBAAAEEEEAAAQRCEyAuh9ZjtBcBBBBAAAEEEEAgQQHicoLYVIUAAggggAACCCAQ&#10;mgBxObQeo70IIIAAAggggAACCQoQlxPEpioEEEAAAQQQQACB0AR8xuVJkyYdcsghlYo98cQTt99+&#10;e6WLsUDeCKi7rcffeOONs846S7cZV+3KK6/UtpE3a82KVCqgjUFvGup0fRdeF20kekR33NuINhVt&#10;FSrHFrCLntWrKi2cBUIXGDly5PPPP6+1eOihh9LXRU8ddthhv//977XY6aefrjv6U5fQ15r2I4BA&#10;MgI+4/Jf//rXefPmuT2f7ed0sV2gXbSfe+WVV/7yl7/ovhbQU8m4UItfgQMPPNAasP/+++vW5aHo&#10;tjF/08VtKm778dtyao9P4N5777355puPO+44nXhIF1V00kkn6Y6FJMvEnTp10h1bwC4HHXRQfE2i&#10;5JwSsDeK/v37pyfmiRMnPvvss3rqiCOOuOqqq3RHf+6999451X4aE4pABeM40VWoyoBgKKvsvZ1z&#10;583/zc1/uODnV9r11zf8fsrUL5Nslbe4rHEg7djcLm3cuHHXXXedrbl2inr84IMP1q3OqqjAZItp&#10;ee0dk9ShroQFFHnTx5L32msvl3hs23Dbg+Ky+9NtPwm3meqSFNAGUEF1ehs5//zzX375ZW1FfCqV&#10;ZL94r0uHTMrBGjbWgLHeCkaNGqXxY11cbl60aJGeuueee5Sb33zzTd3Rn3rQe8tpQHkC+mev+P+9&#10;KnT6DMoNqSjj2qG1Lva4+9xJ7xh2/uaFCxdqN6Sdjv7UbcYqtPBHH3108cUX2yiey8Tugy/77Et/&#10;ugFBLcZnXFXpr/KWUVa+6dY7Fy5aMqDPFiP2G779Nv2XLF16xz0PJJmY/cRlbW1/+9vftG+zD9O1&#10;tUVzsP7UZv3iiy9qm9NiGkyyT+eHDBlS3uZbm27gtbkjoP2celzt0ScP6n29H2kj0R19vJDywYK2&#10;h1NOOUWHUgwq5073xdoSvS3YO0PFtWifpIMobTk33njjSy+9xC4q1k7JncLfeust5eAHHnhAY8Z2&#10;0fixmnfqqafqdsyYMePHjx88eLDua++jMK07P/7xj/XgtGnTcmctaEkcAj/60Y80qvLnP/9ZEeLq&#10;q692ibl58+b6tCqlxueee2706NHXXnutXlLePEDtpNwwjcq0bUwX++DLRvp03K6dly326KOParAv&#10;jlWrO2X+7bEn65WUHDFiv7PPOuOgAw/80SknnfmjHxTUL3jkiX8khuAhLmsHpq3NDhyHDh2qMPSH&#10;P/whmoO1NSs9d+7cWduZHVxqU9On82TlxDYLjxVZjysKq/dvueUWN34cHWawzPTTn/5Um4TeraKD&#10;BB5bTtWxCuhtQW8U6u5Ka9EybhpGv379Kl2eBUIX0LbRvn17y8cuDCk9X3LJJbZqw4YNcwFaw4f2&#10;oAaY9eBWW20V+urT/qoIaDehCLv99ts/9dRTtrxyrdLIgw8+GH259jiK0QMHDiyvTB206x3G9kEa&#10;tVEmVkq2hW3E2k0R1F7MvqClD8lVNe9FVemmjMvox6dnzp7XrVO7XXbZpX79stQ6aODA/n22WrRk&#10;eY2Lre4LPcRlbTQWfbTBnXjiibqjW21k0XEjzVfu2rWrfcahW21/+oCVgaLq9m6Iy+sdR2PJ1nL1&#10;u8aPo4f49rGajqb07qPwpIXtgF7RmVliIXZ3HG3WuLJ9EqrR5TjKp8xcE1Aytqysi+ZX2ICxAnRK&#10;O1MGC22wmUuuCSxevDi9SRkfrEHLlXQ1j8JeWFRU9Itf/EK7G3cEpQePOuqoVatWaUA64/fIlVK0&#10;39HeRxnGEkt0EqAe185ozpw5GujRHUUdXTSTkJG+GvRU9CWKy/qzS6eOhYWF0cd79uhWy5Kr9XIP&#10;cVntsyk+2qrcJxo2Ndmarjc1bdP6U59x6L5ubXRZkaha68bCwQlY5NVblbXcDtx161bEPtiydx9t&#10;DzbWqGyktzA3qhTcWtPgagnosLniU+VoI7GNh02iWrDhLuxGkbUKys2amqw76XE53BWsUy3XdIiU&#10;cKw/9WC2EDR47IrSHme77ba7/vrr3SMKuJqro4x75513XnTRRSmVKiVrAQswit12EgIV4o7EdEfz&#10;lfX5ue64Uzxxaq9a9p1GlAsKCmbMml1cXOyKUoaeOm16LUuu1ss9xGVtWzanR5tpxrbafGU9pVsN&#10;M7tPOhSJmKhard4NbmE7cHfNdkdQ0Q8W7Itc2hIUhrR5aGG9RNGZDx+C6+6aNVh9Hd1IUgqxnZmb&#10;s1He7MOaVc2rcl+gY8eOe+65pyYrp3+ePmjQIDezWXfI07nZm2vXro0mZsvKejArrVX2GD58eLSo&#10;K664YuzYse+88457sEOHDnqH0QixJjGnv4EoH+vzKxs/dpO+unTpYi/XLklzPJSq7cRN7p2Kc57W&#10;svs6d+qwcMmKl//9b439qyhtD++9//6U6TM7d2xXy5Kr/nIPcVkpxz6/iJ4FzGb8WLvdLFX7Opdb&#10;Ge0IOftB1bs2xCWjs7v0UZe91+jWJu3o4o6XLA9pe1BK1kUfQWh+WIirTJurJaDhHL2BVDDAbLMJ&#10;9fmDvb3cdNNN1SqfhcMVsHNfXLDponcG3aacWXnChAn2iF04LUZu9nW7du0sMVvzLCvrwVq2VtFW&#10;o8V664iGCpWpcKzPM5988smU8u1TzehQtE1NVjmXXnppxsZo9+QK1/uPu69dmI3scKmZwGuv/3f+&#10;vAXrN5aMfvej2++6+5FHH7vjrj89OuqZevXqn3xi2cTxmpVcrVd5iMuufdETyUUnY7gFbHa8RqN1&#10;MMc0+Wr1a+gLKx9HT5aiQ3mbp6G9oGVobRI2j1lL6jQa+giC+WGhd3ql7debgE20sHcDReeMnW4H&#10;1XbOQc1N1Axm3j0qtc2DBTRaHB08dve1apaPo1NU9aBOi8EvleRgvx966KGWmK1tlpX1YI2balMm&#10;dLYcZV+bTZFS1GmnnaavANqDv/3tb23PoikZitG6Ew0k9v6ji51Fzi7uyzZ657HC7aPOaEW1PyNe&#10;jVc/9Be++p/Xn3/5tY2Kxjq2ad927sLl7340fvrs+V06d7zk/LN7dE9u+nKBzaHmgkACAnqvib77&#10;JFAjVYQiwLYRSk8l305tG+7D7uRrp8bkBaLzMSwrp3zHyzVJHyomv0/RzAoN9rljdY0667tVLhxr&#10;jNmO2O1r6xqKdhNKk5cMosYK3vw1rvzMC68qpDZsUHDIgfvuu8/eiqwbNyo812vQoEHCa0dcThi8&#10;TldHJKrT3V/hyrNtsG2UJ0BcroPbhiVmpeQDDjigvKwsFi9xuQ52R6yrXMGb/08vvXrDxo0F9ep9&#10;f8R+ysqxNqPSwn1Oxqi0cSyAAAIIIIAAAnVNQBFZ53SrYFy5roHUzfVVVm5Qv34uZGX5E5fr5kbI&#10;WiOAAAIIIIAAArkrcNvN1/3hxmu9jysbEHE5dzcUWoYAAggggAACCCDgXYC47L0LaAACCCCAAAII&#10;IIBA7goQl3O3b2gZAggggAACCCCAgHcB4rL3LqABCCCAAAIIIIAAArkrEMuJ5NypvHN3vWkZAggg&#10;gAACCCCAQD4KZP2E3Iwu5+NmwjohgAACCCCAAAIIZEmAuJwlSIpBAAEEEEAAAQQQyEeBWCZj5CMU&#10;64QAAggggAACCCBQFwUYXa6Lvc46I4AAAggggAACCFRRgLhcRSgWQwABBBBAAAEEEKiLAsTlutjr&#10;rDMCCCCAAAIIIIBAFQWIy1WEYjEEEEAAAQQQQACBuihAXK6Lvc46I4AAAggggAACCFRRgLhcRSgW&#10;QwABBBBAAAEEEKiLAsTlutjrrDMCCCCAAAIIIIBAFQWIy1WEYjEEEEAAAQQQQACBuihAXK6Lvc46&#10;I4AAAggggAACCFRRIJZf9dv9oQ+rWD2L1TWBoX161rVVZn0RQAABBBBAIEmBO3fvkN3qGF3Oriel&#10;IYAAAggggAACCOSVAHE5r7qTlUEAAQQQQAABBBDIrgBxObuelIYAAggggAACCCCQVwLE5bzqTlYG&#10;AQQQQAABBBBAILsCxOXselIaAggggAACCCCAQF4JEJfzqjtZGQQQQAABBBBAAIHsChCXs+tJabEL&#10;nD2g5eVD23Qvahh7TVSAAAIIIIAAAgjUq0dcZisISeCYrZoPadu4W1HDi7ZpTWIOqedoKwIIIIAA&#10;AsEK8DMlwXZdmA2vzc+U7NKxycl9W9h6r15fcuv4ZbOK16cz3DSsXVHDsuPAN+au3qtLU1tm2sp1&#10;vxu3LLq8lnxhxtf/nbs6pRA9/osxi/u0bPTTbVq7pxas3vCrj5a4P382pPUHC9ds3bpwSNtC9+CT&#10;X65KLy3MjsrdVv9y+7bq1gqcj+vVXK1Xf6l3/vT58uia7N2lafSFWrJn84Yr15W4xbTAsd++vHj9&#10;xq1aNLKX/+HTZVNWrMtdFFqGAAIIIBARyPrPlBCX2b4SFahxXNZYskaUmzYosOb+eeKKTxavqbTp&#10;CrUpEVmPWAZSetYd3Spbd2zaQI+MW7LWYpMykx554stV5ZVvgayCBSptGAvUTMDFWXWc+khHNdFy&#10;lKStK6MXZWvXU1rg71NWuuCrfrRU/cWytRaj3QYT3QbSt6KaNZ5X1UEBHXv/+fMVKcda2vB27NDY&#10;HdXb25H+LGpUkLJJ66D9/wa0THnQMWp7dsfw9s6mcmasWs9bUx3c0ljlFAHiMptEzgmM6NPuit23&#10;VLOuf3v6C1M2iy/pba00Lmv8uF3jBho5jr62acMCzVdu27gsCY2atur1OalDwhldKgg69pT2W20a&#10;N0gZg6yY2IYk9drovirneiVPG+TMM3acC9PRtY9+qmD5eETPZi6paAjZ7v/k7YUWl92IsitEy5SX&#10;V/KUmdUqE9AGYx9PuWNp3XfvAOlM2kPbhuQuGd+C7HjbSnafgGlD1Z92eO8O/FRv9PMrt6FqAd3X&#10;waFtwCrE3pSsOt0SmtmI67hAPsTlfbdsc8qQLn3alL5TTFm6+tRnPnvsyMG6f8K/xlvvvn3qDm/N&#10;XHbpf6aeObTrIX3bdWxW+mH3y18uuXb0NC3Zo2VjW+zW92Y++fmCG7/Xe5uOzVs1Lv3i19VvfPna&#10;9KUVbCKdmxfeun8/lbB8zfqRr0/9ZP6qbTs1/8GgTjt2abnv38fW8W2rNqvvEvNt7898/LMFFRRV&#10;cVw+pGfRiB7N9PJ3F3zz8OSVrpyLBrfu26rsY/GUpzLW5QYRy4vLbuzQ8lP0A3qNBqnMqSvW215K&#10;uyvd2v1o8LIdku3w3BA1uao2W1Glr3URQV3msoLuuw8Q7P0xOgNHf9rCGoTTs+ogTaFxY2/pHyMw&#10;ulxpL9SpBWxellZZG49NtdIdbVHakFI+ttIy2nieml6sgWRtV3pnSPmgQy8pXldig8HRt53oe1TG&#10;T8PSK7IuUCHakjX8bEPX7vjfNm/X8jrVX1VZ2ffHf9WxbcvmzRqNGffVsCFbtGtdeuiS8EVt6NW9&#10;XbTqT76YvXLVN3vs0LsGLXnrw6kDeneqwYqo0tYtmm3RtU0NKs39l2Q9Lje45pprsr7aD3wyt4Iy&#10;r9mzV8vGDX7+2pTfvP3VU1+UHogfM6CjbkdNLItZZwztOmPFN69OW3rzvn1mrVhzzktf3Pb+rDdm&#10;LLMlP12w6sSnJqiKzxYVK3mfOqSLnlLm1iPTln1T8brcsl/fegX1Dnti3F492wzv2Vq137Rvn+aF&#10;DTsWFVbc5qwT5VmBk5esnle8ds+erYd1a9W1ReM3N3VWxkvntq0qWPdDehS1a1I6hKypF7pjUVVf&#10;79uhQ9kxkiYr3/nZZrNRM5a2U4fGz834Wk/9sE8LRXC7vjCz9BFdbGfWrGGBnt2yRaNBbQptgUnL&#10;1y1Zs/GV2as13qwofNdny/WSHTs00Uuu/WiJ7v9vftkGdvaAVj2aN7x1fOkCuqq1ny1dq+X12jzr&#10;2dxZHaWBd+Z/06RhffWFZuSs3lBy87hl01au71bU6MNFZdNy1Bdfry8Z0Kbwyg+W6M6ibza8v3CN&#10;XqIFpq9ar2fVs8o6x/Rqvn+3ZtpIhrZvPOfrDROWlm5mdtmtUxPrZW0YRY3q21PuwdzRoCUpAto1&#10;6l94pw5N9N+t4yWFyNO3bnnElkW7dSr9UxuPvRUMbFNo/as0af+tWv7AHkXaQrSM/pHPHdjKLaY8&#10;6jaPHs0btW/SQItpK5pdvL5/67Jyos3QRvWv6cV6ZOeOTewNQQurRm2NuqNttWPThrat6j2neH3J&#10;qf1a2ockWkbN0xbbtaihe5PRYi4B79G5qdvIXY0H92imjXn79o11R6/SVlpYv+CLTW9iWkbFqpbo&#10;ts02YwJzFiwvatq4S4dWfbfo2KzJd988SdJHbWjTslm09s7tW/bsWvqJQQ0uM+Yu7dC2eQ3WZf7i&#10;lU0aN2rdouzrPTWoOpdfon/k7DbPQ1w+dUjnFWs23PPRbLcmGePy+IXFPxzceez8Vc9HPt/XkhoY&#10;VpK21+67ZdvtOrf467jvgvK/jt1mt+6tX5paOh7wwgnbdioqvHDnnof1a3/+jt0HdSga3KH5IxPm&#10;K2drD6oBUUVkJeZG9Qt26daKuFz1DUt0F+7cQ7fRa9+2zVoUNixsUF93KkjMFcdltWHbdmXJWLsu&#10;ve/r9vAtyzZ6fb3vhk+Wri/dF1RycfnG7atcVtZ+9IQ+zRXE7524Qg82b1Rficp2bLabcTszBSwt&#10;vG27wtsnLNdeze14dL9pw/rrN5a4HZvt/LR8Ze3i+ZoLSLth/QIFIL0JdmjSYENJveN7N9+zS9P5&#10;qzdYklC/KOuoLyx/KHkMbddYB0WNGxQ8MrVsGrr1lP5U4F5fUk/HVMM6luVja5m2HMtVWlKJ2Y6j&#10;ChsUcCBU856L/5X62OGDRWt0+KRuVVTV/7Imbh3co+jOCcuVX3Vwq23AMqsSbaemDfS/vH/3Ztan&#10;6mXLwer6rs0a/uK9xVpMm9m6jfW6N2+kw2b7v+7dspH+621LU+HpcVmx2w7Mom8gtkXZG4Ve1atl&#10;2aGdbYcPTV5peVpfNtVBoCqKHpgp0Cte7921ad9WhWqzbYp6v1LjVde5g1rpcE7bv9o/s3iDjg2W&#10;rd2oDfvYXi2sDfof0XFjNHzH3w9h1GBxWRnxtXe/6NW9/Vdzln41Z8mEKXMnfjl/2crV3Tq21iOT&#10;v1qgO1ofjb+uWbth/qIVelZxdvGyVf99b7Jyth7/6LOZk79auHFjie43qN/AQqfKbNW8yUcTZs5f&#10;svKTibO1pEPRGPD4KXP1ksJGjYpXr9mwoeS9T7+yEtq3af7FtPmzFyxXaNbA86riNfaUllSxesr+&#10;VCxWg63AF96coEd0VRUuLqcvqUqLmhVaktZ9S+SuJS2bN7G4rGZrBaONWbysOKVSvWrpytVurdVm&#10;t2rG4lqoJW31ow1OfuPIelz2cCK55ycv1kwMTas4dtOgcnmXeavWfjB35YG92v55RH9NmXCL7dGj&#10;tWZr6KqX3/fxnAVfr7189y01JUMTLbTM2Hmr+rYt3Wo18KwZGgrHpW8czRr98OkJmt2htzPN39Aj&#10;dsulZgJdmjferlOL9GvzwrK5xQf3bqfDmBoUnjLRQvOYNRBo5dipMHRbg2KjL9H3ZvTNmyoWor2m&#10;fRKqBKadrntVteY6V7EuFquKgCaG6qrPtbWw+lEnrHB9oc+g9ZQmxuhWKUcRxGaRpn+W7boy48ku&#10;rAp98q5RSbtv0zm45KyA+2KuJku4ztKWYP3buWkDzcCxxtsc3/JWRF8Dtac0F0tfAK3W+qoNS9d8&#10;t53o/Coa8NZVU+HtTvQ0Oykl65umGkhOeVCTQLTtaSNXm7U1alPXnzbRQqupx92atmhUkDJhWstk&#10;PGtQtdao7iw8e/6yof27jdhz0Jo165X80ld86606NW7cUDH6y1mLB/XpqgUWLV2l5XXVU907tV62&#10;svSjSy2gAKpJEWvWrW9Z1ETPuqIUgls0L31EV5v8sHBJaQmaDaI7KTW6p2bOLZ26oyrshZaq9YjS&#10;rZphD7rXqvZZ85e5JVVjxh5UuNe62GJacVtm3122tkdUQtm/wMxF9ojWSC/Rg1op3Vqbp85cFC3c&#10;prXoKZWjx1cUf2Or7xqcH9uSh7isjHvuS1+sWLP+op17XD18q9Ju2JB5wPDCf0/SBOWWjRtqEoXL&#10;1prWvPtDH+pqkffIJz99fsoiTV9+4NABSsxPT1qolKx4fUCvtpoYrcytZTR/w+5wyYrAR/NW3v/x&#10;nPTr5CVlsx30nb+x876beVytSlMSszsVhr7el5UdQNW/s6XRSrer0ypop2srwrfOq9WhWVw4Pd3a&#10;IxpsS6lFkei12WVbY8pTOiOBxRotoxCjYK2XuxIUsrPYYIpKRsAOn7J70Uaiq5t/rAPmaBqutC4F&#10;XDvWsuM3XZV3lWszvrC8syJq1FyfddhLdCd6xK5H7IBQ1+hGq0am/ztU2to6vkC3Tq1t4q8S7aqv&#10;M58vUlONJ0yZo2XcTF+XR9u3KVJ61lMLlqzQrGjdadyooTJuVFUJeNutu0Uf0Wxj/ZlxwnH6U8rH&#10;Gk62dKtYrPLTJxwrsrsRX9W1YlXmuamaIW2N1EUrbneUwlW+rq6FvXuUDWNrYb3EVspWQW1WGlYz&#10;3Gs1FSS6InrWVl8To79Zmz8funqIy0LUd+z+74WJ+vaeBo/157xVaxo33Ox9ZH5xWbpVJtZXAGet&#10;XHN0/3KHom8ZM/P05z5XOT/duYdK1njz4f069GvXbHSmGbQaddaSuv0mhnfYOvKmoyisuSsp1+J1&#10;GzQNQwJVOT9GxVDpX+bTR5Z6sCq82sFER3Rc3tWD9kUxu1hU0lWTmN04kC2gz0D1rB7X4I3tjXTV&#10;EGb0pMuuHM3WsC+5c0lGQFFAvZYyYBz9TpW+a2U9ok8GtGRK/FXosd5Xpyso23CdTpRhJeiFGueL&#10;rogeURcns2rUUmMBfYXOOt2+u5lSzrzVG3SMZA/q/1r9bvetZ91Tur9vt9J3MF301d6PFq3R1T1r&#10;j1TQQr1d2Nalizaq9ASsQ7vodquSo8PPeqeKvkGpEDu/uHvbsTvRZdQkK8Eq1fkx7A0tK8MKNe6L&#10;fH1hSq7VMKpCofKlgqaeUpTUsLQGp+P42pzmNvTp2VGDtS7C1hJZX3OMlqDga+PZumpF0gvXaHT6&#10;gymF1LJJQbzcT1wWjUaCu7dobJlV4Vinv9BIs4aQNa1Cj0RPcKGhYn01sLwRaFMe3qN14wb1izXd&#10;rF49peSB7YtaFjbUMHZKH0xYWHz8wNKDHt1OXcq3srK2iV65x5YX7NRDxdU+K1uboolZ51d+fkbp&#10;F2iqctFOxWXclDtux6P50BaVMi6gHy7RXk0La8dje6PoNaUN2gVatubXSarSO7VZxg6ERG2fO2sU&#10;TZ9uu2MePaLAZB952xm1dLUlowlDhz3uKfcpgT5wsFSkuOP6UZlDC+iq2Tu1aTavTUBAkyjsv9WO&#10;clNqtOk6tqkoOlu/a3qGbT/RhTX6a4spp+pfW1ctFn2kgnXRluM+gKrKKqefrzAa9K0NKjM6VKwV&#10;0Ti6O37TFzDsHcwGrfWU/WkfuegrgO7AoCrtYRknoCDohmZt2FgXjSVr/oMCsRtV1QCq8qsmHuhZ&#10;Da9+PnW+BqdTGJWhNTCsB5WtbUpDDS6aBWHZ1KZtKJGrUtcMV6CGcl1rVZcmUegpJd1FS0v3njaL&#10;Qxc1UlNK7L4NV3+zZq0FYpVpMy5cXbqjCSFqvO7oKavUFtNBgmrRVYPraljGSSw1WNlcfomHnynR&#10;t/Hs3HAaBtY8Zgu1Ssk6m5vmFuubfP+cuFAPagD4kl162hniNK1C3+dTho6eSE6zMpSzD+nTXq9S&#10;7Fb8vfrNLzXpQkH8H0dvo2SsAWy9Vi/5avlqTVzWfXciuZkr1lz0yiSboaGMrmkhmt2Ry/2Uy20r&#10;/cJf79KTr70wdXHtz7scXVP9jJ9GUB6esrL2U5ZzGZC2IYBAVgTspDcZPwiqtHx3GrhKlyxvgYwl&#10;ZDw7e/r5K63M9BPJ2QmY06cmp7ch5bWcFb68brITySl0KshqkFjhT9MYbJqBO7GalrFsqhyshbXA&#10;2nXrdxq8hUKhzdPVrZXvZg9rpNmdlk7jwXZKOC3/8cTZNqPXTXVQ7Na0DXciOVtYcVbzFtSM6Dnm&#10;3FM2V1iNsXkOarPNDLEGuBPJqRBbUou5BlhT9VplfXtQK75m0xwJTcawE8nZIxaLrTFK5E5AK67H&#10;VYtu7fDA1tQOANRmV2/jwoZaWbf6Udsa/1vV+IVZP5Gch7hc45XnhXkgUOnPlOTBOrIKCCCQpED0&#10;x2Wqkiwztq32cVnjvhqxrnEDsijGz5RkEbMOFmVD0SnTr10IDgWEuBxKT9HOzALEZbYMBBBAAAEE&#10;claAuJyxa7zNXc7ZDYWGIYAAAggggAACdVNA48opQ8tyqNkvDuYTIHE5n3qTdUEAAQQQQAABBBDI&#10;sgBxOcugFIcAAggggAACCCCQTwLE5XzqTdYFAQQQQAABBBBAIMsCxOUsg1IcAggggAACCCCAQD4J&#10;EJfzqTdZFwQQQAABBBBAAIEsCxCXswxKcQgggAACCCCAAAL5JEBczqfeZF0QQAABBBBAAAEEsiwQ&#10;y6/6ZbmNFIcAAggggAACCCCAgCcBRpc9wVMtAggggAACCCCAQAgCxOUQeok2IoAAAggggAACCHgS&#10;IC57gqdaBBBAAAEEEEAAgRAEiMsh9BJtRAABBBBAAAEEEPAkQFz2BE+1CCCAAAIIIIAAAiEIEJdD&#10;6CXaiAACCCCAAAIIIOBJgLjsCZ5qEUAAAQQQQAABBEIQIC6H0Eu0EQEEEEAAAQQQQMCTAHHZEzzV&#10;IoAAAggggAACCIQgQFwOoZdoIwIIIIAAAggggIAnAeKyJ3iqRQABBBBAAAEEEAhBgLgcQi/RRgQQ&#10;QAABBBBAAAFPAsRlT/BUiwACCCCAAAIIIBCCAHE5hF6ijQgggAACCCCAAAKeBIjLnuCpFgEEEEAA&#10;AQQQQCAEAeJyCL1EGxFAAAEEEEAAAQQ8CRCXPcFTLQIIIIAAAggggEAIAsTlEHqJNiKAAAIIIIAA&#10;Agh4EiAue4KnWgQQQAABBBBAAIEQBIjLIfQSbUQAAQQQQAABBBDwJEBc9gRPtQgggAACCCCAAAIh&#10;CBCXQ+gl2ogAAggggAACCCDgSYC47AmeahFAAAEEEEAAAQRCECAuh9BLtBEBBBBAAAEEEEDAkwBx&#10;2RM81SKAAAIIIIAAAgiEIEBcDqGXaCMCCCCAAAIIIICAJwHisid4qkUAAQQQQAABBBAIQYC4HEIv&#10;0UYEEEAAAQQQQAABTwLEZU/wVIsAAggggAACCCAQggBxOYReoo0IIIAAAggggAACngSIy57gqRYB&#10;BBBAAAEEEEAgBAHicgi9RBsRQAABBBBAAAEEPAkQlz3BUy0CCCCAAAIIIIBACALE5RB6iTYigAAC&#10;CCCAAAIIeBIgLnuCp1oEEEAAAQQQQACBEASIyyH0Em1EAAEEEEAAAQQQ8CRAXPYET7UIIIAAAggg&#10;gAACIQgQl0PoJdqIAAIIIIAAAggg4EmAuOwJnmoRQAABBBBAAAEEQhAgLofQS7QRAQQQQAABBBBA&#10;wJMAcdkTPNUigAACCCCAAAIIhCBAXA6hl2gjAggggAACCCCAgCcB4rIneKpFAAEEEEAAAQQQCEGA&#10;uBxCL9FGBBBAAAEEEEAAAU8CxGVP8FSLAAIIIIAAAgggEIIAcTmEXqKNCCCAAAIIIIAAAp4EiMue&#10;4KkWAQQQQAABBBBAIAQB4nIIvUQbEUAAAQQQQAABBDwJEJc9wVMtAggggAACCCCAQAgCxOUQeok2&#10;IoAAAggggAACCHgSIC57gqdaBBBAAAEEEEAAgRAEiMsh9BJtRAABBBBAAAEEEPAkQFz2BE+1CCCA&#10;AAIIIIAAAiEIEJdD6CXaiAACCCCAAAIIIOBJgLjsCZ5qEUAAAQQQQAABBEIQIC6H0Eu0EQEEEEAA&#10;AQQQQMCTAHHZEzzVIoAAAggggAACCIQgQFwOoZdoIwIIIIAAAggggIAnAeKyJ3iqRQABBBBAAAEE&#10;EAhBgLgcQi/RRgQQQAABBBBAAAFPAsRlT/BUiwACCCCAAAIIIBCCAHE5hF6ijQgggAACCCCAAAKe&#10;BIjLnuCpFgEEEEAAAQQQQCAEAeJyCL1EGxFAAAEEEEAAAQQ8CRCXPcFTLQIIIIAAAggggEAIAsTl&#10;EHqJNiKAAAIIIIAAAgh4EiAue4KnWgQQQAABBBBAAIEQBIjLIfQSbUQAAQQQQAABBBDwJEBc9gRP&#10;tQgggAACCCCAAAIhCBCXQ+gl2ogAAggggAACCCDgSYC47AmeahFAAAEEEEAAAQRCECAuh9BLtBEB&#10;BBBAAAEEEEDAkwBx2RM81SKAAAIIIIAAAgiEIEBcDqGXaCMCCCCAAAIIIICAJwHisid4qkUAAQQQ&#10;QAABBBAIQYC4HEIv0UYEEEAAAQQQQAABTwLEZU/wVIsAAggggAACCCAQggBxOYReoo0IIIAAAggg&#10;gAACngSIy57gqRYBBBBAAAEEEEAgBAHicgi9RBsRQAABBBBAAAEEPAkQlz3BUy0CCCCAAAIIIIBA&#10;CALE5RB6iTYigAACCCCAAAIIeBIgLnuCp1oEEEAAAQQQQACBEASIyyH0Em1EAAEEEEAAAQQQ8CRA&#10;XPYET7UIIIAAAggggAACIQgQl0PoJdqIAAIIIIAAAggg4EmAuOwJnmoRQAABBBBAAAEEQhAgLofQ&#10;S7QRAQQQQAABBBBAwJMAcdkTPNUigAACCCCAAAIIhCBAXA6hl2gjAggggAACCCCAgCcB4rIneKpF&#10;AAEEEEAAAQQQCEGAuBxCL9FGBBBAAAEEEEAAAU8CxGVP8FSLAAIIIIAAAgggEIIAcTmEXqKNCCCA&#10;AAIIIIAAAp4EiMue4KkWAQQQQAABBBBAIAQB4nIIvUQbEUAAAQQQQAABBDwJEJc9wVMtAggggAAC&#10;CCCAQAgCxOUQeok2IoAAAggggAACCHgSIC57gqdaBBBAAAEEEEAAgRAEiMsh9BJtRAABBBBAAAEE&#10;EPAkQFz2BE+1CCCAAAIIIIAAAiEIEJdD6CXaiAACCCCAAAIIIOBJgLjsCZ5qEUAAAQQQQAABBEIQ&#10;IC6H0Eu0EQEEEEAAAQQQQMCTAHHZEzzVIoAAAggggAACCIQgQFwOoZdoIwIIIIAAAggggIAnAeKy&#10;J3iqRQABBBBAAAEEEAhBgLgcQi/RRgQQQAABBBBAAAFPAsRlT/BUiwACCCCAAAIIIBCCAHE5hF6i&#10;jQgggAACCCCAAAKeBIjLnuCpFgEEEEAAAQQQQCAEAeJyCL1EGxFAAAEEEEAAAQQ8CRCXPcFTLQII&#10;IIAAAggggEAIAsTlEHqJNiKAAAIIIIAAAgh4EiAue4KnWgQQQAABBBBAAIEQBIjLIfQSbUQAAQQQ&#10;QAABBBDwJEBc9gRPtQgggAACCCCAAAIhCBCXQ+gl2ogAAggggAACCCDgSYC47AmeahFAAAEEEEAA&#10;AQRCECAuh9BLtBEBBBBAAAEEEEDAkwBx2RM81SKAAAIIIIAAAgiEIEBcDqGXaCMCCCCAAAIIIICA&#10;JwHisid4qkUAAQQQQAABBBAIQYC4HEIv0UYEEEAAAQQQQAABTwLEZU/wVIsAAggggAACCCAQggBx&#10;OYReoo0IIIAAAggggAACngSIy57gqRYBBBBAAAEEEEAgBAHicgi9RBsRQAABBBBAAAEEPAkQlz3B&#10;Uy0CCCCAAAIIIIBACALE5RB6iTYigAACCCCAAAIIeBIgLnuCp1oEEEAAAQQQQACBEASIyyH0Em1E&#10;AAEEEEAAAQQQ8CRAXPYET7UIIIAAAggggAACIQgQl0PoJdqIAAIIIIAAAggg4EmAuOwJnmoRQAAB&#10;BBBAAAEEQhAgLofQS7QRAQQQQAABBBBAwJMAcdkTPNUigAACCCCAAAIIhCBAXA6hl2gjAggggAAC&#10;CCCAgCcB4rIneKpFAAEEEEAAAQQQCEGAuBxCL9FGBBBAAAEEEEAAAU8CxGVP8FSLAAIIIIAAAggg&#10;EIIAcTmEXqKNCCCAAAIIIIAAAp4EiMue4KkWAQQQQAABBBBAIAQB4nIIvUQbEUAAAQQQQAABBDwJ&#10;EJc9wVMtAggggAACCCCAQAgCxOUQeok2IoAAAggggAACCHgSIC57gqdaBBBAAAEEEEAAgRAEiMsh&#10;9BJtRAABBBBAAAEEEPAkQFz2BE+1CCCAAAIIIIAAAiEIEJdD6CXaiAACCCCAAAIIIOBJgLjsCZ5q&#10;EUAAAQQQQAABBEIQIC6H0Eu0EQEEEEAAAQQQQMCTAHHZEzzVIoAAAggggAACCIQgQFwOoZdoIwII&#10;IIAAAggggIAnAeKyJ3iqRQABBBBAAAEEEAhBgLgcQi/RRgQQQAABBBBAAAFPAsRlT/BUiwACCCCA&#10;AAIIIBCCAHE5hF6ijQgggAACCCCAAAKeBIjLnuCpFgEEEEAAAQQQQCAEAeJyCL1EGxFAAAEEEEAA&#10;AQQ8CRCXPcFTLQIIIIAAAggggEAIAsTlEHqJNiKAAAIIIIAAAgh4EiAue4KnWgQQQAABBBBAAIEQ&#10;BIjLIfQSbUQAAQQQQAABBBDwJEBc9gRPtQgggAACCCCAAAIhCBCXQ+gl2ogAAggggAACCCDgSYC4&#10;7AmeahFAAAEEEEAAAQRCECAuh9BLtBEBBBBAAAEEEEDAkwBx2RM81SKAAAIIIIAAAgiEIEBcDqGX&#10;aCMCCCCAAAIIIICAJwHisid4qkUAAQQQQAABBBAIQYC4HEIv0UYEEEAAAQQQQAABTwLEZU/wVIsA&#10;AggggAACCCAQggBxOYReoo0IIIAAAggggAACngSIy57gqRYBBBBAAAEEEEAgBAHicgi9RBsRQAAB&#10;BBBAAAEEPAkQlz3BUy0CCCCAAAIIIIBACALE5RB6iTYigAACCCCAAAIIeBIgLnuCp1oEEEAAAQQQ&#10;QACBEASIyyH0Em1EAAEEEEAAAQQQ8CRAXPYET7UIIIAAAggggAACIQgQl0PoJdqIAAIIIIAAAggg&#10;4EmAuOwJnmoRQAABBBBAAAEEQhAgLofQS7QRAQQQQAABBBBAwJMAcdkTPNUigAACCCCAAAIIhCBA&#10;XA6hl2gjAggggAACCCCAgCcB4rIneKpFAAEEEEAAAQQQCEGAuBxCL9FGBBBAAAEEEEAAAU8CxGVP&#10;8FSLAAIIIIAAAgggEIIAcTmEXqKNCCCAAAIIIIAAAp4EiMue4KkWAQQQQAABBBBAIAQB4nIIvUQb&#10;EUAAAQQQQAABBDwJEJc9wVMtAggggAACCCCAQAgCxOUQeok2IoAAAggggAACCHgSIC57gqdaBBBA&#10;AAEEEEAAgRAEiMsh9BJtRAABBBBAAAEEEPAkQFz2BE+1CCCAAAIIIIAAAiEIEJdD6CXaiAACCCCA&#10;AAIIIOBJgLjsCZ5qEUAAAQQQQAABBEIQIC6H0Eu0EQEEEEAAAQQQQMCTAHHZEzzVIoAAAggggAAC&#10;CIQgQFwOoZdoIwIIIIAAAggggIAnAeKyJ3iqRQABBBBAAAEEEAhBgLgcQi/RRgQQQAABBBBAAAFP&#10;AsRlT/BUiwACCCCAAAIIIBCCAHE5hF6ijQgggAACCCCAAAKeBIjLnuCpFgEEEEAAAQQQQCAEAeJy&#10;CL1EGxFAAAEEEEAAAQQ8CRCXPcFTLQIIIIAAAggggEAIAsTlEHqJNiKAAAIIIIAAAgh4EiAue4Kn&#10;WgQQQAABBBBAAIEQBIjLIfQSbUQAAQQQQAABBBDwJEBc9gRPtQgggAACCCCAAAIhCBCXQ+gl2ogA&#10;AggggAACCCDgSYC47AmeahFAAAEEEEAAAQRCECAuh9BLtBEBBBBAAAEEEEDAkwBx2RM81SKAAAII&#10;IIAAAgiEIEBcDqGXaCMCCCCAAAIIIICAJwHisid4qkUAAQQQQAABBBAIQYC4HEIv0UYEEEAAAQQQ&#10;QAABTwLEZU/wVIsAAggggAACCCAQggBxOYReoo0IIIAAAggggAACngSIy57gqRYBBBBAAAEEEEAg&#10;BAHicgi9RBsRQAABBBBAAAEEPAkQlz3BUy0CCCCAAAIIIIBACALE5RB6iTYigAACCCCAAAIIeBIg&#10;LnuCp1oEEEAAAQQQQACBEASIyyH0Em1EAAEEEEAAAQQQ8CRAXPYET7UIIIAAAggggAACIQgQl0Po&#10;JdqIAAIIIIAAAggg4EmAuOwJnmoRQAABBBBAAAEEQhAgLofQS7QRAQQQQAABBBBAwJMAcdkTPNUi&#10;gAACCCCAAAIIhCBAXA6hl2gjAggggAACCCCAgCcB4rIneKpFAAEEEEAAAQQQCEGAuBxCL9FGBBBA&#10;AAEEEEAAAU8CxGVP8FSLAAIIIIAAAgggEIIAcTmEXqKNCCCAAAIIIIAAAp4EiMue4KkWAQQQQAAB&#10;BBBAIAQB4nIIvUQbEUAAAQQQQAABBDwJEJc9wVMtAggggAACCCCAQAgCxOUQeok2IoAAAggggAAC&#10;CHgSIC57gqdaBBBAAAEEEEAAgRAEiMsh9BJtRAABBBBAAAEEEPAkQFz2BE+1CCCAAAIIIIAAAiEI&#10;EJdD6CXaiAACCCCAAAIIIOBJgLjsCZ5qEUAAAQQQQAABBEIQIC6H0Eu0EQEEEEAAAQQQQMCTAHHZ&#10;EzzVIoAAAggggAACCIQgQFwOoZdoIwIIIIAAAggggIAnAeKyJ3iqRQABBBBAAAEEEAhBgLgcQi/R&#10;RgQQQAABBBBAAAFPAsRlT/BUiwACCCCAAAIIIBCCAHE5hF6ijQgggAACCCCAAAKeBIjLnuCpFgEE&#10;EEAAAQQQQCAEAeJyCL1EGxFAAAEEEEAAAQQ8CRCXPcFTLQIIIIAAAggggEAIAsTlEHqJNiKAAAII&#10;IIAAAgh4EiAue4KnWgQQQAABBBBAAIEQBIjLIfQSbUQAAQQQQAABBBDwJEBc9gRPtQgggAACCCCA&#10;AAIhCBCXQ+gl2ogAAggggAACCCDgSYC47AmeahFAAAEEEEAAAQRCECAuh9BLtBEBBBBAAAEEEEDA&#10;kwBx2RM81SKAAAIIIIAAAgiEIEBcDqGXaCMCCCCAAAIIIICAJwHisid4qkUAAQQQQAABBBAIQYC4&#10;HEIv0UYEEEAAAQQQQAABTwLEZU/wVIsAAggggAACCCAQggBxOYReoo0IIIAAAggggAACngSIy57g&#10;qRYBBBBAAAEEEEAgBAHicgi9RBsRQAABBBBAAAEEPAkQlz3BUy0CCCCAAAIIIIBACALE5RB6iTYi&#10;gAACCCCAAAIIeBIgLnuCp1oEEEAAAQQQQACBEASIyyH0Em1EAAEEEEAAAQQQ8CRAXPYET7UIIIAA&#10;AggggAACIQgQl0PoJdqIAAIIIIAAAggg4EmAuOwJnmoRQAABBBBAAAEEQhAgLofQS7QRAQQQQAAB&#10;BBBAwJMAcdkTPNUigAACCCCAAAIIhCBAXA6hl2gjAggggAACCCCAgCcB4rIneKpFAAEEEEAAAQQQ&#10;CEGAuBxCL9FGBBBAAAEEEEAAAU8CxGVP8FSLAAIIIIAAAgggEIIAcTmEXqKNCCCAAAIIIIAAAp4E&#10;iMue4KkWAQQQQAABBBBAIAQB4nIIvUQbEUAAAQQQQAABBDwJEJc9wVMtAggggAACCCCAQAgCxOUQ&#10;eok2IoAAAggggAACCHgSIC57gqdaBBBAAAEEEEAAgRAEiMsh9BJtRAABBBBAAAEEEPAkQFz2BE+1&#10;CCCAAAIIIIAAAiEIEJdD6CXaiAACCCCAAAIIIOBJgLjsCZ5qEUAAAQQQQAABBEIQIC6H0Eu0EQEE&#10;EEAAAQQQQMCTAHHZEzzVIoAAAggggAACCIQgQFwOoZdoIwIIIIAAAggggIAnAeKyJ3iqRQABBBBA&#10;AAEEEAhBgLgcQi/RRgQQQAABBBBAAAFPAsRlT/BUiwACCCCAAAIIIBCCAHE5hF6ijQgggAACCCCA&#10;AAKeBIjLnuCpFgEEEEAAAQQQQCAEAeJyCL1EGxFAAAEEEEAAAQQ8CRCXPcFTLQIIIIAAAggggEAI&#10;AsTlEHqJNiKAAAIIIIAAAgh4EiAue4KnWgQQQAABBBBAAIEQBIjLIfQSbUQAAQQQQAABBBDwJEBc&#10;9gRPtQgggAACCCCAAAIhCBCXQ+gl2ogAAggggAACCCDgSYC47AmeahFAAAEEEEAAAQRCECAuh9BL&#10;tBEBBBBAAAEEEEDAkwBx2RM81SKAAAIIIIAAAgiEIEBcDqGXaCMCCCCAAAIIIICAJwHisid4qkUA&#10;AQQQQAABBBAIQYC4HEIv0UYEEEAAAQQQQAABTwLEZU/wVIsAAggggAACCCAQggBxOYReoo0IIIAA&#10;AggggAACngSIy57gqRYBBBBAAAEEEEAgBAHicgi9RBsRQAABBBBAAAEEPAkQlz3BUy0CCCCAAAII&#10;IIBACALE5RB6iTYigAACCCCAAAIIeBIgLnuCp1oEEEAAAQQQQACBEASIyyH0Em1EAAEEEEAAAQQQ&#10;8CRAXPYET7UIIIAAAggggAACIQgQl0PoJdqIAAIIIIAAAggg4EmAuOwJnmoRQAABBBBAAAEEQhAg&#10;LofQS7QRAQQQQAABBBBAwJMAcdkTPNUigAACCCCAAAIIhCBAXA6hl2gjAggggAACCCCAgCcB4rIn&#10;eKpFAAEEEEAAAQQQCEGAuBxCL9FGBBBAAAEEEEAAAU8CxGVP8FSLAAIIIIAAAgggEIIAcTmEXqKN&#10;CCCAAAIIIIAAAp4EiMue4KkWAQQQQAABBBBAIAQB4nIIvUQbEUAAAQQQQAABBDwJEJc9wVMtAggg&#10;gAACCCCAQAgCxOUQeok2IoAAAggggAACCHgSIC57gqdaBBBAAAEEEEAAgRAEiMsh9BJtRAABBBBA&#10;AAEEEPAkQFz2BE+1CCCAAAIIIIAAAiEIEJdD6CXaiAACCCCAAAIIIOBJgLjsCZ5qEUAAAQQQQAAB&#10;BEIQIC6H0Eu0EQEEEEAAAQQQQMCTAHHZEzzVIoAAAggggAACCIQgQFwOoZdoIwIIIIAAAggggIAn&#10;AeKyJ3iqRQABBBBAAAEEEAhBgLgcQi/RRgQQQAABBBBAAAFPAsRlT/BUiwACCCCAAAIIIBCCAHE5&#10;hF6ijQgggAACCCCAAAKeBIjLnuCpFgEEEEAAAQQQQCAEAeJyCL1EGxFAAAEEEEAAAQQ8CRCXPcFT&#10;LQIIIIAAAggggEAIAsTlEHqJNiKAAAIIIIAAAgh4EiAue4KnWgQQQAABBBBAAIEQBIjLIfQSbUQA&#10;AQQQQAABBBDwJEBc9gRPtQgggAACCCCAAAIhCBCXQ+gl2ogAAggggAACCCDgSYC47AmeahFAAAEE&#10;EEAAAQRCECAuh9BLtBEBBBBAAAEEEEDAkwBx2RM81SKAAAIIIIAAAgiEIEBcDqGXaCMCCCCAAAII&#10;IICAJwHisid4qkUAAQQQQAABBBAIQYC4HEIv0UYEEEAAAQQQQAABTwLEZU/wVIsAAggggAACCCAQ&#10;ggBxOYReoo0IIIAAAggggAACngSIy57gqRYBBBBAAAEEEEAgBAHicgi9RBsRQAABBBBAAAEEPAkQ&#10;lz3BUy0CCCCAAAIIIIBACALE5RB6iTYigAACCCCAAAIIeBIgLnuCp1oEEEAAAQQQQACBEASIyyH0&#10;Em1EAAEEEEAAAQQQ8CRAXPYET7UIIIAAAggggAACIQgQl0PoJdqIAAIIIIAAAggg4EmAuOwJnmoR&#10;QAABBBBAAAEEQhAoKCkpCaGdtBEBBGor0P/JGbUtIuTXTzy2Z8jNp+0IIIAAAt4EGF32Rk/FCCCA&#10;AAIIIIAAArkvQFzO/T6ihQgggAACCCCAAALeBJiM4Y2eihFIWGDEsacnXGNOVffCkw/kVHtoDAII&#10;IIBAKAKMLofSU7QTAQQQQAABBBBAwIMAcdkDOlUigAACCCCAAAIIhCJAXA6lp2gnAggggAACCCCA&#10;gAcB4rIHdKpEAAEEEEAAAQQQCEWAuBxKT9FOBBBAAAEEEEAAAQ8CxGUP6FSJAAIIIIAAAgggEIoA&#10;cTmUnqKdCCCAAAIIIIAAAh4EiMse0KkSAQQQQAABBBBAIBQB4nIoPUU7EUAAAQQQQAABBDwIEJc9&#10;oFMlArkscM4ZP9QP4N1y/RWHj9hPV91Ra6++9ALdd83Wn7pmXAstppdbIVpGd2yx+267YfCAfikv&#10;0SNWPhcEEEAAAQRyVoC4nLNdQ8MQ8CPQoX07/Vz2shUrn37h1b12H3bxFddbO/Sna9DCRYs/+fSz&#10;jO3TYnp5315b6vbaG2+bM3e+BesZs+eO/3ySe4kF5St/ft4bb49RsH7sgdvKy99+FKgVAQQQQACB&#10;bwWIy2wLCCCQQUCBWI8qNGtUWHF2lx2H2pixDRsfdtC+Z5/2A8u49oiuWtIKUhTWC3VHC+h24NZ9&#10;9Ow/n3nJSnCVaZnrbr5DRSlYPzrqGauRCwIIIIAAArkmUFBSUpJrbaI9CCAQh4BSaVWKVQJWcr37&#10;/r9r9Ldli+ZnXjBSr9KDGip2L1fqHf2/93tv1bNrl04aSLYRaC1vdywTqwTdKkPfeveDGldWdD7h&#10;9NJhZj2riGxFTZw0VVWoEFfysy+9Zi/M+kVhPetlUiACCCCAQF0QYHS5LvQy64hA9QQUWJWPJ385&#10;XTMoFILT5xxrwoaVqLkWNpAcvShAKxDb0LJKOP2kYzWhWZMubLqFCldw/8XVv333g49VhfKx/vzT&#10;g4/YnZiycvXWn6URQAABBBCICBCX2RwQQCCzgCVXDRhfdM5p6UtEJyKnPNu/X2+l4c++mKKBZBuT&#10;1vixSuvZrYtb8qjvH6TpGXpw220GRseb6QwEEEAAAQRyTYC4nGs9QnsQ8CzQumULDQPr1rXD5mNE&#10;L/ZsdBKFe1av1bCx/akxZk2BeOBvT+org7qj8WN7XPdVwk3XXqagrFnRVpQbsfa8/lSPAAIIIIDA&#10;5gLEZbYIBBDYTMAmV2iaRHku7pt8WmDqtBkWf3W19Byd4qzJFRadNWtZd2xhTcywM2+4E2jYaTSi&#10;AZ0uQQABBBBAIHcEiMu50xe0BIFcEVDktZkYFmFTTvGmucj6LqBCs2KuTclQ2NVV85jdCmjkWFMv&#10;NHisGRdaXgvrxHM2qSN6QrpcWWHagQACCCCAQPkCxGW2DgQQ2EwgOsprI80Kx+5BRWd9aU9hWqdM&#10;tmfdU+4MzXpQc5c19UJzMJSb9aeCsk48p6/9KUCrBHdmOs1y1v3obfRMc3QMAggggAACuSDAieRy&#10;oRdoAwJJCFTxRHJJNMVHHZxIzoc6dSKAAAL5IMDocj70IuuAAAIIIIAAAgggEJMAcTkmWIpFAAEE&#10;EEAAAQQQyAcB4nI+9CLrgAACCCCAAAIIIBCTAHE5JliKRQABBBBAAAEEEMgHAeJyPvQi64AAAggg&#10;gAACCCAQkwBxOSZYikUAAQQQQAABBBDIBwHicj70IuuAAAIIIIAAAgggEJMAcTkmWIpFAAEEEEAA&#10;AQQQyAcB4nI+9CLrgAACCCCAAAIIIBCTAHE5JliKRQABBBBAAAEEEMgHAX4EOx96kXVAoCoCww84&#10;oiqL5esyo//9VL6uGuuFAAIIIBCrAKPLsfJSOAIIIIAAAggggEDYAsTlsPuP1iOAAAIIIIAAAgjE&#10;KkBcjpWXwhFAAAEEEEAAAQTCFiAuh91/tB4BBBBAAAEEEEAgVgHicqy8FI4AAggggAACCCAQtgBx&#10;Oez+o/UIIIAAAggggAACsQoQl2PlpXAEEEAAAQQQQACBsAWIy2H3H61HAAEEEEAAAQQQiFWAuBwr&#10;L4UjEJ7ART85S7/occ8fbzzmiEN11R2tww2/ulz33croT10rXTcV9eiDd6UspnJUvtWiQnTHFtCS&#10;2w4emLKwHrEGcEEAAQQQQMCXAHHZlzz1IpCjAp06dtDv/y1dtnzUU8/tt8/wH194qTVUf7oWz1+w&#10;8MOx48pbAQvEuvbv16d7t652X1cLxCpH5esp3Y785W9mzZ5ryXv6jFmfjP/MlWlB+fprRr76+mi9&#10;9rlRD1cloOeoKc1CAAEEEAhZgLgccu/RdgRiE1AgVtkKzcq4Sqt77LqzDQnbqPDRhx9y4blnWoS1&#10;RywNW3OOPnyEorD95rZu33rnPd2ed/HlCsS2gKKwStYdlaDbbQYN0Msfe7K0EDfYbLVfcc0NVtpf&#10;/va4NYkLAggggAACCQsUlJSUJFwl1SGAgBcBy6+VXpSAFUxvvfNeDe62atnixNPO1Uv0oEaC3WsV&#10;al9/4+2+fXp179ZF48Q2Aq3l7Y5GlzWErPQ85oOxKkfh+I5bfqPQ7EqwTKyndKvFfvv7OzSurOh8&#10;6DEn6xE9qzhudU34/Au1QUPUrup/PP28vbC6F2Xx6r6E5RFAAAEEEJAAo8tsBgggkCqgPKp8PHHS&#10;FI0HKwSnTynWhA17jaZS2Dhx9KKsrGz6j6dfsFyrKKyk3qZ1KzebQglbgdiGllXFOWedqoT96utv&#10;2gJ6lY1GK2GrDSpHf/7xrvsUlHWnZlmZPkYAAQQQQKDGAsTlGtPxQgTyXMCCqQaML7vkvPRVjc4z&#10;TnlWOXjW7DmareG+0qc7GiR2o8uDBmytNPzphM81kGwPapRa1W3Zs7sr6oRjj9D0DD24w3ZDNo03&#10;j8hzblYPAQQQQCBXBYjLudoztAsBTwI2DKxbV7/Nx4he7Fll3Ixt1JwKvcSmL9tX+nR1hahwDRvb&#10;CzXGrCR9970P7bfPnjYgbY/rvqrQFA4FZU2b3lRXVzek7QmGahFAAAEE6qgAcbmOdjyrjUB5Aja5&#10;QrMgylvAfVFPC0ye8qWlW12jM4wr4I3OgbYvAmphJWzdsdI0McNOzeHStmXuaIKn+xBAAAEEEEhM&#10;gLicGDUVIRCMgBKtzcSwhJpyBjdNNdZ3ARWalWJtSoaNH2sCRtXXUCPHmnqhwWPNuFCBKk1nprNZ&#10;H9Ez1lW9QJZEAAEEEEAgJgHOjBETLMUikHMCVTwzhjvBhQVlRWeFWnf6Cz2iXKtEqwnKmnysZ6PL&#10;6yV2HozyVl5TlpWwVYhSsk6s8aOTjtecZnf6Cw0wK4hr0oVNwMh44cwYObdh0SAEEEAg3wWIy/ne&#10;w6wfAt8KVDEu5ysYJ5LL155lvRBAAIG4BZiMEbcw5SOAAAIIIIAAAggELEBcDrjzaDoCCCCAAAII&#10;IIBA3ALE5biFKR8BBBBAAAEEEEAgYAHicsCdR9MRQAABBBBAAAEE4hYgLsctTPkIIIAAAggggAAC&#10;AQsQlwPuPJqOAAIIIIAAAgggELcAcTluYcpHAAEEEEAAAQQQCFigYI/9Dw+4+TQdAQQQQAABBBBA&#10;AIE4BRhdjlOXshFAAAEEEEAAAQQCFyAuB96BNB8BBBBAAAEEEEAgTgEmY8SpS9kI5JJA+3Ztc6k5&#10;Sbdl0eIlSVdJfQgggAACeSHA6HJedCMrgQACCCCAAAIIIBCPAHE5HldKRQABBBBAAAEEEMgLAeJy&#10;XnQjK4EAAggggAACCCAQjwBxOR5XSkUAAQQQQAABBBDICwHicl50IyuBAAIIIIAAAgggEI8AcTke&#10;V0pFAAEEEEAAAQQQyAuBBj1798+LFQl4JVq1bLFlzx4rVqzcuHFjwKtRWdP79t6qsLBwVXFxZQvm&#10;5/Onn3zCbb+7rqBevbHjxvtaw2bNmvqqOlrvVlv0POfMU84589STTzxml522b9O61fjPvkigYV+v&#10;Xh13Ld27dunTu9f8+QtKyq9p6769tx+6zeABW/fs0a1Rw4aLlyyNu1Xey2/WtOluu+y0RY/uc+cv&#10;2LBhg/f20AAEEECgugKcd7m6YlleXllZOxLtNZevXPm/d95ft359livIjeKUlW//3fUjr/nN2E+8&#10;hUW/EqP//ZQ1YPgBR/hqSS6cd1lZ+bqrL00J7tO/mvnTy34ZN0vc511WVt5u6DY6IlICfu+DsRn/&#10;l7fbdnCPbl2ja6qF3373/bjX3WP5TZo0GTSg36JFSxo0bNC+bZsJn08q/vprj+1JsuounTs99pe7&#10;69cv/RT3kSf+dfd9DyVZO3UhgEAWBZiMkUXMahflsrJe2apFi5133K7aRYTwAsvKRUXNQmgsbYxR&#10;YPDA/paVp30148prb7z4smueffEV1bflFj1OOObwGCtOpOiuXTopK+vSrm2b4bsPa9q0SUq1lpUV&#10;o/835oNnXvj3+M8m6r4W7tF9swCdSGMTqkQfKO28w1Bl5a9mzvpy2lfz5i8cOmRQ48aFCVXvu5q5&#10;8+bvddBROkLWlazsuzeoH4FaCTC6XCu+2rw4mpVVTulO9N33l69YWZsyc/C1w3cbdsXPL7Ss/M9n&#10;Xpg9Z+7kqdPqzhhz504dFZJe/Pd/oqPLF5xzxqpVxQ88/FjC/eV3dPl7e+1+/o/P0CorJv7293e4&#10;IUZp7LPn7gkMMMc9ulxQULDNoP6aWGXd+s2aNWM+GLt8+Qr787usHPk318QMXefNX/Dehx8nvDEk&#10;UF1Rs2YaV168dJmCcklJ2fwUHRp169L5k/Gf6V8ggTYkXMXf7rtji57dq1jpVzNmnXTmeVVcmMUQ&#10;QMCvAHHZj39KVtZMjI8/GZ9/WfngA753+c8uSCcuLv76zf+9e9vd9+flLtPWt3nzIgXBg/f/nu5r&#10;bCkalzXWrjG2KV9OP/9nVyQp4DEua1z511f9QhT/eePt2++5X3cULi1CuaeOPPH0WP8b447L1nh9&#10;ljJg6752X8fAr/33rbVr11ostkPiVcVfFzVrumLlKi2gHtlt2I55OR+jQYMGO26/7dy582fMmp3S&#10;rd266iiy46QpU5Pc+GPdtCgcAQTyXoDJGLF0sdLw7rvspNuMpadnZc1azr+srHU/9sjDMgposFk5&#10;ctTD9ypbxNIBvgtVVlYmtqxc3qVPry21jJb03dgk6j/s4P1dVt537+EP3nPrZZecbxV37NBOt3kz&#10;n1Ufnnz08acbNx0KfDr+c2VlrZ2+1WdZWdNY99tn+F7Dd6tfUDpxo+Wmt4h169Yl0QcJ1qH5yppa&#10;ppH19KysVsyeM0+zFHSc0LJF8wQblVBV+gKrjo0rve6x684JNYhqEEAgGwLE5Wwobl6GpWFNSdRt&#10;emLOmJXz9Rt+F/z8Ss1DcDyXXnXdwUf9cOQ1N9hkDIVm5cW8TMwaV1Ya1jpmnHTxxD+fsXE1LaMl&#10;s78J5l6J6msbVz7q8BHnnX1a61YtJ34xWc0ctuP2Z5zyA915/Y23c6/VNWzRrDlz333vw7Eff6o7&#10;VoSCo2XlXXbeoXFh4cxZs5WnNWVZ58fQszNmzalhTTn5skaNGmkOxrx5CyZOmlJeAxWX9SbQv18f&#10;nRclJ1ei5o1asmRZ9MXuvV0HUNGzguTl+EjN1XglAjkvQFzOfhfpw2Wd6ULl6laJOfo9HnvEnrXL&#10;+x98nK9ZWWunUPib393mJumu/uYbPfLW/8YoRutxLaAUdfnPL8x+H3gtUQcAblxZa/pg2hzl0ZsE&#10;LDFrybw8YEjpgfsfelRZ+aQTjj75hGP01Jtvv/v08y9rNvNll5ynb/5pNvNjo5722mlZrlwTP1xW&#10;VtGammxZWf/7CxctHvfpZ3pb2G7IYD2lEwtq7nKWq/dXnLLyTttvu3Jlsb7NWXEr5DDtq5lDthmo&#10;kQV/7c1+zYuWLHGFarbVoUefbH+e8n8XHHfK2e6pFSvz7Wsq2aekRARySYC4nP3e0DmkNBfZytXe&#10;UTtFl5iVjJUMolXutOPQaHrOfmtyoETlxcuvuSFlnqJGnW0Oq0ZY9XXAHGhm1pqgGdtWllZcH81n&#10;LFePP/mvZ+0pt3zWWpAzBenQ0doyfcbMM0/9wdGHH6L7L7/23z/edd/ew3e1b/5p1PmqX9+UN5Mx&#10;nL3m52q+sm71iMZQLSsrRis6d+vWxWXlmXk0tKw5GEMGD5i/cNGUqV9WZRtUYh4/YWK/vr07tC+d&#10;kJMfl8WLv4vL+n6CO9u3un7BwkVuHXWi/fxYX9YCgToiQFzOfkeXTlLUXOTI4EE0MWvvGP2hCp0/&#10;brddNxtvzn6DcqBEG0+dO2+zUbQn/vmsjavprFs50MasNWG7bbexsl6ITERJL90965bPWgtyoCCd&#10;GO7v99+pr/dpCFkDq+ecdeohB+2ndukEan+6/+FoVrajpjy76DwYOoFar622WL16dTQr61wZOt9c&#10;XmZl9WDnTh1at2rVvVuX4XvsstfwXSvuUy2g6+BB/ZuVnpi5dFJKflyWLF1WlRWx73pyQQCBUASI&#10;y7H0FIlZcUFXG1qzi8ZT0z90VozWU9sNKcuXsXRG4oXarGVdKv6Q3T3rlk+8pXFVqAnZxx99uGZZ&#10;KAq/8dY7F5575v777KnKRv3rOY2477PnbjaurAkY+ZqVy86v/O18ZRtXVlbWxGU9ZWeOy6dxZduS&#10;dDbA1/47+o3R7+halW3Llnztjbf+O/p/VVk+iGWWLlte6S8X6tRAlS4TxMrSSAQSECjoMqBgz7ML&#10;jv9j/TP+rqvulP7ZZUACVUerIC7HBV7HE/NtN1+n64hvpyWUp2wzNDQoFVc3+CtXv8gQrdxmZaTM&#10;zUhZxl9js1mznUdZJSoKv/n2mEsvPm/P3XfRnw8/NurvT/xTd/ST1/qNkpPOOO/xf+TVfGVDjJ5f&#10;2c1XtqyshKSP5vUbJcrK+TRfOZtbT/hl6St9SswVr8eyb8/GHf7qsgYIxChQ0G6L+iOuKhhxZUHf&#10;PQuat7eadKf0zxFXlj7VbosYq9+8aM67HC91s6ZNdd4oV4cy9Kv/edN9t6/0q/Hffi9Qy+TT6Vft&#10;NMMaSqz4xzhOP/mE004+QUt6/GnorG8BL/7z73Z6uOhK6RGNImsuY3QOtynpEZ0wJOvNSC8wgfMu&#10;R7Oyftt55CUXbLvNQLXkTw88/NIrryewjhVUkcB5l6NZecPGjZqU78aVNQdD01Xd+RB0IjmdHMMv&#10;SKy1VzoZQ7VXcRA61nbGUfifb7/Zzr2t/2v9d9u/efT+519M/r/zfx5H1ZSJQAICx99U9utLVanr&#10;8V+0rMpi6csoCheMuKpeYdOKXr52dckLvy5Z/FXNqqjWqxhdrhZX9RbWnlLf5HOvsROvRs+DoU9j&#10;3SPp3wKsXmU5tvTH4yaoRZ07fzcZI2MD7aQQ5X0fLsfWqarN+Xhc6WnydIl+hVF7TZlEs7L7hp9b&#10;vqoV5Opymq/sxpX1Bb5TTjxWWVmDbRpmVlZWktYvYOdq27PQLh0buzkYisX9evcqPQ/GpnFlm6+s&#10;s0ZYNXp891131rfi7OzLeXmxiRYVX/NyxbVSlU5f5nt++dr1rFe2BFKycp/W9a/fo8kbxxfpev+B&#10;TYd3a1BWUWFTRepkxpiJy9nq3NRySs8Zt+tO+iafPVHeb1xrt6rErHGvPPsF7NH/e1drrbOkRacv&#10;pxjpqT02nRMjb/KireCbmyZk63LcUd8vb/PSYPPpJ5+Ysnxc22JS5X5vrz1UlcKxsnLDhg31uYq+&#10;z3TjLXfqTxt11pTNpNrioR7N1VatmmVhQ8jrN6yfMHGSTsDsvtv39der9bjeGXSWDH3/Tz+XPUyn&#10;y/g2Q3tocZxVfn/EAZVe46zfZ9mVfo4R/SK4z4ZSNwK5KlAw7BQ3rqysrIi8x7cRWX9et0eTY/uV&#10;jT5osdKF478Ql2Mx1jhTVbKy1V2amMd8kGdnrddpH2wk9cLyf4bjim/PuKxTZMTSDZ4K1fcXbd31&#10;S9eX/zzDb4Db72PbjG2lq+gvuXhqcnaqtdOBLVi4WLeap/uHO+/9ycUjx3zwkZuh8eyLr2Snphwu&#10;xX6oT5dx4z+f+uV0nSbCnQej7JxiBQXua14d2rXdc7dh+frLjjoLSgXXHO7D2jZN0+oqLoLR5doS&#10;8/q8Fij9Gl+XspOQakVPG1xYuq8sLjnkn1/r+vGCDfrzu7isP7r0T+Cbf8Tl7G90+t0+zdurdFw5&#10;+xXnUonKi7dtOkGYxo/1030pY8z684ZrRipNagGdfjjPvvZkP85ivaHxda2+m5WhYKQ5GA/efav7&#10;HRO3ZC71Xg3bYr9MMXhg6UnBNAdDA6uiiM5mTjnpeA2rydWXaUxRHyLpH9+dZz36WyTuPBj6yet3&#10;3vtw6rSyyXb6pR5tHglMK89Vtjxs15JIXI7Ot3H39SuPebjarFKdEdB05Kpfa6LSt/RMSu5i48ov&#10;TV+/al2Jrh8v3Kg/OxVtPpNt85fUpNLKXsNX/SoTqv7zu2/6BWx7XXlzMKpfapCvuPxnF7gZuvox&#10;P5ujrAnNe+62i1KC7uuHcHU+5iDXrbJGH3fUYXa6tAouyspJDi3Hncl0imVb5Qf++qgmYKiLR15y&#10;/pZb9NAjNkOjMrN4n6/0I/LaV+/ysX7Acu26dXbMrPOsZzxnXPeuXbbdZlCDBvX1LuE+kah9G3Kk&#10;BM3E0NByBY2pdIEcWZEaNGO3YTve+OvSt7Wnnn2ppF7JkYcdrPv/evZFHUMe9f0Run/L7X/SnzUo&#10;mZcgkIzAxT85o2f3rq6uR0Y9896HnyRTtWopPVXct+fBSKm0c1HBAwc2LWpUoDHmC1//xj1bsmpR&#10;yePx/kIwcTn7G4CbtVzHs7LJKi5f8OMzMn7crDkYeXnaXbdJVbDuGlBXVtbRQva3v/JLjDsuq2bF&#10;ZYXmaBP0c31XXXtTpT+JnIBDAnFZa6FPTjS+rulYum/f363g/Mr6JGrH7YdqmfkLNjvtYAIacVdR&#10;aRqudIG4Wxhf+fp5mof+9Mfyyt+4ceO5Px054fMv4msAJSNQSwHF5caNC197o+yE6JOmTEvy7Ic6&#10;uXLG9mvW8m3fa6KsrDHmC//zzZRlpcPM7rLx/nhPMEVcruVGlfnlpb99ve3gLyZPzbMZyTXDKp2B&#10;sP/3lB3deTCmTJ2mE8zl2RyMjDi27vq0Xeuu+1plDbGPfnvMi6/8p2aYtXlVAnFZzdNX+pSY7eev&#10;NXH58VHP5EJWVmOSicvWQcrB+rJjpXNYtWS+nlFOabjSbbXi4edKX57LC+w9fLcfHHekfgVd597+&#10;bndeUqIf/b77vofye1ZSLvcLbauigOKylrzlzsw/uVreieRqfM64lFaVF5f1hT8lZqVkZWUl5pRX&#10;EZer2LkshgAClQgkE5dzthuSjMs5i0DDEEAAgUoFfjXyIg32eYvLx99ar3nqj5dpGsbjh5bO4Tz+&#10;ua/1tb/UVVi1cOPjF1W6XrVZgK/61UaP1yKAAAIIIIAAAnkloM/HNHf51huuUm4+8tDKPynK7sqX&#10;zP08Y4EPjl+ra4asrC+Xl/OSLDaMuJxFTIpCAAEEEEAAAQTCFtB3+3R9+bU3v1mzZq/dh+ma6PpM&#10;fjO9OqXk4nX1pm4+X/m7xTK9JLttZu5ydj0pDYHcFWAyRu72DS1DAAEEck+gdauW11x24ZgPP350&#10;VKI/j1Aw4sqUUykP7djgj/s0kVD6ZAwNLZe8cF3ceIwuxy1M+QgggAACCCCAQHgCLVs099PoMQ/X&#10;W7PZr8DOK96or/fpe36pkzG0mBaO/9KgZ+/vfjol/uqoAQEEvAnYrzTX2UvZj+rV2fVnxRFAAIEq&#10;CAzq33fE/vvoRHJDBvU/4HvDmxc1e/GV/y5ctKQKL83eIquX15s9rmCrXes1LPux61Xr6j3y+bpn&#10;pq7frI41X5e8eF3J4rJffcpe9RlKYjJGrLwUjkAOCTAZI4c6g6YggAACOSmguHzckYfo235q3fyF&#10;i3T25ZTfKCnvRHIVr00NTjNX0G6LesNOLu8Hrku/3jfm4WSyslaNuJyTWyuNQiAGAeJyDKgUiQAC&#10;CNQtgcTisrEqLhfoN667DCg7u9yqhfU0WXnymwmcDSPar8TlWLbybQYNmD133pIlS1X6zjtut2jR&#10;4i+nz3A16Ucr9Ju3+jO6WCztiLnQRx+8q3u3rrNmz2nRooWORN96572Rv/yN6rznjzfqVk99OqH0&#10;dDBaTT2rX7H68YWXuhZd9JOzOnXsYMvbxUrTHVtShUSXj3lVsl/8c6MePvSYk1Wuu2N13PCry/UT&#10;bv379Zk4acrRhx+ic1u++vqbt955b/ZbkFZiMnF5YP9+1//ysvc+/PiG39121x9u0A+Y3XjtFZde&#10;fb0156wf/XDOvPnPv/RqAuubUkXWz7usDVtVFBcXL1ux0v7ZdTlo/30KGzVaumx5m9atdKtfAtef&#10;+kHsl155XU/NnjNvqy16vPXu+926dNZ/h3srsNfqT72quPjrRoWNJk2eGn3TSJ6rxjXuu9cer73x&#10;ll7ea8ue3bp2WbN27XsfjHUyKcWaTI3rysEX6n3st7+/45yzTtU/uP1f21vZtoMH3nHLb/7x9PN6&#10;UO9+ejyZ//ocJKJJoQskHJdzhIu4HFdHKCU3Liy0PaXtMrXvVEp2P3alnaJ+7Uy7E+0gp30105Jl&#10;QBftAwYN2DraYCU/RWfLuNofvP7G2ycce8SHY8fpz1FPPeeWPOaIQy8890z3p8Lx3fc+9Mn4z6JF&#10;jf73UypNIfuPd90XfW0QPlp35WA1VaumVYgeA2jdd9huiEy0UgLUimuxffbaPZkdZzJxWYH43r/8&#10;3WKx1k7JeOTPLlB01v2/3ntbi+alXxxRFnzokSfPO/u0Lp073ffQI8mk56zHZRd29c9uidBd9JTu&#10;62djU8K0Hp8wcdJ22wzS24L94ys924/btW3bRhlad+wllqeD2OCjjbT3N62d3vHscd3XrcvENkag&#10;RwJdwYp7RP/gWqB7ty661XDAY08+pf9uGxfQcbK7tQGF9Pe94LqbBtdNAeJy3ez3WNZa+wwLx9o3&#10;NG1aeuqT6N5UO9cpX07fY5edlJhtrxnuEItyrQkq3f7lb49btLUHNdi8x647K0ArL9r94QccocdT&#10;crZeaKOwepUW0x0ted7Flytqu71LLJ0Uf6HKzbNmz005VFBcNhatuI43dGfMB2PzLC4rKE+bPkNp&#10;eOXKVf369jbpI088XbeK0W+/+/7hhx40btMBkoKyxev4eyPLP4JtwTfjJ0iWnjXIquNkReFomLb7&#10;GnZt376dLWMDsRp41q0ipn4eWWIua4b4M9H2/tan15adO5b+Lpfe3PRRg6Bsrdu2aa3orGMDLaAB&#10;BfucLW8u6XG5b59e+pe3tzJ9rKT/dPsYTcfS9u9/4mnn5s3qsyII5LEAJ5KLpXO1k9NHkNo9aOhI&#10;+wxdFaD1p1WmncTOOwzVMis1jLR8he4E+nGkdgCOb9MwaumYii6KxZaMdfuPp1/QCLHdt2d1IGEL&#10;2NWycnQBPajBZu1aYumb+AvV7AtFf12H7bjd0YePsPvuuEJDy1pBRWTtMnVHn9vG36Kka1BWViBW&#10;VtYQslKy0pJlZV0UmD6bOCnpBmW7PmVlRWEd8ep4WP/a+o9WxnUfHOlP3VdMnLdgoXtQTdA7gN4K&#10;9BIhrF79jQrR50s2Dq13AI24KytvtUVP3dFsDQ08h5iVtS4tioo0fG5ZWRdF/9abvjOkVVNW1hiB&#10;TPQGqMU0UmDHCXlz0edmuurDJV11VHzZJeelrJqyst4S9Y+vqRr5+u+fN73JiiAQFSAux7g9aPcQ&#10;LV07VI2paFehHe26tes0sKQdRreunW2PG2M7Ei9a48faK2hvoYyokZX0+jWNz4VI+1zSXZSS9ayu&#10;ibc6axXqAMCOBDR+rFjsDgxcBVo7zV0O8aP2KhpZINYQo241ASP6Ks3j1592G+5l9py5CriKszqH&#10;vx0b25+2RgqICoW6VTpU6tWt/vH1uN4QFIj1Ej1iHzppLpaKsldpo9BVh9BaTEHcFgjrYu9varOG&#10;zHWooJW1q63F2E8naOq2WASlQwIdToQ7UlBev2hoQFdNUNZVn5WlHAxraFnvCT866Xi9+ylP61af&#10;oYXVxbQWgTorQFyOseu1z9D+QANF2mHYjkGfSOrOkqXL9JT2ixpb0sCb7XFjbEc8RSvzKRBHy9YO&#10;wGKupi9rr6C9hfYZir+Tp3wZXUyPaCfhQqQGm+1Z5WYdOaiQ668ZqQWSmZ8Qj01pqaLQqmkCd3QM&#10;Xo/r+EErGPS3GCtF+9ejD/TY9FGDcvMpZ12QvryGVystJJcXsC/habTYwq6Gk11r9aD+rxdsOh4o&#10;HVht1VLRUMOripL6l7cH9V+vAwbNQ1DOtqI0yKp8ae8Deq3eNHJ59ctrm72/2WpqdNkOAHS15TWi&#10;LA17tqioSHTuA7cQVzZjm/UJm97uNFk547P2EZMmrVmY1m30u855g8CKIJCXAsTlWLpVsU97UPvi&#10;vO0b0qvRzEUbRtIuM5ZGxFyovuWdXoM96E5qoTFU7TmiX+NTiNR0Xi3jRped0quvj77imhsUo7U7&#10;sZK1cKBTMjSFUZlY+0Jb92hi1hpp+Fmj727FY+4oD8Vr6oVOiJFesaYpa8bqIQftZ5/On3nqDxSs&#10;w43O+v8t7+QVGhtWaFZ2dIPHipKKyMqOGlUVgltrzfQVhTK0TdnSrWZw6W3B/vTQeVmqMn10WeMF&#10;bqaycrPoNLiepdpyqBj9y2uSiY6T1Sbdj351weZgaIKWxgLs9Dgpx9I5tBo0BQEENhcgLseyRWhn&#10;qR2Ddgna4WnPp/2f7tjOT1MVNQdDg0n603ao9mAs7Yiz0Oj84+h91aldgo2jaHhV3w2PtkKT+Wz/&#10;4V7i5iToce1dNp1WYoSCpjK3wneIY8yau6xVcHOybQDJzV22owV9v0cLKFVnPOqIs98SLVuTTnQW&#10;ORtp1kUxUWeUO+TAfe28cjonhpvTnGizal2ZMq7+f/UZkcZHdSf9iFcHwy5JKyLrTBdWpz5oUoBW&#10;FNbhtKZjaVaGPa73gYzXWrc06QK0UtGxdh0VuNW3qRp699Ot5WZ9VzLoQ4IUXPtsTf/++iKHTiSn&#10;0Bz9x3cLa+6yvRvoIyZGl5PeQKkPgZoKcCK5msrxOgRCE0jmRHI5q5L1E8nl7JrSMAQQQACB7Aow&#10;upxdT0pDAAEEEEAAAQQQyCsB4nJedScrgwACCCCAAAIIIJBdAeJydj0pDQEEEEAAAQQQQCCvBIjL&#10;edWdrAwCCCCAAAIIIIBAdgWIy9n1pDQEEEAAAQQQQACBvBIgLudVd7IyCCCAAAIIIIAAAtkVIC5n&#10;15PSEEAAAQQQQAABBPJKgLicV93JyiCAAAIIIIAAAghkV4C4nF1PSkMAAQQQQAABBBDIKwHicl51&#10;JyuDAAIIIIAAAgggkF0B4nJ2PSkNAQQQQAABBBBAIK8EiMt51Z2sDAIIIIAAAggggEB2BYjL2fWk&#10;NAQQQAABBBBAAIG8Evh/3Fap6jh9PUgAAAAASUVORK5CYIJQSwECLQAUAAYACAAAACEAsYJntgoB&#10;AAATAgAAEwAAAAAAAAAAAAAAAAAAAAAAW0NvbnRlbnRfVHlwZXNdLnhtbFBLAQItABQABgAIAAAA&#10;IQA4/SH/1gAAAJQBAAALAAAAAAAAAAAAAAAAADsBAABfcmVscy8ucmVsc1BLAQItABQABgAIAAAA&#10;IQCRcMY7DwQAAJgJAAAOAAAAAAAAAAAAAAAAADoCAABkcnMvZTJvRG9jLnhtbFBLAQItABQABgAI&#10;AAAAIQCqJg6+vAAAACEBAAAZAAAAAAAAAAAAAAAAAHUGAABkcnMvX3JlbHMvZTJvRG9jLnhtbC5y&#10;ZWxzUEsBAi0AFAAGAAgAAAAhAOcmw2DdAAAABQEAAA8AAAAAAAAAAAAAAAAAaAcAAGRycy9kb3du&#10;cmV2LnhtbFBLAQItAAoAAAAAAAAAIQC1l/TDRWcAAEVnAAAUAAAAAAAAAAAAAAAAAHIIAABkcnMv&#10;bWVkaWEvaW1hZ2UxLnBuZ1BLBQYAAAAABgAGAHwBAADpbw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72" o:spid="_x0000_s1027" type="#_x0000_t75" style="position:absolute;width:90868;height:580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oRNqTFAAAA2wAAAA8AAABkcnMvZG93bnJldi54bWxEj09rAjEUxO+FfofwCt40WxH/rEYRtUUv&#10;La6C18fmubt287JsUo3fvhGEHoeZ+Q0zWwRTiyu1rrKs4L2XgCDOra64UHA8fHTHIJxH1lhbJgV3&#10;crCYv77MMNX2xnu6Zr4QEcIuRQWl900qpctLMuh6tiGO3tm2Bn2UbSF1i7cIN7XsJ8lQGqw4LpTY&#10;0Kqk/Cf7NQq+9s1p+F0PTrvLZ8gm6/sxbEcbpTpvYTkF4Sn4//CzvdUKRn14fIk/QM7/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KETakxQAAANsAAAAPAAAAAAAAAAAAAAAA&#10;AJ8CAABkcnMvZG93bnJldi54bWxQSwUGAAAAAAQABAD3AAAAkQMAAAAA&#10;" stroked="t" strokecolor="#5a5a5a [2109]">
                  <v:imagedata r:id="rId105" o:title=""/>
                  <v:path arrowok="t"/>
                </v:shape>
                <v:rect id="矩形 73" o:spid="_x0000_s1028" style="position:absolute;left:29813;top:44878;width:11557;height:1282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jwb8QA&#10;AADbAAAADwAAAGRycy9kb3ducmV2LnhtbESPQWvCQBSE70L/w/IKXqTZ2EJa0qxSKkVPAWNJr6/Z&#10;ZxKafRuyq8b+elcQPA4z8w2TLUfTiSMNrrWsYB7FIIgrq1uuFXzvvp7eQDiPrLGzTArO5GC5eJhk&#10;mGp74i0dC1+LAGGXooLG+z6V0lUNGXSR7YmDt7eDQR/kUEs94CnATSef4ziRBlsOCw329NlQ9Vcc&#10;jILfsu/+9yvzM5ZFwpivc+TVTKnp4/jxDsLT6O/hW3ujFby+wPVL+AFyc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yo8G/EAAAA2wAAAA8AAAAAAAAAAAAAAAAAmAIAAGRycy9k&#10;b3ducmV2LnhtbFBLBQYAAAAABAAEAPUAAACJAwAAAAA=&#10;" filled="f" strokecolor="red" strokeweight="2.25pt"/>
                <w10:anchorlock/>
              </v:group>
            </w:pict>
          </mc:Fallback>
        </mc:AlternateContent>
      </w:r>
    </w:p>
    <w:p w:rsidR="00253F4C" w:rsidRDefault="00253F4C" w:rsidP="00253F4C">
      <w:pPr>
        <w:ind w:firstLine="315"/>
      </w:pPr>
      <w:r>
        <w:rPr>
          <w:rFonts w:hint="eastAsia"/>
        </w:rPr>
        <w:lastRenderedPageBreak/>
        <w:t>输入磁盘大小和缓存选项，完成磁盘附加</w:t>
      </w:r>
    </w:p>
    <w:p w:rsidR="000B14E7" w:rsidRDefault="00AC34E1" w:rsidP="000B14E7">
      <w:pPr>
        <w:ind w:firstLine="315"/>
      </w:pPr>
      <w:r>
        <w:rPr>
          <w:noProof/>
        </w:rPr>
        <w:drawing>
          <wp:inline distT="0" distB="0" distL="0" distR="0" wp14:anchorId="4069C135" wp14:editId="586A262A">
            <wp:extent cx="4514850" cy="4048125"/>
            <wp:effectExtent l="19050" t="19050" r="19050" b="2857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514850" cy="4048125"/>
                    </a:xfrm>
                    <a:prstGeom prst="rect">
                      <a:avLst/>
                    </a:prstGeom>
                    <a:ln>
                      <a:solidFill>
                        <a:schemeClr val="tx1">
                          <a:lumMod val="65000"/>
                          <a:lumOff val="35000"/>
                        </a:schemeClr>
                      </a:solidFill>
                    </a:ln>
                  </pic:spPr>
                </pic:pic>
              </a:graphicData>
            </a:graphic>
          </wp:inline>
        </w:drawing>
      </w:r>
    </w:p>
    <w:p w:rsidR="006C2FE1" w:rsidRDefault="006C2FE1" w:rsidP="000B14E7">
      <w:pPr>
        <w:ind w:firstLine="315"/>
      </w:pPr>
      <w:r>
        <w:t>正在附加</w:t>
      </w:r>
    </w:p>
    <w:p w:rsidR="00BD036A" w:rsidRDefault="00BD036A" w:rsidP="00470119">
      <w:pPr>
        <w:ind w:firstLine="315"/>
      </w:pPr>
      <w:r>
        <w:rPr>
          <w:noProof/>
        </w:rPr>
        <w:drawing>
          <wp:inline distT="0" distB="0" distL="0" distR="0" wp14:anchorId="58F4C905" wp14:editId="76FBDF98">
            <wp:extent cx="5274310" cy="619125"/>
            <wp:effectExtent l="0" t="0" r="2540" b="952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4310" cy="619125"/>
                    </a:xfrm>
                    <a:prstGeom prst="rect">
                      <a:avLst/>
                    </a:prstGeom>
                  </pic:spPr>
                </pic:pic>
              </a:graphicData>
            </a:graphic>
          </wp:inline>
        </w:drawing>
      </w:r>
    </w:p>
    <w:p w:rsidR="00BD036A" w:rsidRDefault="00470119" w:rsidP="000B14E7">
      <w:pPr>
        <w:ind w:firstLine="315"/>
      </w:pPr>
      <w:r>
        <w:t>完成后在虚拟机的仪表板中可以看到新附加的数据磁盘，如下图：</w:t>
      </w:r>
    </w:p>
    <w:p w:rsidR="00470119" w:rsidRDefault="00AC34E1" w:rsidP="000B14E7">
      <w:pPr>
        <w:ind w:firstLine="315"/>
      </w:pPr>
      <w:r>
        <w:rPr>
          <w:noProof/>
        </w:rPr>
        <w:drawing>
          <wp:inline distT="0" distB="0" distL="0" distR="0" wp14:anchorId="5C69D5C8" wp14:editId="1929682E">
            <wp:extent cx="5274310" cy="1419225"/>
            <wp:effectExtent l="19050" t="19050" r="21590" b="2857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74310" cy="1419225"/>
                    </a:xfrm>
                    <a:prstGeom prst="rect">
                      <a:avLst/>
                    </a:prstGeom>
                    <a:ln>
                      <a:solidFill>
                        <a:schemeClr val="tx1">
                          <a:lumMod val="65000"/>
                          <a:lumOff val="35000"/>
                        </a:schemeClr>
                      </a:solidFill>
                    </a:ln>
                  </pic:spPr>
                </pic:pic>
              </a:graphicData>
            </a:graphic>
          </wp:inline>
        </w:drawing>
      </w:r>
    </w:p>
    <w:p w:rsidR="00C578EE" w:rsidRDefault="00C578EE" w:rsidP="00F07C25">
      <w:pPr>
        <w:ind w:firstLine="315"/>
      </w:pPr>
      <w:r>
        <w:t>接下去要做的是在</w:t>
      </w:r>
      <w:r>
        <w:rPr>
          <w:rFonts w:hint="eastAsia"/>
        </w:rPr>
        <w:t>SUSE中对刚才附加的磁盘进行初始化，通过Putty连接到虚拟机。</w:t>
      </w:r>
    </w:p>
    <w:p w:rsidR="00CA0313" w:rsidRDefault="00CA0313" w:rsidP="00F07C25">
      <w:pPr>
        <w:ind w:firstLine="315"/>
      </w:pPr>
    </w:p>
    <w:p w:rsidR="00CA0313" w:rsidRDefault="00CA0313" w:rsidP="00F07C25">
      <w:pPr>
        <w:ind w:firstLine="315"/>
      </w:pPr>
    </w:p>
    <w:p w:rsidR="00470119" w:rsidRDefault="000343E2" w:rsidP="00F07C25">
      <w:pPr>
        <w:ind w:firstLine="315"/>
      </w:pPr>
      <w:r>
        <w:rPr>
          <w:rFonts w:hint="eastAsia"/>
        </w:rPr>
        <w:lastRenderedPageBreak/>
        <w:t>在putty中输入</w:t>
      </w:r>
      <w:r w:rsidRPr="000343E2">
        <w:rPr>
          <w:rFonts w:hint="eastAsia"/>
        </w:rPr>
        <w:t>：</w:t>
      </w:r>
      <w:proofErr w:type="spellStart"/>
      <w:proofErr w:type="gramStart"/>
      <w:r w:rsidR="00CA0313" w:rsidRPr="00CA0313">
        <w:t>sudo</w:t>
      </w:r>
      <w:proofErr w:type="spellEnd"/>
      <w:proofErr w:type="gramEnd"/>
      <w:r w:rsidR="00CA0313" w:rsidRPr="00CA0313">
        <w:t xml:space="preserve"> </w:t>
      </w:r>
      <w:proofErr w:type="spellStart"/>
      <w:r w:rsidR="00CA0313" w:rsidRPr="00CA0313">
        <w:t>lshw</w:t>
      </w:r>
      <w:proofErr w:type="spellEnd"/>
      <w:r w:rsidR="00CA0313" w:rsidRPr="00CA0313">
        <w:t xml:space="preserve"> -C disk</w:t>
      </w:r>
    </w:p>
    <w:p w:rsidR="00BD036A" w:rsidRDefault="00CA0313" w:rsidP="000B14E7">
      <w:pPr>
        <w:ind w:firstLine="315"/>
      </w:pPr>
      <w:r>
        <w:rPr>
          <w:noProof/>
        </w:rPr>
        <w:drawing>
          <wp:inline distT="0" distB="0" distL="0" distR="0" wp14:anchorId="60F7E5AD" wp14:editId="6B787428">
            <wp:extent cx="5274310" cy="2867025"/>
            <wp:effectExtent l="0" t="0" r="2540" b="952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74310" cy="2867025"/>
                    </a:xfrm>
                    <a:prstGeom prst="rect">
                      <a:avLst/>
                    </a:prstGeom>
                  </pic:spPr>
                </pic:pic>
              </a:graphicData>
            </a:graphic>
          </wp:inline>
        </w:drawing>
      </w:r>
    </w:p>
    <w:p w:rsidR="00BD036A" w:rsidRDefault="00CA0313" w:rsidP="000B14E7">
      <w:pPr>
        <w:ind w:firstLine="315"/>
      </w:pPr>
      <w:r>
        <w:t>在输出结果的最后，看到logical name：</w:t>
      </w:r>
      <w:r>
        <w:rPr>
          <w:rFonts w:hint="eastAsia"/>
        </w:rPr>
        <w:t>/</w:t>
      </w:r>
      <w:proofErr w:type="spellStart"/>
      <w:r>
        <w:t>dev</w:t>
      </w:r>
      <w:proofErr w:type="spellEnd"/>
      <w:r>
        <w:t>/</w:t>
      </w:r>
      <w:proofErr w:type="spellStart"/>
      <w:r>
        <w:t>sdc</w:t>
      </w:r>
      <w:proofErr w:type="spellEnd"/>
    </w:p>
    <w:p w:rsidR="000343E2" w:rsidRDefault="00B07F4A" w:rsidP="000B14E7">
      <w:pPr>
        <w:ind w:firstLine="315"/>
      </w:pPr>
      <w:r>
        <w:t>继续输入：</w:t>
      </w:r>
      <w:proofErr w:type="spellStart"/>
      <w:proofErr w:type="gramStart"/>
      <w:r w:rsidRPr="00B07F4A">
        <w:rPr>
          <w:lang w:val="en"/>
        </w:rPr>
        <w:t>sudo</w:t>
      </w:r>
      <w:proofErr w:type="spellEnd"/>
      <w:proofErr w:type="gramEnd"/>
      <w:r w:rsidRPr="00B07F4A">
        <w:rPr>
          <w:lang w:val="en"/>
        </w:rPr>
        <w:t xml:space="preserve"> </w:t>
      </w:r>
      <w:proofErr w:type="spellStart"/>
      <w:r w:rsidRPr="00B07F4A">
        <w:rPr>
          <w:lang w:val="en"/>
        </w:rPr>
        <w:t>fdisk</w:t>
      </w:r>
      <w:proofErr w:type="spellEnd"/>
      <w:r w:rsidRPr="00B07F4A">
        <w:rPr>
          <w:lang w:val="en"/>
        </w:rPr>
        <w:t xml:space="preserve"> /</w:t>
      </w:r>
      <w:proofErr w:type="spellStart"/>
      <w:r w:rsidRPr="00B07F4A">
        <w:rPr>
          <w:lang w:val="en"/>
        </w:rPr>
        <w:t>dev</w:t>
      </w:r>
      <w:proofErr w:type="spellEnd"/>
      <w:r w:rsidRPr="00B07F4A">
        <w:rPr>
          <w:lang w:val="en"/>
        </w:rPr>
        <w:t>/</w:t>
      </w:r>
      <w:proofErr w:type="spellStart"/>
      <w:r w:rsidRPr="00B07F4A">
        <w:rPr>
          <w:lang w:val="en"/>
        </w:rPr>
        <w:t>sdc</w:t>
      </w:r>
      <w:proofErr w:type="spellEnd"/>
    </w:p>
    <w:p w:rsidR="000343E2" w:rsidRDefault="00CA0313" w:rsidP="000B14E7">
      <w:pPr>
        <w:ind w:firstLine="315"/>
      </w:pPr>
      <w:r>
        <w:rPr>
          <w:noProof/>
        </w:rPr>
        <w:drawing>
          <wp:inline distT="0" distB="0" distL="0" distR="0" wp14:anchorId="155A60B4" wp14:editId="2AF2E590">
            <wp:extent cx="5274310" cy="990600"/>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4310" cy="990600"/>
                    </a:xfrm>
                    <a:prstGeom prst="rect">
                      <a:avLst/>
                    </a:prstGeom>
                  </pic:spPr>
                </pic:pic>
              </a:graphicData>
            </a:graphic>
          </wp:inline>
        </w:drawing>
      </w:r>
    </w:p>
    <w:p w:rsidR="00CA0313" w:rsidRDefault="00CA0313" w:rsidP="000B14E7">
      <w:pPr>
        <w:ind w:firstLine="315"/>
      </w:pPr>
      <w:r w:rsidRPr="00CA0313">
        <w:t>键入</w:t>
      </w:r>
      <w:r w:rsidRPr="00CA0313">
        <w:rPr>
          <w:b/>
          <w:bCs/>
        </w:rPr>
        <w:t xml:space="preserve"> p</w:t>
      </w:r>
      <w:r w:rsidRPr="00CA0313">
        <w:t xml:space="preserve"> </w:t>
      </w:r>
      <w:r>
        <w:t>将</w:t>
      </w:r>
      <w:r w:rsidRPr="00CA0313">
        <w:t>分区设置为主分区，键入</w:t>
      </w:r>
      <w:r w:rsidRPr="00CA0313">
        <w:rPr>
          <w:b/>
          <w:bCs/>
        </w:rPr>
        <w:t xml:space="preserve"> 1</w:t>
      </w:r>
      <w:r w:rsidRPr="00CA0313">
        <w:t>设置为第一分区，键入 Enter 以接受默认分区值。</w:t>
      </w:r>
    </w:p>
    <w:p w:rsidR="00CA0313" w:rsidRDefault="00CA0313" w:rsidP="000B14E7">
      <w:pPr>
        <w:ind w:firstLine="315"/>
      </w:pPr>
      <w:r>
        <w:rPr>
          <w:noProof/>
        </w:rPr>
        <w:drawing>
          <wp:inline distT="0" distB="0" distL="0" distR="0" wp14:anchorId="7BD2F40E" wp14:editId="570F826F">
            <wp:extent cx="5274310" cy="1028700"/>
            <wp:effectExtent l="0" t="0" r="254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4310" cy="1028700"/>
                    </a:xfrm>
                    <a:prstGeom prst="rect">
                      <a:avLst/>
                    </a:prstGeom>
                  </pic:spPr>
                </pic:pic>
              </a:graphicData>
            </a:graphic>
          </wp:inline>
        </w:drawing>
      </w:r>
    </w:p>
    <w:p w:rsidR="00CA0313" w:rsidRDefault="00CA0313" w:rsidP="00CA0313">
      <w:pPr>
        <w:ind w:firstLine="315"/>
        <w:rPr>
          <w:lang w:val="en"/>
        </w:rPr>
      </w:pPr>
      <w:r>
        <w:rPr>
          <w:lang w:val="en"/>
        </w:rPr>
        <w:t>键入</w:t>
      </w:r>
      <w:r>
        <w:rPr>
          <w:rStyle w:val="a8"/>
          <w:rFonts w:ascii="Segoe UI" w:hAnsi="Segoe UI" w:cs="Segoe UI"/>
          <w:color w:val="666666"/>
          <w:szCs w:val="21"/>
          <w:lang w:val="en"/>
        </w:rPr>
        <w:t xml:space="preserve"> p</w:t>
      </w:r>
      <w:r>
        <w:rPr>
          <w:lang w:val="en"/>
        </w:rPr>
        <w:t xml:space="preserve"> 以查看有关分区磁盘的详细信息。</w:t>
      </w:r>
    </w:p>
    <w:p w:rsidR="00CA0313" w:rsidRDefault="00CA0313" w:rsidP="00CA0313">
      <w:pPr>
        <w:ind w:firstLine="315"/>
        <w:rPr>
          <w:lang w:val="en"/>
        </w:rPr>
      </w:pPr>
      <w:r>
        <w:rPr>
          <w:noProof/>
        </w:rPr>
        <w:drawing>
          <wp:inline distT="0" distB="0" distL="0" distR="0" wp14:anchorId="462E2855" wp14:editId="37511FF6">
            <wp:extent cx="5274310" cy="1454150"/>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4310" cy="1454150"/>
                    </a:xfrm>
                    <a:prstGeom prst="rect">
                      <a:avLst/>
                    </a:prstGeom>
                  </pic:spPr>
                </pic:pic>
              </a:graphicData>
            </a:graphic>
          </wp:inline>
        </w:drawing>
      </w:r>
    </w:p>
    <w:p w:rsidR="00CA0313" w:rsidRDefault="00CA0313" w:rsidP="00CA0313">
      <w:pPr>
        <w:ind w:firstLine="315"/>
        <w:rPr>
          <w:lang w:val="en"/>
        </w:rPr>
      </w:pPr>
      <w:r>
        <w:rPr>
          <w:lang w:val="en"/>
        </w:rPr>
        <w:lastRenderedPageBreak/>
        <w:t>键入</w:t>
      </w:r>
      <w:r>
        <w:rPr>
          <w:rStyle w:val="a8"/>
          <w:rFonts w:ascii="Segoe UI" w:hAnsi="Segoe UI" w:cs="Segoe UI"/>
          <w:color w:val="666666"/>
          <w:szCs w:val="21"/>
          <w:lang w:val="en"/>
        </w:rPr>
        <w:t xml:space="preserve"> w</w:t>
      </w:r>
      <w:r>
        <w:rPr>
          <w:lang w:val="en"/>
        </w:rPr>
        <w:t xml:space="preserve"> 以写入磁盘的设置。</w:t>
      </w:r>
    </w:p>
    <w:p w:rsidR="00CA0313" w:rsidRDefault="00CA0313" w:rsidP="00CA0313">
      <w:pPr>
        <w:ind w:firstLine="315"/>
        <w:rPr>
          <w:lang w:val="en"/>
        </w:rPr>
      </w:pPr>
      <w:r>
        <w:rPr>
          <w:noProof/>
        </w:rPr>
        <w:drawing>
          <wp:inline distT="0" distB="0" distL="0" distR="0" wp14:anchorId="5471771A" wp14:editId="765B6E53">
            <wp:extent cx="5274310" cy="984250"/>
            <wp:effectExtent l="0" t="0" r="2540" b="635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74310" cy="984250"/>
                    </a:xfrm>
                    <a:prstGeom prst="rect">
                      <a:avLst/>
                    </a:prstGeom>
                  </pic:spPr>
                </pic:pic>
              </a:graphicData>
            </a:graphic>
          </wp:inline>
        </w:drawing>
      </w:r>
    </w:p>
    <w:p w:rsidR="00CA0313" w:rsidRDefault="00CA0313" w:rsidP="00CA0313">
      <w:pPr>
        <w:ind w:firstLine="315"/>
        <w:rPr>
          <w:lang w:val="en"/>
        </w:rPr>
      </w:pPr>
    </w:p>
    <w:p w:rsidR="00CA0313" w:rsidRDefault="00CA0313" w:rsidP="00CA0313">
      <w:pPr>
        <w:ind w:firstLine="315"/>
        <w:rPr>
          <w:lang w:val="en"/>
        </w:rPr>
      </w:pPr>
      <w:r>
        <w:rPr>
          <w:lang w:val="en"/>
        </w:rPr>
        <w:t>接下去必须在新分区上创建文件系统。键入命令</w:t>
      </w:r>
      <w:r w:rsidR="004D57C7">
        <w:rPr>
          <w:lang w:val="en"/>
        </w:rPr>
        <w:t>：</w:t>
      </w:r>
      <w:proofErr w:type="spellStart"/>
      <w:r w:rsidR="004D57C7" w:rsidRPr="004D57C7">
        <w:rPr>
          <w:lang w:val="en"/>
        </w:rPr>
        <w:t>sudo</w:t>
      </w:r>
      <w:proofErr w:type="spellEnd"/>
      <w:r w:rsidR="004D57C7" w:rsidRPr="004D57C7">
        <w:rPr>
          <w:lang w:val="en"/>
        </w:rPr>
        <w:t xml:space="preserve"> </w:t>
      </w:r>
      <w:proofErr w:type="spellStart"/>
      <w:r w:rsidR="004D57C7" w:rsidRPr="004D57C7">
        <w:rPr>
          <w:lang w:val="en"/>
        </w:rPr>
        <w:t>mkfs</w:t>
      </w:r>
      <w:proofErr w:type="spellEnd"/>
      <w:r w:rsidR="004D57C7" w:rsidRPr="004D57C7">
        <w:rPr>
          <w:lang w:val="en"/>
        </w:rPr>
        <w:t xml:space="preserve"> -t ext4 /</w:t>
      </w:r>
      <w:proofErr w:type="spellStart"/>
      <w:r w:rsidR="004D57C7" w:rsidRPr="004D57C7">
        <w:rPr>
          <w:lang w:val="en"/>
        </w:rPr>
        <w:t>dev</w:t>
      </w:r>
      <w:proofErr w:type="spellEnd"/>
      <w:r w:rsidR="004D57C7" w:rsidRPr="004D57C7">
        <w:rPr>
          <w:lang w:val="en"/>
        </w:rPr>
        <w:t>/sdc1</w:t>
      </w:r>
      <w:r>
        <w:rPr>
          <w:lang w:val="en"/>
        </w:rPr>
        <w:t>以创建文件系统</w:t>
      </w:r>
    </w:p>
    <w:p w:rsidR="004D57C7" w:rsidRDefault="004D57C7" w:rsidP="00CA0313">
      <w:pPr>
        <w:ind w:firstLine="315"/>
        <w:rPr>
          <w:lang w:val="en"/>
        </w:rPr>
      </w:pPr>
      <w:r>
        <w:rPr>
          <w:noProof/>
        </w:rPr>
        <w:drawing>
          <wp:inline distT="0" distB="0" distL="0" distR="0" wp14:anchorId="2513CB9F" wp14:editId="78439CB9">
            <wp:extent cx="5274310" cy="2698750"/>
            <wp:effectExtent l="0" t="0" r="2540" b="635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74310" cy="2698750"/>
                    </a:xfrm>
                    <a:prstGeom prst="rect">
                      <a:avLst/>
                    </a:prstGeom>
                  </pic:spPr>
                </pic:pic>
              </a:graphicData>
            </a:graphic>
          </wp:inline>
        </w:drawing>
      </w:r>
    </w:p>
    <w:p w:rsidR="004D57C7" w:rsidRDefault="004D57C7" w:rsidP="00CA0313">
      <w:pPr>
        <w:ind w:firstLine="315"/>
      </w:pPr>
      <w:r>
        <w:rPr>
          <w:rFonts w:hint="eastAsia"/>
        </w:rPr>
        <w:t>新建磁盘挂载目录：</w:t>
      </w:r>
      <w:proofErr w:type="spellStart"/>
      <w:proofErr w:type="gramStart"/>
      <w:r>
        <w:rPr>
          <w:rFonts w:hint="eastAsia"/>
        </w:rPr>
        <w:t>sudo</w:t>
      </w:r>
      <w:proofErr w:type="spellEnd"/>
      <w:proofErr w:type="gramEnd"/>
      <w:r>
        <w:t xml:space="preserve"> </w:t>
      </w:r>
      <w:proofErr w:type="spellStart"/>
      <w:r>
        <w:t>mkdir</w:t>
      </w:r>
      <w:proofErr w:type="spellEnd"/>
      <w:r>
        <w:t xml:space="preserve"> /</w:t>
      </w:r>
      <w:proofErr w:type="spellStart"/>
      <w:r>
        <w:t>mnt</w:t>
      </w:r>
      <w:proofErr w:type="spellEnd"/>
      <w:r>
        <w:t>/</w:t>
      </w:r>
      <w:proofErr w:type="spellStart"/>
      <w:r>
        <w:t>datadrive</w:t>
      </w:r>
      <w:proofErr w:type="spellEnd"/>
    </w:p>
    <w:p w:rsidR="004D57C7" w:rsidRDefault="004D57C7" w:rsidP="00CA0313">
      <w:pPr>
        <w:ind w:firstLine="315"/>
      </w:pPr>
      <w:r>
        <w:rPr>
          <w:rFonts w:hint="eastAsia"/>
        </w:rPr>
        <w:t>挂载磁盘</w:t>
      </w:r>
      <w:r w:rsidRPr="004D57C7">
        <w:rPr>
          <w:rFonts w:hint="eastAsia"/>
        </w:rPr>
        <w:t>：</w:t>
      </w:r>
      <w:proofErr w:type="spellStart"/>
      <w:proofErr w:type="gramStart"/>
      <w:r w:rsidRPr="004D57C7">
        <w:rPr>
          <w:lang w:val="en"/>
        </w:rPr>
        <w:t>sudo</w:t>
      </w:r>
      <w:proofErr w:type="spellEnd"/>
      <w:proofErr w:type="gramEnd"/>
      <w:r w:rsidRPr="004D57C7">
        <w:rPr>
          <w:lang w:val="en"/>
        </w:rPr>
        <w:t xml:space="preserve"> mount /</w:t>
      </w:r>
      <w:proofErr w:type="spellStart"/>
      <w:r w:rsidRPr="004D57C7">
        <w:rPr>
          <w:lang w:val="en"/>
        </w:rPr>
        <w:t>dev</w:t>
      </w:r>
      <w:proofErr w:type="spellEnd"/>
      <w:r w:rsidRPr="004D57C7">
        <w:rPr>
          <w:lang w:val="en"/>
        </w:rPr>
        <w:t>/sdc1 /</w:t>
      </w:r>
      <w:proofErr w:type="spellStart"/>
      <w:r w:rsidRPr="004D57C7">
        <w:rPr>
          <w:lang w:val="en"/>
        </w:rPr>
        <w:t>mnt</w:t>
      </w:r>
      <w:proofErr w:type="spellEnd"/>
      <w:r w:rsidRPr="004D57C7">
        <w:rPr>
          <w:lang w:val="en"/>
        </w:rPr>
        <w:t>/</w:t>
      </w:r>
      <w:proofErr w:type="spellStart"/>
      <w:r w:rsidRPr="004D57C7">
        <w:rPr>
          <w:lang w:val="en"/>
        </w:rPr>
        <w:t>datadrive</w:t>
      </w:r>
      <w:proofErr w:type="spellEnd"/>
    </w:p>
    <w:p w:rsidR="004D57C7" w:rsidRDefault="004D57C7" w:rsidP="00CA0313">
      <w:pPr>
        <w:ind w:firstLine="315"/>
      </w:pPr>
      <w:r>
        <w:t>通过</w:t>
      </w:r>
      <w:proofErr w:type="spellStart"/>
      <w:r>
        <w:t>sudo</w:t>
      </w:r>
      <w:proofErr w:type="spellEnd"/>
      <w:r>
        <w:t xml:space="preserve"> </w:t>
      </w:r>
      <w:proofErr w:type="spellStart"/>
      <w:r>
        <w:t>fdisk</w:t>
      </w:r>
      <w:proofErr w:type="spellEnd"/>
      <w:r>
        <w:t xml:space="preserve"> </w:t>
      </w:r>
      <w:r>
        <w:t>–</w:t>
      </w:r>
      <w:proofErr w:type="spellStart"/>
      <w:r>
        <w:t>ls</w:t>
      </w:r>
      <w:proofErr w:type="spellEnd"/>
      <w:r>
        <w:t>查看分区情况</w:t>
      </w:r>
    </w:p>
    <w:p w:rsidR="004D57C7" w:rsidRDefault="004D57C7" w:rsidP="00CA0313">
      <w:pPr>
        <w:ind w:firstLine="315"/>
      </w:pPr>
      <w:r>
        <w:rPr>
          <w:noProof/>
        </w:rPr>
        <w:drawing>
          <wp:inline distT="0" distB="0" distL="0" distR="0" wp14:anchorId="6C6D5C03" wp14:editId="60E92393">
            <wp:extent cx="5274310" cy="1377950"/>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74310" cy="1377950"/>
                    </a:xfrm>
                    <a:prstGeom prst="rect">
                      <a:avLst/>
                    </a:prstGeom>
                  </pic:spPr>
                </pic:pic>
              </a:graphicData>
            </a:graphic>
          </wp:inline>
        </w:drawing>
      </w:r>
    </w:p>
    <w:p w:rsidR="004D57C7" w:rsidRDefault="004D57C7" w:rsidP="00CA0313">
      <w:pPr>
        <w:ind w:firstLine="315"/>
      </w:pPr>
    </w:p>
    <w:p w:rsidR="004D57C7" w:rsidRPr="000B14E7" w:rsidRDefault="004D57C7" w:rsidP="004D57C7">
      <w:pPr>
        <w:ind w:firstLineChars="0" w:firstLine="0"/>
      </w:pPr>
    </w:p>
    <w:p w:rsidR="00BD5898" w:rsidRPr="00BD5898" w:rsidRDefault="00E205DD" w:rsidP="00F9736C">
      <w:pPr>
        <w:pStyle w:val="1"/>
      </w:pPr>
      <w:r>
        <w:lastRenderedPageBreak/>
        <w:t>在</w:t>
      </w:r>
      <w:r>
        <w:rPr>
          <w:rFonts w:hint="eastAsia"/>
        </w:rPr>
        <w:t>Azure中创建和管理WEB</w:t>
      </w:r>
    </w:p>
    <w:p w:rsidR="002B2733" w:rsidRDefault="000954C9" w:rsidP="000954C9">
      <w:pPr>
        <w:pStyle w:val="2"/>
      </w:pPr>
      <w:r>
        <w:t>快速创建</w:t>
      </w:r>
      <w:r>
        <w:rPr>
          <w:rFonts w:hint="eastAsia"/>
        </w:rPr>
        <w:t>WEB</w:t>
      </w:r>
    </w:p>
    <w:p w:rsidR="002B2733" w:rsidRDefault="000954C9" w:rsidP="002B2733">
      <w:pPr>
        <w:ind w:firstLine="315"/>
      </w:pPr>
      <w:r>
        <w:t>登陆到</w:t>
      </w:r>
      <w:r>
        <w:rPr>
          <w:rFonts w:hint="eastAsia"/>
        </w:rPr>
        <w:t>Azure门户，点击左下角的新建:</w:t>
      </w:r>
    </w:p>
    <w:p w:rsidR="000954C9" w:rsidRDefault="000954C9" w:rsidP="000954C9">
      <w:pPr>
        <w:pStyle w:val="a0"/>
        <w:numPr>
          <w:ilvl w:val="0"/>
          <w:numId w:val="18"/>
        </w:numPr>
        <w:spacing w:line="360" w:lineRule="exact"/>
        <w:ind w:left="738" w:firstLineChars="0"/>
      </w:pPr>
      <w:r>
        <w:t>点击计算</w:t>
      </w:r>
    </w:p>
    <w:p w:rsidR="000954C9" w:rsidRDefault="000954C9" w:rsidP="000954C9">
      <w:pPr>
        <w:pStyle w:val="a0"/>
        <w:numPr>
          <w:ilvl w:val="0"/>
          <w:numId w:val="18"/>
        </w:numPr>
        <w:spacing w:line="360" w:lineRule="exact"/>
        <w:ind w:left="738" w:firstLineChars="0"/>
      </w:pPr>
      <w:r>
        <w:t>点击网站</w:t>
      </w:r>
    </w:p>
    <w:p w:rsidR="000954C9" w:rsidRDefault="000954C9" w:rsidP="000954C9">
      <w:pPr>
        <w:pStyle w:val="a0"/>
        <w:numPr>
          <w:ilvl w:val="0"/>
          <w:numId w:val="18"/>
        </w:numPr>
        <w:spacing w:line="360" w:lineRule="exact"/>
        <w:ind w:left="738" w:firstLineChars="0"/>
      </w:pPr>
      <w:r>
        <w:t>点击快速创建</w:t>
      </w:r>
    </w:p>
    <w:p w:rsidR="000954C9" w:rsidRDefault="000954C9" w:rsidP="000954C9">
      <w:pPr>
        <w:pStyle w:val="a0"/>
        <w:numPr>
          <w:ilvl w:val="0"/>
          <w:numId w:val="18"/>
        </w:numPr>
        <w:spacing w:line="360" w:lineRule="exact"/>
        <w:ind w:left="738" w:firstLineChars="0"/>
      </w:pPr>
      <w:r>
        <w:t>输入</w:t>
      </w:r>
      <w:r>
        <w:rPr>
          <w:rFonts w:hint="eastAsia"/>
        </w:rPr>
        <w:t>URL名称</w:t>
      </w:r>
    </w:p>
    <w:p w:rsidR="000954C9" w:rsidRPr="000954C9" w:rsidRDefault="000954C9" w:rsidP="000954C9">
      <w:pPr>
        <w:pStyle w:val="a0"/>
        <w:numPr>
          <w:ilvl w:val="0"/>
          <w:numId w:val="18"/>
        </w:numPr>
        <w:spacing w:line="360" w:lineRule="exact"/>
        <w:ind w:left="738" w:firstLineChars="0"/>
      </w:pPr>
      <w:r>
        <w:t>选择区域（目前</w:t>
      </w:r>
      <w:r>
        <w:rPr>
          <w:rFonts w:hint="eastAsia"/>
        </w:rPr>
        <w:t>21V在</w:t>
      </w:r>
      <w:r>
        <w:t>WEB这块只有北部），点击确定。</w:t>
      </w:r>
    </w:p>
    <w:p w:rsidR="000954C9" w:rsidRDefault="000954C9" w:rsidP="002B2733">
      <w:pPr>
        <w:ind w:firstLine="315"/>
      </w:pPr>
      <w:r>
        <w:rPr>
          <w:noProof/>
        </w:rPr>
        <w:drawing>
          <wp:inline distT="0" distB="0" distL="0" distR="0" wp14:anchorId="5A2E2AA1" wp14:editId="2EBB24C8">
            <wp:extent cx="5274310" cy="1447165"/>
            <wp:effectExtent l="0" t="0" r="2540" b="63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310" cy="1447165"/>
                    </a:xfrm>
                    <a:prstGeom prst="rect">
                      <a:avLst/>
                    </a:prstGeom>
                  </pic:spPr>
                </pic:pic>
              </a:graphicData>
            </a:graphic>
          </wp:inline>
        </w:drawing>
      </w:r>
    </w:p>
    <w:p w:rsidR="002B2733" w:rsidRPr="002B2733" w:rsidRDefault="002B2733" w:rsidP="002B2733">
      <w:pPr>
        <w:ind w:firstLine="315"/>
      </w:pPr>
    </w:p>
    <w:p w:rsidR="00D319FB" w:rsidRDefault="000954C9" w:rsidP="009606C3">
      <w:pPr>
        <w:ind w:firstLine="315"/>
      </w:pPr>
      <w:r>
        <w:t>网站创建成功后，在门户中看到建好的网站</w:t>
      </w:r>
    </w:p>
    <w:p w:rsidR="000954C9" w:rsidRDefault="000954C9" w:rsidP="009606C3">
      <w:pPr>
        <w:ind w:firstLine="315"/>
      </w:pPr>
      <w:r>
        <w:rPr>
          <w:noProof/>
        </w:rPr>
        <w:drawing>
          <wp:inline distT="0" distB="0" distL="0" distR="0" wp14:anchorId="12883D25" wp14:editId="1BC03ADC">
            <wp:extent cx="5274310" cy="3129915"/>
            <wp:effectExtent l="19050" t="19050" r="21590" b="1333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4310" cy="3129915"/>
                    </a:xfrm>
                    <a:prstGeom prst="rect">
                      <a:avLst/>
                    </a:prstGeom>
                    <a:ln>
                      <a:solidFill>
                        <a:schemeClr val="tx1">
                          <a:lumMod val="75000"/>
                          <a:lumOff val="25000"/>
                        </a:schemeClr>
                      </a:solidFill>
                    </a:ln>
                  </pic:spPr>
                </pic:pic>
              </a:graphicData>
            </a:graphic>
          </wp:inline>
        </w:drawing>
      </w:r>
    </w:p>
    <w:p w:rsidR="00D319FB" w:rsidRDefault="000954C9" w:rsidP="009606C3">
      <w:pPr>
        <w:ind w:firstLine="315"/>
      </w:pPr>
      <w:r>
        <w:t>点击下方的浏览按钮，可以发现目前网站是空的</w:t>
      </w:r>
    </w:p>
    <w:p w:rsidR="000954C9" w:rsidRDefault="000954C9" w:rsidP="009606C3">
      <w:pPr>
        <w:ind w:firstLine="315"/>
      </w:pPr>
      <w:r>
        <w:rPr>
          <w:noProof/>
        </w:rPr>
        <w:drawing>
          <wp:inline distT="0" distB="0" distL="0" distR="0" wp14:anchorId="37F8B03C" wp14:editId="4D17A64D">
            <wp:extent cx="5274310" cy="469900"/>
            <wp:effectExtent l="0" t="0" r="2540" b="635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74310" cy="469900"/>
                    </a:xfrm>
                    <a:prstGeom prst="rect">
                      <a:avLst/>
                    </a:prstGeom>
                  </pic:spPr>
                </pic:pic>
              </a:graphicData>
            </a:graphic>
          </wp:inline>
        </w:drawing>
      </w:r>
    </w:p>
    <w:p w:rsidR="000954C9" w:rsidRDefault="000954C9" w:rsidP="009606C3">
      <w:pPr>
        <w:ind w:firstLine="315"/>
      </w:pPr>
      <w:r>
        <w:rPr>
          <w:noProof/>
        </w:rPr>
        <w:lastRenderedPageBreak/>
        <w:drawing>
          <wp:inline distT="0" distB="0" distL="0" distR="0" wp14:anchorId="7DE6F086" wp14:editId="46AF78C8">
            <wp:extent cx="5274310" cy="2667000"/>
            <wp:effectExtent l="0" t="0" r="254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2667000"/>
                    </a:xfrm>
                    <a:prstGeom prst="rect">
                      <a:avLst/>
                    </a:prstGeom>
                  </pic:spPr>
                </pic:pic>
              </a:graphicData>
            </a:graphic>
          </wp:inline>
        </w:drawing>
      </w:r>
    </w:p>
    <w:p w:rsidR="000954C9" w:rsidRDefault="000954C9" w:rsidP="009606C3">
      <w:pPr>
        <w:ind w:firstLine="315"/>
      </w:pPr>
      <w:r>
        <w:rPr>
          <w:rFonts w:hint="eastAsia"/>
        </w:rPr>
        <w:t>点击网站名称，进入建好的web的管理门户</w:t>
      </w:r>
    </w:p>
    <w:p w:rsidR="000954C9" w:rsidRDefault="000954C9" w:rsidP="009606C3">
      <w:pPr>
        <w:ind w:firstLine="315"/>
      </w:pPr>
      <w:r>
        <w:rPr>
          <w:noProof/>
        </w:rPr>
        <w:drawing>
          <wp:inline distT="0" distB="0" distL="0" distR="0" wp14:anchorId="0DDF5840" wp14:editId="12E60DE6">
            <wp:extent cx="5274310" cy="2657475"/>
            <wp:effectExtent l="19050" t="19050" r="21590" b="2857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74310" cy="2657475"/>
                    </a:xfrm>
                    <a:prstGeom prst="rect">
                      <a:avLst/>
                    </a:prstGeom>
                    <a:ln>
                      <a:solidFill>
                        <a:schemeClr val="accent1">
                          <a:shade val="50000"/>
                        </a:schemeClr>
                      </a:solidFill>
                    </a:ln>
                  </pic:spPr>
                </pic:pic>
              </a:graphicData>
            </a:graphic>
          </wp:inline>
        </w:drawing>
      </w:r>
    </w:p>
    <w:p w:rsidR="000954C9" w:rsidRDefault="00B01CF2" w:rsidP="009606C3">
      <w:pPr>
        <w:ind w:firstLine="315"/>
      </w:pPr>
      <w:r>
        <w:t>在页面上，我们发现有一些比较重要的信息，这里可以先关注</w:t>
      </w:r>
      <w:proofErr w:type="gramStart"/>
      <w:r>
        <w:t>下工具</w:t>
      </w:r>
      <w:proofErr w:type="gramEnd"/>
      <w:r>
        <w:t>-</w:t>
      </w:r>
      <w:proofErr w:type="spellStart"/>
      <w:r>
        <w:t>WebMatrix</w:t>
      </w:r>
      <w:proofErr w:type="spellEnd"/>
      <w:r>
        <w:t>，后面的操作中会用到。</w:t>
      </w:r>
    </w:p>
    <w:p w:rsidR="000954C9" w:rsidRDefault="00B01CF2" w:rsidP="009606C3">
      <w:pPr>
        <w:ind w:firstLine="315"/>
      </w:pPr>
      <w:r>
        <w:rPr>
          <w:noProof/>
        </w:rPr>
        <w:drawing>
          <wp:inline distT="0" distB="0" distL="0" distR="0" wp14:anchorId="3B15B488" wp14:editId="67893EC1">
            <wp:extent cx="3509645" cy="1866900"/>
            <wp:effectExtent l="19050" t="19050" r="14605" b="1905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516956" cy="1870789"/>
                    </a:xfrm>
                    <a:prstGeom prst="rect">
                      <a:avLst/>
                    </a:prstGeom>
                    <a:ln>
                      <a:solidFill>
                        <a:schemeClr val="accent1">
                          <a:shade val="50000"/>
                        </a:schemeClr>
                      </a:solidFill>
                    </a:ln>
                  </pic:spPr>
                </pic:pic>
              </a:graphicData>
            </a:graphic>
          </wp:inline>
        </w:drawing>
      </w:r>
    </w:p>
    <w:p w:rsidR="000954C9" w:rsidRDefault="002067B5" w:rsidP="002067B5">
      <w:pPr>
        <w:pStyle w:val="2"/>
      </w:pPr>
      <w:r>
        <w:rPr>
          <w:rFonts w:hint="eastAsia"/>
        </w:rPr>
        <w:lastRenderedPageBreak/>
        <w:t>通过门户管理WEB</w:t>
      </w:r>
    </w:p>
    <w:p w:rsidR="002067B5" w:rsidRDefault="002067B5" w:rsidP="00B031E9">
      <w:pPr>
        <w:pStyle w:val="3"/>
      </w:pPr>
      <w:r>
        <w:rPr>
          <w:rFonts w:hint="eastAsia"/>
        </w:rPr>
        <w:t>仪表板</w:t>
      </w:r>
      <w:r w:rsidR="007908E7">
        <w:rPr>
          <w:rFonts w:hint="eastAsia"/>
        </w:rPr>
        <w:t>及创建</w:t>
      </w:r>
      <w:r w:rsidR="007908E7">
        <w:t>FTP用户</w:t>
      </w:r>
    </w:p>
    <w:p w:rsidR="002067B5" w:rsidRDefault="002067B5" w:rsidP="002067B5">
      <w:pPr>
        <w:pStyle w:val="a0"/>
        <w:numPr>
          <w:ilvl w:val="0"/>
          <w:numId w:val="19"/>
        </w:numPr>
        <w:spacing w:line="360" w:lineRule="exact"/>
        <w:ind w:left="738" w:firstLineChars="0"/>
      </w:pPr>
      <w:r>
        <w:t>Web的状态机资源使用情况</w:t>
      </w:r>
    </w:p>
    <w:p w:rsidR="002067B5" w:rsidRDefault="002067B5" w:rsidP="002067B5">
      <w:pPr>
        <w:pStyle w:val="a0"/>
        <w:numPr>
          <w:ilvl w:val="0"/>
          <w:numId w:val="19"/>
        </w:numPr>
        <w:spacing w:line="360" w:lineRule="exact"/>
        <w:ind w:left="738" w:firstLineChars="0"/>
      </w:pPr>
      <w:r>
        <w:rPr>
          <w:rFonts w:hint="eastAsia"/>
        </w:rPr>
        <w:t>FTP主机信息(后面会介绍用处)，URL，主机名等</w:t>
      </w:r>
    </w:p>
    <w:p w:rsidR="002067B5" w:rsidRPr="002067B5" w:rsidRDefault="002067B5" w:rsidP="002067B5">
      <w:pPr>
        <w:pStyle w:val="a0"/>
        <w:numPr>
          <w:ilvl w:val="0"/>
          <w:numId w:val="19"/>
        </w:numPr>
        <w:spacing w:line="360" w:lineRule="exact"/>
        <w:ind w:left="738" w:firstLineChars="0"/>
      </w:pPr>
      <w:r>
        <w:rPr>
          <w:rFonts w:hint="eastAsia"/>
        </w:rPr>
        <w:t>WEB的位置和订阅信息</w:t>
      </w:r>
    </w:p>
    <w:p w:rsidR="002067B5" w:rsidRDefault="002067B5" w:rsidP="002067B5">
      <w:pPr>
        <w:ind w:firstLine="315"/>
      </w:pPr>
      <w:r>
        <w:rPr>
          <w:noProof/>
        </w:rPr>
        <w:drawing>
          <wp:inline distT="0" distB="0" distL="0" distR="0" wp14:anchorId="2135672D" wp14:editId="270DA15D">
            <wp:extent cx="5274310" cy="2991485"/>
            <wp:effectExtent l="19050" t="19050" r="21590" b="1841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74310" cy="2991485"/>
                    </a:xfrm>
                    <a:prstGeom prst="rect">
                      <a:avLst/>
                    </a:prstGeom>
                    <a:ln>
                      <a:solidFill>
                        <a:schemeClr val="tx1">
                          <a:lumMod val="75000"/>
                          <a:lumOff val="25000"/>
                        </a:schemeClr>
                      </a:solidFill>
                    </a:ln>
                  </pic:spPr>
                </pic:pic>
              </a:graphicData>
            </a:graphic>
          </wp:inline>
        </w:drawing>
      </w:r>
    </w:p>
    <w:p w:rsidR="002067B5" w:rsidRDefault="002067B5" w:rsidP="002067B5">
      <w:pPr>
        <w:ind w:firstLine="315"/>
      </w:pPr>
      <w:r>
        <w:rPr>
          <w:noProof/>
        </w:rPr>
        <w:drawing>
          <wp:inline distT="0" distB="0" distL="0" distR="0" wp14:anchorId="2A43C057" wp14:editId="4332C74C">
            <wp:extent cx="5274310" cy="3143885"/>
            <wp:effectExtent l="19050" t="19050" r="21590" b="1841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74310" cy="3143885"/>
                    </a:xfrm>
                    <a:prstGeom prst="rect">
                      <a:avLst/>
                    </a:prstGeom>
                    <a:ln>
                      <a:solidFill>
                        <a:schemeClr val="tx1">
                          <a:lumMod val="75000"/>
                          <a:lumOff val="25000"/>
                        </a:schemeClr>
                      </a:solidFill>
                    </a:ln>
                  </pic:spPr>
                </pic:pic>
              </a:graphicData>
            </a:graphic>
          </wp:inline>
        </w:drawing>
      </w:r>
    </w:p>
    <w:p w:rsidR="00B031E9" w:rsidRDefault="007908E7" w:rsidP="002067B5">
      <w:pPr>
        <w:ind w:firstLine="315"/>
      </w:pPr>
      <w:r>
        <w:t>在这个页面，我们还可以重置部署凭据（</w:t>
      </w:r>
      <w:r>
        <w:rPr>
          <w:rFonts w:hint="eastAsia"/>
        </w:rPr>
        <w:t>FTP账号，用于WEB资料上传）</w:t>
      </w:r>
    </w:p>
    <w:p w:rsidR="007908E7" w:rsidRDefault="007908E7" w:rsidP="002067B5">
      <w:pPr>
        <w:ind w:firstLine="315"/>
      </w:pPr>
    </w:p>
    <w:p w:rsidR="007908E7" w:rsidRDefault="007908E7" w:rsidP="002067B5">
      <w:pPr>
        <w:ind w:firstLine="315"/>
      </w:pPr>
      <w:r>
        <w:rPr>
          <w:rFonts w:hint="eastAsia"/>
        </w:rPr>
        <w:lastRenderedPageBreak/>
        <w:t>点击左边的重置部署凭据</w:t>
      </w:r>
    </w:p>
    <w:p w:rsidR="00B031E9" w:rsidRDefault="007908E7" w:rsidP="002067B5">
      <w:pPr>
        <w:ind w:firstLine="315"/>
      </w:pPr>
      <w:r>
        <w:rPr>
          <w:noProof/>
        </w:rPr>
        <mc:AlternateContent>
          <mc:Choice Requires="wps">
            <w:drawing>
              <wp:anchor distT="0" distB="0" distL="114300" distR="114300" simplePos="0" relativeHeight="251659264" behindDoc="0" locked="0" layoutInCell="1" allowOverlap="1">
                <wp:simplePos x="0" y="0"/>
                <wp:positionH relativeFrom="column">
                  <wp:posOffset>4276725</wp:posOffset>
                </wp:positionH>
                <wp:positionV relativeFrom="paragraph">
                  <wp:posOffset>794385</wp:posOffset>
                </wp:positionV>
                <wp:extent cx="704850" cy="209550"/>
                <wp:effectExtent l="19050" t="19050" r="19050" b="19050"/>
                <wp:wrapNone/>
                <wp:docPr id="77" name="矩形 77"/>
                <wp:cNvGraphicFramePr/>
                <a:graphic xmlns:a="http://schemas.openxmlformats.org/drawingml/2006/main">
                  <a:graphicData uri="http://schemas.microsoft.com/office/word/2010/wordprocessingShape">
                    <wps:wsp>
                      <wps:cNvSpPr/>
                      <wps:spPr>
                        <a:xfrm>
                          <a:off x="0" y="0"/>
                          <a:ext cx="704850" cy="2095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28C627F" id="矩形 77" o:spid="_x0000_s1026" style="position:absolute;left:0;text-align:left;margin-left:336.75pt;margin-top:62.55pt;width:55.5pt;height:16.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xrEApgIAAI0FAAAOAAAAZHJzL2Uyb0RvYy54bWysVM1u2zAMvg/YOwi6r3aCZGmNOkXQIsOA&#10;oi3WDj0rshQbkEVNUv72MgN220P0cYa9xijJdoOu2GFYDg4lkh/JTyTPL/atIlthXQO6pKOTnBKh&#10;OVSNXpf088Py3SklzjNdMQValPQgHL2Yv31zvjOFGEMNqhKWIIh2xc6UtPbeFFnmeC1a5k7ACI1K&#10;CbZlHo92nVWW7RC9Vdk4z99nO7CVscCFc3h7lZR0HvGlFNzfSumEJ6qkmJuPXxu/q/DN5uesWFtm&#10;6oZ3abB/yKJljcagA9QV84xsbPMHVNtwCw6kP+HQZiBlw0WsAasZ5S+qua+ZEbEWJMeZgSb3/2D5&#10;zfbOkqYq6WxGiWYtvtGvbz9+Pn0neIHs7Iwr0Oje3Nnu5FAMpe6lbcM/FkH2kdHDwKjYe8LxcpZP&#10;TqfIO0fVOD+boowo2bOzsc5/ENCSIJTU4oNFHtn22vlk2puEWBqWjVJ4zwqlyQ5BT6ezafRwoJoq&#10;aIPS2fXqUlmyZfjuy2WOvy7wkRmmoTRmE0pMRUXJH5RIAT4JidRgGeMUITSlGGAZ50L7UVLVrBIp&#10;2vQ4WO8Ra1YaAQOyxCwH7A6gt0wgPXZioLMPriL29OCc/y2x5Dx4xMig/eDcNhrsawAKq+oiJ/ue&#10;pERNYGkF1QEbx0KaKGf4ssEXvGbO3zGLI4SPjmvB3+JHKsCXgk6ipAb79bX7YI+djVpKdjiSJXVf&#10;NswKStRHjT1/NppMwgzHw2Q6G+PBHmtWxxq9aS8BX3+EC8jwKAZ7r3pRWmgfcXssQlRUMc0xdkm5&#10;t/3h0qdVgfuHi8UimuHcGuav9b3hATywGjr0Yf/IrOna2GP/30A/vqx40c3JNnhqWGw8yCa2+jOv&#10;Hd8487Fxuv0UlsrxOVo9b9H5bwAAAP//AwBQSwMEFAAGAAgAAAAhAEVa2AngAAAACwEAAA8AAABk&#10;cnMvZG93bnJldi54bWxMj0FPg0AQhe9N/A+bMfHS2IUqlCBLY2yMtyaiqdeB3QKRnSXstkV/veNJ&#10;j/PelzfvFdvZDuJsJt87UhCvIhCGGqd7ahW8vz3fZiB8QNI4ODIKvoyHbXm1KDDX7kKv5lyFVnAI&#10;+RwVdCGMuZS+6YxFv3KjIfaObrIY+JxaqSe8cLgd5DqKUmmxJ/7Q4WieOtN8VieroD6Mw/dxZz/m&#10;Q5US7l/2SLulUjfX8+MDiGDm8AfDb32uDiV3qt2JtBeDgnRzlzDKxjqJQTCxye5ZqVlJshhkWcj/&#10;G8ofAAAA//8DAFBLAQItABQABgAIAAAAIQC2gziS/gAAAOEBAAATAAAAAAAAAAAAAAAAAAAAAABb&#10;Q29udGVudF9UeXBlc10ueG1sUEsBAi0AFAAGAAgAAAAhADj9If/WAAAAlAEAAAsAAAAAAAAAAAAA&#10;AAAALwEAAF9yZWxzLy5yZWxzUEsBAi0AFAAGAAgAAAAhAOTGsQCmAgAAjQUAAA4AAAAAAAAAAAAA&#10;AAAALgIAAGRycy9lMm9Eb2MueG1sUEsBAi0AFAAGAAgAAAAhAEVa2AngAAAACwEAAA8AAAAAAAAA&#10;AAAAAAAAAAUAAGRycy9kb3ducmV2LnhtbFBLBQYAAAAABAAEAPMAAAANBgAAAAA=&#10;" filled="f" strokecolor="red" strokeweight="2.25pt"/>
            </w:pict>
          </mc:Fallback>
        </mc:AlternateContent>
      </w:r>
      <w:r>
        <w:rPr>
          <w:noProof/>
        </w:rPr>
        <w:drawing>
          <wp:inline distT="0" distB="0" distL="0" distR="0" wp14:anchorId="4790B2F3" wp14:editId="39D5E18B">
            <wp:extent cx="5274310" cy="1685925"/>
            <wp:effectExtent l="19050" t="19050" r="21590" b="2857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74310" cy="1685925"/>
                    </a:xfrm>
                    <a:prstGeom prst="rect">
                      <a:avLst/>
                    </a:prstGeom>
                    <a:ln>
                      <a:solidFill>
                        <a:schemeClr val="tx1">
                          <a:lumMod val="75000"/>
                          <a:lumOff val="25000"/>
                        </a:schemeClr>
                      </a:solidFill>
                    </a:ln>
                  </pic:spPr>
                </pic:pic>
              </a:graphicData>
            </a:graphic>
          </wp:inline>
        </w:drawing>
      </w:r>
    </w:p>
    <w:p w:rsidR="007908E7" w:rsidRDefault="007908E7" w:rsidP="002067B5">
      <w:pPr>
        <w:ind w:firstLine="315"/>
      </w:pPr>
      <w:r>
        <w:t>输入用户名和密码，点击完成</w:t>
      </w:r>
    </w:p>
    <w:p w:rsidR="007908E7" w:rsidRDefault="007908E7" w:rsidP="002067B5">
      <w:pPr>
        <w:ind w:firstLine="315"/>
      </w:pPr>
      <w:r>
        <w:rPr>
          <w:noProof/>
        </w:rPr>
        <w:drawing>
          <wp:inline distT="0" distB="0" distL="0" distR="0" wp14:anchorId="53A2DC76" wp14:editId="2E63D247">
            <wp:extent cx="4638675" cy="4171950"/>
            <wp:effectExtent l="19050" t="19050" r="28575" b="1905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638675" cy="4171950"/>
                    </a:xfrm>
                    <a:prstGeom prst="rect">
                      <a:avLst/>
                    </a:prstGeom>
                    <a:ln>
                      <a:solidFill>
                        <a:schemeClr val="accent1">
                          <a:shade val="50000"/>
                        </a:schemeClr>
                      </a:solidFill>
                    </a:ln>
                  </pic:spPr>
                </pic:pic>
              </a:graphicData>
            </a:graphic>
          </wp:inline>
        </w:drawing>
      </w:r>
    </w:p>
    <w:p w:rsidR="007908E7" w:rsidRDefault="007908E7" w:rsidP="002067B5">
      <w:pPr>
        <w:ind w:firstLine="315"/>
      </w:pPr>
      <w:r>
        <w:rPr>
          <w:rFonts w:hint="eastAsia"/>
        </w:rPr>
        <w:t>在门户下方可以看到完成部署的提示</w:t>
      </w:r>
    </w:p>
    <w:p w:rsidR="007908E7" w:rsidRDefault="007908E7" w:rsidP="002067B5">
      <w:pPr>
        <w:ind w:firstLine="315"/>
      </w:pPr>
      <w:r>
        <w:rPr>
          <w:noProof/>
        </w:rPr>
        <w:drawing>
          <wp:inline distT="0" distB="0" distL="0" distR="0" wp14:anchorId="644C16F1" wp14:editId="4C014B12">
            <wp:extent cx="5274310" cy="401955"/>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74310" cy="401955"/>
                    </a:xfrm>
                    <a:prstGeom prst="rect">
                      <a:avLst/>
                    </a:prstGeom>
                  </pic:spPr>
                </pic:pic>
              </a:graphicData>
            </a:graphic>
          </wp:inline>
        </w:drawing>
      </w:r>
    </w:p>
    <w:p w:rsidR="007908E7" w:rsidRDefault="007908E7" w:rsidP="002067B5">
      <w:pPr>
        <w:ind w:firstLine="315"/>
      </w:pPr>
    </w:p>
    <w:p w:rsidR="007C621D" w:rsidRDefault="007C621D" w:rsidP="002067B5">
      <w:pPr>
        <w:ind w:firstLine="315"/>
      </w:pPr>
    </w:p>
    <w:p w:rsidR="007908E7" w:rsidRDefault="007908E7" w:rsidP="002067B5">
      <w:pPr>
        <w:ind w:firstLine="315"/>
      </w:pPr>
      <w:r>
        <w:rPr>
          <w:rFonts w:hint="eastAsia"/>
        </w:rPr>
        <w:lastRenderedPageBreak/>
        <w:t>记住用户名和密码，点击FTP的主机名，测试登陆情况</w:t>
      </w:r>
    </w:p>
    <w:p w:rsidR="007908E7" w:rsidRPr="007908E7" w:rsidRDefault="007908E7" w:rsidP="007908E7">
      <w:pPr>
        <w:ind w:firstLine="315"/>
      </w:pPr>
      <w:r>
        <w:rPr>
          <w:rFonts w:hint="eastAsia"/>
        </w:rPr>
        <w:t>输入之前部署的用户名和密码</w:t>
      </w:r>
      <w:r w:rsidR="004C5620">
        <w:rPr>
          <w:rFonts w:hint="eastAsia"/>
        </w:rPr>
        <w:t>，格式千万别错了</w:t>
      </w:r>
    </w:p>
    <w:p w:rsidR="007908E7" w:rsidRPr="007908E7" w:rsidRDefault="007908E7" w:rsidP="002067B5">
      <w:pPr>
        <w:ind w:firstLine="315"/>
      </w:pPr>
      <w:r>
        <w:rPr>
          <w:noProof/>
        </w:rPr>
        <w:drawing>
          <wp:inline distT="0" distB="0" distL="0" distR="0" wp14:anchorId="5DF0CBC8" wp14:editId="5F064426">
            <wp:extent cx="5274310" cy="3086100"/>
            <wp:effectExtent l="0" t="0" r="254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74310" cy="3086100"/>
                    </a:xfrm>
                    <a:prstGeom prst="rect">
                      <a:avLst/>
                    </a:prstGeom>
                  </pic:spPr>
                </pic:pic>
              </a:graphicData>
            </a:graphic>
          </wp:inline>
        </w:drawing>
      </w:r>
    </w:p>
    <w:p w:rsidR="007908E7" w:rsidRDefault="007908E7" w:rsidP="002067B5">
      <w:pPr>
        <w:ind w:firstLine="315"/>
      </w:pPr>
      <w:r>
        <w:rPr>
          <w:rFonts w:hint="eastAsia"/>
        </w:rPr>
        <w:t>登陆到FTP，那么就可以上</w:t>
      </w:r>
      <w:proofErr w:type="gramStart"/>
      <w:r>
        <w:rPr>
          <w:rFonts w:hint="eastAsia"/>
        </w:rPr>
        <w:t>传已经</w:t>
      </w:r>
      <w:proofErr w:type="gramEnd"/>
      <w:r>
        <w:rPr>
          <w:rFonts w:hint="eastAsia"/>
        </w:rPr>
        <w:t>做好的网页到</w:t>
      </w:r>
      <w:r>
        <w:t>Azure了</w:t>
      </w:r>
    </w:p>
    <w:p w:rsidR="007908E7" w:rsidRDefault="007908E7" w:rsidP="002067B5">
      <w:pPr>
        <w:ind w:firstLine="315"/>
      </w:pPr>
      <w:r>
        <w:rPr>
          <w:noProof/>
        </w:rPr>
        <w:drawing>
          <wp:inline distT="0" distB="0" distL="0" distR="0" wp14:anchorId="1DF013E1" wp14:editId="7E873DBB">
            <wp:extent cx="5274310" cy="1228090"/>
            <wp:effectExtent l="19050" t="19050" r="21590" b="1016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74310" cy="1228090"/>
                    </a:xfrm>
                    <a:prstGeom prst="rect">
                      <a:avLst/>
                    </a:prstGeom>
                    <a:ln>
                      <a:solidFill>
                        <a:schemeClr val="tx1">
                          <a:lumMod val="85000"/>
                          <a:lumOff val="15000"/>
                        </a:schemeClr>
                      </a:solidFill>
                    </a:ln>
                  </pic:spPr>
                </pic:pic>
              </a:graphicData>
            </a:graphic>
          </wp:inline>
        </w:drawing>
      </w:r>
    </w:p>
    <w:p w:rsidR="00DF4B46" w:rsidRPr="007908E7" w:rsidRDefault="00DF4B46" w:rsidP="002067B5">
      <w:pPr>
        <w:ind w:firstLine="315"/>
      </w:pPr>
    </w:p>
    <w:p w:rsidR="00B031E9" w:rsidRDefault="00B031E9" w:rsidP="00B031E9">
      <w:pPr>
        <w:pStyle w:val="3"/>
      </w:pPr>
      <w:r>
        <w:t>监视器</w:t>
      </w:r>
    </w:p>
    <w:p w:rsidR="00DF4B46" w:rsidRDefault="005D497D" w:rsidP="002067B5">
      <w:pPr>
        <w:ind w:firstLine="315"/>
      </w:pPr>
      <w:r>
        <w:t>在门户的</w:t>
      </w:r>
      <w:r>
        <w:rPr>
          <w:rFonts w:hint="eastAsia"/>
        </w:rPr>
        <w:t>WEB管理页面中，点击导航栏的</w:t>
      </w:r>
      <w:r w:rsidR="00DF4B46">
        <w:rPr>
          <w:rFonts w:hint="eastAsia"/>
        </w:rPr>
        <w:t>监视器</w:t>
      </w:r>
    </w:p>
    <w:p w:rsidR="00DF4B46" w:rsidRDefault="00DF4B46" w:rsidP="002067B5">
      <w:pPr>
        <w:ind w:firstLine="315"/>
      </w:pPr>
      <w:r>
        <w:rPr>
          <w:noProof/>
        </w:rPr>
        <w:drawing>
          <wp:inline distT="0" distB="0" distL="0" distR="0" wp14:anchorId="374BAA20" wp14:editId="35DEE3C3">
            <wp:extent cx="5274310" cy="1466215"/>
            <wp:effectExtent l="19050" t="19050" r="21590" b="1968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74310" cy="1466215"/>
                    </a:xfrm>
                    <a:prstGeom prst="rect">
                      <a:avLst/>
                    </a:prstGeom>
                    <a:ln>
                      <a:solidFill>
                        <a:schemeClr val="tx1">
                          <a:lumMod val="85000"/>
                          <a:lumOff val="15000"/>
                        </a:schemeClr>
                      </a:solidFill>
                    </a:ln>
                  </pic:spPr>
                </pic:pic>
              </a:graphicData>
            </a:graphic>
          </wp:inline>
        </w:drawing>
      </w:r>
    </w:p>
    <w:p w:rsidR="00DF4B46" w:rsidRDefault="00DF4B46" w:rsidP="002067B5">
      <w:pPr>
        <w:ind w:firstLine="315"/>
      </w:pPr>
    </w:p>
    <w:p w:rsidR="00B031E9" w:rsidRDefault="00DF4B46" w:rsidP="002067B5">
      <w:pPr>
        <w:ind w:firstLine="315"/>
      </w:pPr>
      <w:r>
        <w:rPr>
          <w:rFonts w:hint="eastAsia"/>
        </w:rPr>
        <w:lastRenderedPageBreak/>
        <w:t>在</w:t>
      </w:r>
      <w:r w:rsidR="005D497D">
        <w:rPr>
          <w:rFonts w:hint="eastAsia"/>
        </w:rPr>
        <w:t>监控</w:t>
      </w:r>
      <w:r>
        <w:rPr>
          <w:rFonts w:hint="eastAsia"/>
        </w:rPr>
        <w:t>页面可以看到</w:t>
      </w:r>
      <w:r w:rsidR="005D497D">
        <w:t>WEB的运行</w:t>
      </w:r>
      <w:r>
        <w:t>状况</w:t>
      </w:r>
    </w:p>
    <w:p w:rsidR="005D497D" w:rsidRDefault="005D497D" w:rsidP="002067B5">
      <w:pPr>
        <w:ind w:firstLine="315"/>
      </w:pPr>
      <w:r>
        <w:rPr>
          <w:noProof/>
        </w:rPr>
        <w:drawing>
          <wp:inline distT="0" distB="0" distL="0" distR="0" wp14:anchorId="3BB05A05" wp14:editId="77A75F22">
            <wp:extent cx="5274310" cy="2819400"/>
            <wp:effectExtent l="19050" t="19050" r="21590" b="1905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74310" cy="2819400"/>
                    </a:xfrm>
                    <a:prstGeom prst="rect">
                      <a:avLst/>
                    </a:prstGeom>
                    <a:ln>
                      <a:solidFill>
                        <a:schemeClr val="tx1">
                          <a:lumMod val="85000"/>
                          <a:lumOff val="15000"/>
                        </a:schemeClr>
                      </a:solidFill>
                    </a:ln>
                  </pic:spPr>
                </pic:pic>
              </a:graphicData>
            </a:graphic>
          </wp:inline>
        </w:drawing>
      </w:r>
    </w:p>
    <w:p w:rsidR="00B031E9" w:rsidRDefault="005D497D" w:rsidP="002067B5">
      <w:pPr>
        <w:ind w:firstLine="315"/>
      </w:pPr>
      <w:r>
        <w:t>点击下面的添加度量值，配置监视的内容</w:t>
      </w:r>
    </w:p>
    <w:p w:rsidR="00B031E9" w:rsidRDefault="005D497D" w:rsidP="002067B5">
      <w:pPr>
        <w:ind w:firstLine="315"/>
      </w:pPr>
      <w:r>
        <w:rPr>
          <w:noProof/>
        </w:rPr>
        <w:drawing>
          <wp:inline distT="0" distB="0" distL="0" distR="0" wp14:anchorId="641222B6" wp14:editId="010BC61B">
            <wp:extent cx="5274310" cy="492125"/>
            <wp:effectExtent l="0" t="0" r="2540" b="317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74310" cy="492125"/>
                    </a:xfrm>
                    <a:prstGeom prst="rect">
                      <a:avLst/>
                    </a:prstGeom>
                  </pic:spPr>
                </pic:pic>
              </a:graphicData>
            </a:graphic>
          </wp:inline>
        </w:drawing>
      </w:r>
    </w:p>
    <w:p w:rsidR="00B031E9" w:rsidRDefault="005D497D" w:rsidP="002067B5">
      <w:pPr>
        <w:ind w:firstLine="315"/>
      </w:pPr>
      <w:r>
        <w:t>在这里选择你要监视的度量值或去掉不需要的</w:t>
      </w:r>
    </w:p>
    <w:p w:rsidR="00B031E9" w:rsidRDefault="005D497D" w:rsidP="002067B5">
      <w:pPr>
        <w:ind w:firstLine="315"/>
      </w:pPr>
      <w:r>
        <w:rPr>
          <w:noProof/>
        </w:rPr>
        <w:drawing>
          <wp:inline distT="0" distB="0" distL="0" distR="0" wp14:anchorId="516951CC" wp14:editId="5BA0D462">
            <wp:extent cx="5274310" cy="3705225"/>
            <wp:effectExtent l="19050" t="19050" r="21590" b="2857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74310" cy="3705225"/>
                    </a:xfrm>
                    <a:prstGeom prst="rect">
                      <a:avLst/>
                    </a:prstGeom>
                    <a:ln>
                      <a:solidFill>
                        <a:schemeClr val="tx1">
                          <a:lumMod val="85000"/>
                          <a:lumOff val="15000"/>
                        </a:schemeClr>
                      </a:solidFill>
                    </a:ln>
                  </pic:spPr>
                </pic:pic>
              </a:graphicData>
            </a:graphic>
          </wp:inline>
        </w:drawing>
      </w:r>
    </w:p>
    <w:p w:rsidR="00B031E9" w:rsidRDefault="00DF4B46" w:rsidP="002067B5">
      <w:pPr>
        <w:ind w:firstLine="315"/>
      </w:pPr>
      <w:r>
        <w:rPr>
          <w:rFonts w:hint="eastAsia"/>
        </w:rPr>
        <w:t>点击</w:t>
      </w:r>
      <w:proofErr w:type="gramStart"/>
      <w:r>
        <w:rPr>
          <w:rFonts w:hint="eastAsia"/>
        </w:rPr>
        <w:t>勾</w:t>
      </w:r>
      <w:proofErr w:type="gramEnd"/>
      <w:r>
        <w:rPr>
          <w:rFonts w:hint="eastAsia"/>
        </w:rPr>
        <w:t>确定。</w:t>
      </w:r>
    </w:p>
    <w:p w:rsidR="00DF4B46" w:rsidRDefault="000F3956" w:rsidP="007A0852">
      <w:pPr>
        <w:pStyle w:val="3"/>
      </w:pPr>
      <w:r>
        <w:lastRenderedPageBreak/>
        <w:t>配置</w:t>
      </w:r>
      <w:r>
        <w:rPr>
          <w:rFonts w:hint="eastAsia"/>
        </w:rPr>
        <w:t>WEB</w:t>
      </w:r>
    </w:p>
    <w:p w:rsidR="00DF4B46" w:rsidRDefault="000F3956" w:rsidP="002067B5">
      <w:pPr>
        <w:ind w:firstLine="315"/>
      </w:pPr>
      <w:r>
        <w:t>点击配置进入配置页面，选择</w:t>
      </w:r>
      <w:r w:rsidR="003B6931">
        <w:rPr>
          <w:rFonts w:hint="eastAsia"/>
        </w:rPr>
        <w:t>Framework的版本和PHP的版本，选择32/64位平台（free及share模式下无法选择64位，只有在标准模式下才可，配置见缩放）</w:t>
      </w:r>
    </w:p>
    <w:p w:rsidR="000F3956" w:rsidRDefault="000F3956" w:rsidP="002067B5">
      <w:pPr>
        <w:ind w:firstLine="315"/>
      </w:pPr>
      <w:r>
        <w:rPr>
          <w:noProof/>
        </w:rPr>
        <w:drawing>
          <wp:inline distT="0" distB="0" distL="0" distR="0" wp14:anchorId="4F318FDC" wp14:editId="2386CA40">
            <wp:extent cx="5274310" cy="2874645"/>
            <wp:effectExtent l="19050" t="19050" r="21590" b="2095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274310" cy="2874645"/>
                    </a:xfrm>
                    <a:prstGeom prst="rect">
                      <a:avLst/>
                    </a:prstGeom>
                    <a:ln>
                      <a:solidFill>
                        <a:schemeClr val="tx1">
                          <a:lumMod val="85000"/>
                          <a:lumOff val="15000"/>
                        </a:schemeClr>
                      </a:solidFill>
                    </a:ln>
                  </pic:spPr>
                </pic:pic>
              </a:graphicData>
            </a:graphic>
          </wp:inline>
        </w:drawing>
      </w:r>
    </w:p>
    <w:p w:rsidR="003B6931" w:rsidRDefault="003B6931" w:rsidP="002067B5">
      <w:pPr>
        <w:ind w:firstLine="315"/>
      </w:pPr>
      <w:r>
        <w:t>移动下拉框</w:t>
      </w:r>
    </w:p>
    <w:p w:rsidR="000F3956" w:rsidRDefault="003B6931" w:rsidP="003B6931">
      <w:pPr>
        <w:pStyle w:val="a0"/>
        <w:numPr>
          <w:ilvl w:val="0"/>
          <w:numId w:val="21"/>
        </w:numPr>
        <w:spacing w:line="360" w:lineRule="exact"/>
        <w:ind w:left="738" w:firstLineChars="0"/>
      </w:pPr>
      <w:r>
        <w:t>管理域名（可添加自定义域名，但是不能再free模式下）</w:t>
      </w:r>
    </w:p>
    <w:p w:rsidR="003B6931" w:rsidRPr="003B6931" w:rsidRDefault="003B6931" w:rsidP="003B6931">
      <w:pPr>
        <w:pStyle w:val="a0"/>
        <w:numPr>
          <w:ilvl w:val="0"/>
          <w:numId w:val="21"/>
        </w:numPr>
        <w:spacing w:line="360" w:lineRule="exact"/>
        <w:ind w:left="738" w:firstLineChars="0"/>
      </w:pPr>
      <w:r>
        <w:rPr>
          <w:rFonts w:hint="eastAsia"/>
        </w:rPr>
        <w:t>打开或关闭应用程序日志记录（文件系统和存储）</w:t>
      </w:r>
    </w:p>
    <w:p w:rsidR="000F3956" w:rsidRDefault="003B6931" w:rsidP="002067B5">
      <w:pPr>
        <w:ind w:firstLine="315"/>
      </w:pPr>
      <w:r>
        <w:rPr>
          <w:noProof/>
        </w:rPr>
        <w:drawing>
          <wp:inline distT="0" distB="0" distL="0" distR="0" wp14:anchorId="2AC57517" wp14:editId="1A160C41">
            <wp:extent cx="5274310" cy="3382010"/>
            <wp:effectExtent l="19050" t="19050" r="21590" b="2794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274310" cy="3382010"/>
                    </a:xfrm>
                    <a:prstGeom prst="rect">
                      <a:avLst/>
                    </a:prstGeom>
                    <a:ln>
                      <a:solidFill>
                        <a:schemeClr val="tx1">
                          <a:lumMod val="85000"/>
                          <a:lumOff val="15000"/>
                        </a:schemeClr>
                      </a:solidFill>
                    </a:ln>
                  </pic:spPr>
                </pic:pic>
              </a:graphicData>
            </a:graphic>
          </wp:inline>
        </w:drawing>
      </w:r>
    </w:p>
    <w:p w:rsidR="000F3956" w:rsidRDefault="003B6931" w:rsidP="002067B5">
      <w:pPr>
        <w:ind w:firstLine="315"/>
      </w:pPr>
      <w:r>
        <w:rPr>
          <w:rFonts w:hint="eastAsia"/>
        </w:rPr>
        <w:lastRenderedPageBreak/>
        <w:t>点击上图下方的“管理连接按钮”配置存储连接（要监视的</w:t>
      </w:r>
      <w:r w:rsidR="00C329EF">
        <w:rPr>
          <w:rFonts w:hint="eastAsia"/>
        </w:rPr>
        <w:t>WEB</w:t>
      </w:r>
      <w:r>
        <w:rPr>
          <w:rFonts w:hint="eastAsia"/>
        </w:rPr>
        <w:t>存储），选择已有的存储账号，并同步密钥。</w:t>
      </w:r>
    </w:p>
    <w:p w:rsidR="003B6931" w:rsidRDefault="003B6931" w:rsidP="002067B5">
      <w:pPr>
        <w:ind w:firstLine="315"/>
      </w:pPr>
      <w:r>
        <w:rPr>
          <w:noProof/>
        </w:rPr>
        <w:drawing>
          <wp:inline distT="0" distB="0" distL="0" distR="0" wp14:anchorId="099910F5" wp14:editId="0BE28669">
            <wp:extent cx="4505325" cy="3048000"/>
            <wp:effectExtent l="19050" t="19050" r="28575" b="1905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505325" cy="3048000"/>
                    </a:xfrm>
                    <a:prstGeom prst="rect">
                      <a:avLst/>
                    </a:prstGeom>
                    <a:ln>
                      <a:solidFill>
                        <a:schemeClr val="tx1">
                          <a:lumMod val="85000"/>
                          <a:lumOff val="15000"/>
                        </a:schemeClr>
                      </a:solidFill>
                    </a:ln>
                  </pic:spPr>
                </pic:pic>
              </a:graphicData>
            </a:graphic>
          </wp:inline>
        </w:drawing>
      </w:r>
    </w:p>
    <w:p w:rsidR="003B6931" w:rsidRDefault="003B6931" w:rsidP="002067B5">
      <w:pPr>
        <w:ind w:firstLine="315"/>
      </w:pPr>
      <w:r>
        <w:t>确定后回到之前的页面，继续往下拉</w:t>
      </w:r>
      <w:r w:rsidR="00C329EF">
        <w:t>，进入网站诊断</w:t>
      </w:r>
    </w:p>
    <w:p w:rsidR="003B6931" w:rsidRDefault="00C329EF" w:rsidP="00C329EF">
      <w:pPr>
        <w:pStyle w:val="a0"/>
        <w:numPr>
          <w:ilvl w:val="0"/>
          <w:numId w:val="22"/>
        </w:numPr>
        <w:spacing w:line="360" w:lineRule="exact"/>
        <w:ind w:left="738" w:firstLineChars="0"/>
      </w:pPr>
      <w:r>
        <w:rPr>
          <w:rFonts w:hint="eastAsia"/>
        </w:rPr>
        <w:t>WEB服务日志记录选择关闭/存储（需要连接存储）/文件系统（需要输入quota值）</w:t>
      </w:r>
    </w:p>
    <w:p w:rsidR="00C329EF" w:rsidRDefault="00C329EF" w:rsidP="00C329EF">
      <w:pPr>
        <w:pStyle w:val="a0"/>
        <w:numPr>
          <w:ilvl w:val="0"/>
          <w:numId w:val="22"/>
        </w:numPr>
        <w:spacing w:line="360" w:lineRule="exact"/>
        <w:ind w:left="738" w:firstLineChars="0"/>
      </w:pPr>
      <w:r>
        <w:t>详细错误信息打开/关闭</w:t>
      </w:r>
    </w:p>
    <w:p w:rsidR="00C329EF" w:rsidRDefault="00C329EF" w:rsidP="00C329EF">
      <w:pPr>
        <w:pStyle w:val="a0"/>
        <w:numPr>
          <w:ilvl w:val="0"/>
          <w:numId w:val="22"/>
        </w:numPr>
        <w:spacing w:line="360" w:lineRule="exact"/>
        <w:ind w:left="738" w:firstLineChars="0"/>
      </w:pPr>
      <w:r>
        <w:t>未能请求跟踪打开/关闭</w:t>
      </w:r>
    </w:p>
    <w:p w:rsidR="003B6931" w:rsidRDefault="00C329EF" w:rsidP="002067B5">
      <w:pPr>
        <w:ind w:firstLine="315"/>
      </w:pPr>
      <w:r>
        <w:rPr>
          <w:noProof/>
        </w:rPr>
        <w:drawing>
          <wp:inline distT="0" distB="0" distL="0" distR="0" wp14:anchorId="246A664D" wp14:editId="719548DD">
            <wp:extent cx="5274310" cy="2353310"/>
            <wp:effectExtent l="19050" t="19050" r="21590" b="2794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74310" cy="2353310"/>
                    </a:xfrm>
                    <a:prstGeom prst="rect">
                      <a:avLst/>
                    </a:prstGeom>
                    <a:ln>
                      <a:solidFill>
                        <a:schemeClr val="tx1">
                          <a:lumMod val="85000"/>
                          <a:lumOff val="15000"/>
                        </a:schemeClr>
                      </a:solidFill>
                    </a:ln>
                  </pic:spPr>
                </pic:pic>
              </a:graphicData>
            </a:graphic>
          </wp:inline>
        </w:drawing>
      </w:r>
    </w:p>
    <w:p w:rsidR="00C329EF" w:rsidRDefault="00C329EF" w:rsidP="002067B5">
      <w:pPr>
        <w:ind w:firstLine="315"/>
      </w:pPr>
    </w:p>
    <w:p w:rsidR="009F15A0" w:rsidRDefault="009F15A0" w:rsidP="002067B5">
      <w:pPr>
        <w:ind w:firstLine="315"/>
      </w:pPr>
    </w:p>
    <w:p w:rsidR="009F15A0" w:rsidRDefault="009F15A0" w:rsidP="002067B5">
      <w:pPr>
        <w:ind w:firstLine="315"/>
      </w:pPr>
    </w:p>
    <w:p w:rsidR="00C329EF" w:rsidRDefault="00C329EF" w:rsidP="002067B5">
      <w:pPr>
        <w:ind w:firstLine="315"/>
      </w:pPr>
      <w:r>
        <w:lastRenderedPageBreak/>
        <w:t>配置应用</w:t>
      </w:r>
    </w:p>
    <w:p w:rsidR="00C329EF" w:rsidRDefault="00C329EF" w:rsidP="002067B5">
      <w:pPr>
        <w:ind w:firstLine="315"/>
      </w:pPr>
      <w:r>
        <w:rPr>
          <w:noProof/>
        </w:rPr>
        <w:drawing>
          <wp:inline distT="0" distB="0" distL="0" distR="0" wp14:anchorId="244F7CFB" wp14:editId="7C788608">
            <wp:extent cx="5274310" cy="2303145"/>
            <wp:effectExtent l="19050" t="19050" r="21590" b="2095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74310" cy="2303145"/>
                    </a:xfrm>
                    <a:prstGeom prst="rect">
                      <a:avLst/>
                    </a:prstGeom>
                    <a:ln>
                      <a:solidFill>
                        <a:schemeClr val="tx1">
                          <a:lumMod val="85000"/>
                          <a:lumOff val="15000"/>
                        </a:schemeClr>
                      </a:solidFill>
                    </a:ln>
                  </pic:spPr>
                </pic:pic>
              </a:graphicData>
            </a:graphic>
          </wp:inline>
        </w:drawing>
      </w:r>
    </w:p>
    <w:p w:rsidR="009F15A0" w:rsidRDefault="009F15A0" w:rsidP="002067B5">
      <w:pPr>
        <w:ind w:firstLine="315"/>
      </w:pPr>
    </w:p>
    <w:p w:rsidR="00C329EF" w:rsidRDefault="00C329EF" w:rsidP="002067B5">
      <w:pPr>
        <w:ind w:firstLine="315"/>
      </w:pPr>
      <w:r>
        <w:t>配置默认文档和处理程序映射</w:t>
      </w:r>
      <w:r w:rsidR="009F15A0">
        <w:t>，不变的default和index</w:t>
      </w:r>
    </w:p>
    <w:p w:rsidR="00C329EF" w:rsidRDefault="00C329EF" w:rsidP="002067B5">
      <w:pPr>
        <w:ind w:firstLine="315"/>
      </w:pPr>
      <w:r>
        <w:rPr>
          <w:noProof/>
        </w:rPr>
        <w:drawing>
          <wp:inline distT="0" distB="0" distL="0" distR="0" wp14:anchorId="300BEB0A" wp14:editId="07D108DC">
            <wp:extent cx="5274310" cy="3335655"/>
            <wp:effectExtent l="19050" t="19050" r="21590" b="1714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74310" cy="3335655"/>
                    </a:xfrm>
                    <a:prstGeom prst="rect">
                      <a:avLst/>
                    </a:prstGeom>
                    <a:ln>
                      <a:solidFill>
                        <a:schemeClr val="tx1">
                          <a:lumMod val="85000"/>
                          <a:lumOff val="15000"/>
                        </a:schemeClr>
                      </a:solidFill>
                    </a:ln>
                  </pic:spPr>
                </pic:pic>
              </a:graphicData>
            </a:graphic>
          </wp:inline>
        </w:drawing>
      </w:r>
    </w:p>
    <w:p w:rsidR="00C329EF" w:rsidRDefault="00C329EF" w:rsidP="002067B5">
      <w:pPr>
        <w:ind w:firstLine="315"/>
      </w:pPr>
      <w:r>
        <w:rPr>
          <w:rFonts w:hint="eastAsia"/>
        </w:rPr>
        <w:t>全部配置完成后点击下方的保存（如不需要可以点击放弃）</w:t>
      </w:r>
    </w:p>
    <w:p w:rsidR="00C329EF" w:rsidRDefault="00C329EF" w:rsidP="002067B5">
      <w:pPr>
        <w:ind w:firstLine="315"/>
      </w:pPr>
      <w:r>
        <w:rPr>
          <w:noProof/>
        </w:rPr>
        <w:drawing>
          <wp:inline distT="0" distB="0" distL="0" distR="0" wp14:anchorId="5B8E52D6" wp14:editId="64FB796F">
            <wp:extent cx="5181600" cy="561975"/>
            <wp:effectExtent l="0" t="0" r="0" b="952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181600" cy="561975"/>
                    </a:xfrm>
                    <a:prstGeom prst="rect">
                      <a:avLst/>
                    </a:prstGeom>
                  </pic:spPr>
                </pic:pic>
              </a:graphicData>
            </a:graphic>
          </wp:inline>
        </w:drawing>
      </w:r>
    </w:p>
    <w:p w:rsidR="009F15A0" w:rsidRDefault="009F15A0" w:rsidP="002067B5">
      <w:pPr>
        <w:ind w:firstLine="315"/>
      </w:pPr>
    </w:p>
    <w:p w:rsidR="009F15A0" w:rsidRDefault="009F15A0" w:rsidP="002067B5">
      <w:pPr>
        <w:ind w:firstLine="315"/>
      </w:pPr>
    </w:p>
    <w:p w:rsidR="009F15A0" w:rsidRDefault="00250C67" w:rsidP="00250C67">
      <w:pPr>
        <w:pStyle w:val="3"/>
      </w:pPr>
      <w:r>
        <w:lastRenderedPageBreak/>
        <w:t>缩放</w:t>
      </w:r>
    </w:p>
    <w:p w:rsidR="009F15A0" w:rsidRDefault="00250C67" w:rsidP="002067B5">
      <w:pPr>
        <w:ind w:firstLine="315"/>
      </w:pPr>
      <w:r>
        <w:t>点击缩放，配置网站的横向扩展能力</w:t>
      </w:r>
    </w:p>
    <w:p w:rsidR="00250C67" w:rsidRDefault="00250C67" w:rsidP="00250C67">
      <w:pPr>
        <w:pStyle w:val="a0"/>
        <w:numPr>
          <w:ilvl w:val="0"/>
          <w:numId w:val="23"/>
        </w:numPr>
        <w:spacing w:line="360" w:lineRule="exact"/>
        <w:ind w:left="738" w:firstLineChars="0"/>
      </w:pPr>
      <w:r>
        <w:t>免费：</w:t>
      </w:r>
      <w:r w:rsidR="00FE215F">
        <w:t>不产生计费，</w:t>
      </w:r>
      <w:r>
        <w:rPr>
          <w:rFonts w:hint="eastAsia"/>
        </w:rPr>
        <w:t>不能自定义域名，不能横向扩展</w:t>
      </w:r>
      <w:r w:rsidR="00FE215F">
        <w:rPr>
          <w:rFonts w:hint="eastAsia"/>
        </w:rPr>
        <w:t>，文件存储空间1024</w:t>
      </w:r>
      <w:r w:rsidR="00FE215F">
        <w:t>M</w:t>
      </w:r>
    </w:p>
    <w:p w:rsidR="00250C67" w:rsidRDefault="00250C67" w:rsidP="00250C67">
      <w:pPr>
        <w:pStyle w:val="a0"/>
        <w:numPr>
          <w:ilvl w:val="0"/>
          <w:numId w:val="23"/>
        </w:numPr>
        <w:spacing w:line="360" w:lineRule="exact"/>
        <w:ind w:left="738" w:firstLineChars="0"/>
      </w:pPr>
      <w:r>
        <w:t>共享：产生计费，可以</w:t>
      </w:r>
      <w:r w:rsidR="00FE215F">
        <w:t>横向扩展</w:t>
      </w:r>
      <w:r>
        <w:t>，最多6个</w:t>
      </w:r>
      <w:r w:rsidR="00FE215F">
        <w:t>，文件存储空间1024M</w:t>
      </w:r>
    </w:p>
    <w:p w:rsidR="00FE215F" w:rsidRDefault="00FE215F" w:rsidP="00250C67">
      <w:pPr>
        <w:pStyle w:val="a0"/>
        <w:numPr>
          <w:ilvl w:val="0"/>
          <w:numId w:val="23"/>
        </w:numPr>
        <w:spacing w:line="360" w:lineRule="exact"/>
        <w:ind w:left="738" w:firstLineChars="0"/>
      </w:pPr>
      <w:r>
        <w:t>基本：独立的</w:t>
      </w:r>
      <w:r>
        <w:rPr>
          <w:rFonts w:hint="eastAsia"/>
        </w:rPr>
        <w:t>C</w:t>
      </w:r>
      <w:r>
        <w:t>PU和内存，可以纵向扩展，可以横向扩展，最多3个，</w:t>
      </w:r>
      <w:r w:rsidR="00EC52F7">
        <w:t>文件存储空间10G</w:t>
      </w:r>
    </w:p>
    <w:p w:rsidR="00250C67" w:rsidRPr="00250C67" w:rsidRDefault="00250C67" w:rsidP="00250C67">
      <w:pPr>
        <w:pStyle w:val="a0"/>
        <w:numPr>
          <w:ilvl w:val="0"/>
          <w:numId w:val="23"/>
        </w:numPr>
        <w:spacing w:line="360" w:lineRule="exact"/>
        <w:ind w:left="738" w:firstLineChars="0"/>
      </w:pPr>
      <w:r>
        <w:t>标准：</w:t>
      </w:r>
      <w:r w:rsidR="00EC52F7">
        <w:t>独立的</w:t>
      </w:r>
      <w:r w:rsidR="00EC52F7">
        <w:rPr>
          <w:rFonts w:hint="eastAsia"/>
        </w:rPr>
        <w:t>C</w:t>
      </w:r>
      <w:r w:rsidR="00EC52F7">
        <w:t>PU和内存，可以纵向扩展</w:t>
      </w:r>
      <w:r>
        <w:t>，可以</w:t>
      </w:r>
      <w:r w:rsidR="00EC52F7">
        <w:t>根据3个不同时间计划</w:t>
      </w:r>
      <w:r>
        <w:t>配置</w:t>
      </w:r>
      <w:r w:rsidR="00EC52F7">
        <w:t>自动横向扩展，最多10个,文件存储空间50G</w:t>
      </w:r>
    </w:p>
    <w:p w:rsidR="00250C67" w:rsidRDefault="00EC52F7" w:rsidP="002067B5">
      <w:pPr>
        <w:ind w:firstLine="315"/>
      </w:pPr>
      <w:r>
        <w:rPr>
          <w:noProof/>
        </w:rPr>
        <w:drawing>
          <wp:inline distT="0" distB="0" distL="0" distR="0" wp14:anchorId="02E475A5" wp14:editId="127F30CD">
            <wp:extent cx="5274310" cy="2877820"/>
            <wp:effectExtent l="19050" t="19050" r="21590" b="1778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274310" cy="2877820"/>
                    </a:xfrm>
                    <a:prstGeom prst="rect">
                      <a:avLst/>
                    </a:prstGeom>
                    <a:ln>
                      <a:solidFill>
                        <a:schemeClr val="tx1">
                          <a:lumMod val="85000"/>
                          <a:lumOff val="15000"/>
                        </a:schemeClr>
                      </a:solidFill>
                    </a:ln>
                  </pic:spPr>
                </pic:pic>
              </a:graphicData>
            </a:graphic>
          </wp:inline>
        </w:drawing>
      </w:r>
    </w:p>
    <w:p w:rsidR="00603CEC" w:rsidRDefault="00CF4CEC" w:rsidP="002067B5">
      <w:pPr>
        <w:ind w:firstLine="315"/>
      </w:pPr>
      <w:r>
        <w:t>在基本和标准模式下</w:t>
      </w:r>
      <w:r w:rsidR="009C59D5">
        <w:t>纵向扩展，可以选择</w:t>
      </w:r>
    </w:p>
    <w:p w:rsidR="00603CEC" w:rsidRDefault="009C59D5" w:rsidP="00603CEC">
      <w:pPr>
        <w:pStyle w:val="a0"/>
        <w:numPr>
          <w:ilvl w:val="0"/>
          <w:numId w:val="23"/>
        </w:numPr>
        <w:spacing w:line="360" w:lineRule="exact"/>
        <w:ind w:left="738" w:firstLineChars="0"/>
      </w:pPr>
      <w:r>
        <w:t>小型</w:t>
      </w:r>
      <w:r w:rsidR="00603CEC">
        <w:t>：单核，1.75G Merry</w:t>
      </w:r>
    </w:p>
    <w:p w:rsidR="00603CEC" w:rsidRDefault="009C59D5" w:rsidP="00603CEC">
      <w:pPr>
        <w:pStyle w:val="a0"/>
        <w:numPr>
          <w:ilvl w:val="0"/>
          <w:numId w:val="23"/>
        </w:numPr>
        <w:spacing w:line="360" w:lineRule="exact"/>
        <w:ind w:left="738" w:firstLineChars="0"/>
      </w:pPr>
      <w:r>
        <w:t>中型</w:t>
      </w:r>
      <w:r w:rsidR="00603CEC">
        <w:t>：双核，3.5G Merry</w:t>
      </w:r>
    </w:p>
    <w:p w:rsidR="009F15A0" w:rsidRDefault="009C59D5" w:rsidP="00603CEC">
      <w:pPr>
        <w:pStyle w:val="a0"/>
        <w:numPr>
          <w:ilvl w:val="0"/>
          <w:numId w:val="23"/>
        </w:numPr>
        <w:spacing w:line="360" w:lineRule="exact"/>
        <w:ind w:left="738" w:firstLineChars="0"/>
      </w:pPr>
      <w:r>
        <w:t>大型</w:t>
      </w:r>
      <w:r w:rsidR="00603CEC">
        <w:t>：4核，7G Merry</w:t>
      </w:r>
    </w:p>
    <w:p w:rsidR="00956E8C" w:rsidRDefault="009C59D5" w:rsidP="002067B5">
      <w:pPr>
        <w:ind w:firstLine="315"/>
      </w:pPr>
      <w:r>
        <w:rPr>
          <w:noProof/>
        </w:rPr>
        <w:drawing>
          <wp:inline distT="0" distB="0" distL="0" distR="0" wp14:anchorId="215032E3" wp14:editId="09362E1F">
            <wp:extent cx="5274310" cy="2520315"/>
            <wp:effectExtent l="19050" t="19050" r="21590" b="1333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274310" cy="2520315"/>
                    </a:xfrm>
                    <a:prstGeom prst="rect">
                      <a:avLst/>
                    </a:prstGeom>
                    <a:ln>
                      <a:solidFill>
                        <a:schemeClr val="tx1">
                          <a:lumMod val="85000"/>
                          <a:lumOff val="15000"/>
                        </a:schemeClr>
                      </a:solidFill>
                    </a:ln>
                  </pic:spPr>
                </pic:pic>
              </a:graphicData>
            </a:graphic>
          </wp:inline>
        </w:drawing>
      </w:r>
    </w:p>
    <w:p w:rsidR="009C59D5" w:rsidRDefault="00CF4CEC" w:rsidP="00CF4CEC">
      <w:pPr>
        <w:ind w:firstLine="315"/>
      </w:pPr>
      <w:r>
        <w:rPr>
          <w:rFonts w:hint="eastAsia"/>
        </w:rPr>
        <w:lastRenderedPageBreak/>
        <w:t>在标准模式下的自动缩放</w:t>
      </w:r>
    </w:p>
    <w:p w:rsidR="00CF4CEC" w:rsidRDefault="00CF4CEC" w:rsidP="00CF4CEC">
      <w:pPr>
        <w:ind w:firstLine="315"/>
      </w:pPr>
      <w:r>
        <w:t>点击设置计划时间</w:t>
      </w:r>
    </w:p>
    <w:p w:rsidR="00CF4CEC" w:rsidRDefault="00CF4CEC" w:rsidP="002067B5">
      <w:pPr>
        <w:ind w:firstLine="315"/>
      </w:pPr>
      <w:r>
        <w:rPr>
          <w:noProof/>
        </w:rPr>
        <w:drawing>
          <wp:inline distT="0" distB="0" distL="0" distR="0" wp14:anchorId="79F43D7F" wp14:editId="2773B2FA">
            <wp:extent cx="5274310" cy="2781935"/>
            <wp:effectExtent l="19050" t="19050" r="21590" b="1841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74310" cy="2781935"/>
                    </a:xfrm>
                    <a:prstGeom prst="rect">
                      <a:avLst/>
                    </a:prstGeom>
                    <a:ln>
                      <a:solidFill>
                        <a:schemeClr val="tx1">
                          <a:lumMod val="85000"/>
                          <a:lumOff val="15000"/>
                        </a:schemeClr>
                      </a:solidFill>
                    </a:ln>
                  </pic:spPr>
                </pic:pic>
              </a:graphicData>
            </a:graphic>
          </wp:inline>
        </w:drawing>
      </w:r>
    </w:p>
    <w:p w:rsidR="00CF4CEC" w:rsidRDefault="00CF4CEC" w:rsidP="002067B5">
      <w:pPr>
        <w:ind w:firstLine="315"/>
      </w:pPr>
      <w:proofErr w:type="gramStart"/>
      <w:r>
        <w:t>勾选日夜</w:t>
      </w:r>
      <w:proofErr w:type="gramEnd"/>
      <w:r>
        <w:t>的缩放设置不同和工作日和周末的缩放设置不同</w:t>
      </w:r>
    </w:p>
    <w:p w:rsidR="00CF4CEC" w:rsidRDefault="00CF4CEC" w:rsidP="00CF4CEC">
      <w:pPr>
        <w:pStyle w:val="a0"/>
        <w:numPr>
          <w:ilvl w:val="0"/>
          <w:numId w:val="23"/>
        </w:numPr>
        <w:spacing w:line="360" w:lineRule="exact"/>
        <w:ind w:left="738" w:firstLineChars="0"/>
      </w:pPr>
      <w:r>
        <w:t>配置工作日白天周期</w:t>
      </w:r>
    </w:p>
    <w:p w:rsidR="00CF4CEC" w:rsidRDefault="00CF4CEC" w:rsidP="00CF4CEC">
      <w:pPr>
        <w:pStyle w:val="a0"/>
        <w:numPr>
          <w:ilvl w:val="0"/>
          <w:numId w:val="23"/>
        </w:numPr>
        <w:spacing w:line="360" w:lineRule="exact"/>
        <w:ind w:left="738" w:firstLineChars="0"/>
      </w:pPr>
      <w:r>
        <w:rPr>
          <w:rFonts w:hint="eastAsia"/>
        </w:rPr>
        <w:t>配置工作日夜间周期</w:t>
      </w:r>
    </w:p>
    <w:p w:rsidR="00CF4CEC" w:rsidRDefault="00CF4CEC" w:rsidP="00CF4CEC">
      <w:pPr>
        <w:pStyle w:val="a0"/>
        <w:numPr>
          <w:ilvl w:val="0"/>
          <w:numId w:val="23"/>
        </w:numPr>
        <w:spacing w:line="360" w:lineRule="exact"/>
        <w:ind w:left="738" w:firstLineChars="0"/>
      </w:pPr>
      <w:r>
        <w:t>配置周末计划</w:t>
      </w:r>
    </w:p>
    <w:p w:rsidR="00CF4CEC" w:rsidRDefault="00CF4CEC" w:rsidP="002067B5">
      <w:pPr>
        <w:ind w:firstLine="315"/>
      </w:pPr>
      <w:r>
        <w:rPr>
          <w:noProof/>
        </w:rPr>
        <w:drawing>
          <wp:inline distT="0" distB="0" distL="0" distR="0" wp14:anchorId="446CC529" wp14:editId="391DEB07">
            <wp:extent cx="5274310" cy="2896870"/>
            <wp:effectExtent l="19050" t="19050" r="21590" b="1778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274310" cy="2896870"/>
                    </a:xfrm>
                    <a:prstGeom prst="rect">
                      <a:avLst/>
                    </a:prstGeom>
                    <a:ln>
                      <a:solidFill>
                        <a:schemeClr val="tx1">
                          <a:lumMod val="85000"/>
                          <a:lumOff val="15000"/>
                        </a:schemeClr>
                      </a:solidFill>
                    </a:ln>
                  </pic:spPr>
                </pic:pic>
              </a:graphicData>
            </a:graphic>
          </wp:inline>
        </w:drawing>
      </w:r>
    </w:p>
    <w:p w:rsidR="00CF4CEC" w:rsidRDefault="00CF4CEC" w:rsidP="002067B5">
      <w:pPr>
        <w:ind w:firstLine="315"/>
      </w:pPr>
    </w:p>
    <w:p w:rsidR="0080006B" w:rsidRDefault="0080006B" w:rsidP="002067B5">
      <w:pPr>
        <w:ind w:firstLine="315"/>
      </w:pPr>
    </w:p>
    <w:p w:rsidR="002555F0" w:rsidRDefault="002555F0" w:rsidP="002067B5">
      <w:pPr>
        <w:ind w:firstLine="315"/>
      </w:pPr>
      <w:r>
        <w:lastRenderedPageBreak/>
        <w:t>配置缩放计划</w:t>
      </w:r>
    </w:p>
    <w:p w:rsidR="002555F0" w:rsidRDefault="002555F0" w:rsidP="002F7082">
      <w:pPr>
        <w:pStyle w:val="a0"/>
        <w:numPr>
          <w:ilvl w:val="0"/>
          <w:numId w:val="23"/>
        </w:numPr>
        <w:spacing w:line="360" w:lineRule="exact"/>
        <w:ind w:left="738" w:firstLineChars="0"/>
      </w:pPr>
      <w:r>
        <w:t>选择计划日程：根据工作日白天、工作日夜间、周末配置3个不同的缩放计划</w:t>
      </w:r>
    </w:p>
    <w:p w:rsidR="002555F0" w:rsidRDefault="002555F0" w:rsidP="002F7082">
      <w:pPr>
        <w:pStyle w:val="a0"/>
        <w:numPr>
          <w:ilvl w:val="0"/>
          <w:numId w:val="23"/>
        </w:numPr>
        <w:spacing w:line="360" w:lineRule="exact"/>
        <w:ind w:left="738" w:firstLineChars="0"/>
      </w:pPr>
      <w:r>
        <w:rPr>
          <w:rFonts w:hint="eastAsia"/>
        </w:rPr>
        <w:t>CPU：根据CPU的使用</w:t>
      </w:r>
      <w:r w:rsidR="002F7082">
        <w:rPr>
          <w:rFonts w:hint="eastAsia"/>
        </w:rPr>
        <w:t>比例判断缩减或扩展</w:t>
      </w:r>
    </w:p>
    <w:p w:rsidR="002F7082" w:rsidRDefault="002F7082" w:rsidP="002F7082">
      <w:pPr>
        <w:pStyle w:val="a0"/>
        <w:numPr>
          <w:ilvl w:val="0"/>
          <w:numId w:val="23"/>
        </w:numPr>
        <w:spacing w:line="360" w:lineRule="exact"/>
        <w:ind w:left="738" w:firstLineChars="0"/>
      </w:pPr>
      <w:r>
        <w:t>实例数</w:t>
      </w:r>
      <w:r>
        <w:rPr>
          <w:rFonts w:hint="eastAsia"/>
        </w:rPr>
        <w:t>：最少和最多的实例数范围</w:t>
      </w:r>
    </w:p>
    <w:p w:rsidR="002F7082" w:rsidRDefault="002F7082" w:rsidP="002F7082">
      <w:pPr>
        <w:pStyle w:val="a0"/>
        <w:numPr>
          <w:ilvl w:val="0"/>
          <w:numId w:val="23"/>
        </w:numPr>
        <w:spacing w:line="360" w:lineRule="exact"/>
        <w:ind w:left="738" w:firstLineChars="0"/>
      </w:pPr>
      <w:r>
        <w:rPr>
          <w:rFonts w:hint="eastAsia"/>
        </w:rPr>
        <w:t>目标CPU</w:t>
      </w:r>
      <w:r>
        <w:t>：配置</w:t>
      </w:r>
      <w:r>
        <w:rPr>
          <w:rFonts w:hint="eastAsia"/>
        </w:rPr>
        <w:t>CPU的百分比，左边表示小于一定百分比时缩减，右边表示大于一定百分比时扩展</w:t>
      </w:r>
    </w:p>
    <w:p w:rsidR="006830CB" w:rsidRDefault="006830CB" w:rsidP="002F7082">
      <w:pPr>
        <w:pStyle w:val="a0"/>
        <w:numPr>
          <w:ilvl w:val="0"/>
          <w:numId w:val="23"/>
        </w:numPr>
        <w:spacing w:line="360" w:lineRule="exact"/>
        <w:ind w:left="738" w:firstLineChars="0"/>
      </w:pPr>
      <w:r>
        <w:t>配置完成点击保存</w:t>
      </w:r>
    </w:p>
    <w:p w:rsidR="002555F0" w:rsidRDefault="002555F0" w:rsidP="002067B5">
      <w:pPr>
        <w:ind w:firstLine="315"/>
      </w:pPr>
      <w:r>
        <w:rPr>
          <w:noProof/>
        </w:rPr>
        <w:drawing>
          <wp:inline distT="0" distB="0" distL="0" distR="0" wp14:anchorId="26C43F02" wp14:editId="6FB79080">
            <wp:extent cx="5273652" cy="2985961"/>
            <wp:effectExtent l="19050" t="19050" r="22860" b="2413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81043" cy="2990146"/>
                    </a:xfrm>
                    <a:prstGeom prst="rect">
                      <a:avLst/>
                    </a:prstGeom>
                    <a:ln>
                      <a:solidFill>
                        <a:schemeClr val="tx1">
                          <a:lumMod val="85000"/>
                          <a:lumOff val="15000"/>
                        </a:schemeClr>
                      </a:solidFill>
                    </a:ln>
                  </pic:spPr>
                </pic:pic>
              </a:graphicData>
            </a:graphic>
          </wp:inline>
        </w:drawing>
      </w:r>
    </w:p>
    <w:p w:rsidR="0080006B" w:rsidRDefault="0080006B" w:rsidP="002067B5">
      <w:pPr>
        <w:ind w:firstLine="315"/>
      </w:pPr>
    </w:p>
    <w:p w:rsidR="009F15A0" w:rsidRDefault="0007434E" w:rsidP="0007434E">
      <w:pPr>
        <w:pStyle w:val="3"/>
      </w:pPr>
      <w:r>
        <w:rPr>
          <w:rFonts w:hint="eastAsia"/>
        </w:rPr>
        <w:t>连接的资源</w:t>
      </w:r>
    </w:p>
    <w:p w:rsidR="0007434E" w:rsidRDefault="007C621D" w:rsidP="0007434E">
      <w:pPr>
        <w:ind w:firstLine="315"/>
      </w:pPr>
      <w:r>
        <w:rPr>
          <w:rFonts w:hint="eastAsia"/>
        </w:rPr>
        <w:t>W</w:t>
      </w:r>
      <w:r>
        <w:t>eb Site可以链接存储账户或</w:t>
      </w:r>
      <w:r>
        <w:rPr>
          <w:rFonts w:hint="eastAsia"/>
        </w:rPr>
        <w:t xml:space="preserve">SQL </w:t>
      </w:r>
      <w:proofErr w:type="spellStart"/>
      <w:r>
        <w:rPr>
          <w:rFonts w:hint="eastAsia"/>
        </w:rPr>
        <w:t>Databae</w:t>
      </w:r>
      <w:proofErr w:type="spellEnd"/>
    </w:p>
    <w:p w:rsidR="0007434E" w:rsidRDefault="0007434E" w:rsidP="0007434E">
      <w:pPr>
        <w:ind w:firstLine="315"/>
      </w:pPr>
      <w:r>
        <w:rPr>
          <w:noProof/>
        </w:rPr>
        <w:drawing>
          <wp:inline distT="0" distB="0" distL="0" distR="0" wp14:anchorId="2D907C74" wp14:editId="7BC074F7">
            <wp:extent cx="4343385" cy="1861168"/>
            <wp:effectExtent l="19050" t="19050" r="19685" b="2540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354016" cy="1865724"/>
                    </a:xfrm>
                    <a:prstGeom prst="rect">
                      <a:avLst/>
                    </a:prstGeom>
                    <a:ln>
                      <a:solidFill>
                        <a:schemeClr val="tx1">
                          <a:lumMod val="85000"/>
                          <a:lumOff val="15000"/>
                        </a:schemeClr>
                      </a:solidFill>
                    </a:ln>
                  </pic:spPr>
                </pic:pic>
              </a:graphicData>
            </a:graphic>
          </wp:inline>
        </w:drawing>
      </w:r>
    </w:p>
    <w:p w:rsidR="0007434E" w:rsidRDefault="0007434E" w:rsidP="0007434E">
      <w:pPr>
        <w:ind w:firstLine="315"/>
      </w:pPr>
      <w:r>
        <w:t>点击链接资源，配置需要的资源（如果需要的话）</w:t>
      </w:r>
    </w:p>
    <w:p w:rsidR="0007434E" w:rsidRDefault="0007434E" w:rsidP="0007434E">
      <w:pPr>
        <w:ind w:firstLine="315"/>
      </w:pPr>
      <w:r>
        <w:rPr>
          <w:noProof/>
        </w:rPr>
        <w:lastRenderedPageBreak/>
        <w:drawing>
          <wp:inline distT="0" distB="0" distL="0" distR="0" wp14:anchorId="0D1A24E5" wp14:editId="6FED923D">
            <wp:extent cx="5271277" cy="1812616"/>
            <wp:effectExtent l="19050" t="19050" r="24765" b="1651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299118" cy="1822190"/>
                    </a:xfrm>
                    <a:prstGeom prst="rect">
                      <a:avLst/>
                    </a:prstGeom>
                    <a:ln>
                      <a:solidFill>
                        <a:schemeClr val="tx1">
                          <a:lumMod val="85000"/>
                          <a:lumOff val="15000"/>
                        </a:schemeClr>
                      </a:solidFill>
                    </a:ln>
                  </pic:spPr>
                </pic:pic>
              </a:graphicData>
            </a:graphic>
          </wp:inline>
        </w:drawing>
      </w:r>
    </w:p>
    <w:p w:rsidR="0007434E" w:rsidRDefault="0007434E" w:rsidP="0007434E">
      <w:pPr>
        <w:ind w:firstLine="315"/>
      </w:pPr>
      <w:r>
        <w:t>选择创建或连接现有资源，这里选择创建新资源</w:t>
      </w:r>
    </w:p>
    <w:p w:rsidR="0080006B" w:rsidRDefault="0080006B" w:rsidP="0080006B">
      <w:pPr>
        <w:pStyle w:val="a0"/>
        <w:numPr>
          <w:ilvl w:val="0"/>
          <w:numId w:val="23"/>
        </w:numPr>
        <w:spacing w:line="360" w:lineRule="exact"/>
        <w:ind w:left="738" w:firstLineChars="0"/>
      </w:pPr>
      <w:r>
        <w:rPr>
          <w:rFonts w:hint="eastAsia"/>
        </w:rPr>
        <w:t>SQL数据库：使用Azure</w:t>
      </w:r>
      <w:r>
        <w:t xml:space="preserve"> 的</w:t>
      </w:r>
      <w:r>
        <w:rPr>
          <w:rFonts w:hint="eastAsia"/>
        </w:rPr>
        <w:t>SQL Database作为数据库</w:t>
      </w:r>
    </w:p>
    <w:p w:rsidR="0080006B" w:rsidRDefault="0080006B" w:rsidP="0080006B">
      <w:pPr>
        <w:pStyle w:val="a0"/>
        <w:numPr>
          <w:ilvl w:val="0"/>
          <w:numId w:val="23"/>
        </w:numPr>
        <w:spacing w:line="360" w:lineRule="exact"/>
        <w:ind w:left="738" w:firstLineChars="0"/>
      </w:pPr>
      <w:r>
        <w:t>存储账户：使用</w:t>
      </w:r>
      <w:r>
        <w:rPr>
          <w:rFonts w:hint="eastAsia"/>
        </w:rPr>
        <w:t>Azure的存储</w:t>
      </w:r>
    </w:p>
    <w:p w:rsidR="0007434E" w:rsidRDefault="0007434E" w:rsidP="0007434E">
      <w:pPr>
        <w:ind w:firstLine="315"/>
      </w:pPr>
      <w:r>
        <w:rPr>
          <w:noProof/>
        </w:rPr>
        <w:drawing>
          <wp:inline distT="0" distB="0" distL="0" distR="0" wp14:anchorId="4E0ADE21" wp14:editId="4E130147">
            <wp:extent cx="5273154" cy="1577946"/>
            <wp:effectExtent l="19050" t="19050" r="22860" b="2286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280148" cy="1580039"/>
                    </a:xfrm>
                    <a:prstGeom prst="rect">
                      <a:avLst/>
                    </a:prstGeom>
                    <a:ln>
                      <a:solidFill>
                        <a:schemeClr val="tx1">
                          <a:lumMod val="85000"/>
                          <a:lumOff val="15000"/>
                        </a:schemeClr>
                      </a:solidFill>
                    </a:ln>
                  </pic:spPr>
                </pic:pic>
              </a:graphicData>
            </a:graphic>
          </wp:inline>
        </w:drawing>
      </w:r>
    </w:p>
    <w:p w:rsidR="0007434E" w:rsidRDefault="0007434E" w:rsidP="0007434E">
      <w:pPr>
        <w:ind w:firstLine="315"/>
      </w:pPr>
      <w:r>
        <w:rPr>
          <w:rFonts w:hint="eastAsia"/>
        </w:rPr>
        <w:t>选择数据库，下一步</w:t>
      </w:r>
    </w:p>
    <w:p w:rsidR="0007434E" w:rsidRDefault="0007434E" w:rsidP="0007434E">
      <w:pPr>
        <w:ind w:firstLine="315"/>
      </w:pPr>
      <w:r>
        <w:t>在数据库配置页中</w:t>
      </w:r>
      <w:r w:rsidR="00F711B6">
        <w:t>新建或使用现有的数据库</w:t>
      </w:r>
    </w:p>
    <w:p w:rsidR="00F711B6" w:rsidRDefault="00F711B6" w:rsidP="00F711B6">
      <w:pPr>
        <w:pStyle w:val="a0"/>
        <w:numPr>
          <w:ilvl w:val="0"/>
          <w:numId w:val="24"/>
        </w:numPr>
        <w:spacing w:line="320" w:lineRule="exact"/>
        <w:ind w:firstLineChars="0"/>
      </w:pPr>
      <w:r>
        <w:rPr>
          <w:rFonts w:hint="eastAsia"/>
        </w:rPr>
        <w:t>确定数据库名称</w:t>
      </w:r>
    </w:p>
    <w:p w:rsidR="00F711B6" w:rsidRDefault="00F711B6" w:rsidP="00F711B6">
      <w:pPr>
        <w:pStyle w:val="a0"/>
        <w:numPr>
          <w:ilvl w:val="0"/>
          <w:numId w:val="24"/>
        </w:numPr>
        <w:spacing w:line="320" w:lineRule="exact"/>
        <w:ind w:firstLineChars="0"/>
      </w:pPr>
      <w:r>
        <w:t>新建SQL数据库服务器（可选现有的）</w:t>
      </w:r>
    </w:p>
    <w:p w:rsidR="00F711B6" w:rsidRDefault="00F711B6" w:rsidP="00C825A5">
      <w:pPr>
        <w:pStyle w:val="a0"/>
        <w:numPr>
          <w:ilvl w:val="0"/>
          <w:numId w:val="24"/>
        </w:numPr>
        <w:spacing w:line="320" w:lineRule="exact"/>
        <w:ind w:firstLineChars="0"/>
      </w:pPr>
      <w:r>
        <w:t>输入登录名</w:t>
      </w:r>
      <w:r w:rsidR="0080006B">
        <w:t>和</w:t>
      </w:r>
      <w:r>
        <w:t>密码</w:t>
      </w:r>
    </w:p>
    <w:p w:rsidR="00F711B6" w:rsidRDefault="00F711B6" w:rsidP="00F711B6">
      <w:pPr>
        <w:pStyle w:val="a0"/>
        <w:numPr>
          <w:ilvl w:val="0"/>
          <w:numId w:val="24"/>
        </w:numPr>
        <w:spacing w:line="320" w:lineRule="exact"/>
        <w:ind w:firstLineChars="0"/>
      </w:pPr>
      <w:r>
        <w:t>选择区域（与</w:t>
      </w:r>
      <w:r>
        <w:rPr>
          <w:rFonts w:hint="eastAsia"/>
        </w:rPr>
        <w:t>WEB选择同一区域，保证性能最佳）</w:t>
      </w:r>
    </w:p>
    <w:p w:rsidR="00F711B6" w:rsidRDefault="00F711B6" w:rsidP="00F711B6">
      <w:pPr>
        <w:pStyle w:val="a0"/>
        <w:numPr>
          <w:ilvl w:val="0"/>
          <w:numId w:val="24"/>
        </w:numPr>
        <w:spacing w:line="320" w:lineRule="exact"/>
        <w:ind w:firstLineChars="0"/>
      </w:pPr>
      <w:proofErr w:type="gramStart"/>
      <w:r>
        <w:t>勾选配置</w:t>
      </w:r>
      <w:proofErr w:type="gramEnd"/>
      <w:r>
        <w:t>高级数据库设置，下一步</w:t>
      </w:r>
    </w:p>
    <w:p w:rsidR="0007434E" w:rsidRDefault="0007434E" w:rsidP="0007434E">
      <w:pPr>
        <w:ind w:firstLine="315"/>
      </w:pPr>
      <w:r>
        <w:rPr>
          <w:noProof/>
        </w:rPr>
        <w:lastRenderedPageBreak/>
        <w:drawing>
          <wp:inline distT="0" distB="0" distL="0" distR="0" wp14:anchorId="2B15456F" wp14:editId="445AD22D">
            <wp:extent cx="5274310" cy="2945501"/>
            <wp:effectExtent l="19050" t="19050" r="21590" b="2667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277159" cy="2947092"/>
                    </a:xfrm>
                    <a:prstGeom prst="rect">
                      <a:avLst/>
                    </a:prstGeom>
                    <a:ln>
                      <a:solidFill>
                        <a:schemeClr val="tx1">
                          <a:lumMod val="85000"/>
                          <a:lumOff val="15000"/>
                        </a:schemeClr>
                      </a:solidFill>
                    </a:ln>
                  </pic:spPr>
                </pic:pic>
              </a:graphicData>
            </a:graphic>
          </wp:inline>
        </w:drawing>
      </w:r>
    </w:p>
    <w:p w:rsidR="00F711B6" w:rsidRDefault="00F711B6" w:rsidP="0007434E">
      <w:pPr>
        <w:ind w:firstLine="315"/>
      </w:pPr>
      <w:r>
        <w:t>配置高级数据库设置</w:t>
      </w:r>
    </w:p>
    <w:p w:rsidR="00F711B6" w:rsidRDefault="00F711B6" w:rsidP="00F711B6">
      <w:pPr>
        <w:pStyle w:val="a0"/>
        <w:numPr>
          <w:ilvl w:val="0"/>
          <w:numId w:val="25"/>
        </w:numPr>
        <w:spacing w:line="360" w:lineRule="exact"/>
        <w:ind w:left="738" w:firstLineChars="0"/>
      </w:pPr>
      <w:r>
        <w:t>选择版本</w:t>
      </w:r>
      <w:r>
        <w:t>—</w:t>
      </w:r>
      <w:r>
        <w:t>WEB</w:t>
      </w:r>
      <w:proofErr w:type="gramStart"/>
      <w:r>
        <w:t>版最大</w:t>
      </w:r>
      <w:proofErr w:type="gramEnd"/>
      <w:r>
        <w:t>数据库5G，Business为150G</w:t>
      </w:r>
    </w:p>
    <w:p w:rsidR="00F711B6" w:rsidRDefault="00F711B6" w:rsidP="00F711B6">
      <w:pPr>
        <w:pStyle w:val="a0"/>
        <w:numPr>
          <w:ilvl w:val="0"/>
          <w:numId w:val="25"/>
        </w:numPr>
        <w:spacing w:line="360" w:lineRule="exact"/>
        <w:ind w:left="738" w:firstLineChars="0"/>
      </w:pPr>
      <w:r>
        <w:t>选择排序规则</w:t>
      </w:r>
    </w:p>
    <w:p w:rsidR="007C621D" w:rsidRDefault="007C621D" w:rsidP="007C621D">
      <w:pPr>
        <w:pStyle w:val="a0"/>
        <w:numPr>
          <w:ilvl w:val="0"/>
          <w:numId w:val="25"/>
        </w:numPr>
        <w:ind w:firstLineChars="0"/>
      </w:pPr>
      <w:r>
        <w:t>点击确定完成所有的配置。</w:t>
      </w:r>
    </w:p>
    <w:p w:rsidR="0007434E" w:rsidRDefault="0058370E" w:rsidP="0007434E">
      <w:pPr>
        <w:ind w:firstLine="315"/>
      </w:pPr>
      <w:r>
        <w:rPr>
          <w:noProof/>
        </w:rPr>
        <w:drawing>
          <wp:inline distT="0" distB="0" distL="0" distR="0" wp14:anchorId="69118660" wp14:editId="4DF66764">
            <wp:extent cx="5274310" cy="2349500"/>
            <wp:effectExtent l="19050" t="19050" r="21590" b="1270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274310" cy="2349500"/>
                    </a:xfrm>
                    <a:prstGeom prst="rect">
                      <a:avLst/>
                    </a:prstGeom>
                    <a:ln>
                      <a:solidFill>
                        <a:schemeClr val="tx1">
                          <a:lumMod val="85000"/>
                          <a:lumOff val="15000"/>
                        </a:schemeClr>
                      </a:solidFill>
                    </a:ln>
                  </pic:spPr>
                </pic:pic>
              </a:graphicData>
            </a:graphic>
          </wp:inline>
        </w:drawing>
      </w:r>
    </w:p>
    <w:p w:rsidR="0080006B" w:rsidRDefault="0080006B" w:rsidP="0007434E">
      <w:pPr>
        <w:ind w:firstLine="315"/>
      </w:pPr>
    </w:p>
    <w:p w:rsidR="0080006B" w:rsidRDefault="0080006B" w:rsidP="0007434E">
      <w:pPr>
        <w:ind w:firstLine="315"/>
      </w:pPr>
    </w:p>
    <w:p w:rsidR="0080006B" w:rsidRDefault="0080006B" w:rsidP="0007434E">
      <w:pPr>
        <w:ind w:firstLine="315"/>
      </w:pPr>
    </w:p>
    <w:p w:rsidR="0080006B" w:rsidRDefault="0080006B" w:rsidP="0007434E">
      <w:pPr>
        <w:ind w:firstLine="315"/>
      </w:pPr>
    </w:p>
    <w:p w:rsidR="00F711B6" w:rsidRDefault="00B74796" w:rsidP="007A0852">
      <w:pPr>
        <w:pStyle w:val="2"/>
      </w:pPr>
      <w:bookmarkStart w:id="1" w:name="_GoBack"/>
      <w:bookmarkEnd w:id="1"/>
      <w:r>
        <w:lastRenderedPageBreak/>
        <w:t>编辑网站</w:t>
      </w:r>
    </w:p>
    <w:p w:rsidR="00B74796" w:rsidRPr="00B74796" w:rsidRDefault="00B74796" w:rsidP="00B74796">
      <w:pPr>
        <w:pStyle w:val="3"/>
      </w:pPr>
      <w:r>
        <w:t>添加网站内容</w:t>
      </w:r>
    </w:p>
    <w:p w:rsidR="00F711B6" w:rsidRDefault="002F7C2B" w:rsidP="0007434E">
      <w:pPr>
        <w:ind w:firstLine="315"/>
      </w:pPr>
      <w:r>
        <w:t>本文由于面向</w:t>
      </w:r>
      <w:proofErr w:type="gramStart"/>
      <w:r>
        <w:t>非开发</w:t>
      </w:r>
      <w:proofErr w:type="gramEnd"/>
      <w:r>
        <w:t>人员，对于网站的编辑，这里推荐使用</w:t>
      </w:r>
      <w:proofErr w:type="spellStart"/>
      <w:r>
        <w:rPr>
          <w:rFonts w:hint="eastAsia"/>
        </w:rPr>
        <w:t>WebMatrix</w:t>
      </w:r>
      <w:proofErr w:type="spellEnd"/>
      <w:r>
        <w:rPr>
          <w:rFonts w:hint="eastAsia"/>
        </w:rPr>
        <w:t>。进入WEB管理页面首页。</w:t>
      </w:r>
    </w:p>
    <w:p w:rsidR="002F7C2B" w:rsidRDefault="002F7C2B" w:rsidP="0007434E">
      <w:pPr>
        <w:ind w:firstLine="315"/>
      </w:pPr>
      <w:r>
        <w:t>点击安装</w:t>
      </w:r>
      <w:proofErr w:type="spellStart"/>
      <w:r>
        <w:rPr>
          <w:rFonts w:hint="eastAsia"/>
        </w:rPr>
        <w:t>WebMatrix</w:t>
      </w:r>
      <w:proofErr w:type="spellEnd"/>
      <w:r>
        <w:rPr>
          <w:rFonts w:hint="eastAsia"/>
        </w:rPr>
        <w:t xml:space="preserve"> </w:t>
      </w:r>
    </w:p>
    <w:p w:rsidR="002F7C2B" w:rsidRDefault="002F7C2B" w:rsidP="0007434E">
      <w:pPr>
        <w:ind w:firstLine="315"/>
      </w:pPr>
      <w:r>
        <w:rPr>
          <w:noProof/>
        </w:rPr>
        <mc:AlternateContent>
          <mc:Choice Requires="wps">
            <w:drawing>
              <wp:anchor distT="0" distB="0" distL="114300" distR="114300" simplePos="0" relativeHeight="251660288" behindDoc="0" locked="0" layoutInCell="1" allowOverlap="1">
                <wp:simplePos x="0" y="0"/>
                <wp:positionH relativeFrom="column">
                  <wp:posOffset>1524000</wp:posOffset>
                </wp:positionH>
                <wp:positionV relativeFrom="paragraph">
                  <wp:posOffset>1611630</wp:posOffset>
                </wp:positionV>
                <wp:extent cx="714375" cy="342900"/>
                <wp:effectExtent l="19050" t="19050" r="28575" b="19050"/>
                <wp:wrapNone/>
                <wp:docPr id="101" name="矩形 101"/>
                <wp:cNvGraphicFramePr/>
                <a:graphic xmlns:a="http://schemas.openxmlformats.org/drawingml/2006/main">
                  <a:graphicData uri="http://schemas.microsoft.com/office/word/2010/wordprocessingShape">
                    <wps:wsp>
                      <wps:cNvSpPr/>
                      <wps:spPr>
                        <a:xfrm>
                          <a:off x="0" y="0"/>
                          <a:ext cx="714375" cy="3429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682A382" id="矩形 101" o:spid="_x0000_s1026" style="position:absolute;left:0;text-align:left;margin-left:120pt;margin-top:126.9pt;width:56.25pt;height:27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OrPpwIAAI8FAAAOAAAAZHJzL2Uyb0RvYy54bWysVM1qGzEQvhf6DkL3ZteO3SQm62ASXAoh&#10;CU1KzrJW8i5IGlWSvXZfptBbHqKPU/oaHWl/YtLQQ6kPa41m5hvNNz/nFzutyFY4X4Mp6Ogop0QY&#10;DmVt1gX9/LB8d0qJD8yUTIERBd0LTy/mb9+cN3YmxlCBKoUjCGL8rLEFrUKwsyzzvBKa+SOwwqBS&#10;gtMsoOjWWelYg+haZeM8f5814ErrgAvv8faqVdJ5wpdS8HArpReBqILi20L6uvRdxW82P2eztWO2&#10;qnn3DPYPr9CsNhh0gLpigZGNq/+A0jV34EGGIw46AylrLlIOmM0of5HNfcWsSLkgOd4ONPn/B8tv&#10;tneO1CXWLh9RYpjGIv369vTzx3cSb5CfxvoZmt3bO9dJHo8x2Z10Ov5jGmSXON0PnIpdIBwvT0aT&#10;45MpJRxVx5PxWZ44z56drfPhgwBN4qGgDkuWmGTbax8wIJr2JjGWgWWtVCqbMqQp6Ph0ivhR5UHV&#10;ZdQmwa1Xl8qRLcPKL5c5/mIyiHZghpIyeBlTbJNKp7BXImIo80lIJAfTGLcRYluKAZZxLkwYtaqK&#10;laKNNj0M1nuk0AkwIkt85YDdAfSWLUiP3b65s4+uInX14Jz/7WGt8+CRIoMJg7OuDbjXABRm1UVu&#10;7XuSWmoiSyso99g6DtqZ8pYva6zgNfPhjjkcIhw3XAzhFj9SAVYKuhMlFbivr91He+xt1FLS4FAW&#10;1H/ZMCcoUR8Ndv3ZaDKJU5yEyfRkjII71KwONWajLwGrj32Nr0vHaB9Uf5QO9CPuj0WMiipmOMYu&#10;KA+uFy5DuyxwA3GxWCQznFzLwrW5tzyCR1Zjhz7sHpmzXRsH7P8b6AeYzV50c2sbPQ0sNgFknVr9&#10;mdeOb5z61Djdhopr5VBOVs97dP4bAAD//wMAUEsDBBQABgAIAAAAIQALqNx+4AAAAAsBAAAPAAAA&#10;ZHJzL2Rvd25yZXYueG1sTI/BTsMwEETvSPyDtUhcELVJSVuFOBWiQtwqNaD2uondJCJeR7HbBr6e&#10;5QS3Ge1odl6+nlwvznYMnScNDzMFwlLtTUeNho/31/sViBCRDPaerIYvG2BdXF/lmBl/oZ09l7ER&#10;XEIhQw1tjEMmZahb6zDM/GCJb0c/Ooxsx0aaES9c7nqZKLWQDjviDy0O9qW19Wd5chqq/dB/Hzfu&#10;MO3LBeH2bYu0udP69mZ6fgIR7RT/wvA7n6dDwZsqfyITRK8heVTMElmkc2bgxDxNUhAVC7VcgSxy&#10;+Z+h+AEAAP//AwBQSwECLQAUAAYACAAAACEAtoM4kv4AAADhAQAAEwAAAAAAAAAAAAAAAAAAAAAA&#10;W0NvbnRlbnRfVHlwZXNdLnhtbFBLAQItABQABgAIAAAAIQA4/SH/1gAAAJQBAAALAAAAAAAAAAAA&#10;AAAAAC8BAABfcmVscy8ucmVsc1BLAQItABQABgAIAAAAIQCEOOrPpwIAAI8FAAAOAAAAAAAAAAAA&#10;AAAAAC4CAABkcnMvZTJvRG9jLnhtbFBLAQItABQABgAIAAAAIQALqNx+4AAAAAsBAAAPAAAAAAAA&#10;AAAAAAAAAAEFAABkcnMvZG93bnJldi54bWxQSwUGAAAAAAQABADzAAAADgYAAAAA&#10;" filled="f" strokecolor="red" strokeweight="2.25pt"/>
            </w:pict>
          </mc:Fallback>
        </mc:AlternateContent>
      </w:r>
      <w:r>
        <w:rPr>
          <w:noProof/>
        </w:rPr>
        <w:drawing>
          <wp:inline distT="0" distB="0" distL="0" distR="0" wp14:anchorId="2997A58F" wp14:editId="02C3823E">
            <wp:extent cx="5274310" cy="2897505"/>
            <wp:effectExtent l="19050" t="19050" r="21590" b="1714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274310" cy="2897505"/>
                    </a:xfrm>
                    <a:prstGeom prst="rect">
                      <a:avLst/>
                    </a:prstGeom>
                    <a:ln>
                      <a:solidFill>
                        <a:schemeClr val="tx1">
                          <a:lumMod val="75000"/>
                          <a:lumOff val="25000"/>
                        </a:schemeClr>
                      </a:solidFill>
                    </a:ln>
                  </pic:spPr>
                </pic:pic>
              </a:graphicData>
            </a:graphic>
          </wp:inline>
        </w:drawing>
      </w:r>
    </w:p>
    <w:p w:rsidR="002F7C2B" w:rsidRDefault="002F7C2B" w:rsidP="0007434E">
      <w:pPr>
        <w:ind w:firstLine="315"/>
      </w:pPr>
      <w:r>
        <w:rPr>
          <w:rFonts w:hint="eastAsia"/>
        </w:rPr>
        <w:t>直接点击运行进行安装，安装过程略</w:t>
      </w:r>
    </w:p>
    <w:p w:rsidR="002F7C2B" w:rsidRDefault="002F7C2B" w:rsidP="0007434E">
      <w:pPr>
        <w:ind w:firstLine="315"/>
      </w:pPr>
      <w:r>
        <w:rPr>
          <w:noProof/>
        </w:rPr>
        <w:drawing>
          <wp:inline distT="0" distB="0" distL="0" distR="0" wp14:anchorId="65C75162" wp14:editId="5C533AC1">
            <wp:extent cx="5274310" cy="272415"/>
            <wp:effectExtent l="19050" t="19050" r="21590" b="1333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274310" cy="272415"/>
                    </a:xfrm>
                    <a:prstGeom prst="rect">
                      <a:avLst/>
                    </a:prstGeom>
                    <a:ln>
                      <a:solidFill>
                        <a:schemeClr val="accent1">
                          <a:shade val="50000"/>
                        </a:schemeClr>
                      </a:solidFill>
                    </a:ln>
                  </pic:spPr>
                </pic:pic>
              </a:graphicData>
            </a:graphic>
          </wp:inline>
        </w:drawing>
      </w:r>
    </w:p>
    <w:p w:rsidR="002F7C2B" w:rsidRDefault="002F7C2B" w:rsidP="0007434E">
      <w:pPr>
        <w:ind w:firstLine="315"/>
      </w:pPr>
      <w:r>
        <w:rPr>
          <w:noProof/>
        </w:rPr>
        <w:drawing>
          <wp:inline distT="0" distB="0" distL="0" distR="0" wp14:anchorId="31665FB3" wp14:editId="3CA93CED">
            <wp:extent cx="5274310" cy="2953593"/>
            <wp:effectExtent l="0" t="0" r="254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275599" cy="2954315"/>
                    </a:xfrm>
                    <a:prstGeom prst="rect">
                      <a:avLst/>
                    </a:prstGeom>
                  </pic:spPr>
                </pic:pic>
              </a:graphicData>
            </a:graphic>
          </wp:inline>
        </w:drawing>
      </w:r>
    </w:p>
    <w:p w:rsidR="002F7C2B" w:rsidRDefault="002F7C2B" w:rsidP="0007434E">
      <w:pPr>
        <w:ind w:firstLine="315"/>
      </w:pPr>
      <w:r>
        <w:lastRenderedPageBreak/>
        <w:t>完成安装后，在WEB门户页面点击下面的</w:t>
      </w:r>
      <w:proofErr w:type="spellStart"/>
      <w:r>
        <w:rPr>
          <w:rFonts w:hint="eastAsia"/>
        </w:rPr>
        <w:t>WebMat</w:t>
      </w:r>
      <w:r>
        <w:t>R</w:t>
      </w:r>
      <w:r>
        <w:rPr>
          <w:rFonts w:hint="eastAsia"/>
        </w:rPr>
        <w:t>ix</w:t>
      </w:r>
      <w:proofErr w:type="spellEnd"/>
    </w:p>
    <w:p w:rsidR="002F7C2B" w:rsidRDefault="002F7C2B" w:rsidP="0007434E">
      <w:pPr>
        <w:ind w:firstLine="315"/>
      </w:pPr>
      <w:r>
        <w:rPr>
          <w:noProof/>
        </w:rPr>
        <w:drawing>
          <wp:inline distT="0" distB="0" distL="0" distR="0" wp14:anchorId="6303A3FF" wp14:editId="066B4482">
            <wp:extent cx="5274310" cy="440690"/>
            <wp:effectExtent l="0" t="0" r="254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274310" cy="440690"/>
                    </a:xfrm>
                    <a:prstGeom prst="rect">
                      <a:avLst/>
                    </a:prstGeom>
                  </pic:spPr>
                </pic:pic>
              </a:graphicData>
            </a:graphic>
          </wp:inline>
        </w:drawing>
      </w:r>
    </w:p>
    <w:p w:rsidR="002F7C2B" w:rsidRDefault="002F7C2B" w:rsidP="0007434E">
      <w:pPr>
        <w:ind w:firstLine="315"/>
      </w:pPr>
      <w:r>
        <w:rPr>
          <w:rFonts w:hint="eastAsia"/>
        </w:rPr>
        <w:t>随后会自动打开刚才安装的</w:t>
      </w:r>
      <w:proofErr w:type="spellStart"/>
      <w:r>
        <w:rPr>
          <w:rFonts w:hint="eastAsia"/>
        </w:rPr>
        <w:t>WebMatRix</w:t>
      </w:r>
      <w:proofErr w:type="spellEnd"/>
      <w:r>
        <w:rPr>
          <w:rFonts w:hint="eastAsia"/>
        </w:rPr>
        <w:t>，并且自动加载</w:t>
      </w:r>
    </w:p>
    <w:p w:rsidR="002F7C2B" w:rsidRDefault="002F7C2B" w:rsidP="0007434E">
      <w:pPr>
        <w:ind w:firstLine="315"/>
      </w:pPr>
      <w:r>
        <w:rPr>
          <w:noProof/>
        </w:rPr>
        <w:drawing>
          <wp:inline distT="0" distB="0" distL="0" distR="0" wp14:anchorId="436B9FCF" wp14:editId="0F24ECEA">
            <wp:extent cx="5274310" cy="3219450"/>
            <wp:effectExtent l="19050" t="19050" r="21590" b="1905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274310" cy="3219450"/>
                    </a:xfrm>
                    <a:prstGeom prst="rect">
                      <a:avLst/>
                    </a:prstGeom>
                    <a:ln>
                      <a:solidFill>
                        <a:schemeClr val="tx1">
                          <a:lumMod val="75000"/>
                          <a:lumOff val="25000"/>
                        </a:schemeClr>
                      </a:solidFill>
                    </a:ln>
                  </pic:spPr>
                </pic:pic>
              </a:graphicData>
            </a:graphic>
          </wp:inline>
        </w:drawing>
      </w:r>
    </w:p>
    <w:p w:rsidR="002F7C2B" w:rsidRDefault="002F7C2B" w:rsidP="0007434E">
      <w:pPr>
        <w:ind w:firstLine="315"/>
      </w:pPr>
      <w:r>
        <w:t>选择直接编辑活动站点或</w:t>
      </w:r>
      <w:r w:rsidR="00560576">
        <w:t>本地副本，这里选择本地副本，提示需要安装</w:t>
      </w:r>
      <w:r w:rsidR="00560576">
        <w:rPr>
          <w:rFonts w:hint="eastAsia"/>
        </w:rPr>
        <w:t>SQL管理工具，点击接受</w:t>
      </w:r>
    </w:p>
    <w:p w:rsidR="00560576" w:rsidRDefault="00560576" w:rsidP="0007434E">
      <w:pPr>
        <w:ind w:firstLine="315"/>
      </w:pPr>
      <w:r>
        <w:rPr>
          <w:noProof/>
        </w:rPr>
        <w:drawing>
          <wp:inline distT="0" distB="0" distL="0" distR="0" wp14:anchorId="5156E8C8" wp14:editId="1B9F3EC7">
            <wp:extent cx="5274310" cy="3143250"/>
            <wp:effectExtent l="19050" t="19050" r="21590" b="1905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274310" cy="3143250"/>
                    </a:xfrm>
                    <a:prstGeom prst="rect">
                      <a:avLst/>
                    </a:prstGeom>
                    <a:ln>
                      <a:solidFill>
                        <a:schemeClr val="tx1">
                          <a:lumMod val="75000"/>
                          <a:lumOff val="25000"/>
                        </a:schemeClr>
                      </a:solidFill>
                    </a:ln>
                  </pic:spPr>
                </pic:pic>
              </a:graphicData>
            </a:graphic>
          </wp:inline>
        </w:drawing>
      </w:r>
    </w:p>
    <w:p w:rsidR="00560576" w:rsidRDefault="00560576" w:rsidP="0007434E">
      <w:pPr>
        <w:ind w:firstLine="315"/>
      </w:pPr>
      <w:r>
        <w:lastRenderedPageBreak/>
        <w:t>完成安装，点击确定</w:t>
      </w:r>
    </w:p>
    <w:p w:rsidR="00560576" w:rsidRDefault="00560576" w:rsidP="0007434E">
      <w:pPr>
        <w:ind w:firstLine="315"/>
      </w:pPr>
      <w:r>
        <w:rPr>
          <w:noProof/>
        </w:rPr>
        <w:drawing>
          <wp:inline distT="0" distB="0" distL="0" distR="0" wp14:anchorId="720AEDE0" wp14:editId="3BB5766E">
            <wp:extent cx="5274310" cy="2856865"/>
            <wp:effectExtent l="19050" t="19050" r="21590" b="1968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274310" cy="2856865"/>
                    </a:xfrm>
                    <a:prstGeom prst="rect">
                      <a:avLst/>
                    </a:prstGeom>
                    <a:ln>
                      <a:solidFill>
                        <a:schemeClr val="tx1">
                          <a:lumMod val="75000"/>
                          <a:lumOff val="25000"/>
                        </a:schemeClr>
                      </a:solidFill>
                    </a:ln>
                  </pic:spPr>
                </pic:pic>
              </a:graphicData>
            </a:graphic>
          </wp:inline>
        </w:drawing>
      </w:r>
    </w:p>
    <w:p w:rsidR="00560576" w:rsidRDefault="00560576" w:rsidP="0007434E">
      <w:pPr>
        <w:ind w:firstLine="315"/>
      </w:pPr>
      <w:r>
        <w:t>开始复制远程站点，在本地建立副本</w:t>
      </w:r>
    </w:p>
    <w:p w:rsidR="00560576" w:rsidRDefault="00560576" w:rsidP="0007434E">
      <w:pPr>
        <w:ind w:firstLine="315"/>
      </w:pPr>
      <w:r>
        <w:rPr>
          <w:noProof/>
        </w:rPr>
        <w:drawing>
          <wp:inline distT="0" distB="0" distL="0" distR="0" wp14:anchorId="5002524F" wp14:editId="0F0BC6FD">
            <wp:extent cx="5274310" cy="2009775"/>
            <wp:effectExtent l="19050" t="19050" r="21590" b="2857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274310" cy="2009775"/>
                    </a:xfrm>
                    <a:prstGeom prst="rect">
                      <a:avLst/>
                    </a:prstGeom>
                    <a:ln>
                      <a:solidFill>
                        <a:schemeClr val="tx1">
                          <a:lumMod val="75000"/>
                          <a:lumOff val="25000"/>
                        </a:schemeClr>
                      </a:solidFill>
                    </a:ln>
                  </pic:spPr>
                </pic:pic>
              </a:graphicData>
            </a:graphic>
          </wp:inline>
        </w:drawing>
      </w:r>
    </w:p>
    <w:p w:rsidR="002F7C2B" w:rsidRDefault="00560576" w:rsidP="0007434E">
      <w:pPr>
        <w:ind w:firstLine="315"/>
        <w:rPr>
          <w:noProof/>
        </w:rPr>
      </w:pPr>
      <w:r>
        <w:rPr>
          <w:noProof/>
        </w:rPr>
        <w:t>选择一个发布的应用程序，这里选择模板，使用现有的网站模板</w:t>
      </w:r>
    </w:p>
    <w:p w:rsidR="00560576" w:rsidRDefault="00560576" w:rsidP="0007434E">
      <w:pPr>
        <w:ind w:firstLine="315"/>
      </w:pPr>
      <w:r>
        <w:rPr>
          <w:noProof/>
        </w:rPr>
        <w:drawing>
          <wp:inline distT="0" distB="0" distL="0" distR="0" wp14:anchorId="609B9A31" wp14:editId="5E6C52C3">
            <wp:extent cx="5274310" cy="2286000"/>
            <wp:effectExtent l="19050" t="19050" r="21590" b="1905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274310" cy="2286000"/>
                    </a:xfrm>
                    <a:prstGeom prst="rect">
                      <a:avLst/>
                    </a:prstGeom>
                    <a:ln>
                      <a:solidFill>
                        <a:schemeClr val="tx1">
                          <a:lumMod val="75000"/>
                          <a:lumOff val="25000"/>
                        </a:schemeClr>
                      </a:solidFill>
                    </a:ln>
                  </pic:spPr>
                </pic:pic>
              </a:graphicData>
            </a:graphic>
          </wp:inline>
        </w:drawing>
      </w:r>
    </w:p>
    <w:p w:rsidR="00560576" w:rsidRDefault="00560576" w:rsidP="0007434E">
      <w:pPr>
        <w:ind w:firstLine="315"/>
      </w:pPr>
      <w:r>
        <w:lastRenderedPageBreak/>
        <w:t>选择需要的语言和模板，或空白网站，之前配置的资源为</w:t>
      </w:r>
      <w:r>
        <w:rPr>
          <w:rFonts w:hint="eastAsia"/>
        </w:rPr>
        <w:t>SQL，所以这里选择ASP.NET的个人站点。</w:t>
      </w:r>
    </w:p>
    <w:p w:rsidR="00560576" w:rsidRDefault="00560576" w:rsidP="0007434E">
      <w:pPr>
        <w:ind w:firstLine="315"/>
      </w:pPr>
      <w:r>
        <w:rPr>
          <w:noProof/>
        </w:rPr>
        <w:drawing>
          <wp:inline distT="0" distB="0" distL="0" distR="0" wp14:anchorId="106C50F9" wp14:editId="4DEB1DC6">
            <wp:extent cx="5274310" cy="3786505"/>
            <wp:effectExtent l="19050" t="19050" r="21590" b="23495"/>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274310" cy="3786505"/>
                    </a:xfrm>
                    <a:prstGeom prst="rect">
                      <a:avLst/>
                    </a:prstGeom>
                    <a:ln>
                      <a:solidFill>
                        <a:schemeClr val="tx1">
                          <a:lumMod val="75000"/>
                          <a:lumOff val="25000"/>
                        </a:schemeClr>
                      </a:solidFill>
                    </a:ln>
                  </pic:spPr>
                </pic:pic>
              </a:graphicData>
            </a:graphic>
          </wp:inline>
        </w:drawing>
      </w:r>
    </w:p>
    <w:p w:rsidR="00560576" w:rsidRDefault="00560576" w:rsidP="0007434E">
      <w:pPr>
        <w:ind w:firstLine="315"/>
      </w:pPr>
      <w:r>
        <w:t>开始下载和安装网站内容</w:t>
      </w:r>
    </w:p>
    <w:p w:rsidR="00560576" w:rsidRDefault="00560576" w:rsidP="0007434E">
      <w:pPr>
        <w:ind w:firstLine="315"/>
      </w:pPr>
      <w:r>
        <w:rPr>
          <w:noProof/>
        </w:rPr>
        <w:drawing>
          <wp:inline distT="0" distB="0" distL="0" distR="0" wp14:anchorId="50172FC9" wp14:editId="6EC822D4">
            <wp:extent cx="5293360" cy="2266950"/>
            <wp:effectExtent l="19050" t="19050" r="21590" b="1905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293360" cy="2266950"/>
                    </a:xfrm>
                    <a:prstGeom prst="rect">
                      <a:avLst/>
                    </a:prstGeom>
                    <a:ln>
                      <a:solidFill>
                        <a:schemeClr val="tx1">
                          <a:lumMod val="75000"/>
                          <a:lumOff val="25000"/>
                        </a:schemeClr>
                      </a:solidFill>
                    </a:ln>
                  </pic:spPr>
                </pic:pic>
              </a:graphicData>
            </a:graphic>
          </wp:inline>
        </w:drawing>
      </w:r>
    </w:p>
    <w:p w:rsidR="007C2ACB" w:rsidRDefault="007C2ACB" w:rsidP="0007434E">
      <w:pPr>
        <w:ind w:firstLine="315"/>
      </w:pPr>
    </w:p>
    <w:p w:rsidR="007C2ACB" w:rsidRDefault="007C2ACB" w:rsidP="0007434E">
      <w:pPr>
        <w:ind w:firstLine="315"/>
      </w:pPr>
    </w:p>
    <w:p w:rsidR="007C2ACB" w:rsidRDefault="007C2ACB" w:rsidP="0007434E">
      <w:pPr>
        <w:ind w:firstLine="315"/>
      </w:pPr>
    </w:p>
    <w:p w:rsidR="007C2ACB" w:rsidRDefault="007C2ACB" w:rsidP="0007434E">
      <w:pPr>
        <w:ind w:firstLine="315"/>
      </w:pPr>
      <w:r>
        <w:lastRenderedPageBreak/>
        <w:t>网站下载完成后，点击工具栏的发布按钮，发布网站</w:t>
      </w:r>
    </w:p>
    <w:p w:rsidR="007C2ACB" w:rsidRDefault="00D94365" w:rsidP="0007434E">
      <w:pPr>
        <w:ind w:firstLine="315"/>
      </w:pPr>
      <w:r>
        <w:rPr>
          <w:noProof/>
        </w:rPr>
        <w:drawing>
          <wp:inline distT="0" distB="0" distL="0" distR="0" wp14:anchorId="3A4065A7" wp14:editId="210EB9DA">
            <wp:extent cx="5274310" cy="3409950"/>
            <wp:effectExtent l="19050" t="19050" r="21590" b="1905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274310" cy="3409950"/>
                    </a:xfrm>
                    <a:prstGeom prst="rect">
                      <a:avLst/>
                    </a:prstGeom>
                    <a:ln>
                      <a:solidFill>
                        <a:schemeClr val="tx1">
                          <a:lumMod val="75000"/>
                          <a:lumOff val="25000"/>
                        </a:schemeClr>
                      </a:solidFill>
                    </a:ln>
                  </pic:spPr>
                </pic:pic>
              </a:graphicData>
            </a:graphic>
          </wp:inline>
        </w:drawing>
      </w:r>
    </w:p>
    <w:p w:rsidR="007C2ACB" w:rsidRDefault="007C2ACB" w:rsidP="0007434E">
      <w:pPr>
        <w:ind w:firstLine="315"/>
      </w:pPr>
      <w:r>
        <w:t>完成网站发布</w:t>
      </w:r>
    </w:p>
    <w:p w:rsidR="007C2ACB" w:rsidRDefault="007C2ACB" w:rsidP="0007434E">
      <w:pPr>
        <w:ind w:firstLine="315"/>
      </w:pPr>
      <w:r>
        <w:rPr>
          <w:noProof/>
        </w:rPr>
        <w:drawing>
          <wp:inline distT="0" distB="0" distL="0" distR="0" wp14:anchorId="11CB18E7" wp14:editId="03E094F9">
            <wp:extent cx="5274310" cy="275590"/>
            <wp:effectExtent l="19050" t="19050" r="21590" b="1016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274310" cy="275590"/>
                    </a:xfrm>
                    <a:prstGeom prst="rect">
                      <a:avLst/>
                    </a:prstGeom>
                    <a:ln>
                      <a:solidFill>
                        <a:schemeClr val="tx1">
                          <a:lumMod val="75000"/>
                          <a:lumOff val="25000"/>
                        </a:schemeClr>
                      </a:solidFill>
                    </a:ln>
                  </pic:spPr>
                </pic:pic>
              </a:graphicData>
            </a:graphic>
          </wp:inline>
        </w:drawing>
      </w:r>
    </w:p>
    <w:p w:rsidR="007C2ACB" w:rsidRDefault="007C2ACB" w:rsidP="0007434E">
      <w:pPr>
        <w:ind w:firstLine="315"/>
      </w:pPr>
      <w:r>
        <w:t>点击</w:t>
      </w:r>
      <w:r>
        <w:rPr>
          <w:rFonts w:hint="eastAsia"/>
        </w:rPr>
        <w:t>WEB管理门户仪表板左边的站点URL，或是直接在IE里输入网站地址</w:t>
      </w:r>
    </w:p>
    <w:p w:rsidR="00472479" w:rsidRDefault="00472479" w:rsidP="0007434E">
      <w:pPr>
        <w:ind w:firstLine="315"/>
      </w:pPr>
      <w:r>
        <w:rPr>
          <w:noProof/>
        </w:rPr>
        <w:drawing>
          <wp:inline distT="0" distB="0" distL="0" distR="0" wp14:anchorId="0136B971" wp14:editId="098B8EC1">
            <wp:extent cx="5274310" cy="3515995"/>
            <wp:effectExtent l="19050" t="19050" r="21590" b="27305"/>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274310" cy="3515995"/>
                    </a:xfrm>
                    <a:prstGeom prst="rect">
                      <a:avLst/>
                    </a:prstGeom>
                    <a:ln>
                      <a:solidFill>
                        <a:schemeClr val="tx1">
                          <a:lumMod val="75000"/>
                          <a:lumOff val="25000"/>
                        </a:schemeClr>
                      </a:solidFill>
                    </a:ln>
                  </pic:spPr>
                </pic:pic>
              </a:graphicData>
            </a:graphic>
          </wp:inline>
        </w:drawing>
      </w:r>
    </w:p>
    <w:p w:rsidR="00472479" w:rsidRDefault="00472479" w:rsidP="0007434E">
      <w:pPr>
        <w:ind w:firstLine="315"/>
      </w:pPr>
      <w:r>
        <w:rPr>
          <w:rFonts w:hint="eastAsia"/>
        </w:rPr>
        <w:lastRenderedPageBreak/>
        <w:t>查看IE内容，网站已经部署成功</w:t>
      </w:r>
      <w:r w:rsidR="008B6489">
        <w:rPr>
          <w:rFonts w:hint="eastAsia"/>
        </w:rPr>
        <w:t>，此时可以在</w:t>
      </w:r>
      <w:proofErr w:type="spellStart"/>
      <w:r w:rsidR="008B6489">
        <w:rPr>
          <w:rFonts w:hint="eastAsia"/>
        </w:rPr>
        <w:t>WebMatRix</w:t>
      </w:r>
      <w:proofErr w:type="spellEnd"/>
      <w:r w:rsidR="008B6489">
        <w:rPr>
          <w:rFonts w:hint="eastAsia"/>
        </w:rPr>
        <w:t>中进行内容后发布</w:t>
      </w:r>
    </w:p>
    <w:p w:rsidR="00472479" w:rsidRDefault="00472479" w:rsidP="0007434E">
      <w:pPr>
        <w:ind w:firstLine="315"/>
      </w:pPr>
      <w:r>
        <w:rPr>
          <w:noProof/>
        </w:rPr>
        <w:drawing>
          <wp:inline distT="0" distB="0" distL="0" distR="0" wp14:anchorId="4B93C12C" wp14:editId="5E3152EB">
            <wp:extent cx="5274310" cy="3374390"/>
            <wp:effectExtent l="19050" t="19050" r="21590" b="1651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274310" cy="3374390"/>
                    </a:xfrm>
                    <a:prstGeom prst="rect">
                      <a:avLst/>
                    </a:prstGeom>
                    <a:ln>
                      <a:solidFill>
                        <a:schemeClr val="tx1">
                          <a:lumMod val="75000"/>
                          <a:lumOff val="25000"/>
                        </a:schemeClr>
                      </a:solidFill>
                    </a:ln>
                  </pic:spPr>
                </pic:pic>
              </a:graphicData>
            </a:graphic>
          </wp:inline>
        </w:drawing>
      </w:r>
    </w:p>
    <w:p w:rsidR="00472479" w:rsidRDefault="00B74796" w:rsidP="00B74796">
      <w:pPr>
        <w:pStyle w:val="3"/>
      </w:pPr>
      <w:r>
        <w:t>自定义域名</w:t>
      </w:r>
    </w:p>
    <w:p w:rsidR="00B74796" w:rsidRDefault="00342FD2" w:rsidP="00B74796">
      <w:pPr>
        <w:ind w:firstLine="315"/>
      </w:pPr>
      <w:r>
        <w:t>目前Web Site共有4个</w:t>
      </w:r>
      <w:r w:rsidR="00D54F10">
        <w:t>模式（截止2014-5），在免费的模式下无法配置自定义域名</w:t>
      </w:r>
    </w:p>
    <w:p w:rsidR="00342FD2" w:rsidRPr="004E0394" w:rsidRDefault="00342FD2" w:rsidP="004E0394">
      <w:pPr>
        <w:pStyle w:val="a0"/>
        <w:numPr>
          <w:ilvl w:val="0"/>
          <w:numId w:val="35"/>
        </w:numPr>
        <w:spacing w:line="400" w:lineRule="exact"/>
        <w:ind w:left="738" w:firstLineChars="0"/>
        <w:rPr>
          <w:sz w:val="20"/>
        </w:rPr>
      </w:pPr>
      <w:r w:rsidRPr="004E0394">
        <w:rPr>
          <w:sz w:val="20"/>
        </w:rPr>
        <w:t>免费</w:t>
      </w:r>
      <w:r w:rsidRPr="004E0394">
        <w:rPr>
          <w:sz w:val="20"/>
        </w:rPr>
        <w:t>—</w:t>
      </w:r>
      <w:r w:rsidRPr="004E0394">
        <w:rPr>
          <w:sz w:val="20"/>
        </w:rPr>
        <w:t>不产生计费，无法配置域名，共1024M文件系统</w:t>
      </w:r>
      <w:r w:rsidR="004E0394" w:rsidRPr="004E0394">
        <w:rPr>
          <w:sz w:val="20"/>
        </w:rPr>
        <w:t>存储</w:t>
      </w:r>
    </w:p>
    <w:p w:rsidR="00342FD2" w:rsidRPr="004E0394" w:rsidRDefault="00342FD2" w:rsidP="004E0394">
      <w:pPr>
        <w:pStyle w:val="a0"/>
        <w:numPr>
          <w:ilvl w:val="0"/>
          <w:numId w:val="35"/>
        </w:numPr>
        <w:spacing w:line="400" w:lineRule="exact"/>
        <w:ind w:left="738" w:firstLineChars="0"/>
        <w:rPr>
          <w:sz w:val="20"/>
        </w:rPr>
      </w:pPr>
      <w:r w:rsidRPr="004E0394">
        <w:rPr>
          <w:sz w:val="20"/>
        </w:rPr>
        <w:t>共享</w:t>
      </w:r>
      <w:r w:rsidRPr="004E0394">
        <w:rPr>
          <w:sz w:val="20"/>
        </w:rPr>
        <w:t>—</w:t>
      </w:r>
      <w:r w:rsidRPr="004E0394">
        <w:rPr>
          <w:sz w:val="20"/>
        </w:rPr>
        <w:t>开始产生计费，</w:t>
      </w:r>
      <w:r w:rsidR="004E0394" w:rsidRPr="004E0394">
        <w:rPr>
          <w:sz w:val="20"/>
        </w:rPr>
        <w:t>次等级开始</w:t>
      </w:r>
      <w:r w:rsidRPr="004E0394">
        <w:rPr>
          <w:sz w:val="20"/>
        </w:rPr>
        <w:t>可以配置域名，共1024M文件系统</w:t>
      </w:r>
      <w:r w:rsidR="004E0394" w:rsidRPr="004E0394">
        <w:rPr>
          <w:sz w:val="20"/>
        </w:rPr>
        <w:t>存储</w:t>
      </w:r>
    </w:p>
    <w:p w:rsidR="004E0394" w:rsidRPr="004E0394" w:rsidRDefault="004E0394" w:rsidP="004E0394">
      <w:pPr>
        <w:pStyle w:val="a0"/>
        <w:numPr>
          <w:ilvl w:val="0"/>
          <w:numId w:val="35"/>
        </w:numPr>
        <w:spacing w:line="400" w:lineRule="exact"/>
        <w:ind w:left="738" w:firstLineChars="0"/>
        <w:rPr>
          <w:sz w:val="20"/>
        </w:rPr>
      </w:pPr>
      <w:proofErr w:type="gramStart"/>
      <w:r w:rsidRPr="004E0394">
        <w:rPr>
          <w:sz w:val="20"/>
        </w:rPr>
        <w:t>基本</w:t>
      </w:r>
      <w:r w:rsidRPr="004E0394">
        <w:rPr>
          <w:sz w:val="20"/>
        </w:rPr>
        <w:t>—</w:t>
      </w:r>
      <w:r w:rsidRPr="004E0394">
        <w:rPr>
          <w:sz w:val="20"/>
        </w:rPr>
        <w:t>共</w:t>
      </w:r>
      <w:proofErr w:type="gramEnd"/>
      <w:r w:rsidRPr="004E0394">
        <w:rPr>
          <w:sz w:val="20"/>
        </w:rPr>
        <w:t>10G文件系统存储，可以纵向和横向扩展</w:t>
      </w:r>
    </w:p>
    <w:p w:rsidR="004E0394" w:rsidRPr="004E0394" w:rsidRDefault="004E0394" w:rsidP="004E0394">
      <w:pPr>
        <w:pStyle w:val="a0"/>
        <w:numPr>
          <w:ilvl w:val="0"/>
          <w:numId w:val="35"/>
        </w:numPr>
        <w:spacing w:line="400" w:lineRule="exact"/>
        <w:ind w:left="738" w:firstLineChars="0"/>
        <w:rPr>
          <w:sz w:val="20"/>
        </w:rPr>
      </w:pPr>
      <w:proofErr w:type="gramStart"/>
      <w:r w:rsidRPr="004E0394">
        <w:rPr>
          <w:sz w:val="20"/>
        </w:rPr>
        <w:t>标准</w:t>
      </w:r>
      <w:r w:rsidRPr="004E0394">
        <w:rPr>
          <w:sz w:val="20"/>
        </w:rPr>
        <w:t>—</w:t>
      </w:r>
      <w:r w:rsidRPr="004E0394">
        <w:rPr>
          <w:sz w:val="20"/>
        </w:rPr>
        <w:t>共</w:t>
      </w:r>
      <w:proofErr w:type="gramEnd"/>
      <w:r w:rsidRPr="004E0394">
        <w:rPr>
          <w:sz w:val="20"/>
        </w:rPr>
        <w:t>50G文件系统存储，可以纵向和横向扩展，可以配置自动收缩</w:t>
      </w:r>
    </w:p>
    <w:p w:rsidR="00B74796" w:rsidRDefault="00342FD2" w:rsidP="00B74796">
      <w:pPr>
        <w:ind w:firstLine="315"/>
      </w:pPr>
      <w:r>
        <w:rPr>
          <w:noProof/>
        </w:rPr>
        <w:drawing>
          <wp:inline distT="0" distB="0" distL="0" distR="0" wp14:anchorId="5A86BDF2" wp14:editId="305E8EFE">
            <wp:extent cx="5274310" cy="1899285"/>
            <wp:effectExtent l="19050" t="19050" r="21590" b="24765"/>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274310" cy="1899285"/>
                    </a:xfrm>
                    <a:prstGeom prst="rect">
                      <a:avLst/>
                    </a:prstGeom>
                    <a:ln>
                      <a:solidFill>
                        <a:schemeClr val="tx1">
                          <a:lumMod val="75000"/>
                          <a:lumOff val="25000"/>
                        </a:schemeClr>
                      </a:solidFill>
                    </a:ln>
                  </pic:spPr>
                </pic:pic>
              </a:graphicData>
            </a:graphic>
          </wp:inline>
        </w:drawing>
      </w:r>
    </w:p>
    <w:p w:rsidR="00B74796" w:rsidRDefault="00B74796" w:rsidP="00B74796">
      <w:pPr>
        <w:ind w:firstLine="315"/>
      </w:pPr>
    </w:p>
    <w:p w:rsidR="00010D85" w:rsidRDefault="00010D85" w:rsidP="00B74796">
      <w:pPr>
        <w:ind w:firstLine="315"/>
      </w:pPr>
    </w:p>
    <w:p w:rsidR="00010D85" w:rsidRDefault="00010D85" w:rsidP="00B74796">
      <w:pPr>
        <w:ind w:firstLine="315"/>
      </w:pPr>
    </w:p>
    <w:p w:rsidR="00010D85" w:rsidRDefault="00010D85" w:rsidP="00B74796">
      <w:pPr>
        <w:ind w:firstLine="315"/>
      </w:pPr>
      <w:r>
        <w:rPr>
          <w:rFonts w:hint="eastAsia"/>
        </w:rPr>
        <w:lastRenderedPageBreak/>
        <w:t>确定WEB不是免费模式后，进入管理门户---</w:t>
      </w:r>
      <w:r>
        <w:t>Web Site---选择需要管理的</w:t>
      </w:r>
      <w:r>
        <w:rPr>
          <w:rFonts w:hint="eastAsia"/>
        </w:rPr>
        <w:t>WEB---仪表板---点击管理域名</w:t>
      </w:r>
    </w:p>
    <w:p w:rsidR="00026770" w:rsidRDefault="00010D85" w:rsidP="00B74796">
      <w:pPr>
        <w:ind w:firstLine="315"/>
      </w:pPr>
      <w:r>
        <w:rPr>
          <w:noProof/>
        </w:rPr>
        <w:drawing>
          <wp:inline distT="0" distB="0" distL="0" distR="0" wp14:anchorId="7BD4BEE0" wp14:editId="034B5EE2">
            <wp:extent cx="5274310" cy="3665220"/>
            <wp:effectExtent l="19050" t="19050" r="21590" b="1143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274310" cy="3665220"/>
                    </a:xfrm>
                    <a:prstGeom prst="rect">
                      <a:avLst/>
                    </a:prstGeom>
                    <a:ln>
                      <a:solidFill>
                        <a:schemeClr val="tx1">
                          <a:lumMod val="75000"/>
                          <a:lumOff val="25000"/>
                        </a:schemeClr>
                      </a:solidFill>
                    </a:ln>
                  </pic:spPr>
                </pic:pic>
              </a:graphicData>
            </a:graphic>
          </wp:inline>
        </w:drawing>
      </w:r>
    </w:p>
    <w:p w:rsidR="001014D2" w:rsidRDefault="001014D2" w:rsidP="00B74796">
      <w:pPr>
        <w:ind w:firstLine="315"/>
      </w:pPr>
      <w:r>
        <w:t>输入自己的域名，在下图中可以发现，域名输入后提示错误，无法验证域名的所属，我们需要在域名供应商那配置一条</w:t>
      </w:r>
      <w:r>
        <w:rPr>
          <w:rFonts w:hint="eastAsia"/>
        </w:rPr>
        <w:t>CNAME记录</w:t>
      </w:r>
    </w:p>
    <w:p w:rsidR="001014D2" w:rsidRDefault="001014D2" w:rsidP="00B74796">
      <w:pPr>
        <w:ind w:firstLine="315"/>
      </w:pPr>
      <w:r>
        <w:rPr>
          <w:noProof/>
        </w:rPr>
        <w:drawing>
          <wp:inline distT="0" distB="0" distL="0" distR="0" wp14:anchorId="1796489B" wp14:editId="2A93A186">
            <wp:extent cx="5274310" cy="3133725"/>
            <wp:effectExtent l="19050" t="19050" r="21590" b="2857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274310" cy="3133725"/>
                    </a:xfrm>
                    <a:prstGeom prst="rect">
                      <a:avLst/>
                    </a:prstGeom>
                    <a:ln>
                      <a:solidFill>
                        <a:schemeClr val="tx1">
                          <a:lumMod val="75000"/>
                          <a:lumOff val="25000"/>
                        </a:schemeClr>
                      </a:solidFill>
                    </a:ln>
                  </pic:spPr>
                </pic:pic>
              </a:graphicData>
            </a:graphic>
          </wp:inline>
        </w:drawing>
      </w:r>
    </w:p>
    <w:p w:rsidR="001014D2" w:rsidRDefault="001014D2" w:rsidP="00B74796">
      <w:pPr>
        <w:ind w:firstLine="315"/>
      </w:pPr>
      <w:r>
        <w:rPr>
          <w:rFonts w:hint="eastAsia"/>
        </w:rPr>
        <w:lastRenderedPageBreak/>
        <w:t>在IE进入域名供应商，这里以name.com为例，添加一条别名web</w:t>
      </w:r>
      <w:r>
        <w:t>.techng.net指向</w:t>
      </w:r>
      <w:r w:rsidRPr="001014D2">
        <w:t>techng.chinacloudsites.cn</w:t>
      </w:r>
    </w:p>
    <w:p w:rsidR="001014D2" w:rsidRPr="001014D2" w:rsidRDefault="001014D2" w:rsidP="00B74796">
      <w:pPr>
        <w:ind w:firstLine="315"/>
      </w:pPr>
      <w:r>
        <w:rPr>
          <w:noProof/>
        </w:rPr>
        <w:drawing>
          <wp:inline distT="0" distB="0" distL="0" distR="0" wp14:anchorId="075582D8" wp14:editId="7E793A4F">
            <wp:extent cx="5274310" cy="520700"/>
            <wp:effectExtent l="19050" t="19050" r="21590" b="1270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274310" cy="520700"/>
                    </a:xfrm>
                    <a:prstGeom prst="rect">
                      <a:avLst/>
                    </a:prstGeom>
                    <a:ln>
                      <a:solidFill>
                        <a:schemeClr val="tx1">
                          <a:lumMod val="75000"/>
                          <a:lumOff val="25000"/>
                        </a:schemeClr>
                      </a:solidFill>
                    </a:ln>
                  </pic:spPr>
                </pic:pic>
              </a:graphicData>
            </a:graphic>
          </wp:inline>
        </w:drawing>
      </w:r>
    </w:p>
    <w:p w:rsidR="001014D2" w:rsidRDefault="001014D2" w:rsidP="00B74796">
      <w:pPr>
        <w:ind w:firstLine="315"/>
      </w:pPr>
      <w:r>
        <w:rPr>
          <w:rFonts w:hint="eastAsia"/>
        </w:rPr>
        <w:t>在回到Azure管理门户，域名通过验证</w:t>
      </w:r>
    </w:p>
    <w:p w:rsidR="00B74796" w:rsidRDefault="001014D2" w:rsidP="00B74796">
      <w:pPr>
        <w:ind w:firstLine="315"/>
        <w:rPr>
          <w:rFonts w:ascii="ProximaNova" w:hAnsi="ProximaNova" w:cs="Arial" w:hint="eastAsia"/>
          <w:color w:val="343231"/>
          <w:sz w:val="15"/>
          <w:szCs w:val="15"/>
        </w:rPr>
      </w:pPr>
      <w:r>
        <w:rPr>
          <w:noProof/>
        </w:rPr>
        <w:drawing>
          <wp:inline distT="0" distB="0" distL="0" distR="0" wp14:anchorId="35B59EE0" wp14:editId="01FB8DBC">
            <wp:extent cx="5274310" cy="2579370"/>
            <wp:effectExtent l="19050" t="19050" r="21590" b="1143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274310" cy="2579370"/>
                    </a:xfrm>
                    <a:prstGeom prst="rect">
                      <a:avLst/>
                    </a:prstGeom>
                    <a:ln>
                      <a:solidFill>
                        <a:schemeClr val="tx1">
                          <a:lumMod val="75000"/>
                          <a:lumOff val="25000"/>
                        </a:schemeClr>
                      </a:solidFill>
                    </a:ln>
                  </pic:spPr>
                </pic:pic>
              </a:graphicData>
            </a:graphic>
          </wp:inline>
        </w:drawing>
      </w:r>
    </w:p>
    <w:p w:rsidR="001014D2" w:rsidRDefault="001014D2" w:rsidP="001014D2">
      <w:pPr>
        <w:ind w:firstLine="315"/>
      </w:pPr>
      <w:r w:rsidRPr="001014D2">
        <w:t>根据</w:t>
      </w:r>
      <w:r>
        <w:t>上图中的提示，</w:t>
      </w:r>
      <w:r w:rsidR="00E417D8">
        <w:t>我们需要在域名供应商那添加一条</w:t>
      </w:r>
      <w:r w:rsidR="00E417D8">
        <w:rPr>
          <w:rFonts w:hint="eastAsia"/>
        </w:rPr>
        <w:t>A记录，回到name</w:t>
      </w:r>
      <w:r w:rsidR="00E417D8">
        <w:t>.com添加记录</w:t>
      </w:r>
    </w:p>
    <w:p w:rsidR="00E417D8" w:rsidRDefault="00E417D8" w:rsidP="001014D2">
      <w:pPr>
        <w:ind w:firstLine="315"/>
      </w:pPr>
      <w:r>
        <w:rPr>
          <w:noProof/>
        </w:rPr>
        <w:drawing>
          <wp:inline distT="0" distB="0" distL="0" distR="0" wp14:anchorId="000E8143" wp14:editId="3AE21015">
            <wp:extent cx="5274310" cy="313055"/>
            <wp:effectExtent l="19050" t="19050" r="21590" b="1079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274310" cy="313055"/>
                    </a:xfrm>
                    <a:prstGeom prst="rect">
                      <a:avLst/>
                    </a:prstGeom>
                    <a:ln>
                      <a:solidFill>
                        <a:schemeClr val="tx1">
                          <a:lumMod val="75000"/>
                          <a:lumOff val="25000"/>
                        </a:schemeClr>
                      </a:solidFill>
                    </a:ln>
                  </pic:spPr>
                </pic:pic>
              </a:graphicData>
            </a:graphic>
          </wp:inline>
        </w:drawing>
      </w:r>
    </w:p>
    <w:p w:rsidR="001014D2" w:rsidRDefault="00E417D8" w:rsidP="00B74796">
      <w:pPr>
        <w:ind w:firstLine="315"/>
      </w:pPr>
      <w:r>
        <w:t>在</w:t>
      </w:r>
      <w:r>
        <w:rPr>
          <w:rFonts w:hint="eastAsia"/>
        </w:rPr>
        <w:t>Azure完成配置</w:t>
      </w:r>
    </w:p>
    <w:p w:rsidR="00E417D8" w:rsidRDefault="00E417D8" w:rsidP="00B74796">
      <w:pPr>
        <w:ind w:firstLine="315"/>
      </w:pPr>
      <w:r>
        <w:rPr>
          <w:noProof/>
        </w:rPr>
        <w:drawing>
          <wp:inline distT="0" distB="0" distL="0" distR="0" wp14:anchorId="4E427571" wp14:editId="5234A7C8">
            <wp:extent cx="5274310" cy="1252855"/>
            <wp:effectExtent l="19050" t="19050" r="21590" b="2349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274310" cy="1252855"/>
                    </a:xfrm>
                    <a:prstGeom prst="rect">
                      <a:avLst/>
                    </a:prstGeom>
                    <a:ln>
                      <a:solidFill>
                        <a:schemeClr val="tx1">
                          <a:lumMod val="75000"/>
                          <a:lumOff val="25000"/>
                        </a:schemeClr>
                      </a:solidFill>
                    </a:ln>
                  </pic:spPr>
                </pic:pic>
              </a:graphicData>
            </a:graphic>
          </wp:inline>
        </w:drawing>
      </w:r>
    </w:p>
    <w:p w:rsidR="00E417D8" w:rsidRDefault="00DB124B" w:rsidP="00B74796">
      <w:pPr>
        <w:ind w:firstLine="315"/>
      </w:pPr>
      <w:r>
        <w:t>在</w:t>
      </w:r>
      <w:r>
        <w:rPr>
          <w:rFonts w:hint="eastAsia"/>
        </w:rPr>
        <w:t>IE里输入web.tech-ng.net查看解析情况</w:t>
      </w:r>
    </w:p>
    <w:p w:rsidR="00DB124B" w:rsidRDefault="00DB124B" w:rsidP="00B74796">
      <w:pPr>
        <w:ind w:firstLine="315"/>
      </w:pPr>
      <w:r>
        <w:rPr>
          <w:noProof/>
        </w:rPr>
        <w:lastRenderedPageBreak/>
        <w:drawing>
          <wp:inline distT="0" distB="0" distL="0" distR="0" wp14:anchorId="1EC2E946" wp14:editId="5B9B80B0">
            <wp:extent cx="5274310" cy="3095625"/>
            <wp:effectExtent l="19050" t="19050" r="21590" b="2857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274310" cy="3095625"/>
                    </a:xfrm>
                    <a:prstGeom prst="rect">
                      <a:avLst/>
                    </a:prstGeom>
                    <a:ln>
                      <a:solidFill>
                        <a:schemeClr val="tx1">
                          <a:lumMod val="75000"/>
                          <a:lumOff val="25000"/>
                        </a:schemeClr>
                      </a:solidFill>
                    </a:ln>
                  </pic:spPr>
                </pic:pic>
              </a:graphicData>
            </a:graphic>
          </wp:inline>
        </w:drawing>
      </w:r>
    </w:p>
    <w:p w:rsidR="00E417D8" w:rsidRDefault="007F4E70" w:rsidP="00B74796">
      <w:pPr>
        <w:ind w:firstLine="315"/>
      </w:pPr>
      <w:r>
        <w:rPr>
          <w:noProof/>
        </w:rPr>
        <mc:AlternateContent>
          <mc:Choice Requires="wps">
            <w:drawing>
              <wp:anchor distT="0" distB="0" distL="114300" distR="114300" simplePos="0" relativeHeight="251661312" behindDoc="0" locked="0" layoutInCell="1" allowOverlap="1">
                <wp:simplePos x="0" y="0"/>
                <wp:positionH relativeFrom="column">
                  <wp:posOffset>552450</wp:posOffset>
                </wp:positionH>
                <wp:positionV relativeFrom="paragraph">
                  <wp:posOffset>34290</wp:posOffset>
                </wp:positionV>
                <wp:extent cx="1466850" cy="428625"/>
                <wp:effectExtent l="19050" t="19050" r="19050" b="28575"/>
                <wp:wrapNone/>
                <wp:docPr id="141" name="矩形 141"/>
                <wp:cNvGraphicFramePr/>
                <a:graphic xmlns:a="http://schemas.openxmlformats.org/drawingml/2006/main">
                  <a:graphicData uri="http://schemas.microsoft.com/office/word/2010/wordprocessingShape">
                    <wps:wsp>
                      <wps:cNvSpPr/>
                      <wps:spPr>
                        <a:xfrm>
                          <a:off x="0" y="0"/>
                          <a:ext cx="1466850" cy="4286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51780A7" id="矩形 141" o:spid="_x0000_s1026" style="position:absolute;left:0;text-align:left;margin-left:43.5pt;margin-top:2.7pt;width:115.5pt;height:33.7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P7w8qAIAAJAFAAAOAAAAZHJzL2Uyb0RvYy54bWysVM1qGzEQvhf6DkL3Zu3Fdtwl62ASXAoh&#10;DU1KzrJW8i5oNaok//VlCr31Ifo4pa/RkbS7MWnoodSHtaSZ+Wbmm5+Ly0OryE5Y14Au6fhsRInQ&#10;HKpGb0r66WH1Zk6J80xXTIEWJT0KRy8Xr19d7E0hcqhBVcISBNGu2JuS1t6bIsscr0XL3BkYoVEo&#10;wbbM49VussqyPaK3KstHo1m2B1sZC1w4h6/XSUgXEV9Kwf0HKZ3wRJUUY/Pxa+N3Hb7Z4oIVG8tM&#10;3fAuDPYPUbSs0eh0gLpmnpGtbf6AahtuwYH0ZxzaDKRsuIg5YDbj0bNs7mtmRMwFyXFmoMn9P1h+&#10;u7uzpKmwdpMxJZq1WKRfX7///PGNhBfkZ29cgWr35s52N4fHkOxB2jb8YxrkEDk9DpyKgyccH8eT&#10;2Ww+Reo5yib5fJZPA2j2ZG2s8+8EtCQcSmqxZpFKtrtxPqn2KsGZhlWjFL6zQmmyL2k+n55Po4UD&#10;1VRBGoTObtZXypIdw9KvViP8dY5P1DAMpTGakGPKKp78UYnk4KOQyA7mkScPoS/FAMs4F9qPk6hm&#10;lUjepqfOeouYs9IIGJAlRjlgdwC9ZgLpsRMDnX4wFbGtB+PR3wJLxoNF9AzaD8Zto8G+BKAwq85z&#10;0u9JStQEltZQHbF3LKShcoavGqzgDXP+jlmcIiw6bgb/AT9SAVYKuhMlNdgvL70HfWxulFKyx6ks&#10;qfu8ZVZQot5rbPu348kkjHG8TKbnOV7sqWR9KtHb9gqw+tjYGF08Bn2v+qO00D7iAlkGryhimqPv&#10;knJv+8uVT9sCVxAXy2VUw9E1zN/oe8MDeGA1dOjD4ZFZ07WxxwG4hX6CWfGsm5NusNSw3HqQTWz1&#10;J147vnHsY+N0KyrsldN71HpapIvfAAAA//8DAFBLAwQUAAYACAAAACEAi2Ivlt0AAAAHAQAADwAA&#10;AGRycy9kb3ducmV2LnhtbEyPQUvDQBSE74L/YXmCF7GbVm1jzKaIRbwVjFKvL9nXJJh9G7LbNvrr&#10;fZ70OMww802+nlyvjjSGzrOB+SwBRVx723Fj4P3t+ToFFSKyxd4zGfiiAOvi/CzHzPoTv9KxjI2S&#10;Eg4ZGmhjHDKtQ92SwzDzA7F4ez86jCLHRtsRT1Luer1IkqV22LEstDjQU0v1Z3lwBqrd0H/vN+5j&#10;2pVLxu3LFnlzZczlxfT4ACrSFP/C8Isv6FAIU+UPbIPqDaQruRIN3N2CEvtmnoquDKwW96CLXP/n&#10;L34AAAD//wMAUEsBAi0AFAAGAAgAAAAhALaDOJL+AAAA4QEAABMAAAAAAAAAAAAAAAAAAAAAAFtD&#10;b250ZW50X1R5cGVzXS54bWxQSwECLQAUAAYACAAAACEAOP0h/9YAAACUAQAACwAAAAAAAAAAAAAA&#10;AAAvAQAAX3JlbHMvLnJlbHNQSwECLQAUAAYACAAAACEApz+8PKgCAACQBQAADgAAAAAAAAAAAAAA&#10;AAAuAgAAZHJzL2Uyb0RvYy54bWxQSwECLQAUAAYACAAAACEAi2Ivlt0AAAAHAQAADwAAAAAAAAAA&#10;AAAAAAACBQAAZHJzL2Rvd25yZXYueG1sUEsFBgAAAAAEAAQA8wAAAAwGAAAAAA==&#10;" filled="f" strokecolor="red" strokeweight="2.25pt"/>
            </w:pict>
          </mc:Fallback>
        </mc:AlternateContent>
      </w:r>
      <w:r w:rsidR="00DB124B">
        <w:rPr>
          <w:noProof/>
        </w:rPr>
        <w:drawing>
          <wp:inline distT="0" distB="0" distL="0" distR="0" wp14:anchorId="7BE2665D" wp14:editId="1031628D">
            <wp:extent cx="3609975" cy="2114550"/>
            <wp:effectExtent l="0" t="0" r="9525"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614482" cy="2117190"/>
                    </a:xfrm>
                    <a:prstGeom prst="rect">
                      <a:avLst/>
                    </a:prstGeom>
                  </pic:spPr>
                </pic:pic>
              </a:graphicData>
            </a:graphic>
          </wp:inline>
        </w:drawing>
      </w:r>
    </w:p>
    <w:sectPr w:rsidR="00E417D8">
      <w:headerReference w:type="even" r:id="rId174"/>
      <w:headerReference w:type="default" r:id="rId175"/>
      <w:footerReference w:type="even" r:id="rId176"/>
      <w:footerReference w:type="default" r:id="rId177"/>
      <w:headerReference w:type="first" r:id="rId178"/>
      <w:footerReference w:type="first" r:id="rId179"/>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838C7" w:rsidRDefault="00F838C7" w:rsidP="009606C3">
      <w:pPr>
        <w:ind w:firstLine="315"/>
      </w:pPr>
      <w:r>
        <w:separator/>
      </w:r>
    </w:p>
  </w:endnote>
  <w:endnote w:type="continuationSeparator" w:id="0">
    <w:p w:rsidR="00F838C7" w:rsidRDefault="00F838C7" w:rsidP="009606C3">
      <w:pPr>
        <w:ind w:firstLine="315"/>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微软雅黑">
    <w:altName w:val="Microsoft YaHei"/>
    <w:panose1 w:val="020B0503020204020204"/>
    <w:charset w:val="86"/>
    <w:family w:val="swiss"/>
    <w:pitch w:val="variable"/>
    <w:sig w:usb0="A0000287" w:usb1="28CF3C52" w:usb2="00000016" w:usb3="00000000" w:csb0="0004001F" w:csb1="00000000"/>
  </w:font>
  <w:font w:name="Calibri Light">
    <w:panose1 w:val="020F0302020204030204"/>
    <w:charset w:val="00"/>
    <w:family w:val="swiss"/>
    <w:pitch w:val="variable"/>
    <w:sig w:usb0="A00002EF" w:usb1="4000207B" w:usb2="00000000" w:usb3="00000000" w:csb0="0000019F" w:csb1="00000000"/>
  </w:font>
  <w:font w:name="Courier New">
    <w:panose1 w:val="02070309020205020404"/>
    <w:charset w:val="00"/>
    <w:family w:val="modern"/>
    <w:pitch w:val="fixed"/>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10006FF" w:usb1="4000205B" w:usb2="00000010" w:usb3="00000000" w:csb0="0000019F" w:csb1="00000000"/>
  </w:font>
  <w:font w:name="ProximaNova">
    <w:altName w:val="Times New Roman"/>
    <w:charset w:val="00"/>
    <w:family w:val="auto"/>
    <w:pitch w:val="default"/>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E215F" w:rsidRDefault="00FE215F">
    <w:pPr>
      <w:pStyle w:val="a5"/>
      <w:ind w:firstLine="27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E215F" w:rsidRDefault="00FE215F">
    <w:pPr>
      <w:pStyle w:val="a5"/>
      <w:ind w:firstLine="27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E215F" w:rsidRDefault="00FE215F">
    <w:pPr>
      <w:pStyle w:val="a5"/>
      <w:ind w:firstLine="27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838C7" w:rsidRDefault="00F838C7" w:rsidP="009606C3">
      <w:pPr>
        <w:ind w:firstLine="315"/>
      </w:pPr>
      <w:r>
        <w:separator/>
      </w:r>
    </w:p>
  </w:footnote>
  <w:footnote w:type="continuationSeparator" w:id="0">
    <w:p w:rsidR="00F838C7" w:rsidRDefault="00F838C7" w:rsidP="009606C3">
      <w:pPr>
        <w:ind w:firstLine="315"/>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E215F" w:rsidRDefault="00FE215F">
    <w:pPr>
      <w:pStyle w:val="a4"/>
      <w:ind w:firstLine="27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E215F" w:rsidRPr="00DF50F4" w:rsidRDefault="00FE215F" w:rsidP="00DF50F4">
    <w:pPr>
      <w:pStyle w:val="a4"/>
      <w:ind w:firstLine="270"/>
      <w:jc w:val="left"/>
    </w:pPr>
    <w:r w:rsidRPr="00DF50F4">
      <w:rPr>
        <w:noProof/>
      </w:rPr>
      <w:drawing>
        <wp:inline distT="0" distB="0" distL="0" distR="0" wp14:anchorId="71FCB647" wp14:editId="06E9B111">
          <wp:extent cx="1847850" cy="214787"/>
          <wp:effectExtent l="0" t="0" r="0" b="0"/>
          <wp:docPr id="1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pic:cNvPicPr>
                    <a:picLocks noChangeAspect="1"/>
                  </pic:cNvPicPr>
                </pic:nvPicPr>
                <pic:blipFill>
                  <a:blip r:embed="rId1">
                    <a:duotone>
                      <a:prstClr val="black"/>
                      <a:schemeClr val="accent5">
                        <a:tint val="45000"/>
                        <a:satMod val="400000"/>
                      </a:schemeClr>
                    </a:duotone>
                    <a:extLst>
                      <a:ext uri="{BEBA8EAE-BF5A-486C-A8C5-ECC9F3942E4B}">
                        <a14:imgProps xmlns:a14="http://schemas.microsoft.com/office/drawing/2010/main">
                          <a14:imgLayer r:embed="rId2">
                            <a14:imgEffect>
                              <a14:brightnessContrast bright="100000"/>
                            </a14:imgEffect>
                          </a14:imgLayer>
                        </a14:imgProps>
                      </a:ext>
                      <a:ext uri="{28A0092B-C50C-407E-A947-70E740481C1C}">
                        <a14:useLocalDpi xmlns:a14="http://schemas.microsoft.com/office/drawing/2010/main" val="0"/>
                      </a:ext>
                    </a:extLst>
                  </a:blip>
                  <a:stretch>
                    <a:fillRect/>
                  </a:stretch>
                </pic:blipFill>
                <pic:spPr>
                  <a:xfrm>
                    <a:off x="0" y="0"/>
                    <a:ext cx="1861875" cy="216417"/>
                  </a:xfrm>
                  <a:prstGeom prst="rect">
                    <a:avLst/>
                  </a:prstGeom>
                </pic:spPr>
              </pic:pic>
            </a:graphicData>
          </a:graphic>
        </wp:inline>
      </w:drawing>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E215F" w:rsidRDefault="00FE215F">
    <w:pPr>
      <w:pStyle w:val="a4"/>
      <w:ind w:firstLine="27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2A47E4"/>
    <w:multiLevelType w:val="hybridMultilevel"/>
    <w:tmpl w:val="5302F968"/>
    <w:lvl w:ilvl="0" w:tplc="0409000B">
      <w:start w:val="1"/>
      <w:numFmt w:val="bullet"/>
      <w:lvlText w:val=""/>
      <w:lvlJc w:val="left"/>
      <w:pPr>
        <w:ind w:left="735" w:hanging="420"/>
      </w:pPr>
      <w:rPr>
        <w:rFonts w:ascii="Wingdings" w:hAnsi="Wingdings" w:hint="default"/>
      </w:rPr>
    </w:lvl>
    <w:lvl w:ilvl="1" w:tplc="04090003" w:tentative="1">
      <w:start w:val="1"/>
      <w:numFmt w:val="bullet"/>
      <w:lvlText w:val=""/>
      <w:lvlJc w:val="left"/>
      <w:pPr>
        <w:ind w:left="1155" w:hanging="420"/>
      </w:pPr>
      <w:rPr>
        <w:rFonts w:ascii="Wingdings" w:hAnsi="Wingdings" w:hint="default"/>
      </w:rPr>
    </w:lvl>
    <w:lvl w:ilvl="2" w:tplc="04090005" w:tentative="1">
      <w:start w:val="1"/>
      <w:numFmt w:val="bullet"/>
      <w:lvlText w:val=""/>
      <w:lvlJc w:val="left"/>
      <w:pPr>
        <w:ind w:left="1575" w:hanging="420"/>
      </w:pPr>
      <w:rPr>
        <w:rFonts w:ascii="Wingdings" w:hAnsi="Wingdings" w:hint="default"/>
      </w:rPr>
    </w:lvl>
    <w:lvl w:ilvl="3" w:tplc="04090001" w:tentative="1">
      <w:start w:val="1"/>
      <w:numFmt w:val="bullet"/>
      <w:lvlText w:val=""/>
      <w:lvlJc w:val="left"/>
      <w:pPr>
        <w:ind w:left="1995" w:hanging="420"/>
      </w:pPr>
      <w:rPr>
        <w:rFonts w:ascii="Wingdings" w:hAnsi="Wingdings" w:hint="default"/>
      </w:rPr>
    </w:lvl>
    <w:lvl w:ilvl="4" w:tplc="04090003" w:tentative="1">
      <w:start w:val="1"/>
      <w:numFmt w:val="bullet"/>
      <w:lvlText w:val=""/>
      <w:lvlJc w:val="left"/>
      <w:pPr>
        <w:ind w:left="2415" w:hanging="420"/>
      </w:pPr>
      <w:rPr>
        <w:rFonts w:ascii="Wingdings" w:hAnsi="Wingdings" w:hint="default"/>
      </w:rPr>
    </w:lvl>
    <w:lvl w:ilvl="5" w:tplc="04090005" w:tentative="1">
      <w:start w:val="1"/>
      <w:numFmt w:val="bullet"/>
      <w:lvlText w:val=""/>
      <w:lvlJc w:val="left"/>
      <w:pPr>
        <w:ind w:left="2835" w:hanging="420"/>
      </w:pPr>
      <w:rPr>
        <w:rFonts w:ascii="Wingdings" w:hAnsi="Wingdings" w:hint="default"/>
      </w:rPr>
    </w:lvl>
    <w:lvl w:ilvl="6" w:tplc="04090001" w:tentative="1">
      <w:start w:val="1"/>
      <w:numFmt w:val="bullet"/>
      <w:lvlText w:val=""/>
      <w:lvlJc w:val="left"/>
      <w:pPr>
        <w:ind w:left="3255" w:hanging="420"/>
      </w:pPr>
      <w:rPr>
        <w:rFonts w:ascii="Wingdings" w:hAnsi="Wingdings" w:hint="default"/>
      </w:rPr>
    </w:lvl>
    <w:lvl w:ilvl="7" w:tplc="04090003" w:tentative="1">
      <w:start w:val="1"/>
      <w:numFmt w:val="bullet"/>
      <w:lvlText w:val=""/>
      <w:lvlJc w:val="left"/>
      <w:pPr>
        <w:ind w:left="3675" w:hanging="420"/>
      </w:pPr>
      <w:rPr>
        <w:rFonts w:ascii="Wingdings" w:hAnsi="Wingdings" w:hint="default"/>
      </w:rPr>
    </w:lvl>
    <w:lvl w:ilvl="8" w:tplc="04090005" w:tentative="1">
      <w:start w:val="1"/>
      <w:numFmt w:val="bullet"/>
      <w:lvlText w:val=""/>
      <w:lvlJc w:val="left"/>
      <w:pPr>
        <w:ind w:left="4095" w:hanging="420"/>
      </w:pPr>
      <w:rPr>
        <w:rFonts w:ascii="Wingdings" w:hAnsi="Wingdings" w:hint="default"/>
      </w:rPr>
    </w:lvl>
  </w:abstractNum>
  <w:abstractNum w:abstractNumId="1">
    <w:nsid w:val="01CE5F3E"/>
    <w:multiLevelType w:val="hybridMultilevel"/>
    <w:tmpl w:val="52B089D4"/>
    <w:lvl w:ilvl="0" w:tplc="0409000B">
      <w:start w:val="1"/>
      <w:numFmt w:val="bullet"/>
      <w:lvlText w:val=""/>
      <w:lvlJc w:val="left"/>
      <w:pPr>
        <w:ind w:left="735" w:hanging="420"/>
      </w:pPr>
      <w:rPr>
        <w:rFonts w:ascii="Wingdings" w:hAnsi="Wingdings" w:hint="default"/>
      </w:rPr>
    </w:lvl>
    <w:lvl w:ilvl="1" w:tplc="04090003" w:tentative="1">
      <w:start w:val="1"/>
      <w:numFmt w:val="bullet"/>
      <w:lvlText w:val=""/>
      <w:lvlJc w:val="left"/>
      <w:pPr>
        <w:ind w:left="1155" w:hanging="420"/>
      </w:pPr>
      <w:rPr>
        <w:rFonts w:ascii="Wingdings" w:hAnsi="Wingdings" w:hint="default"/>
      </w:rPr>
    </w:lvl>
    <w:lvl w:ilvl="2" w:tplc="04090005" w:tentative="1">
      <w:start w:val="1"/>
      <w:numFmt w:val="bullet"/>
      <w:lvlText w:val=""/>
      <w:lvlJc w:val="left"/>
      <w:pPr>
        <w:ind w:left="1575" w:hanging="420"/>
      </w:pPr>
      <w:rPr>
        <w:rFonts w:ascii="Wingdings" w:hAnsi="Wingdings" w:hint="default"/>
      </w:rPr>
    </w:lvl>
    <w:lvl w:ilvl="3" w:tplc="04090001" w:tentative="1">
      <w:start w:val="1"/>
      <w:numFmt w:val="bullet"/>
      <w:lvlText w:val=""/>
      <w:lvlJc w:val="left"/>
      <w:pPr>
        <w:ind w:left="1995" w:hanging="420"/>
      </w:pPr>
      <w:rPr>
        <w:rFonts w:ascii="Wingdings" w:hAnsi="Wingdings" w:hint="default"/>
      </w:rPr>
    </w:lvl>
    <w:lvl w:ilvl="4" w:tplc="04090003" w:tentative="1">
      <w:start w:val="1"/>
      <w:numFmt w:val="bullet"/>
      <w:lvlText w:val=""/>
      <w:lvlJc w:val="left"/>
      <w:pPr>
        <w:ind w:left="2415" w:hanging="420"/>
      </w:pPr>
      <w:rPr>
        <w:rFonts w:ascii="Wingdings" w:hAnsi="Wingdings" w:hint="default"/>
      </w:rPr>
    </w:lvl>
    <w:lvl w:ilvl="5" w:tplc="04090005" w:tentative="1">
      <w:start w:val="1"/>
      <w:numFmt w:val="bullet"/>
      <w:lvlText w:val=""/>
      <w:lvlJc w:val="left"/>
      <w:pPr>
        <w:ind w:left="2835" w:hanging="420"/>
      </w:pPr>
      <w:rPr>
        <w:rFonts w:ascii="Wingdings" w:hAnsi="Wingdings" w:hint="default"/>
      </w:rPr>
    </w:lvl>
    <w:lvl w:ilvl="6" w:tplc="04090001" w:tentative="1">
      <w:start w:val="1"/>
      <w:numFmt w:val="bullet"/>
      <w:lvlText w:val=""/>
      <w:lvlJc w:val="left"/>
      <w:pPr>
        <w:ind w:left="3255" w:hanging="420"/>
      </w:pPr>
      <w:rPr>
        <w:rFonts w:ascii="Wingdings" w:hAnsi="Wingdings" w:hint="default"/>
      </w:rPr>
    </w:lvl>
    <w:lvl w:ilvl="7" w:tplc="04090003" w:tentative="1">
      <w:start w:val="1"/>
      <w:numFmt w:val="bullet"/>
      <w:lvlText w:val=""/>
      <w:lvlJc w:val="left"/>
      <w:pPr>
        <w:ind w:left="3675" w:hanging="420"/>
      </w:pPr>
      <w:rPr>
        <w:rFonts w:ascii="Wingdings" w:hAnsi="Wingdings" w:hint="default"/>
      </w:rPr>
    </w:lvl>
    <w:lvl w:ilvl="8" w:tplc="04090005" w:tentative="1">
      <w:start w:val="1"/>
      <w:numFmt w:val="bullet"/>
      <w:lvlText w:val=""/>
      <w:lvlJc w:val="left"/>
      <w:pPr>
        <w:ind w:left="4095" w:hanging="420"/>
      </w:pPr>
      <w:rPr>
        <w:rFonts w:ascii="Wingdings" w:hAnsi="Wingdings" w:hint="default"/>
      </w:rPr>
    </w:lvl>
  </w:abstractNum>
  <w:abstractNum w:abstractNumId="2">
    <w:nsid w:val="03E76558"/>
    <w:multiLevelType w:val="hybridMultilevel"/>
    <w:tmpl w:val="5A524F16"/>
    <w:lvl w:ilvl="0" w:tplc="0409000B">
      <w:start w:val="1"/>
      <w:numFmt w:val="bullet"/>
      <w:lvlText w:val=""/>
      <w:lvlJc w:val="left"/>
      <w:pPr>
        <w:ind w:left="735" w:hanging="420"/>
      </w:pPr>
      <w:rPr>
        <w:rFonts w:ascii="Wingdings" w:hAnsi="Wingdings" w:hint="default"/>
      </w:rPr>
    </w:lvl>
    <w:lvl w:ilvl="1" w:tplc="04090003" w:tentative="1">
      <w:start w:val="1"/>
      <w:numFmt w:val="bullet"/>
      <w:lvlText w:val=""/>
      <w:lvlJc w:val="left"/>
      <w:pPr>
        <w:ind w:left="1155" w:hanging="420"/>
      </w:pPr>
      <w:rPr>
        <w:rFonts w:ascii="Wingdings" w:hAnsi="Wingdings" w:hint="default"/>
      </w:rPr>
    </w:lvl>
    <w:lvl w:ilvl="2" w:tplc="04090005" w:tentative="1">
      <w:start w:val="1"/>
      <w:numFmt w:val="bullet"/>
      <w:lvlText w:val=""/>
      <w:lvlJc w:val="left"/>
      <w:pPr>
        <w:ind w:left="1575" w:hanging="420"/>
      </w:pPr>
      <w:rPr>
        <w:rFonts w:ascii="Wingdings" w:hAnsi="Wingdings" w:hint="default"/>
      </w:rPr>
    </w:lvl>
    <w:lvl w:ilvl="3" w:tplc="04090001" w:tentative="1">
      <w:start w:val="1"/>
      <w:numFmt w:val="bullet"/>
      <w:lvlText w:val=""/>
      <w:lvlJc w:val="left"/>
      <w:pPr>
        <w:ind w:left="1995" w:hanging="420"/>
      </w:pPr>
      <w:rPr>
        <w:rFonts w:ascii="Wingdings" w:hAnsi="Wingdings" w:hint="default"/>
      </w:rPr>
    </w:lvl>
    <w:lvl w:ilvl="4" w:tplc="04090003" w:tentative="1">
      <w:start w:val="1"/>
      <w:numFmt w:val="bullet"/>
      <w:lvlText w:val=""/>
      <w:lvlJc w:val="left"/>
      <w:pPr>
        <w:ind w:left="2415" w:hanging="420"/>
      </w:pPr>
      <w:rPr>
        <w:rFonts w:ascii="Wingdings" w:hAnsi="Wingdings" w:hint="default"/>
      </w:rPr>
    </w:lvl>
    <w:lvl w:ilvl="5" w:tplc="04090005" w:tentative="1">
      <w:start w:val="1"/>
      <w:numFmt w:val="bullet"/>
      <w:lvlText w:val=""/>
      <w:lvlJc w:val="left"/>
      <w:pPr>
        <w:ind w:left="2835" w:hanging="420"/>
      </w:pPr>
      <w:rPr>
        <w:rFonts w:ascii="Wingdings" w:hAnsi="Wingdings" w:hint="default"/>
      </w:rPr>
    </w:lvl>
    <w:lvl w:ilvl="6" w:tplc="04090001" w:tentative="1">
      <w:start w:val="1"/>
      <w:numFmt w:val="bullet"/>
      <w:lvlText w:val=""/>
      <w:lvlJc w:val="left"/>
      <w:pPr>
        <w:ind w:left="3255" w:hanging="420"/>
      </w:pPr>
      <w:rPr>
        <w:rFonts w:ascii="Wingdings" w:hAnsi="Wingdings" w:hint="default"/>
      </w:rPr>
    </w:lvl>
    <w:lvl w:ilvl="7" w:tplc="04090003" w:tentative="1">
      <w:start w:val="1"/>
      <w:numFmt w:val="bullet"/>
      <w:lvlText w:val=""/>
      <w:lvlJc w:val="left"/>
      <w:pPr>
        <w:ind w:left="3675" w:hanging="420"/>
      </w:pPr>
      <w:rPr>
        <w:rFonts w:ascii="Wingdings" w:hAnsi="Wingdings" w:hint="default"/>
      </w:rPr>
    </w:lvl>
    <w:lvl w:ilvl="8" w:tplc="04090005" w:tentative="1">
      <w:start w:val="1"/>
      <w:numFmt w:val="bullet"/>
      <w:lvlText w:val=""/>
      <w:lvlJc w:val="left"/>
      <w:pPr>
        <w:ind w:left="4095" w:hanging="420"/>
      </w:pPr>
      <w:rPr>
        <w:rFonts w:ascii="Wingdings" w:hAnsi="Wingdings" w:hint="default"/>
      </w:rPr>
    </w:lvl>
  </w:abstractNum>
  <w:abstractNum w:abstractNumId="3">
    <w:nsid w:val="07196C97"/>
    <w:multiLevelType w:val="hybridMultilevel"/>
    <w:tmpl w:val="7304BBDC"/>
    <w:lvl w:ilvl="0" w:tplc="0409000B">
      <w:start w:val="1"/>
      <w:numFmt w:val="bullet"/>
      <w:lvlText w:val=""/>
      <w:lvlJc w:val="left"/>
      <w:pPr>
        <w:ind w:left="735" w:hanging="420"/>
      </w:pPr>
      <w:rPr>
        <w:rFonts w:ascii="Wingdings" w:hAnsi="Wingdings" w:hint="default"/>
      </w:rPr>
    </w:lvl>
    <w:lvl w:ilvl="1" w:tplc="04090003" w:tentative="1">
      <w:start w:val="1"/>
      <w:numFmt w:val="bullet"/>
      <w:lvlText w:val=""/>
      <w:lvlJc w:val="left"/>
      <w:pPr>
        <w:ind w:left="1155" w:hanging="420"/>
      </w:pPr>
      <w:rPr>
        <w:rFonts w:ascii="Wingdings" w:hAnsi="Wingdings" w:hint="default"/>
      </w:rPr>
    </w:lvl>
    <w:lvl w:ilvl="2" w:tplc="04090005" w:tentative="1">
      <w:start w:val="1"/>
      <w:numFmt w:val="bullet"/>
      <w:lvlText w:val=""/>
      <w:lvlJc w:val="left"/>
      <w:pPr>
        <w:ind w:left="1575" w:hanging="420"/>
      </w:pPr>
      <w:rPr>
        <w:rFonts w:ascii="Wingdings" w:hAnsi="Wingdings" w:hint="default"/>
      </w:rPr>
    </w:lvl>
    <w:lvl w:ilvl="3" w:tplc="04090001" w:tentative="1">
      <w:start w:val="1"/>
      <w:numFmt w:val="bullet"/>
      <w:lvlText w:val=""/>
      <w:lvlJc w:val="left"/>
      <w:pPr>
        <w:ind w:left="1995" w:hanging="420"/>
      </w:pPr>
      <w:rPr>
        <w:rFonts w:ascii="Wingdings" w:hAnsi="Wingdings" w:hint="default"/>
      </w:rPr>
    </w:lvl>
    <w:lvl w:ilvl="4" w:tplc="04090003" w:tentative="1">
      <w:start w:val="1"/>
      <w:numFmt w:val="bullet"/>
      <w:lvlText w:val=""/>
      <w:lvlJc w:val="left"/>
      <w:pPr>
        <w:ind w:left="2415" w:hanging="420"/>
      </w:pPr>
      <w:rPr>
        <w:rFonts w:ascii="Wingdings" w:hAnsi="Wingdings" w:hint="default"/>
      </w:rPr>
    </w:lvl>
    <w:lvl w:ilvl="5" w:tplc="04090005" w:tentative="1">
      <w:start w:val="1"/>
      <w:numFmt w:val="bullet"/>
      <w:lvlText w:val=""/>
      <w:lvlJc w:val="left"/>
      <w:pPr>
        <w:ind w:left="2835" w:hanging="420"/>
      </w:pPr>
      <w:rPr>
        <w:rFonts w:ascii="Wingdings" w:hAnsi="Wingdings" w:hint="default"/>
      </w:rPr>
    </w:lvl>
    <w:lvl w:ilvl="6" w:tplc="04090001" w:tentative="1">
      <w:start w:val="1"/>
      <w:numFmt w:val="bullet"/>
      <w:lvlText w:val=""/>
      <w:lvlJc w:val="left"/>
      <w:pPr>
        <w:ind w:left="3255" w:hanging="420"/>
      </w:pPr>
      <w:rPr>
        <w:rFonts w:ascii="Wingdings" w:hAnsi="Wingdings" w:hint="default"/>
      </w:rPr>
    </w:lvl>
    <w:lvl w:ilvl="7" w:tplc="04090003" w:tentative="1">
      <w:start w:val="1"/>
      <w:numFmt w:val="bullet"/>
      <w:lvlText w:val=""/>
      <w:lvlJc w:val="left"/>
      <w:pPr>
        <w:ind w:left="3675" w:hanging="420"/>
      </w:pPr>
      <w:rPr>
        <w:rFonts w:ascii="Wingdings" w:hAnsi="Wingdings" w:hint="default"/>
      </w:rPr>
    </w:lvl>
    <w:lvl w:ilvl="8" w:tplc="04090005" w:tentative="1">
      <w:start w:val="1"/>
      <w:numFmt w:val="bullet"/>
      <w:lvlText w:val=""/>
      <w:lvlJc w:val="left"/>
      <w:pPr>
        <w:ind w:left="4095" w:hanging="420"/>
      </w:pPr>
      <w:rPr>
        <w:rFonts w:ascii="Wingdings" w:hAnsi="Wingdings" w:hint="default"/>
      </w:rPr>
    </w:lvl>
  </w:abstractNum>
  <w:abstractNum w:abstractNumId="4">
    <w:nsid w:val="0AAC2333"/>
    <w:multiLevelType w:val="hybridMultilevel"/>
    <w:tmpl w:val="245069FE"/>
    <w:lvl w:ilvl="0" w:tplc="0409000B">
      <w:start w:val="1"/>
      <w:numFmt w:val="bullet"/>
      <w:lvlText w:val=""/>
      <w:lvlJc w:val="left"/>
      <w:pPr>
        <w:ind w:left="735" w:hanging="420"/>
      </w:pPr>
      <w:rPr>
        <w:rFonts w:ascii="Wingdings" w:hAnsi="Wingdings" w:hint="default"/>
      </w:rPr>
    </w:lvl>
    <w:lvl w:ilvl="1" w:tplc="04090003" w:tentative="1">
      <w:start w:val="1"/>
      <w:numFmt w:val="bullet"/>
      <w:lvlText w:val=""/>
      <w:lvlJc w:val="left"/>
      <w:pPr>
        <w:ind w:left="1155" w:hanging="420"/>
      </w:pPr>
      <w:rPr>
        <w:rFonts w:ascii="Wingdings" w:hAnsi="Wingdings" w:hint="default"/>
      </w:rPr>
    </w:lvl>
    <w:lvl w:ilvl="2" w:tplc="04090005" w:tentative="1">
      <w:start w:val="1"/>
      <w:numFmt w:val="bullet"/>
      <w:lvlText w:val=""/>
      <w:lvlJc w:val="left"/>
      <w:pPr>
        <w:ind w:left="1575" w:hanging="420"/>
      </w:pPr>
      <w:rPr>
        <w:rFonts w:ascii="Wingdings" w:hAnsi="Wingdings" w:hint="default"/>
      </w:rPr>
    </w:lvl>
    <w:lvl w:ilvl="3" w:tplc="04090001" w:tentative="1">
      <w:start w:val="1"/>
      <w:numFmt w:val="bullet"/>
      <w:lvlText w:val=""/>
      <w:lvlJc w:val="left"/>
      <w:pPr>
        <w:ind w:left="1995" w:hanging="420"/>
      </w:pPr>
      <w:rPr>
        <w:rFonts w:ascii="Wingdings" w:hAnsi="Wingdings" w:hint="default"/>
      </w:rPr>
    </w:lvl>
    <w:lvl w:ilvl="4" w:tplc="04090003" w:tentative="1">
      <w:start w:val="1"/>
      <w:numFmt w:val="bullet"/>
      <w:lvlText w:val=""/>
      <w:lvlJc w:val="left"/>
      <w:pPr>
        <w:ind w:left="2415" w:hanging="420"/>
      </w:pPr>
      <w:rPr>
        <w:rFonts w:ascii="Wingdings" w:hAnsi="Wingdings" w:hint="default"/>
      </w:rPr>
    </w:lvl>
    <w:lvl w:ilvl="5" w:tplc="04090005" w:tentative="1">
      <w:start w:val="1"/>
      <w:numFmt w:val="bullet"/>
      <w:lvlText w:val=""/>
      <w:lvlJc w:val="left"/>
      <w:pPr>
        <w:ind w:left="2835" w:hanging="420"/>
      </w:pPr>
      <w:rPr>
        <w:rFonts w:ascii="Wingdings" w:hAnsi="Wingdings" w:hint="default"/>
      </w:rPr>
    </w:lvl>
    <w:lvl w:ilvl="6" w:tplc="04090001" w:tentative="1">
      <w:start w:val="1"/>
      <w:numFmt w:val="bullet"/>
      <w:lvlText w:val=""/>
      <w:lvlJc w:val="left"/>
      <w:pPr>
        <w:ind w:left="3255" w:hanging="420"/>
      </w:pPr>
      <w:rPr>
        <w:rFonts w:ascii="Wingdings" w:hAnsi="Wingdings" w:hint="default"/>
      </w:rPr>
    </w:lvl>
    <w:lvl w:ilvl="7" w:tplc="04090003" w:tentative="1">
      <w:start w:val="1"/>
      <w:numFmt w:val="bullet"/>
      <w:lvlText w:val=""/>
      <w:lvlJc w:val="left"/>
      <w:pPr>
        <w:ind w:left="3675" w:hanging="420"/>
      </w:pPr>
      <w:rPr>
        <w:rFonts w:ascii="Wingdings" w:hAnsi="Wingdings" w:hint="default"/>
      </w:rPr>
    </w:lvl>
    <w:lvl w:ilvl="8" w:tplc="04090005" w:tentative="1">
      <w:start w:val="1"/>
      <w:numFmt w:val="bullet"/>
      <w:lvlText w:val=""/>
      <w:lvlJc w:val="left"/>
      <w:pPr>
        <w:ind w:left="4095" w:hanging="420"/>
      </w:pPr>
      <w:rPr>
        <w:rFonts w:ascii="Wingdings" w:hAnsi="Wingdings" w:hint="default"/>
      </w:rPr>
    </w:lvl>
  </w:abstractNum>
  <w:abstractNum w:abstractNumId="5">
    <w:nsid w:val="0E1443FF"/>
    <w:multiLevelType w:val="hybridMultilevel"/>
    <w:tmpl w:val="9D904362"/>
    <w:lvl w:ilvl="0" w:tplc="0409000B">
      <w:start w:val="1"/>
      <w:numFmt w:val="bullet"/>
      <w:lvlText w:val=""/>
      <w:lvlJc w:val="left"/>
      <w:pPr>
        <w:ind w:left="735" w:hanging="420"/>
      </w:pPr>
      <w:rPr>
        <w:rFonts w:ascii="Wingdings" w:hAnsi="Wingdings" w:hint="default"/>
      </w:rPr>
    </w:lvl>
    <w:lvl w:ilvl="1" w:tplc="04090003" w:tentative="1">
      <w:start w:val="1"/>
      <w:numFmt w:val="bullet"/>
      <w:lvlText w:val=""/>
      <w:lvlJc w:val="left"/>
      <w:pPr>
        <w:ind w:left="1155" w:hanging="420"/>
      </w:pPr>
      <w:rPr>
        <w:rFonts w:ascii="Wingdings" w:hAnsi="Wingdings" w:hint="default"/>
      </w:rPr>
    </w:lvl>
    <w:lvl w:ilvl="2" w:tplc="04090005" w:tentative="1">
      <w:start w:val="1"/>
      <w:numFmt w:val="bullet"/>
      <w:lvlText w:val=""/>
      <w:lvlJc w:val="left"/>
      <w:pPr>
        <w:ind w:left="1575" w:hanging="420"/>
      </w:pPr>
      <w:rPr>
        <w:rFonts w:ascii="Wingdings" w:hAnsi="Wingdings" w:hint="default"/>
      </w:rPr>
    </w:lvl>
    <w:lvl w:ilvl="3" w:tplc="04090001" w:tentative="1">
      <w:start w:val="1"/>
      <w:numFmt w:val="bullet"/>
      <w:lvlText w:val=""/>
      <w:lvlJc w:val="left"/>
      <w:pPr>
        <w:ind w:left="1995" w:hanging="420"/>
      </w:pPr>
      <w:rPr>
        <w:rFonts w:ascii="Wingdings" w:hAnsi="Wingdings" w:hint="default"/>
      </w:rPr>
    </w:lvl>
    <w:lvl w:ilvl="4" w:tplc="04090003" w:tentative="1">
      <w:start w:val="1"/>
      <w:numFmt w:val="bullet"/>
      <w:lvlText w:val=""/>
      <w:lvlJc w:val="left"/>
      <w:pPr>
        <w:ind w:left="2415" w:hanging="420"/>
      </w:pPr>
      <w:rPr>
        <w:rFonts w:ascii="Wingdings" w:hAnsi="Wingdings" w:hint="default"/>
      </w:rPr>
    </w:lvl>
    <w:lvl w:ilvl="5" w:tplc="04090005" w:tentative="1">
      <w:start w:val="1"/>
      <w:numFmt w:val="bullet"/>
      <w:lvlText w:val=""/>
      <w:lvlJc w:val="left"/>
      <w:pPr>
        <w:ind w:left="2835" w:hanging="420"/>
      </w:pPr>
      <w:rPr>
        <w:rFonts w:ascii="Wingdings" w:hAnsi="Wingdings" w:hint="default"/>
      </w:rPr>
    </w:lvl>
    <w:lvl w:ilvl="6" w:tplc="04090001" w:tentative="1">
      <w:start w:val="1"/>
      <w:numFmt w:val="bullet"/>
      <w:lvlText w:val=""/>
      <w:lvlJc w:val="left"/>
      <w:pPr>
        <w:ind w:left="3255" w:hanging="420"/>
      </w:pPr>
      <w:rPr>
        <w:rFonts w:ascii="Wingdings" w:hAnsi="Wingdings" w:hint="default"/>
      </w:rPr>
    </w:lvl>
    <w:lvl w:ilvl="7" w:tplc="04090003" w:tentative="1">
      <w:start w:val="1"/>
      <w:numFmt w:val="bullet"/>
      <w:lvlText w:val=""/>
      <w:lvlJc w:val="left"/>
      <w:pPr>
        <w:ind w:left="3675" w:hanging="420"/>
      </w:pPr>
      <w:rPr>
        <w:rFonts w:ascii="Wingdings" w:hAnsi="Wingdings" w:hint="default"/>
      </w:rPr>
    </w:lvl>
    <w:lvl w:ilvl="8" w:tplc="04090005" w:tentative="1">
      <w:start w:val="1"/>
      <w:numFmt w:val="bullet"/>
      <w:lvlText w:val=""/>
      <w:lvlJc w:val="left"/>
      <w:pPr>
        <w:ind w:left="4095" w:hanging="420"/>
      </w:pPr>
      <w:rPr>
        <w:rFonts w:ascii="Wingdings" w:hAnsi="Wingdings" w:hint="default"/>
      </w:rPr>
    </w:lvl>
  </w:abstractNum>
  <w:abstractNum w:abstractNumId="6">
    <w:nsid w:val="1EA423A1"/>
    <w:multiLevelType w:val="hybridMultilevel"/>
    <w:tmpl w:val="2E6C6944"/>
    <w:lvl w:ilvl="0" w:tplc="0409000B">
      <w:start w:val="1"/>
      <w:numFmt w:val="bullet"/>
      <w:lvlText w:val=""/>
      <w:lvlJc w:val="left"/>
      <w:pPr>
        <w:ind w:left="735" w:hanging="420"/>
      </w:pPr>
      <w:rPr>
        <w:rFonts w:ascii="Wingdings" w:hAnsi="Wingdings" w:hint="default"/>
      </w:rPr>
    </w:lvl>
    <w:lvl w:ilvl="1" w:tplc="04090003" w:tentative="1">
      <w:start w:val="1"/>
      <w:numFmt w:val="bullet"/>
      <w:lvlText w:val=""/>
      <w:lvlJc w:val="left"/>
      <w:pPr>
        <w:ind w:left="1155" w:hanging="420"/>
      </w:pPr>
      <w:rPr>
        <w:rFonts w:ascii="Wingdings" w:hAnsi="Wingdings" w:hint="default"/>
      </w:rPr>
    </w:lvl>
    <w:lvl w:ilvl="2" w:tplc="04090005" w:tentative="1">
      <w:start w:val="1"/>
      <w:numFmt w:val="bullet"/>
      <w:lvlText w:val=""/>
      <w:lvlJc w:val="left"/>
      <w:pPr>
        <w:ind w:left="1575" w:hanging="420"/>
      </w:pPr>
      <w:rPr>
        <w:rFonts w:ascii="Wingdings" w:hAnsi="Wingdings" w:hint="default"/>
      </w:rPr>
    </w:lvl>
    <w:lvl w:ilvl="3" w:tplc="04090001" w:tentative="1">
      <w:start w:val="1"/>
      <w:numFmt w:val="bullet"/>
      <w:lvlText w:val=""/>
      <w:lvlJc w:val="left"/>
      <w:pPr>
        <w:ind w:left="1995" w:hanging="420"/>
      </w:pPr>
      <w:rPr>
        <w:rFonts w:ascii="Wingdings" w:hAnsi="Wingdings" w:hint="default"/>
      </w:rPr>
    </w:lvl>
    <w:lvl w:ilvl="4" w:tplc="04090003" w:tentative="1">
      <w:start w:val="1"/>
      <w:numFmt w:val="bullet"/>
      <w:lvlText w:val=""/>
      <w:lvlJc w:val="left"/>
      <w:pPr>
        <w:ind w:left="2415" w:hanging="420"/>
      </w:pPr>
      <w:rPr>
        <w:rFonts w:ascii="Wingdings" w:hAnsi="Wingdings" w:hint="default"/>
      </w:rPr>
    </w:lvl>
    <w:lvl w:ilvl="5" w:tplc="04090005" w:tentative="1">
      <w:start w:val="1"/>
      <w:numFmt w:val="bullet"/>
      <w:lvlText w:val=""/>
      <w:lvlJc w:val="left"/>
      <w:pPr>
        <w:ind w:left="2835" w:hanging="420"/>
      </w:pPr>
      <w:rPr>
        <w:rFonts w:ascii="Wingdings" w:hAnsi="Wingdings" w:hint="default"/>
      </w:rPr>
    </w:lvl>
    <w:lvl w:ilvl="6" w:tplc="04090001" w:tentative="1">
      <w:start w:val="1"/>
      <w:numFmt w:val="bullet"/>
      <w:lvlText w:val=""/>
      <w:lvlJc w:val="left"/>
      <w:pPr>
        <w:ind w:left="3255" w:hanging="420"/>
      </w:pPr>
      <w:rPr>
        <w:rFonts w:ascii="Wingdings" w:hAnsi="Wingdings" w:hint="default"/>
      </w:rPr>
    </w:lvl>
    <w:lvl w:ilvl="7" w:tplc="04090003" w:tentative="1">
      <w:start w:val="1"/>
      <w:numFmt w:val="bullet"/>
      <w:lvlText w:val=""/>
      <w:lvlJc w:val="left"/>
      <w:pPr>
        <w:ind w:left="3675" w:hanging="420"/>
      </w:pPr>
      <w:rPr>
        <w:rFonts w:ascii="Wingdings" w:hAnsi="Wingdings" w:hint="default"/>
      </w:rPr>
    </w:lvl>
    <w:lvl w:ilvl="8" w:tplc="04090005" w:tentative="1">
      <w:start w:val="1"/>
      <w:numFmt w:val="bullet"/>
      <w:lvlText w:val=""/>
      <w:lvlJc w:val="left"/>
      <w:pPr>
        <w:ind w:left="4095" w:hanging="420"/>
      </w:pPr>
      <w:rPr>
        <w:rFonts w:ascii="Wingdings" w:hAnsi="Wingdings" w:hint="default"/>
      </w:rPr>
    </w:lvl>
  </w:abstractNum>
  <w:abstractNum w:abstractNumId="7">
    <w:nsid w:val="23564E0D"/>
    <w:multiLevelType w:val="hybridMultilevel"/>
    <w:tmpl w:val="1BFE608C"/>
    <w:lvl w:ilvl="0" w:tplc="04090001">
      <w:start w:val="1"/>
      <w:numFmt w:val="bullet"/>
      <w:lvlText w:val=""/>
      <w:lvlJc w:val="left"/>
      <w:pPr>
        <w:ind w:left="735" w:hanging="420"/>
      </w:pPr>
      <w:rPr>
        <w:rFonts w:ascii="Wingdings" w:hAnsi="Wingdings" w:hint="default"/>
      </w:rPr>
    </w:lvl>
    <w:lvl w:ilvl="1" w:tplc="04090003" w:tentative="1">
      <w:start w:val="1"/>
      <w:numFmt w:val="bullet"/>
      <w:lvlText w:val=""/>
      <w:lvlJc w:val="left"/>
      <w:pPr>
        <w:ind w:left="1155" w:hanging="420"/>
      </w:pPr>
      <w:rPr>
        <w:rFonts w:ascii="Wingdings" w:hAnsi="Wingdings" w:hint="default"/>
      </w:rPr>
    </w:lvl>
    <w:lvl w:ilvl="2" w:tplc="04090005" w:tentative="1">
      <w:start w:val="1"/>
      <w:numFmt w:val="bullet"/>
      <w:lvlText w:val=""/>
      <w:lvlJc w:val="left"/>
      <w:pPr>
        <w:ind w:left="1575" w:hanging="420"/>
      </w:pPr>
      <w:rPr>
        <w:rFonts w:ascii="Wingdings" w:hAnsi="Wingdings" w:hint="default"/>
      </w:rPr>
    </w:lvl>
    <w:lvl w:ilvl="3" w:tplc="04090001" w:tentative="1">
      <w:start w:val="1"/>
      <w:numFmt w:val="bullet"/>
      <w:lvlText w:val=""/>
      <w:lvlJc w:val="left"/>
      <w:pPr>
        <w:ind w:left="1995" w:hanging="420"/>
      </w:pPr>
      <w:rPr>
        <w:rFonts w:ascii="Wingdings" w:hAnsi="Wingdings" w:hint="default"/>
      </w:rPr>
    </w:lvl>
    <w:lvl w:ilvl="4" w:tplc="04090003" w:tentative="1">
      <w:start w:val="1"/>
      <w:numFmt w:val="bullet"/>
      <w:lvlText w:val=""/>
      <w:lvlJc w:val="left"/>
      <w:pPr>
        <w:ind w:left="2415" w:hanging="420"/>
      </w:pPr>
      <w:rPr>
        <w:rFonts w:ascii="Wingdings" w:hAnsi="Wingdings" w:hint="default"/>
      </w:rPr>
    </w:lvl>
    <w:lvl w:ilvl="5" w:tplc="04090005" w:tentative="1">
      <w:start w:val="1"/>
      <w:numFmt w:val="bullet"/>
      <w:lvlText w:val=""/>
      <w:lvlJc w:val="left"/>
      <w:pPr>
        <w:ind w:left="2835" w:hanging="420"/>
      </w:pPr>
      <w:rPr>
        <w:rFonts w:ascii="Wingdings" w:hAnsi="Wingdings" w:hint="default"/>
      </w:rPr>
    </w:lvl>
    <w:lvl w:ilvl="6" w:tplc="04090001" w:tentative="1">
      <w:start w:val="1"/>
      <w:numFmt w:val="bullet"/>
      <w:lvlText w:val=""/>
      <w:lvlJc w:val="left"/>
      <w:pPr>
        <w:ind w:left="3255" w:hanging="420"/>
      </w:pPr>
      <w:rPr>
        <w:rFonts w:ascii="Wingdings" w:hAnsi="Wingdings" w:hint="default"/>
      </w:rPr>
    </w:lvl>
    <w:lvl w:ilvl="7" w:tplc="04090003" w:tentative="1">
      <w:start w:val="1"/>
      <w:numFmt w:val="bullet"/>
      <w:lvlText w:val=""/>
      <w:lvlJc w:val="left"/>
      <w:pPr>
        <w:ind w:left="3675" w:hanging="420"/>
      </w:pPr>
      <w:rPr>
        <w:rFonts w:ascii="Wingdings" w:hAnsi="Wingdings" w:hint="default"/>
      </w:rPr>
    </w:lvl>
    <w:lvl w:ilvl="8" w:tplc="04090005" w:tentative="1">
      <w:start w:val="1"/>
      <w:numFmt w:val="bullet"/>
      <w:lvlText w:val=""/>
      <w:lvlJc w:val="left"/>
      <w:pPr>
        <w:ind w:left="4095" w:hanging="420"/>
      </w:pPr>
      <w:rPr>
        <w:rFonts w:ascii="Wingdings" w:hAnsi="Wingdings" w:hint="default"/>
      </w:rPr>
    </w:lvl>
  </w:abstractNum>
  <w:abstractNum w:abstractNumId="8">
    <w:nsid w:val="25D21C62"/>
    <w:multiLevelType w:val="hybridMultilevel"/>
    <w:tmpl w:val="2626F5CC"/>
    <w:lvl w:ilvl="0" w:tplc="0409000B">
      <w:start w:val="1"/>
      <w:numFmt w:val="bullet"/>
      <w:lvlText w:val=""/>
      <w:lvlJc w:val="left"/>
      <w:pPr>
        <w:ind w:left="735" w:hanging="420"/>
      </w:pPr>
      <w:rPr>
        <w:rFonts w:ascii="Wingdings" w:hAnsi="Wingdings" w:hint="default"/>
      </w:rPr>
    </w:lvl>
    <w:lvl w:ilvl="1" w:tplc="04090003" w:tentative="1">
      <w:start w:val="1"/>
      <w:numFmt w:val="bullet"/>
      <w:lvlText w:val=""/>
      <w:lvlJc w:val="left"/>
      <w:pPr>
        <w:ind w:left="1155" w:hanging="420"/>
      </w:pPr>
      <w:rPr>
        <w:rFonts w:ascii="Wingdings" w:hAnsi="Wingdings" w:hint="default"/>
      </w:rPr>
    </w:lvl>
    <w:lvl w:ilvl="2" w:tplc="04090005" w:tentative="1">
      <w:start w:val="1"/>
      <w:numFmt w:val="bullet"/>
      <w:lvlText w:val=""/>
      <w:lvlJc w:val="left"/>
      <w:pPr>
        <w:ind w:left="1575" w:hanging="420"/>
      </w:pPr>
      <w:rPr>
        <w:rFonts w:ascii="Wingdings" w:hAnsi="Wingdings" w:hint="default"/>
      </w:rPr>
    </w:lvl>
    <w:lvl w:ilvl="3" w:tplc="04090001" w:tentative="1">
      <w:start w:val="1"/>
      <w:numFmt w:val="bullet"/>
      <w:lvlText w:val=""/>
      <w:lvlJc w:val="left"/>
      <w:pPr>
        <w:ind w:left="1995" w:hanging="420"/>
      </w:pPr>
      <w:rPr>
        <w:rFonts w:ascii="Wingdings" w:hAnsi="Wingdings" w:hint="default"/>
      </w:rPr>
    </w:lvl>
    <w:lvl w:ilvl="4" w:tplc="04090003" w:tentative="1">
      <w:start w:val="1"/>
      <w:numFmt w:val="bullet"/>
      <w:lvlText w:val=""/>
      <w:lvlJc w:val="left"/>
      <w:pPr>
        <w:ind w:left="2415" w:hanging="420"/>
      </w:pPr>
      <w:rPr>
        <w:rFonts w:ascii="Wingdings" w:hAnsi="Wingdings" w:hint="default"/>
      </w:rPr>
    </w:lvl>
    <w:lvl w:ilvl="5" w:tplc="04090005" w:tentative="1">
      <w:start w:val="1"/>
      <w:numFmt w:val="bullet"/>
      <w:lvlText w:val=""/>
      <w:lvlJc w:val="left"/>
      <w:pPr>
        <w:ind w:left="2835" w:hanging="420"/>
      </w:pPr>
      <w:rPr>
        <w:rFonts w:ascii="Wingdings" w:hAnsi="Wingdings" w:hint="default"/>
      </w:rPr>
    </w:lvl>
    <w:lvl w:ilvl="6" w:tplc="04090001" w:tentative="1">
      <w:start w:val="1"/>
      <w:numFmt w:val="bullet"/>
      <w:lvlText w:val=""/>
      <w:lvlJc w:val="left"/>
      <w:pPr>
        <w:ind w:left="3255" w:hanging="420"/>
      </w:pPr>
      <w:rPr>
        <w:rFonts w:ascii="Wingdings" w:hAnsi="Wingdings" w:hint="default"/>
      </w:rPr>
    </w:lvl>
    <w:lvl w:ilvl="7" w:tplc="04090003" w:tentative="1">
      <w:start w:val="1"/>
      <w:numFmt w:val="bullet"/>
      <w:lvlText w:val=""/>
      <w:lvlJc w:val="left"/>
      <w:pPr>
        <w:ind w:left="3675" w:hanging="420"/>
      </w:pPr>
      <w:rPr>
        <w:rFonts w:ascii="Wingdings" w:hAnsi="Wingdings" w:hint="default"/>
      </w:rPr>
    </w:lvl>
    <w:lvl w:ilvl="8" w:tplc="04090005" w:tentative="1">
      <w:start w:val="1"/>
      <w:numFmt w:val="bullet"/>
      <w:lvlText w:val=""/>
      <w:lvlJc w:val="left"/>
      <w:pPr>
        <w:ind w:left="4095" w:hanging="420"/>
      </w:pPr>
      <w:rPr>
        <w:rFonts w:ascii="Wingdings" w:hAnsi="Wingdings" w:hint="default"/>
      </w:rPr>
    </w:lvl>
  </w:abstractNum>
  <w:abstractNum w:abstractNumId="9">
    <w:nsid w:val="287B3E45"/>
    <w:multiLevelType w:val="hybridMultilevel"/>
    <w:tmpl w:val="538EFF46"/>
    <w:lvl w:ilvl="0" w:tplc="04090001">
      <w:start w:val="1"/>
      <w:numFmt w:val="bullet"/>
      <w:lvlText w:val=""/>
      <w:lvlJc w:val="left"/>
      <w:pPr>
        <w:ind w:left="735" w:hanging="420"/>
      </w:pPr>
      <w:rPr>
        <w:rFonts w:ascii="Wingdings" w:hAnsi="Wingdings" w:hint="default"/>
      </w:rPr>
    </w:lvl>
    <w:lvl w:ilvl="1" w:tplc="04090003" w:tentative="1">
      <w:start w:val="1"/>
      <w:numFmt w:val="bullet"/>
      <w:lvlText w:val=""/>
      <w:lvlJc w:val="left"/>
      <w:pPr>
        <w:ind w:left="1155" w:hanging="420"/>
      </w:pPr>
      <w:rPr>
        <w:rFonts w:ascii="Wingdings" w:hAnsi="Wingdings" w:hint="default"/>
      </w:rPr>
    </w:lvl>
    <w:lvl w:ilvl="2" w:tplc="04090005" w:tentative="1">
      <w:start w:val="1"/>
      <w:numFmt w:val="bullet"/>
      <w:lvlText w:val=""/>
      <w:lvlJc w:val="left"/>
      <w:pPr>
        <w:ind w:left="1575" w:hanging="420"/>
      </w:pPr>
      <w:rPr>
        <w:rFonts w:ascii="Wingdings" w:hAnsi="Wingdings" w:hint="default"/>
      </w:rPr>
    </w:lvl>
    <w:lvl w:ilvl="3" w:tplc="04090001" w:tentative="1">
      <w:start w:val="1"/>
      <w:numFmt w:val="bullet"/>
      <w:lvlText w:val=""/>
      <w:lvlJc w:val="left"/>
      <w:pPr>
        <w:ind w:left="1995" w:hanging="420"/>
      </w:pPr>
      <w:rPr>
        <w:rFonts w:ascii="Wingdings" w:hAnsi="Wingdings" w:hint="default"/>
      </w:rPr>
    </w:lvl>
    <w:lvl w:ilvl="4" w:tplc="04090003" w:tentative="1">
      <w:start w:val="1"/>
      <w:numFmt w:val="bullet"/>
      <w:lvlText w:val=""/>
      <w:lvlJc w:val="left"/>
      <w:pPr>
        <w:ind w:left="2415" w:hanging="420"/>
      </w:pPr>
      <w:rPr>
        <w:rFonts w:ascii="Wingdings" w:hAnsi="Wingdings" w:hint="default"/>
      </w:rPr>
    </w:lvl>
    <w:lvl w:ilvl="5" w:tplc="04090005" w:tentative="1">
      <w:start w:val="1"/>
      <w:numFmt w:val="bullet"/>
      <w:lvlText w:val=""/>
      <w:lvlJc w:val="left"/>
      <w:pPr>
        <w:ind w:left="2835" w:hanging="420"/>
      </w:pPr>
      <w:rPr>
        <w:rFonts w:ascii="Wingdings" w:hAnsi="Wingdings" w:hint="default"/>
      </w:rPr>
    </w:lvl>
    <w:lvl w:ilvl="6" w:tplc="04090001" w:tentative="1">
      <w:start w:val="1"/>
      <w:numFmt w:val="bullet"/>
      <w:lvlText w:val=""/>
      <w:lvlJc w:val="left"/>
      <w:pPr>
        <w:ind w:left="3255" w:hanging="420"/>
      </w:pPr>
      <w:rPr>
        <w:rFonts w:ascii="Wingdings" w:hAnsi="Wingdings" w:hint="default"/>
      </w:rPr>
    </w:lvl>
    <w:lvl w:ilvl="7" w:tplc="04090003" w:tentative="1">
      <w:start w:val="1"/>
      <w:numFmt w:val="bullet"/>
      <w:lvlText w:val=""/>
      <w:lvlJc w:val="left"/>
      <w:pPr>
        <w:ind w:left="3675" w:hanging="420"/>
      </w:pPr>
      <w:rPr>
        <w:rFonts w:ascii="Wingdings" w:hAnsi="Wingdings" w:hint="default"/>
      </w:rPr>
    </w:lvl>
    <w:lvl w:ilvl="8" w:tplc="04090005" w:tentative="1">
      <w:start w:val="1"/>
      <w:numFmt w:val="bullet"/>
      <w:lvlText w:val=""/>
      <w:lvlJc w:val="left"/>
      <w:pPr>
        <w:ind w:left="4095" w:hanging="420"/>
      </w:pPr>
      <w:rPr>
        <w:rFonts w:ascii="Wingdings" w:hAnsi="Wingdings" w:hint="default"/>
      </w:rPr>
    </w:lvl>
  </w:abstractNum>
  <w:abstractNum w:abstractNumId="10">
    <w:nsid w:val="2A540594"/>
    <w:multiLevelType w:val="hybridMultilevel"/>
    <w:tmpl w:val="21B813E6"/>
    <w:lvl w:ilvl="0" w:tplc="04090009">
      <w:start w:val="1"/>
      <w:numFmt w:val="bullet"/>
      <w:lvlText w:val=""/>
      <w:lvlJc w:val="left"/>
      <w:pPr>
        <w:ind w:left="735" w:hanging="420"/>
      </w:pPr>
      <w:rPr>
        <w:rFonts w:ascii="Wingdings" w:hAnsi="Wingdings" w:hint="default"/>
      </w:rPr>
    </w:lvl>
    <w:lvl w:ilvl="1" w:tplc="04090003" w:tentative="1">
      <w:start w:val="1"/>
      <w:numFmt w:val="bullet"/>
      <w:lvlText w:val=""/>
      <w:lvlJc w:val="left"/>
      <w:pPr>
        <w:ind w:left="1155" w:hanging="420"/>
      </w:pPr>
      <w:rPr>
        <w:rFonts w:ascii="Wingdings" w:hAnsi="Wingdings" w:hint="default"/>
      </w:rPr>
    </w:lvl>
    <w:lvl w:ilvl="2" w:tplc="04090005" w:tentative="1">
      <w:start w:val="1"/>
      <w:numFmt w:val="bullet"/>
      <w:lvlText w:val=""/>
      <w:lvlJc w:val="left"/>
      <w:pPr>
        <w:ind w:left="1575" w:hanging="420"/>
      </w:pPr>
      <w:rPr>
        <w:rFonts w:ascii="Wingdings" w:hAnsi="Wingdings" w:hint="default"/>
      </w:rPr>
    </w:lvl>
    <w:lvl w:ilvl="3" w:tplc="04090001" w:tentative="1">
      <w:start w:val="1"/>
      <w:numFmt w:val="bullet"/>
      <w:lvlText w:val=""/>
      <w:lvlJc w:val="left"/>
      <w:pPr>
        <w:ind w:left="1995" w:hanging="420"/>
      </w:pPr>
      <w:rPr>
        <w:rFonts w:ascii="Wingdings" w:hAnsi="Wingdings" w:hint="default"/>
      </w:rPr>
    </w:lvl>
    <w:lvl w:ilvl="4" w:tplc="04090003" w:tentative="1">
      <w:start w:val="1"/>
      <w:numFmt w:val="bullet"/>
      <w:lvlText w:val=""/>
      <w:lvlJc w:val="left"/>
      <w:pPr>
        <w:ind w:left="2415" w:hanging="420"/>
      </w:pPr>
      <w:rPr>
        <w:rFonts w:ascii="Wingdings" w:hAnsi="Wingdings" w:hint="default"/>
      </w:rPr>
    </w:lvl>
    <w:lvl w:ilvl="5" w:tplc="04090005" w:tentative="1">
      <w:start w:val="1"/>
      <w:numFmt w:val="bullet"/>
      <w:lvlText w:val=""/>
      <w:lvlJc w:val="left"/>
      <w:pPr>
        <w:ind w:left="2835" w:hanging="420"/>
      </w:pPr>
      <w:rPr>
        <w:rFonts w:ascii="Wingdings" w:hAnsi="Wingdings" w:hint="default"/>
      </w:rPr>
    </w:lvl>
    <w:lvl w:ilvl="6" w:tplc="04090001" w:tentative="1">
      <w:start w:val="1"/>
      <w:numFmt w:val="bullet"/>
      <w:lvlText w:val=""/>
      <w:lvlJc w:val="left"/>
      <w:pPr>
        <w:ind w:left="3255" w:hanging="420"/>
      </w:pPr>
      <w:rPr>
        <w:rFonts w:ascii="Wingdings" w:hAnsi="Wingdings" w:hint="default"/>
      </w:rPr>
    </w:lvl>
    <w:lvl w:ilvl="7" w:tplc="04090003" w:tentative="1">
      <w:start w:val="1"/>
      <w:numFmt w:val="bullet"/>
      <w:lvlText w:val=""/>
      <w:lvlJc w:val="left"/>
      <w:pPr>
        <w:ind w:left="3675" w:hanging="420"/>
      </w:pPr>
      <w:rPr>
        <w:rFonts w:ascii="Wingdings" w:hAnsi="Wingdings" w:hint="default"/>
      </w:rPr>
    </w:lvl>
    <w:lvl w:ilvl="8" w:tplc="04090005" w:tentative="1">
      <w:start w:val="1"/>
      <w:numFmt w:val="bullet"/>
      <w:lvlText w:val=""/>
      <w:lvlJc w:val="left"/>
      <w:pPr>
        <w:ind w:left="4095" w:hanging="420"/>
      </w:pPr>
      <w:rPr>
        <w:rFonts w:ascii="Wingdings" w:hAnsi="Wingdings" w:hint="default"/>
      </w:rPr>
    </w:lvl>
  </w:abstractNum>
  <w:abstractNum w:abstractNumId="11">
    <w:nsid w:val="2ADC6B16"/>
    <w:multiLevelType w:val="hybridMultilevel"/>
    <w:tmpl w:val="D4927146"/>
    <w:lvl w:ilvl="0" w:tplc="0409000B">
      <w:start w:val="1"/>
      <w:numFmt w:val="bullet"/>
      <w:lvlText w:val=""/>
      <w:lvlJc w:val="left"/>
      <w:pPr>
        <w:ind w:left="735" w:hanging="420"/>
      </w:pPr>
      <w:rPr>
        <w:rFonts w:ascii="Wingdings" w:hAnsi="Wingdings" w:hint="default"/>
      </w:rPr>
    </w:lvl>
    <w:lvl w:ilvl="1" w:tplc="04090003" w:tentative="1">
      <w:start w:val="1"/>
      <w:numFmt w:val="bullet"/>
      <w:lvlText w:val=""/>
      <w:lvlJc w:val="left"/>
      <w:pPr>
        <w:ind w:left="1155" w:hanging="420"/>
      </w:pPr>
      <w:rPr>
        <w:rFonts w:ascii="Wingdings" w:hAnsi="Wingdings" w:hint="default"/>
      </w:rPr>
    </w:lvl>
    <w:lvl w:ilvl="2" w:tplc="04090005" w:tentative="1">
      <w:start w:val="1"/>
      <w:numFmt w:val="bullet"/>
      <w:lvlText w:val=""/>
      <w:lvlJc w:val="left"/>
      <w:pPr>
        <w:ind w:left="1575" w:hanging="420"/>
      </w:pPr>
      <w:rPr>
        <w:rFonts w:ascii="Wingdings" w:hAnsi="Wingdings" w:hint="default"/>
      </w:rPr>
    </w:lvl>
    <w:lvl w:ilvl="3" w:tplc="04090001" w:tentative="1">
      <w:start w:val="1"/>
      <w:numFmt w:val="bullet"/>
      <w:lvlText w:val=""/>
      <w:lvlJc w:val="left"/>
      <w:pPr>
        <w:ind w:left="1995" w:hanging="420"/>
      </w:pPr>
      <w:rPr>
        <w:rFonts w:ascii="Wingdings" w:hAnsi="Wingdings" w:hint="default"/>
      </w:rPr>
    </w:lvl>
    <w:lvl w:ilvl="4" w:tplc="04090003" w:tentative="1">
      <w:start w:val="1"/>
      <w:numFmt w:val="bullet"/>
      <w:lvlText w:val=""/>
      <w:lvlJc w:val="left"/>
      <w:pPr>
        <w:ind w:left="2415" w:hanging="420"/>
      </w:pPr>
      <w:rPr>
        <w:rFonts w:ascii="Wingdings" w:hAnsi="Wingdings" w:hint="default"/>
      </w:rPr>
    </w:lvl>
    <w:lvl w:ilvl="5" w:tplc="04090005" w:tentative="1">
      <w:start w:val="1"/>
      <w:numFmt w:val="bullet"/>
      <w:lvlText w:val=""/>
      <w:lvlJc w:val="left"/>
      <w:pPr>
        <w:ind w:left="2835" w:hanging="420"/>
      </w:pPr>
      <w:rPr>
        <w:rFonts w:ascii="Wingdings" w:hAnsi="Wingdings" w:hint="default"/>
      </w:rPr>
    </w:lvl>
    <w:lvl w:ilvl="6" w:tplc="04090001" w:tentative="1">
      <w:start w:val="1"/>
      <w:numFmt w:val="bullet"/>
      <w:lvlText w:val=""/>
      <w:lvlJc w:val="left"/>
      <w:pPr>
        <w:ind w:left="3255" w:hanging="420"/>
      </w:pPr>
      <w:rPr>
        <w:rFonts w:ascii="Wingdings" w:hAnsi="Wingdings" w:hint="default"/>
      </w:rPr>
    </w:lvl>
    <w:lvl w:ilvl="7" w:tplc="04090003" w:tentative="1">
      <w:start w:val="1"/>
      <w:numFmt w:val="bullet"/>
      <w:lvlText w:val=""/>
      <w:lvlJc w:val="left"/>
      <w:pPr>
        <w:ind w:left="3675" w:hanging="420"/>
      </w:pPr>
      <w:rPr>
        <w:rFonts w:ascii="Wingdings" w:hAnsi="Wingdings" w:hint="default"/>
      </w:rPr>
    </w:lvl>
    <w:lvl w:ilvl="8" w:tplc="04090005" w:tentative="1">
      <w:start w:val="1"/>
      <w:numFmt w:val="bullet"/>
      <w:lvlText w:val=""/>
      <w:lvlJc w:val="left"/>
      <w:pPr>
        <w:ind w:left="4095" w:hanging="420"/>
      </w:pPr>
      <w:rPr>
        <w:rFonts w:ascii="Wingdings" w:hAnsi="Wingdings" w:hint="default"/>
      </w:rPr>
    </w:lvl>
  </w:abstractNum>
  <w:abstractNum w:abstractNumId="12">
    <w:nsid w:val="337C4E92"/>
    <w:multiLevelType w:val="hybridMultilevel"/>
    <w:tmpl w:val="E7F2EC16"/>
    <w:lvl w:ilvl="0" w:tplc="0409000B">
      <w:start w:val="1"/>
      <w:numFmt w:val="bullet"/>
      <w:lvlText w:val=""/>
      <w:lvlJc w:val="left"/>
      <w:pPr>
        <w:ind w:left="735" w:hanging="420"/>
      </w:pPr>
      <w:rPr>
        <w:rFonts w:ascii="Wingdings" w:hAnsi="Wingdings" w:hint="default"/>
      </w:rPr>
    </w:lvl>
    <w:lvl w:ilvl="1" w:tplc="04090003" w:tentative="1">
      <w:start w:val="1"/>
      <w:numFmt w:val="bullet"/>
      <w:lvlText w:val=""/>
      <w:lvlJc w:val="left"/>
      <w:pPr>
        <w:ind w:left="1155" w:hanging="420"/>
      </w:pPr>
      <w:rPr>
        <w:rFonts w:ascii="Wingdings" w:hAnsi="Wingdings" w:hint="default"/>
      </w:rPr>
    </w:lvl>
    <w:lvl w:ilvl="2" w:tplc="04090005" w:tentative="1">
      <w:start w:val="1"/>
      <w:numFmt w:val="bullet"/>
      <w:lvlText w:val=""/>
      <w:lvlJc w:val="left"/>
      <w:pPr>
        <w:ind w:left="1575" w:hanging="420"/>
      </w:pPr>
      <w:rPr>
        <w:rFonts w:ascii="Wingdings" w:hAnsi="Wingdings" w:hint="default"/>
      </w:rPr>
    </w:lvl>
    <w:lvl w:ilvl="3" w:tplc="04090001" w:tentative="1">
      <w:start w:val="1"/>
      <w:numFmt w:val="bullet"/>
      <w:lvlText w:val=""/>
      <w:lvlJc w:val="left"/>
      <w:pPr>
        <w:ind w:left="1995" w:hanging="420"/>
      </w:pPr>
      <w:rPr>
        <w:rFonts w:ascii="Wingdings" w:hAnsi="Wingdings" w:hint="default"/>
      </w:rPr>
    </w:lvl>
    <w:lvl w:ilvl="4" w:tplc="04090003" w:tentative="1">
      <w:start w:val="1"/>
      <w:numFmt w:val="bullet"/>
      <w:lvlText w:val=""/>
      <w:lvlJc w:val="left"/>
      <w:pPr>
        <w:ind w:left="2415" w:hanging="420"/>
      </w:pPr>
      <w:rPr>
        <w:rFonts w:ascii="Wingdings" w:hAnsi="Wingdings" w:hint="default"/>
      </w:rPr>
    </w:lvl>
    <w:lvl w:ilvl="5" w:tplc="04090005" w:tentative="1">
      <w:start w:val="1"/>
      <w:numFmt w:val="bullet"/>
      <w:lvlText w:val=""/>
      <w:lvlJc w:val="left"/>
      <w:pPr>
        <w:ind w:left="2835" w:hanging="420"/>
      </w:pPr>
      <w:rPr>
        <w:rFonts w:ascii="Wingdings" w:hAnsi="Wingdings" w:hint="default"/>
      </w:rPr>
    </w:lvl>
    <w:lvl w:ilvl="6" w:tplc="04090001" w:tentative="1">
      <w:start w:val="1"/>
      <w:numFmt w:val="bullet"/>
      <w:lvlText w:val=""/>
      <w:lvlJc w:val="left"/>
      <w:pPr>
        <w:ind w:left="3255" w:hanging="420"/>
      </w:pPr>
      <w:rPr>
        <w:rFonts w:ascii="Wingdings" w:hAnsi="Wingdings" w:hint="default"/>
      </w:rPr>
    </w:lvl>
    <w:lvl w:ilvl="7" w:tplc="04090003" w:tentative="1">
      <w:start w:val="1"/>
      <w:numFmt w:val="bullet"/>
      <w:lvlText w:val=""/>
      <w:lvlJc w:val="left"/>
      <w:pPr>
        <w:ind w:left="3675" w:hanging="420"/>
      </w:pPr>
      <w:rPr>
        <w:rFonts w:ascii="Wingdings" w:hAnsi="Wingdings" w:hint="default"/>
      </w:rPr>
    </w:lvl>
    <w:lvl w:ilvl="8" w:tplc="04090005" w:tentative="1">
      <w:start w:val="1"/>
      <w:numFmt w:val="bullet"/>
      <w:lvlText w:val=""/>
      <w:lvlJc w:val="left"/>
      <w:pPr>
        <w:ind w:left="4095" w:hanging="420"/>
      </w:pPr>
      <w:rPr>
        <w:rFonts w:ascii="Wingdings" w:hAnsi="Wingdings" w:hint="default"/>
      </w:rPr>
    </w:lvl>
  </w:abstractNum>
  <w:abstractNum w:abstractNumId="13">
    <w:nsid w:val="353319B1"/>
    <w:multiLevelType w:val="hybridMultilevel"/>
    <w:tmpl w:val="9DC4DE60"/>
    <w:lvl w:ilvl="0" w:tplc="0409000B">
      <w:start w:val="1"/>
      <w:numFmt w:val="bullet"/>
      <w:lvlText w:val=""/>
      <w:lvlJc w:val="left"/>
      <w:pPr>
        <w:ind w:left="735" w:hanging="420"/>
      </w:pPr>
      <w:rPr>
        <w:rFonts w:ascii="Wingdings" w:hAnsi="Wingdings" w:hint="default"/>
      </w:rPr>
    </w:lvl>
    <w:lvl w:ilvl="1" w:tplc="04090003">
      <w:start w:val="1"/>
      <w:numFmt w:val="bullet"/>
      <w:lvlText w:val=""/>
      <w:lvlJc w:val="left"/>
      <w:pPr>
        <w:ind w:left="1155" w:hanging="420"/>
      </w:pPr>
      <w:rPr>
        <w:rFonts w:ascii="Wingdings" w:hAnsi="Wingdings" w:hint="default"/>
      </w:rPr>
    </w:lvl>
    <w:lvl w:ilvl="2" w:tplc="04090005" w:tentative="1">
      <w:start w:val="1"/>
      <w:numFmt w:val="bullet"/>
      <w:lvlText w:val=""/>
      <w:lvlJc w:val="left"/>
      <w:pPr>
        <w:ind w:left="1575" w:hanging="420"/>
      </w:pPr>
      <w:rPr>
        <w:rFonts w:ascii="Wingdings" w:hAnsi="Wingdings" w:hint="default"/>
      </w:rPr>
    </w:lvl>
    <w:lvl w:ilvl="3" w:tplc="04090001" w:tentative="1">
      <w:start w:val="1"/>
      <w:numFmt w:val="bullet"/>
      <w:lvlText w:val=""/>
      <w:lvlJc w:val="left"/>
      <w:pPr>
        <w:ind w:left="1995" w:hanging="420"/>
      </w:pPr>
      <w:rPr>
        <w:rFonts w:ascii="Wingdings" w:hAnsi="Wingdings" w:hint="default"/>
      </w:rPr>
    </w:lvl>
    <w:lvl w:ilvl="4" w:tplc="04090003" w:tentative="1">
      <w:start w:val="1"/>
      <w:numFmt w:val="bullet"/>
      <w:lvlText w:val=""/>
      <w:lvlJc w:val="left"/>
      <w:pPr>
        <w:ind w:left="2415" w:hanging="420"/>
      </w:pPr>
      <w:rPr>
        <w:rFonts w:ascii="Wingdings" w:hAnsi="Wingdings" w:hint="default"/>
      </w:rPr>
    </w:lvl>
    <w:lvl w:ilvl="5" w:tplc="04090005" w:tentative="1">
      <w:start w:val="1"/>
      <w:numFmt w:val="bullet"/>
      <w:lvlText w:val=""/>
      <w:lvlJc w:val="left"/>
      <w:pPr>
        <w:ind w:left="2835" w:hanging="420"/>
      </w:pPr>
      <w:rPr>
        <w:rFonts w:ascii="Wingdings" w:hAnsi="Wingdings" w:hint="default"/>
      </w:rPr>
    </w:lvl>
    <w:lvl w:ilvl="6" w:tplc="04090001" w:tentative="1">
      <w:start w:val="1"/>
      <w:numFmt w:val="bullet"/>
      <w:lvlText w:val=""/>
      <w:lvlJc w:val="left"/>
      <w:pPr>
        <w:ind w:left="3255" w:hanging="420"/>
      </w:pPr>
      <w:rPr>
        <w:rFonts w:ascii="Wingdings" w:hAnsi="Wingdings" w:hint="default"/>
      </w:rPr>
    </w:lvl>
    <w:lvl w:ilvl="7" w:tplc="04090003" w:tentative="1">
      <w:start w:val="1"/>
      <w:numFmt w:val="bullet"/>
      <w:lvlText w:val=""/>
      <w:lvlJc w:val="left"/>
      <w:pPr>
        <w:ind w:left="3675" w:hanging="420"/>
      </w:pPr>
      <w:rPr>
        <w:rFonts w:ascii="Wingdings" w:hAnsi="Wingdings" w:hint="default"/>
      </w:rPr>
    </w:lvl>
    <w:lvl w:ilvl="8" w:tplc="04090005" w:tentative="1">
      <w:start w:val="1"/>
      <w:numFmt w:val="bullet"/>
      <w:lvlText w:val=""/>
      <w:lvlJc w:val="left"/>
      <w:pPr>
        <w:ind w:left="4095" w:hanging="420"/>
      </w:pPr>
      <w:rPr>
        <w:rFonts w:ascii="Wingdings" w:hAnsi="Wingdings" w:hint="default"/>
      </w:rPr>
    </w:lvl>
  </w:abstractNum>
  <w:abstractNum w:abstractNumId="14">
    <w:nsid w:val="388209F9"/>
    <w:multiLevelType w:val="hybridMultilevel"/>
    <w:tmpl w:val="7A6018AE"/>
    <w:lvl w:ilvl="0" w:tplc="7CCAD1A8">
      <w:start w:val="1"/>
      <w:numFmt w:val="bullet"/>
      <w:lvlText w:val=""/>
      <w:lvlJc w:val="left"/>
      <w:pPr>
        <w:ind w:left="735" w:hanging="420"/>
      </w:pPr>
      <w:rPr>
        <w:rFonts w:ascii="Wingdings" w:hAnsi="Wingdings" w:hint="default"/>
      </w:rPr>
    </w:lvl>
    <w:lvl w:ilvl="1" w:tplc="14926CF0">
      <w:start w:val="1"/>
      <w:numFmt w:val="bullet"/>
      <w:pStyle w:val="4"/>
      <w:lvlText w:val=""/>
      <w:lvlJc w:val="left"/>
      <w:pPr>
        <w:ind w:left="1155" w:hanging="420"/>
      </w:pPr>
      <w:rPr>
        <w:rFonts w:ascii="Wingdings" w:hAnsi="Wingdings" w:hint="default"/>
      </w:rPr>
    </w:lvl>
    <w:lvl w:ilvl="2" w:tplc="04090005" w:tentative="1">
      <w:start w:val="1"/>
      <w:numFmt w:val="bullet"/>
      <w:lvlText w:val=""/>
      <w:lvlJc w:val="left"/>
      <w:pPr>
        <w:ind w:left="1575" w:hanging="420"/>
      </w:pPr>
      <w:rPr>
        <w:rFonts w:ascii="Wingdings" w:hAnsi="Wingdings" w:hint="default"/>
      </w:rPr>
    </w:lvl>
    <w:lvl w:ilvl="3" w:tplc="04090001" w:tentative="1">
      <w:start w:val="1"/>
      <w:numFmt w:val="bullet"/>
      <w:lvlText w:val=""/>
      <w:lvlJc w:val="left"/>
      <w:pPr>
        <w:ind w:left="1995" w:hanging="420"/>
      </w:pPr>
      <w:rPr>
        <w:rFonts w:ascii="Wingdings" w:hAnsi="Wingdings" w:hint="default"/>
      </w:rPr>
    </w:lvl>
    <w:lvl w:ilvl="4" w:tplc="04090003" w:tentative="1">
      <w:start w:val="1"/>
      <w:numFmt w:val="bullet"/>
      <w:lvlText w:val=""/>
      <w:lvlJc w:val="left"/>
      <w:pPr>
        <w:ind w:left="2415" w:hanging="420"/>
      </w:pPr>
      <w:rPr>
        <w:rFonts w:ascii="Wingdings" w:hAnsi="Wingdings" w:hint="default"/>
      </w:rPr>
    </w:lvl>
    <w:lvl w:ilvl="5" w:tplc="04090005" w:tentative="1">
      <w:start w:val="1"/>
      <w:numFmt w:val="bullet"/>
      <w:lvlText w:val=""/>
      <w:lvlJc w:val="left"/>
      <w:pPr>
        <w:ind w:left="2835" w:hanging="420"/>
      </w:pPr>
      <w:rPr>
        <w:rFonts w:ascii="Wingdings" w:hAnsi="Wingdings" w:hint="default"/>
      </w:rPr>
    </w:lvl>
    <w:lvl w:ilvl="6" w:tplc="04090001" w:tentative="1">
      <w:start w:val="1"/>
      <w:numFmt w:val="bullet"/>
      <w:lvlText w:val=""/>
      <w:lvlJc w:val="left"/>
      <w:pPr>
        <w:ind w:left="3255" w:hanging="420"/>
      </w:pPr>
      <w:rPr>
        <w:rFonts w:ascii="Wingdings" w:hAnsi="Wingdings" w:hint="default"/>
      </w:rPr>
    </w:lvl>
    <w:lvl w:ilvl="7" w:tplc="04090003" w:tentative="1">
      <w:start w:val="1"/>
      <w:numFmt w:val="bullet"/>
      <w:lvlText w:val=""/>
      <w:lvlJc w:val="left"/>
      <w:pPr>
        <w:ind w:left="3675" w:hanging="420"/>
      </w:pPr>
      <w:rPr>
        <w:rFonts w:ascii="Wingdings" w:hAnsi="Wingdings" w:hint="default"/>
      </w:rPr>
    </w:lvl>
    <w:lvl w:ilvl="8" w:tplc="04090005" w:tentative="1">
      <w:start w:val="1"/>
      <w:numFmt w:val="bullet"/>
      <w:lvlText w:val=""/>
      <w:lvlJc w:val="left"/>
      <w:pPr>
        <w:ind w:left="4095" w:hanging="420"/>
      </w:pPr>
      <w:rPr>
        <w:rFonts w:ascii="Wingdings" w:hAnsi="Wingdings" w:hint="default"/>
      </w:rPr>
    </w:lvl>
  </w:abstractNum>
  <w:abstractNum w:abstractNumId="15">
    <w:nsid w:val="38FD7C7C"/>
    <w:multiLevelType w:val="hybridMultilevel"/>
    <w:tmpl w:val="F43C3AE2"/>
    <w:lvl w:ilvl="0" w:tplc="0409000B">
      <w:start w:val="1"/>
      <w:numFmt w:val="bullet"/>
      <w:lvlText w:val=""/>
      <w:lvlJc w:val="left"/>
      <w:pPr>
        <w:ind w:left="735" w:hanging="420"/>
      </w:pPr>
      <w:rPr>
        <w:rFonts w:ascii="Wingdings" w:hAnsi="Wingdings" w:hint="default"/>
      </w:rPr>
    </w:lvl>
    <w:lvl w:ilvl="1" w:tplc="04090003" w:tentative="1">
      <w:start w:val="1"/>
      <w:numFmt w:val="bullet"/>
      <w:lvlText w:val=""/>
      <w:lvlJc w:val="left"/>
      <w:pPr>
        <w:ind w:left="1155" w:hanging="420"/>
      </w:pPr>
      <w:rPr>
        <w:rFonts w:ascii="Wingdings" w:hAnsi="Wingdings" w:hint="default"/>
      </w:rPr>
    </w:lvl>
    <w:lvl w:ilvl="2" w:tplc="04090005" w:tentative="1">
      <w:start w:val="1"/>
      <w:numFmt w:val="bullet"/>
      <w:lvlText w:val=""/>
      <w:lvlJc w:val="left"/>
      <w:pPr>
        <w:ind w:left="1575" w:hanging="420"/>
      </w:pPr>
      <w:rPr>
        <w:rFonts w:ascii="Wingdings" w:hAnsi="Wingdings" w:hint="default"/>
      </w:rPr>
    </w:lvl>
    <w:lvl w:ilvl="3" w:tplc="04090001" w:tentative="1">
      <w:start w:val="1"/>
      <w:numFmt w:val="bullet"/>
      <w:lvlText w:val=""/>
      <w:lvlJc w:val="left"/>
      <w:pPr>
        <w:ind w:left="1995" w:hanging="420"/>
      </w:pPr>
      <w:rPr>
        <w:rFonts w:ascii="Wingdings" w:hAnsi="Wingdings" w:hint="default"/>
      </w:rPr>
    </w:lvl>
    <w:lvl w:ilvl="4" w:tplc="04090003" w:tentative="1">
      <w:start w:val="1"/>
      <w:numFmt w:val="bullet"/>
      <w:lvlText w:val=""/>
      <w:lvlJc w:val="left"/>
      <w:pPr>
        <w:ind w:left="2415" w:hanging="420"/>
      </w:pPr>
      <w:rPr>
        <w:rFonts w:ascii="Wingdings" w:hAnsi="Wingdings" w:hint="default"/>
      </w:rPr>
    </w:lvl>
    <w:lvl w:ilvl="5" w:tplc="04090005" w:tentative="1">
      <w:start w:val="1"/>
      <w:numFmt w:val="bullet"/>
      <w:lvlText w:val=""/>
      <w:lvlJc w:val="left"/>
      <w:pPr>
        <w:ind w:left="2835" w:hanging="420"/>
      </w:pPr>
      <w:rPr>
        <w:rFonts w:ascii="Wingdings" w:hAnsi="Wingdings" w:hint="default"/>
      </w:rPr>
    </w:lvl>
    <w:lvl w:ilvl="6" w:tplc="04090001" w:tentative="1">
      <w:start w:val="1"/>
      <w:numFmt w:val="bullet"/>
      <w:lvlText w:val=""/>
      <w:lvlJc w:val="left"/>
      <w:pPr>
        <w:ind w:left="3255" w:hanging="420"/>
      </w:pPr>
      <w:rPr>
        <w:rFonts w:ascii="Wingdings" w:hAnsi="Wingdings" w:hint="default"/>
      </w:rPr>
    </w:lvl>
    <w:lvl w:ilvl="7" w:tplc="04090003" w:tentative="1">
      <w:start w:val="1"/>
      <w:numFmt w:val="bullet"/>
      <w:lvlText w:val=""/>
      <w:lvlJc w:val="left"/>
      <w:pPr>
        <w:ind w:left="3675" w:hanging="420"/>
      </w:pPr>
      <w:rPr>
        <w:rFonts w:ascii="Wingdings" w:hAnsi="Wingdings" w:hint="default"/>
      </w:rPr>
    </w:lvl>
    <w:lvl w:ilvl="8" w:tplc="04090005" w:tentative="1">
      <w:start w:val="1"/>
      <w:numFmt w:val="bullet"/>
      <w:lvlText w:val=""/>
      <w:lvlJc w:val="left"/>
      <w:pPr>
        <w:ind w:left="4095" w:hanging="420"/>
      </w:pPr>
      <w:rPr>
        <w:rFonts w:ascii="Wingdings" w:hAnsi="Wingdings" w:hint="default"/>
      </w:rPr>
    </w:lvl>
  </w:abstractNum>
  <w:abstractNum w:abstractNumId="16">
    <w:nsid w:val="39D14F70"/>
    <w:multiLevelType w:val="hybridMultilevel"/>
    <w:tmpl w:val="69846676"/>
    <w:lvl w:ilvl="0" w:tplc="0409000B">
      <w:start w:val="1"/>
      <w:numFmt w:val="bullet"/>
      <w:lvlText w:val=""/>
      <w:lvlJc w:val="left"/>
      <w:pPr>
        <w:ind w:left="735" w:hanging="420"/>
      </w:pPr>
      <w:rPr>
        <w:rFonts w:ascii="Wingdings" w:hAnsi="Wingdings" w:hint="default"/>
      </w:rPr>
    </w:lvl>
    <w:lvl w:ilvl="1" w:tplc="04090003" w:tentative="1">
      <w:start w:val="1"/>
      <w:numFmt w:val="bullet"/>
      <w:lvlText w:val=""/>
      <w:lvlJc w:val="left"/>
      <w:pPr>
        <w:ind w:left="1155" w:hanging="420"/>
      </w:pPr>
      <w:rPr>
        <w:rFonts w:ascii="Wingdings" w:hAnsi="Wingdings" w:hint="default"/>
      </w:rPr>
    </w:lvl>
    <w:lvl w:ilvl="2" w:tplc="04090005" w:tentative="1">
      <w:start w:val="1"/>
      <w:numFmt w:val="bullet"/>
      <w:lvlText w:val=""/>
      <w:lvlJc w:val="left"/>
      <w:pPr>
        <w:ind w:left="1575" w:hanging="420"/>
      </w:pPr>
      <w:rPr>
        <w:rFonts w:ascii="Wingdings" w:hAnsi="Wingdings" w:hint="default"/>
      </w:rPr>
    </w:lvl>
    <w:lvl w:ilvl="3" w:tplc="04090001" w:tentative="1">
      <w:start w:val="1"/>
      <w:numFmt w:val="bullet"/>
      <w:lvlText w:val=""/>
      <w:lvlJc w:val="left"/>
      <w:pPr>
        <w:ind w:left="1995" w:hanging="420"/>
      </w:pPr>
      <w:rPr>
        <w:rFonts w:ascii="Wingdings" w:hAnsi="Wingdings" w:hint="default"/>
      </w:rPr>
    </w:lvl>
    <w:lvl w:ilvl="4" w:tplc="04090003" w:tentative="1">
      <w:start w:val="1"/>
      <w:numFmt w:val="bullet"/>
      <w:lvlText w:val=""/>
      <w:lvlJc w:val="left"/>
      <w:pPr>
        <w:ind w:left="2415" w:hanging="420"/>
      </w:pPr>
      <w:rPr>
        <w:rFonts w:ascii="Wingdings" w:hAnsi="Wingdings" w:hint="default"/>
      </w:rPr>
    </w:lvl>
    <w:lvl w:ilvl="5" w:tplc="04090005" w:tentative="1">
      <w:start w:val="1"/>
      <w:numFmt w:val="bullet"/>
      <w:lvlText w:val=""/>
      <w:lvlJc w:val="left"/>
      <w:pPr>
        <w:ind w:left="2835" w:hanging="420"/>
      </w:pPr>
      <w:rPr>
        <w:rFonts w:ascii="Wingdings" w:hAnsi="Wingdings" w:hint="default"/>
      </w:rPr>
    </w:lvl>
    <w:lvl w:ilvl="6" w:tplc="04090001" w:tentative="1">
      <w:start w:val="1"/>
      <w:numFmt w:val="bullet"/>
      <w:lvlText w:val=""/>
      <w:lvlJc w:val="left"/>
      <w:pPr>
        <w:ind w:left="3255" w:hanging="420"/>
      </w:pPr>
      <w:rPr>
        <w:rFonts w:ascii="Wingdings" w:hAnsi="Wingdings" w:hint="default"/>
      </w:rPr>
    </w:lvl>
    <w:lvl w:ilvl="7" w:tplc="04090003" w:tentative="1">
      <w:start w:val="1"/>
      <w:numFmt w:val="bullet"/>
      <w:lvlText w:val=""/>
      <w:lvlJc w:val="left"/>
      <w:pPr>
        <w:ind w:left="3675" w:hanging="420"/>
      </w:pPr>
      <w:rPr>
        <w:rFonts w:ascii="Wingdings" w:hAnsi="Wingdings" w:hint="default"/>
      </w:rPr>
    </w:lvl>
    <w:lvl w:ilvl="8" w:tplc="04090005" w:tentative="1">
      <w:start w:val="1"/>
      <w:numFmt w:val="bullet"/>
      <w:lvlText w:val=""/>
      <w:lvlJc w:val="left"/>
      <w:pPr>
        <w:ind w:left="4095" w:hanging="420"/>
      </w:pPr>
      <w:rPr>
        <w:rFonts w:ascii="Wingdings" w:hAnsi="Wingdings" w:hint="default"/>
      </w:rPr>
    </w:lvl>
  </w:abstractNum>
  <w:abstractNum w:abstractNumId="17">
    <w:nsid w:val="3C2F0743"/>
    <w:multiLevelType w:val="hybridMultilevel"/>
    <w:tmpl w:val="AB3828E2"/>
    <w:lvl w:ilvl="0" w:tplc="0409000B">
      <w:start w:val="1"/>
      <w:numFmt w:val="bullet"/>
      <w:lvlText w:val=""/>
      <w:lvlJc w:val="left"/>
      <w:pPr>
        <w:ind w:left="735" w:hanging="420"/>
      </w:pPr>
      <w:rPr>
        <w:rFonts w:ascii="Wingdings" w:hAnsi="Wingdings" w:hint="default"/>
      </w:rPr>
    </w:lvl>
    <w:lvl w:ilvl="1" w:tplc="04090003" w:tentative="1">
      <w:start w:val="1"/>
      <w:numFmt w:val="bullet"/>
      <w:lvlText w:val=""/>
      <w:lvlJc w:val="left"/>
      <w:pPr>
        <w:ind w:left="1155" w:hanging="420"/>
      </w:pPr>
      <w:rPr>
        <w:rFonts w:ascii="Wingdings" w:hAnsi="Wingdings" w:hint="default"/>
      </w:rPr>
    </w:lvl>
    <w:lvl w:ilvl="2" w:tplc="04090005" w:tentative="1">
      <w:start w:val="1"/>
      <w:numFmt w:val="bullet"/>
      <w:lvlText w:val=""/>
      <w:lvlJc w:val="left"/>
      <w:pPr>
        <w:ind w:left="1575" w:hanging="420"/>
      </w:pPr>
      <w:rPr>
        <w:rFonts w:ascii="Wingdings" w:hAnsi="Wingdings" w:hint="default"/>
      </w:rPr>
    </w:lvl>
    <w:lvl w:ilvl="3" w:tplc="04090001" w:tentative="1">
      <w:start w:val="1"/>
      <w:numFmt w:val="bullet"/>
      <w:lvlText w:val=""/>
      <w:lvlJc w:val="left"/>
      <w:pPr>
        <w:ind w:left="1995" w:hanging="420"/>
      </w:pPr>
      <w:rPr>
        <w:rFonts w:ascii="Wingdings" w:hAnsi="Wingdings" w:hint="default"/>
      </w:rPr>
    </w:lvl>
    <w:lvl w:ilvl="4" w:tplc="04090003" w:tentative="1">
      <w:start w:val="1"/>
      <w:numFmt w:val="bullet"/>
      <w:lvlText w:val=""/>
      <w:lvlJc w:val="left"/>
      <w:pPr>
        <w:ind w:left="2415" w:hanging="420"/>
      </w:pPr>
      <w:rPr>
        <w:rFonts w:ascii="Wingdings" w:hAnsi="Wingdings" w:hint="default"/>
      </w:rPr>
    </w:lvl>
    <w:lvl w:ilvl="5" w:tplc="04090005" w:tentative="1">
      <w:start w:val="1"/>
      <w:numFmt w:val="bullet"/>
      <w:lvlText w:val=""/>
      <w:lvlJc w:val="left"/>
      <w:pPr>
        <w:ind w:left="2835" w:hanging="420"/>
      </w:pPr>
      <w:rPr>
        <w:rFonts w:ascii="Wingdings" w:hAnsi="Wingdings" w:hint="default"/>
      </w:rPr>
    </w:lvl>
    <w:lvl w:ilvl="6" w:tplc="04090001" w:tentative="1">
      <w:start w:val="1"/>
      <w:numFmt w:val="bullet"/>
      <w:lvlText w:val=""/>
      <w:lvlJc w:val="left"/>
      <w:pPr>
        <w:ind w:left="3255" w:hanging="420"/>
      </w:pPr>
      <w:rPr>
        <w:rFonts w:ascii="Wingdings" w:hAnsi="Wingdings" w:hint="default"/>
      </w:rPr>
    </w:lvl>
    <w:lvl w:ilvl="7" w:tplc="04090003" w:tentative="1">
      <w:start w:val="1"/>
      <w:numFmt w:val="bullet"/>
      <w:lvlText w:val=""/>
      <w:lvlJc w:val="left"/>
      <w:pPr>
        <w:ind w:left="3675" w:hanging="420"/>
      </w:pPr>
      <w:rPr>
        <w:rFonts w:ascii="Wingdings" w:hAnsi="Wingdings" w:hint="default"/>
      </w:rPr>
    </w:lvl>
    <w:lvl w:ilvl="8" w:tplc="04090005" w:tentative="1">
      <w:start w:val="1"/>
      <w:numFmt w:val="bullet"/>
      <w:lvlText w:val=""/>
      <w:lvlJc w:val="left"/>
      <w:pPr>
        <w:ind w:left="4095" w:hanging="420"/>
      </w:pPr>
      <w:rPr>
        <w:rFonts w:ascii="Wingdings" w:hAnsi="Wingdings" w:hint="default"/>
      </w:rPr>
    </w:lvl>
  </w:abstractNum>
  <w:abstractNum w:abstractNumId="18">
    <w:nsid w:val="407D4902"/>
    <w:multiLevelType w:val="multilevel"/>
    <w:tmpl w:val="52B2F066"/>
    <w:lvl w:ilvl="0">
      <w:start w:val="1"/>
      <w:numFmt w:val="decimal"/>
      <w:pStyle w:val="1"/>
      <w:suff w:val="nothing"/>
      <w:lvlText w:val="%1 "/>
      <w:lvlJc w:val="left"/>
      <w:pPr>
        <w:ind w:left="0" w:firstLine="0"/>
      </w:pPr>
      <w:rPr>
        <w:rFonts w:hint="eastAsia"/>
      </w:rPr>
    </w:lvl>
    <w:lvl w:ilvl="1">
      <w:start w:val="1"/>
      <w:numFmt w:val="decimal"/>
      <w:pStyle w:val="2"/>
      <w:suff w:val="nothing"/>
      <w:lvlText w:val="%1.%2 "/>
      <w:lvlJc w:val="left"/>
      <w:pPr>
        <w:ind w:left="0" w:firstLine="0"/>
      </w:pPr>
      <w:rPr>
        <w:rFonts w:hint="eastAsia"/>
      </w:rPr>
    </w:lvl>
    <w:lvl w:ilvl="2">
      <w:start w:val="1"/>
      <w:numFmt w:val="decimal"/>
      <w:pStyle w:val="3"/>
      <w:suff w:val="nothing"/>
      <w:lvlText w:val="%1.%2.%3 "/>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pStyle w:val="5"/>
      <w:suff w:val="nothing"/>
      <w:lvlText w:val=""/>
      <w:lvlJc w:val="left"/>
      <w:pPr>
        <w:ind w:left="0" w:firstLine="0"/>
      </w:pPr>
      <w:rPr>
        <w:rFonts w:hint="eastAsia"/>
      </w:rPr>
    </w:lvl>
    <w:lvl w:ilvl="5">
      <w:start w:val="1"/>
      <w:numFmt w:val="none"/>
      <w:pStyle w:val="6"/>
      <w:suff w:val="nothing"/>
      <w:lvlText w:val=""/>
      <w:lvlJc w:val="left"/>
      <w:pPr>
        <w:ind w:left="0" w:firstLine="0"/>
      </w:pPr>
      <w:rPr>
        <w:rFonts w:hint="eastAsia"/>
      </w:rPr>
    </w:lvl>
    <w:lvl w:ilvl="6">
      <w:start w:val="1"/>
      <w:numFmt w:val="none"/>
      <w:pStyle w:val="7"/>
      <w:suff w:val="nothing"/>
      <w:lvlText w:val=""/>
      <w:lvlJc w:val="left"/>
      <w:pPr>
        <w:ind w:left="0" w:firstLine="0"/>
      </w:pPr>
      <w:rPr>
        <w:rFonts w:hint="eastAsia"/>
      </w:rPr>
    </w:lvl>
    <w:lvl w:ilvl="7">
      <w:start w:val="1"/>
      <w:numFmt w:val="none"/>
      <w:pStyle w:val="8"/>
      <w:suff w:val="nothing"/>
      <w:lvlText w:val=""/>
      <w:lvlJc w:val="left"/>
      <w:pPr>
        <w:ind w:left="0" w:firstLine="0"/>
      </w:pPr>
      <w:rPr>
        <w:rFonts w:hint="eastAsia"/>
      </w:rPr>
    </w:lvl>
    <w:lvl w:ilvl="8">
      <w:start w:val="1"/>
      <w:numFmt w:val="none"/>
      <w:pStyle w:val="9"/>
      <w:suff w:val="nothing"/>
      <w:lvlText w:val=""/>
      <w:lvlJc w:val="left"/>
      <w:pPr>
        <w:ind w:left="0" w:firstLine="0"/>
      </w:pPr>
      <w:rPr>
        <w:rFonts w:hint="eastAsia"/>
      </w:rPr>
    </w:lvl>
  </w:abstractNum>
  <w:abstractNum w:abstractNumId="19">
    <w:nsid w:val="44275B40"/>
    <w:multiLevelType w:val="multilevel"/>
    <w:tmpl w:val="F12A838E"/>
    <w:lvl w:ilvl="0">
      <w:start w:val="1"/>
      <w:numFmt w:val="decimal"/>
      <w:suff w:val="nothing"/>
      <w:lvlText w:val="%1 "/>
      <w:lvlJc w:val="left"/>
      <w:pPr>
        <w:ind w:left="0" w:firstLine="0"/>
      </w:pPr>
      <w:rPr>
        <w:rFonts w:hint="eastAsia"/>
      </w:rPr>
    </w:lvl>
    <w:lvl w:ilvl="1">
      <w:start w:val="1"/>
      <w:numFmt w:val="decimal"/>
      <w:suff w:val="nothing"/>
      <w:lvlText w:val="%1.%2 "/>
      <w:lvlJc w:val="left"/>
      <w:pPr>
        <w:ind w:left="0" w:firstLine="0"/>
      </w:pPr>
      <w:rPr>
        <w:rFonts w:hint="eastAsia"/>
      </w:rPr>
    </w:lvl>
    <w:lvl w:ilvl="2">
      <w:start w:val="1"/>
      <w:numFmt w:val="decimal"/>
      <w:suff w:val="nothing"/>
      <w:lvlText w:val="%2.%1.%3 "/>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20">
    <w:nsid w:val="483D04F6"/>
    <w:multiLevelType w:val="hybridMultilevel"/>
    <w:tmpl w:val="1346C9EE"/>
    <w:lvl w:ilvl="0" w:tplc="0409000B">
      <w:start w:val="1"/>
      <w:numFmt w:val="bullet"/>
      <w:lvlText w:val=""/>
      <w:lvlJc w:val="left"/>
      <w:pPr>
        <w:ind w:left="735" w:hanging="420"/>
      </w:pPr>
      <w:rPr>
        <w:rFonts w:ascii="Wingdings" w:hAnsi="Wingdings" w:hint="default"/>
      </w:rPr>
    </w:lvl>
    <w:lvl w:ilvl="1" w:tplc="04090003" w:tentative="1">
      <w:start w:val="1"/>
      <w:numFmt w:val="bullet"/>
      <w:lvlText w:val=""/>
      <w:lvlJc w:val="left"/>
      <w:pPr>
        <w:ind w:left="1155" w:hanging="420"/>
      </w:pPr>
      <w:rPr>
        <w:rFonts w:ascii="Wingdings" w:hAnsi="Wingdings" w:hint="default"/>
      </w:rPr>
    </w:lvl>
    <w:lvl w:ilvl="2" w:tplc="04090005" w:tentative="1">
      <w:start w:val="1"/>
      <w:numFmt w:val="bullet"/>
      <w:lvlText w:val=""/>
      <w:lvlJc w:val="left"/>
      <w:pPr>
        <w:ind w:left="1575" w:hanging="420"/>
      </w:pPr>
      <w:rPr>
        <w:rFonts w:ascii="Wingdings" w:hAnsi="Wingdings" w:hint="default"/>
      </w:rPr>
    </w:lvl>
    <w:lvl w:ilvl="3" w:tplc="04090001" w:tentative="1">
      <w:start w:val="1"/>
      <w:numFmt w:val="bullet"/>
      <w:lvlText w:val=""/>
      <w:lvlJc w:val="left"/>
      <w:pPr>
        <w:ind w:left="1995" w:hanging="420"/>
      </w:pPr>
      <w:rPr>
        <w:rFonts w:ascii="Wingdings" w:hAnsi="Wingdings" w:hint="default"/>
      </w:rPr>
    </w:lvl>
    <w:lvl w:ilvl="4" w:tplc="04090003" w:tentative="1">
      <w:start w:val="1"/>
      <w:numFmt w:val="bullet"/>
      <w:lvlText w:val=""/>
      <w:lvlJc w:val="left"/>
      <w:pPr>
        <w:ind w:left="2415" w:hanging="420"/>
      </w:pPr>
      <w:rPr>
        <w:rFonts w:ascii="Wingdings" w:hAnsi="Wingdings" w:hint="default"/>
      </w:rPr>
    </w:lvl>
    <w:lvl w:ilvl="5" w:tplc="04090005" w:tentative="1">
      <w:start w:val="1"/>
      <w:numFmt w:val="bullet"/>
      <w:lvlText w:val=""/>
      <w:lvlJc w:val="left"/>
      <w:pPr>
        <w:ind w:left="2835" w:hanging="420"/>
      </w:pPr>
      <w:rPr>
        <w:rFonts w:ascii="Wingdings" w:hAnsi="Wingdings" w:hint="default"/>
      </w:rPr>
    </w:lvl>
    <w:lvl w:ilvl="6" w:tplc="04090001" w:tentative="1">
      <w:start w:val="1"/>
      <w:numFmt w:val="bullet"/>
      <w:lvlText w:val=""/>
      <w:lvlJc w:val="left"/>
      <w:pPr>
        <w:ind w:left="3255" w:hanging="420"/>
      </w:pPr>
      <w:rPr>
        <w:rFonts w:ascii="Wingdings" w:hAnsi="Wingdings" w:hint="default"/>
      </w:rPr>
    </w:lvl>
    <w:lvl w:ilvl="7" w:tplc="04090003" w:tentative="1">
      <w:start w:val="1"/>
      <w:numFmt w:val="bullet"/>
      <w:lvlText w:val=""/>
      <w:lvlJc w:val="left"/>
      <w:pPr>
        <w:ind w:left="3675" w:hanging="420"/>
      </w:pPr>
      <w:rPr>
        <w:rFonts w:ascii="Wingdings" w:hAnsi="Wingdings" w:hint="default"/>
      </w:rPr>
    </w:lvl>
    <w:lvl w:ilvl="8" w:tplc="04090005" w:tentative="1">
      <w:start w:val="1"/>
      <w:numFmt w:val="bullet"/>
      <w:lvlText w:val=""/>
      <w:lvlJc w:val="left"/>
      <w:pPr>
        <w:ind w:left="4095" w:hanging="420"/>
      </w:pPr>
      <w:rPr>
        <w:rFonts w:ascii="Wingdings" w:hAnsi="Wingdings" w:hint="default"/>
      </w:rPr>
    </w:lvl>
  </w:abstractNum>
  <w:abstractNum w:abstractNumId="21">
    <w:nsid w:val="54627FC5"/>
    <w:multiLevelType w:val="hybridMultilevel"/>
    <w:tmpl w:val="0DFE28E6"/>
    <w:lvl w:ilvl="0" w:tplc="04090001">
      <w:start w:val="1"/>
      <w:numFmt w:val="bullet"/>
      <w:lvlText w:val=""/>
      <w:lvlJc w:val="left"/>
      <w:pPr>
        <w:ind w:left="735" w:hanging="420"/>
      </w:pPr>
      <w:rPr>
        <w:rFonts w:ascii="Wingdings" w:hAnsi="Wingdings" w:hint="default"/>
      </w:rPr>
    </w:lvl>
    <w:lvl w:ilvl="1" w:tplc="04090003" w:tentative="1">
      <w:start w:val="1"/>
      <w:numFmt w:val="bullet"/>
      <w:lvlText w:val=""/>
      <w:lvlJc w:val="left"/>
      <w:pPr>
        <w:ind w:left="1155" w:hanging="420"/>
      </w:pPr>
      <w:rPr>
        <w:rFonts w:ascii="Wingdings" w:hAnsi="Wingdings" w:hint="default"/>
      </w:rPr>
    </w:lvl>
    <w:lvl w:ilvl="2" w:tplc="04090005" w:tentative="1">
      <w:start w:val="1"/>
      <w:numFmt w:val="bullet"/>
      <w:lvlText w:val=""/>
      <w:lvlJc w:val="left"/>
      <w:pPr>
        <w:ind w:left="1575" w:hanging="420"/>
      </w:pPr>
      <w:rPr>
        <w:rFonts w:ascii="Wingdings" w:hAnsi="Wingdings" w:hint="default"/>
      </w:rPr>
    </w:lvl>
    <w:lvl w:ilvl="3" w:tplc="04090001" w:tentative="1">
      <w:start w:val="1"/>
      <w:numFmt w:val="bullet"/>
      <w:lvlText w:val=""/>
      <w:lvlJc w:val="left"/>
      <w:pPr>
        <w:ind w:left="1995" w:hanging="420"/>
      </w:pPr>
      <w:rPr>
        <w:rFonts w:ascii="Wingdings" w:hAnsi="Wingdings" w:hint="default"/>
      </w:rPr>
    </w:lvl>
    <w:lvl w:ilvl="4" w:tplc="04090003" w:tentative="1">
      <w:start w:val="1"/>
      <w:numFmt w:val="bullet"/>
      <w:lvlText w:val=""/>
      <w:lvlJc w:val="left"/>
      <w:pPr>
        <w:ind w:left="2415" w:hanging="420"/>
      </w:pPr>
      <w:rPr>
        <w:rFonts w:ascii="Wingdings" w:hAnsi="Wingdings" w:hint="default"/>
      </w:rPr>
    </w:lvl>
    <w:lvl w:ilvl="5" w:tplc="04090005" w:tentative="1">
      <w:start w:val="1"/>
      <w:numFmt w:val="bullet"/>
      <w:lvlText w:val=""/>
      <w:lvlJc w:val="left"/>
      <w:pPr>
        <w:ind w:left="2835" w:hanging="420"/>
      </w:pPr>
      <w:rPr>
        <w:rFonts w:ascii="Wingdings" w:hAnsi="Wingdings" w:hint="default"/>
      </w:rPr>
    </w:lvl>
    <w:lvl w:ilvl="6" w:tplc="04090001" w:tentative="1">
      <w:start w:val="1"/>
      <w:numFmt w:val="bullet"/>
      <w:lvlText w:val=""/>
      <w:lvlJc w:val="left"/>
      <w:pPr>
        <w:ind w:left="3255" w:hanging="420"/>
      </w:pPr>
      <w:rPr>
        <w:rFonts w:ascii="Wingdings" w:hAnsi="Wingdings" w:hint="default"/>
      </w:rPr>
    </w:lvl>
    <w:lvl w:ilvl="7" w:tplc="04090003" w:tentative="1">
      <w:start w:val="1"/>
      <w:numFmt w:val="bullet"/>
      <w:lvlText w:val=""/>
      <w:lvlJc w:val="left"/>
      <w:pPr>
        <w:ind w:left="3675" w:hanging="420"/>
      </w:pPr>
      <w:rPr>
        <w:rFonts w:ascii="Wingdings" w:hAnsi="Wingdings" w:hint="default"/>
      </w:rPr>
    </w:lvl>
    <w:lvl w:ilvl="8" w:tplc="04090005" w:tentative="1">
      <w:start w:val="1"/>
      <w:numFmt w:val="bullet"/>
      <w:lvlText w:val=""/>
      <w:lvlJc w:val="left"/>
      <w:pPr>
        <w:ind w:left="4095" w:hanging="420"/>
      </w:pPr>
      <w:rPr>
        <w:rFonts w:ascii="Wingdings" w:hAnsi="Wingdings" w:hint="default"/>
      </w:rPr>
    </w:lvl>
  </w:abstractNum>
  <w:abstractNum w:abstractNumId="22">
    <w:nsid w:val="57C7346C"/>
    <w:multiLevelType w:val="multilevel"/>
    <w:tmpl w:val="406243A2"/>
    <w:lvl w:ilvl="0">
      <w:start w:val="1"/>
      <w:numFmt w:val="decimal"/>
      <w:suff w:val="nothing"/>
      <w:lvlText w:val="第%1章 "/>
      <w:lvlJc w:val="left"/>
      <w:pPr>
        <w:ind w:left="0" w:firstLine="0"/>
      </w:pPr>
      <w:rPr>
        <w:rFonts w:hint="eastAsia"/>
      </w:rPr>
    </w:lvl>
    <w:lvl w:ilvl="1">
      <w:start w:val="1"/>
      <w:numFmt w:val="decimal"/>
      <w:suff w:val="nothing"/>
      <w:lvlText w:val="%1.%2 "/>
      <w:lvlJc w:val="left"/>
      <w:pPr>
        <w:ind w:left="0" w:firstLine="0"/>
      </w:pPr>
      <w:rPr>
        <w:rFonts w:hint="eastAsia"/>
      </w:rPr>
    </w:lvl>
    <w:lvl w:ilvl="2">
      <w:start w:val="1"/>
      <w:numFmt w:val="decimal"/>
      <w:suff w:val="nothing"/>
      <w:lvlText w:val="%2.%1.%3 "/>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23">
    <w:nsid w:val="58D53982"/>
    <w:multiLevelType w:val="hybridMultilevel"/>
    <w:tmpl w:val="D6644E4C"/>
    <w:lvl w:ilvl="0" w:tplc="0409000B">
      <w:start w:val="1"/>
      <w:numFmt w:val="bullet"/>
      <w:lvlText w:val=""/>
      <w:lvlJc w:val="left"/>
      <w:pPr>
        <w:ind w:left="735" w:hanging="420"/>
      </w:pPr>
      <w:rPr>
        <w:rFonts w:ascii="Wingdings" w:hAnsi="Wingdings" w:hint="default"/>
      </w:rPr>
    </w:lvl>
    <w:lvl w:ilvl="1" w:tplc="04090003" w:tentative="1">
      <w:start w:val="1"/>
      <w:numFmt w:val="bullet"/>
      <w:lvlText w:val=""/>
      <w:lvlJc w:val="left"/>
      <w:pPr>
        <w:ind w:left="1155" w:hanging="420"/>
      </w:pPr>
      <w:rPr>
        <w:rFonts w:ascii="Wingdings" w:hAnsi="Wingdings" w:hint="default"/>
      </w:rPr>
    </w:lvl>
    <w:lvl w:ilvl="2" w:tplc="04090005" w:tentative="1">
      <w:start w:val="1"/>
      <w:numFmt w:val="bullet"/>
      <w:lvlText w:val=""/>
      <w:lvlJc w:val="left"/>
      <w:pPr>
        <w:ind w:left="1575" w:hanging="420"/>
      </w:pPr>
      <w:rPr>
        <w:rFonts w:ascii="Wingdings" w:hAnsi="Wingdings" w:hint="default"/>
      </w:rPr>
    </w:lvl>
    <w:lvl w:ilvl="3" w:tplc="04090001" w:tentative="1">
      <w:start w:val="1"/>
      <w:numFmt w:val="bullet"/>
      <w:lvlText w:val=""/>
      <w:lvlJc w:val="left"/>
      <w:pPr>
        <w:ind w:left="1995" w:hanging="420"/>
      </w:pPr>
      <w:rPr>
        <w:rFonts w:ascii="Wingdings" w:hAnsi="Wingdings" w:hint="default"/>
      </w:rPr>
    </w:lvl>
    <w:lvl w:ilvl="4" w:tplc="04090003" w:tentative="1">
      <w:start w:val="1"/>
      <w:numFmt w:val="bullet"/>
      <w:lvlText w:val=""/>
      <w:lvlJc w:val="left"/>
      <w:pPr>
        <w:ind w:left="2415" w:hanging="420"/>
      </w:pPr>
      <w:rPr>
        <w:rFonts w:ascii="Wingdings" w:hAnsi="Wingdings" w:hint="default"/>
      </w:rPr>
    </w:lvl>
    <w:lvl w:ilvl="5" w:tplc="04090005" w:tentative="1">
      <w:start w:val="1"/>
      <w:numFmt w:val="bullet"/>
      <w:lvlText w:val=""/>
      <w:lvlJc w:val="left"/>
      <w:pPr>
        <w:ind w:left="2835" w:hanging="420"/>
      </w:pPr>
      <w:rPr>
        <w:rFonts w:ascii="Wingdings" w:hAnsi="Wingdings" w:hint="default"/>
      </w:rPr>
    </w:lvl>
    <w:lvl w:ilvl="6" w:tplc="04090001" w:tentative="1">
      <w:start w:val="1"/>
      <w:numFmt w:val="bullet"/>
      <w:lvlText w:val=""/>
      <w:lvlJc w:val="left"/>
      <w:pPr>
        <w:ind w:left="3255" w:hanging="420"/>
      </w:pPr>
      <w:rPr>
        <w:rFonts w:ascii="Wingdings" w:hAnsi="Wingdings" w:hint="default"/>
      </w:rPr>
    </w:lvl>
    <w:lvl w:ilvl="7" w:tplc="04090003" w:tentative="1">
      <w:start w:val="1"/>
      <w:numFmt w:val="bullet"/>
      <w:lvlText w:val=""/>
      <w:lvlJc w:val="left"/>
      <w:pPr>
        <w:ind w:left="3675" w:hanging="420"/>
      </w:pPr>
      <w:rPr>
        <w:rFonts w:ascii="Wingdings" w:hAnsi="Wingdings" w:hint="default"/>
      </w:rPr>
    </w:lvl>
    <w:lvl w:ilvl="8" w:tplc="04090005" w:tentative="1">
      <w:start w:val="1"/>
      <w:numFmt w:val="bullet"/>
      <w:lvlText w:val=""/>
      <w:lvlJc w:val="left"/>
      <w:pPr>
        <w:ind w:left="4095" w:hanging="420"/>
      </w:pPr>
      <w:rPr>
        <w:rFonts w:ascii="Wingdings" w:hAnsi="Wingdings" w:hint="default"/>
      </w:rPr>
    </w:lvl>
  </w:abstractNum>
  <w:abstractNum w:abstractNumId="24">
    <w:nsid w:val="610A1569"/>
    <w:multiLevelType w:val="hybridMultilevel"/>
    <w:tmpl w:val="178CDCD0"/>
    <w:lvl w:ilvl="0" w:tplc="0409000B">
      <w:start w:val="1"/>
      <w:numFmt w:val="bullet"/>
      <w:lvlText w:val=""/>
      <w:lvlJc w:val="left"/>
      <w:pPr>
        <w:ind w:left="735" w:hanging="420"/>
      </w:pPr>
      <w:rPr>
        <w:rFonts w:ascii="Wingdings" w:hAnsi="Wingdings" w:hint="default"/>
      </w:rPr>
    </w:lvl>
    <w:lvl w:ilvl="1" w:tplc="04090003" w:tentative="1">
      <w:start w:val="1"/>
      <w:numFmt w:val="bullet"/>
      <w:lvlText w:val=""/>
      <w:lvlJc w:val="left"/>
      <w:pPr>
        <w:ind w:left="1155" w:hanging="420"/>
      </w:pPr>
      <w:rPr>
        <w:rFonts w:ascii="Wingdings" w:hAnsi="Wingdings" w:hint="default"/>
      </w:rPr>
    </w:lvl>
    <w:lvl w:ilvl="2" w:tplc="04090005" w:tentative="1">
      <w:start w:val="1"/>
      <w:numFmt w:val="bullet"/>
      <w:lvlText w:val=""/>
      <w:lvlJc w:val="left"/>
      <w:pPr>
        <w:ind w:left="1575" w:hanging="420"/>
      </w:pPr>
      <w:rPr>
        <w:rFonts w:ascii="Wingdings" w:hAnsi="Wingdings" w:hint="default"/>
      </w:rPr>
    </w:lvl>
    <w:lvl w:ilvl="3" w:tplc="04090001" w:tentative="1">
      <w:start w:val="1"/>
      <w:numFmt w:val="bullet"/>
      <w:lvlText w:val=""/>
      <w:lvlJc w:val="left"/>
      <w:pPr>
        <w:ind w:left="1995" w:hanging="420"/>
      </w:pPr>
      <w:rPr>
        <w:rFonts w:ascii="Wingdings" w:hAnsi="Wingdings" w:hint="default"/>
      </w:rPr>
    </w:lvl>
    <w:lvl w:ilvl="4" w:tplc="04090003" w:tentative="1">
      <w:start w:val="1"/>
      <w:numFmt w:val="bullet"/>
      <w:lvlText w:val=""/>
      <w:lvlJc w:val="left"/>
      <w:pPr>
        <w:ind w:left="2415" w:hanging="420"/>
      </w:pPr>
      <w:rPr>
        <w:rFonts w:ascii="Wingdings" w:hAnsi="Wingdings" w:hint="default"/>
      </w:rPr>
    </w:lvl>
    <w:lvl w:ilvl="5" w:tplc="04090005" w:tentative="1">
      <w:start w:val="1"/>
      <w:numFmt w:val="bullet"/>
      <w:lvlText w:val=""/>
      <w:lvlJc w:val="left"/>
      <w:pPr>
        <w:ind w:left="2835" w:hanging="420"/>
      </w:pPr>
      <w:rPr>
        <w:rFonts w:ascii="Wingdings" w:hAnsi="Wingdings" w:hint="default"/>
      </w:rPr>
    </w:lvl>
    <w:lvl w:ilvl="6" w:tplc="04090001" w:tentative="1">
      <w:start w:val="1"/>
      <w:numFmt w:val="bullet"/>
      <w:lvlText w:val=""/>
      <w:lvlJc w:val="left"/>
      <w:pPr>
        <w:ind w:left="3255" w:hanging="420"/>
      </w:pPr>
      <w:rPr>
        <w:rFonts w:ascii="Wingdings" w:hAnsi="Wingdings" w:hint="default"/>
      </w:rPr>
    </w:lvl>
    <w:lvl w:ilvl="7" w:tplc="04090003" w:tentative="1">
      <w:start w:val="1"/>
      <w:numFmt w:val="bullet"/>
      <w:lvlText w:val=""/>
      <w:lvlJc w:val="left"/>
      <w:pPr>
        <w:ind w:left="3675" w:hanging="420"/>
      </w:pPr>
      <w:rPr>
        <w:rFonts w:ascii="Wingdings" w:hAnsi="Wingdings" w:hint="default"/>
      </w:rPr>
    </w:lvl>
    <w:lvl w:ilvl="8" w:tplc="04090005" w:tentative="1">
      <w:start w:val="1"/>
      <w:numFmt w:val="bullet"/>
      <w:lvlText w:val=""/>
      <w:lvlJc w:val="left"/>
      <w:pPr>
        <w:ind w:left="4095" w:hanging="420"/>
      </w:pPr>
      <w:rPr>
        <w:rFonts w:ascii="Wingdings" w:hAnsi="Wingdings" w:hint="default"/>
      </w:rPr>
    </w:lvl>
  </w:abstractNum>
  <w:abstractNum w:abstractNumId="25">
    <w:nsid w:val="63144041"/>
    <w:multiLevelType w:val="multilevel"/>
    <w:tmpl w:val="0409001D"/>
    <w:lvl w:ilvl="0">
      <w:start w:val="1"/>
      <w:numFmt w:val="decimal"/>
      <w:lvlText w:val="%1"/>
      <w:lvlJc w:val="left"/>
      <w:pPr>
        <w:ind w:left="425" w:hanging="425"/>
      </w:pPr>
      <w:rPr>
        <w:rFonts w:hint="default"/>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6">
    <w:nsid w:val="66650207"/>
    <w:multiLevelType w:val="hybridMultilevel"/>
    <w:tmpl w:val="046AA880"/>
    <w:lvl w:ilvl="0" w:tplc="0409000B">
      <w:start w:val="1"/>
      <w:numFmt w:val="bullet"/>
      <w:lvlText w:val=""/>
      <w:lvlJc w:val="left"/>
      <w:pPr>
        <w:ind w:left="735" w:hanging="420"/>
      </w:pPr>
      <w:rPr>
        <w:rFonts w:ascii="Wingdings" w:hAnsi="Wingdings" w:hint="default"/>
      </w:rPr>
    </w:lvl>
    <w:lvl w:ilvl="1" w:tplc="04090003" w:tentative="1">
      <w:start w:val="1"/>
      <w:numFmt w:val="bullet"/>
      <w:lvlText w:val=""/>
      <w:lvlJc w:val="left"/>
      <w:pPr>
        <w:ind w:left="1155" w:hanging="420"/>
      </w:pPr>
      <w:rPr>
        <w:rFonts w:ascii="Wingdings" w:hAnsi="Wingdings" w:hint="default"/>
      </w:rPr>
    </w:lvl>
    <w:lvl w:ilvl="2" w:tplc="04090005" w:tentative="1">
      <w:start w:val="1"/>
      <w:numFmt w:val="bullet"/>
      <w:lvlText w:val=""/>
      <w:lvlJc w:val="left"/>
      <w:pPr>
        <w:ind w:left="1575" w:hanging="420"/>
      </w:pPr>
      <w:rPr>
        <w:rFonts w:ascii="Wingdings" w:hAnsi="Wingdings" w:hint="default"/>
      </w:rPr>
    </w:lvl>
    <w:lvl w:ilvl="3" w:tplc="04090001" w:tentative="1">
      <w:start w:val="1"/>
      <w:numFmt w:val="bullet"/>
      <w:lvlText w:val=""/>
      <w:lvlJc w:val="left"/>
      <w:pPr>
        <w:ind w:left="1995" w:hanging="420"/>
      </w:pPr>
      <w:rPr>
        <w:rFonts w:ascii="Wingdings" w:hAnsi="Wingdings" w:hint="default"/>
      </w:rPr>
    </w:lvl>
    <w:lvl w:ilvl="4" w:tplc="04090003" w:tentative="1">
      <w:start w:val="1"/>
      <w:numFmt w:val="bullet"/>
      <w:lvlText w:val=""/>
      <w:lvlJc w:val="left"/>
      <w:pPr>
        <w:ind w:left="2415" w:hanging="420"/>
      </w:pPr>
      <w:rPr>
        <w:rFonts w:ascii="Wingdings" w:hAnsi="Wingdings" w:hint="default"/>
      </w:rPr>
    </w:lvl>
    <w:lvl w:ilvl="5" w:tplc="04090005" w:tentative="1">
      <w:start w:val="1"/>
      <w:numFmt w:val="bullet"/>
      <w:lvlText w:val=""/>
      <w:lvlJc w:val="left"/>
      <w:pPr>
        <w:ind w:left="2835" w:hanging="420"/>
      </w:pPr>
      <w:rPr>
        <w:rFonts w:ascii="Wingdings" w:hAnsi="Wingdings" w:hint="default"/>
      </w:rPr>
    </w:lvl>
    <w:lvl w:ilvl="6" w:tplc="04090001" w:tentative="1">
      <w:start w:val="1"/>
      <w:numFmt w:val="bullet"/>
      <w:lvlText w:val=""/>
      <w:lvlJc w:val="left"/>
      <w:pPr>
        <w:ind w:left="3255" w:hanging="420"/>
      </w:pPr>
      <w:rPr>
        <w:rFonts w:ascii="Wingdings" w:hAnsi="Wingdings" w:hint="default"/>
      </w:rPr>
    </w:lvl>
    <w:lvl w:ilvl="7" w:tplc="04090003" w:tentative="1">
      <w:start w:val="1"/>
      <w:numFmt w:val="bullet"/>
      <w:lvlText w:val=""/>
      <w:lvlJc w:val="left"/>
      <w:pPr>
        <w:ind w:left="3675" w:hanging="420"/>
      </w:pPr>
      <w:rPr>
        <w:rFonts w:ascii="Wingdings" w:hAnsi="Wingdings" w:hint="default"/>
      </w:rPr>
    </w:lvl>
    <w:lvl w:ilvl="8" w:tplc="04090005" w:tentative="1">
      <w:start w:val="1"/>
      <w:numFmt w:val="bullet"/>
      <w:lvlText w:val=""/>
      <w:lvlJc w:val="left"/>
      <w:pPr>
        <w:ind w:left="4095" w:hanging="420"/>
      </w:pPr>
      <w:rPr>
        <w:rFonts w:ascii="Wingdings" w:hAnsi="Wingdings" w:hint="default"/>
      </w:rPr>
    </w:lvl>
  </w:abstractNum>
  <w:abstractNum w:abstractNumId="27">
    <w:nsid w:val="66AA65E1"/>
    <w:multiLevelType w:val="multilevel"/>
    <w:tmpl w:val="26DC3DB6"/>
    <w:lvl w:ilvl="0">
      <w:start w:val="1"/>
      <w:numFmt w:val="decimal"/>
      <w:suff w:val="nothing"/>
      <w:lvlText w:val="第%1章 "/>
      <w:lvlJc w:val="left"/>
      <w:pPr>
        <w:ind w:left="0" w:firstLine="0"/>
      </w:pPr>
      <w:rPr>
        <w:rFonts w:hint="eastAsia"/>
      </w:rPr>
    </w:lvl>
    <w:lvl w:ilvl="1">
      <w:start w:val="1"/>
      <w:numFmt w:val="decimal"/>
      <w:suff w:val="nothing"/>
      <w:lvlText w:val="%1.%2 "/>
      <w:lvlJc w:val="left"/>
      <w:pPr>
        <w:ind w:left="0" w:firstLine="0"/>
      </w:pPr>
      <w:rPr>
        <w:rFonts w:hint="eastAsia"/>
      </w:rPr>
    </w:lvl>
    <w:lvl w:ilvl="2">
      <w:start w:val="1"/>
      <w:numFmt w:val="decimal"/>
      <w:suff w:val="nothing"/>
      <w:lvlText w:val="%2.%1.%3 "/>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28">
    <w:nsid w:val="6A312E74"/>
    <w:multiLevelType w:val="hybridMultilevel"/>
    <w:tmpl w:val="9E964C08"/>
    <w:lvl w:ilvl="0" w:tplc="0409000D">
      <w:start w:val="1"/>
      <w:numFmt w:val="bullet"/>
      <w:lvlText w:val=""/>
      <w:lvlJc w:val="left"/>
      <w:pPr>
        <w:ind w:left="735" w:hanging="420"/>
      </w:pPr>
      <w:rPr>
        <w:rFonts w:ascii="Wingdings" w:hAnsi="Wingdings" w:hint="default"/>
      </w:rPr>
    </w:lvl>
    <w:lvl w:ilvl="1" w:tplc="04090003" w:tentative="1">
      <w:start w:val="1"/>
      <w:numFmt w:val="bullet"/>
      <w:lvlText w:val=""/>
      <w:lvlJc w:val="left"/>
      <w:pPr>
        <w:ind w:left="1155" w:hanging="420"/>
      </w:pPr>
      <w:rPr>
        <w:rFonts w:ascii="Wingdings" w:hAnsi="Wingdings" w:hint="default"/>
      </w:rPr>
    </w:lvl>
    <w:lvl w:ilvl="2" w:tplc="04090005" w:tentative="1">
      <w:start w:val="1"/>
      <w:numFmt w:val="bullet"/>
      <w:lvlText w:val=""/>
      <w:lvlJc w:val="left"/>
      <w:pPr>
        <w:ind w:left="1575" w:hanging="420"/>
      </w:pPr>
      <w:rPr>
        <w:rFonts w:ascii="Wingdings" w:hAnsi="Wingdings" w:hint="default"/>
      </w:rPr>
    </w:lvl>
    <w:lvl w:ilvl="3" w:tplc="04090001" w:tentative="1">
      <w:start w:val="1"/>
      <w:numFmt w:val="bullet"/>
      <w:lvlText w:val=""/>
      <w:lvlJc w:val="left"/>
      <w:pPr>
        <w:ind w:left="1995" w:hanging="420"/>
      </w:pPr>
      <w:rPr>
        <w:rFonts w:ascii="Wingdings" w:hAnsi="Wingdings" w:hint="default"/>
      </w:rPr>
    </w:lvl>
    <w:lvl w:ilvl="4" w:tplc="04090003" w:tentative="1">
      <w:start w:val="1"/>
      <w:numFmt w:val="bullet"/>
      <w:lvlText w:val=""/>
      <w:lvlJc w:val="left"/>
      <w:pPr>
        <w:ind w:left="2415" w:hanging="420"/>
      </w:pPr>
      <w:rPr>
        <w:rFonts w:ascii="Wingdings" w:hAnsi="Wingdings" w:hint="default"/>
      </w:rPr>
    </w:lvl>
    <w:lvl w:ilvl="5" w:tplc="04090005" w:tentative="1">
      <w:start w:val="1"/>
      <w:numFmt w:val="bullet"/>
      <w:lvlText w:val=""/>
      <w:lvlJc w:val="left"/>
      <w:pPr>
        <w:ind w:left="2835" w:hanging="420"/>
      </w:pPr>
      <w:rPr>
        <w:rFonts w:ascii="Wingdings" w:hAnsi="Wingdings" w:hint="default"/>
      </w:rPr>
    </w:lvl>
    <w:lvl w:ilvl="6" w:tplc="04090001" w:tentative="1">
      <w:start w:val="1"/>
      <w:numFmt w:val="bullet"/>
      <w:lvlText w:val=""/>
      <w:lvlJc w:val="left"/>
      <w:pPr>
        <w:ind w:left="3255" w:hanging="420"/>
      </w:pPr>
      <w:rPr>
        <w:rFonts w:ascii="Wingdings" w:hAnsi="Wingdings" w:hint="default"/>
      </w:rPr>
    </w:lvl>
    <w:lvl w:ilvl="7" w:tplc="04090003" w:tentative="1">
      <w:start w:val="1"/>
      <w:numFmt w:val="bullet"/>
      <w:lvlText w:val=""/>
      <w:lvlJc w:val="left"/>
      <w:pPr>
        <w:ind w:left="3675" w:hanging="420"/>
      </w:pPr>
      <w:rPr>
        <w:rFonts w:ascii="Wingdings" w:hAnsi="Wingdings" w:hint="default"/>
      </w:rPr>
    </w:lvl>
    <w:lvl w:ilvl="8" w:tplc="04090005" w:tentative="1">
      <w:start w:val="1"/>
      <w:numFmt w:val="bullet"/>
      <w:lvlText w:val=""/>
      <w:lvlJc w:val="left"/>
      <w:pPr>
        <w:ind w:left="4095" w:hanging="420"/>
      </w:pPr>
      <w:rPr>
        <w:rFonts w:ascii="Wingdings" w:hAnsi="Wingdings" w:hint="default"/>
      </w:rPr>
    </w:lvl>
  </w:abstractNum>
  <w:abstractNum w:abstractNumId="29">
    <w:nsid w:val="6A481C9E"/>
    <w:multiLevelType w:val="hybridMultilevel"/>
    <w:tmpl w:val="084A77EE"/>
    <w:lvl w:ilvl="0" w:tplc="0409000B">
      <w:start w:val="1"/>
      <w:numFmt w:val="bullet"/>
      <w:lvlText w:val=""/>
      <w:lvlJc w:val="left"/>
      <w:pPr>
        <w:ind w:left="735" w:hanging="420"/>
      </w:pPr>
      <w:rPr>
        <w:rFonts w:ascii="Wingdings" w:hAnsi="Wingdings" w:hint="default"/>
      </w:rPr>
    </w:lvl>
    <w:lvl w:ilvl="1" w:tplc="04090003" w:tentative="1">
      <w:start w:val="1"/>
      <w:numFmt w:val="bullet"/>
      <w:lvlText w:val=""/>
      <w:lvlJc w:val="left"/>
      <w:pPr>
        <w:ind w:left="1155" w:hanging="420"/>
      </w:pPr>
      <w:rPr>
        <w:rFonts w:ascii="Wingdings" w:hAnsi="Wingdings" w:hint="default"/>
      </w:rPr>
    </w:lvl>
    <w:lvl w:ilvl="2" w:tplc="04090005" w:tentative="1">
      <w:start w:val="1"/>
      <w:numFmt w:val="bullet"/>
      <w:lvlText w:val=""/>
      <w:lvlJc w:val="left"/>
      <w:pPr>
        <w:ind w:left="1575" w:hanging="420"/>
      </w:pPr>
      <w:rPr>
        <w:rFonts w:ascii="Wingdings" w:hAnsi="Wingdings" w:hint="default"/>
      </w:rPr>
    </w:lvl>
    <w:lvl w:ilvl="3" w:tplc="04090001" w:tentative="1">
      <w:start w:val="1"/>
      <w:numFmt w:val="bullet"/>
      <w:lvlText w:val=""/>
      <w:lvlJc w:val="left"/>
      <w:pPr>
        <w:ind w:left="1995" w:hanging="420"/>
      </w:pPr>
      <w:rPr>
        <w:rFonts w:ascii="Wingdings" w:hAnsi="Wingdings" w:hint="default"/>
      </w:rPr>
    </w:lvl>
    <w:lvl w:ilvl="4" w:tplc="04090003" w:tentative="1">
      <w:start w:val="1"/>
      <w:numFmt w:val="bullet"/>
      <w:lvlText w:val=""/>
      <w:lvlJc w:val="left"/>
      <w:pPr>
        <w:ind w:left="2415" w:hanging="420"/>
      </w:pPr>
      <w:rPr>
        <w:rFonts w:ascii="Wingdings" w:hAnsi="Wingdings" w:hint="default"/>
      </w:rPr>
    </w:lvl>
    <w:lvl w:ilvl="5" w:tplc="04090005" w:tentative="1">
      <w:start w:val="1"/>
      <w:numFmt w:val="bullet"/>
      <w:lvlText w:val=""/>
      <w:lvlJc w:val="left"/>
      <w:pPr>
        <w:ind w:left="2835" w:hanging="420"/>
      </w:pPr>
      <w:rPr>
        <w:rFonts w:ascii="Wingdings" w:hAnsi="Wingdings" w:hint="default"/>
      </w:rPr>
    </w:lvl>
    <w:lvl w:ilvl="6" w:tplc="04090001" w:tentative="1">
      <w:start w:val="1"/>
      <w:numFmt w:val="bullet"/>
      <w:lvlText w:val=""/>
      <w:lvlJc w:val="left"/>
      <w:pPr>
        <w:ind w:left="3255" w:hanging="420"/>
      </w:pPr>
      <w:rPr>
        <w:rFonts w:ascii="Wingdings" w:hAnsi="Wingdings" w:hint="default"/>
      </w:rPr>
    </w:lvl>
    <w:lvl w:ilvl="7" w:tplc="04090003" w:tentative="1">
      <w:start w:val="1"/>
      <w:numFmt w:val="bullet"/>
      <w:lvlText w:val=""/>
      <w:lvlJc w:val="left"/>
      <w:pPr>
        <w:ind w:left="3675" w:hanging="420"/>
      </w:pPr>
      <w:rPr>
        <w:rFonts w:ascii="Wingdings" w:hAnsi="Wingdings" w:hint="default"/>
      </w:rPr>
    </w:lvl>
    <w:lvl w:ilvl="8" w:tplc="04090005" w:tentative="1">
      <w:start w:val="1"/>
      <w:numFmt w:val="bullet"/>
      <w:lvlText w:val=""/>
      <w:lvlJc w:val="left"/>
      <w:pPr>
        <w:ind w:left="4095" w:hanging="420"/>
      </w:pPr>
      <w:rPr>
        <w:rFonts w:ascii="Wingdings" w:hAnsi="Wingdings" w:hint="default"/>
      </w:rPr>
    </w:lvl>
  </w:abstractNum>
  <w:abstractNum w:abstractNumId="30">
    <w:nsid w:val="6E9648DF"/>
    <w:multiLevelType w:val="hybridMultilevel"/>
    <w:tmpl w:val="CBC61BCE"/>
    <w:lvl w:ilvl="0" w:tplc="0409000B">
      <w:start w:val="1"/>
      <w:numFmt w:val="bullet"/>
      <w:lvlText w:val=""/>
      <w:lvlJc w:val="left"/>
      <w:pPr>
        <w:ind w:left="735" w:hanging="420"/>
      </w:pPr>
      <w:rPr>
        <w:rFonts w:ascii="Wingdings" w:hAnsi="Wingdings" w:hint="default"/>
      </w:rPr>
    </w:lvl>
    <w:lvl w:ilvl="1" w:tplc="04090003" w:tentative="1">
      <w:start w:val="1"/>
      <w:numFmt w:val="bullet"/>
      <w:lvlText w:val=""/>
      <w:lvlJc w:val="left"/>
      <w:pPr>
        <w:ind w:left="1155" w:hanging="420"/>
      </w:pPr>
      <w:rPr>
        <w:rFonts w:ascii="Wingdings" w:hAnsi="Wingdings" w:hint="default"/>
      </w:rPr>
    </w:lvl>
    <w:lvl w:ilvl="2" w:tplc="04090005" w:tentative="1">
      <w:start w:val="1"/>
      <w:numFmt w:val="bullet"/>
      <w:lvlText w:val=""/>
      <w:lvlJc w:val="left"/>
      <w:pPr>
        <w:ind w:left="1575" w:hanging="420"/>
      </w:pPr>
      <w:rPr>
        <w:rFonts w:ascii="Wingdings" w:hAnsi="Wingdings" w:hint="default"/>
      </w:rPr>
    </w:lvl>
    <w:lvl w:ilvl="3" w:tplc="04090001" w:tentative="1">
      <w:start w:val="1"/>
      <w:numFmt w:val="bullet"/>
      <w:lvlText w:val=""/>
      <w:lvlJc w:val="left"/>
      <w:pPr>
        <w:ind w:left="1995" w:hanging="420"/>
      </w:pPr>
      <w:rPr>
        <w:rFonts w:ascii="Wingdings" w:hAnsi="Wingdings" w:hint="default"/>
      </w:rPr>
    </w:lvl>
    <w:lvl w:ilvl="4" w:tplc="04090003" w:tentative="1">
      <w:start w:val="1"/>
      <w:numFmt w:val="bullet"/>
      <w:lvlText w:val=""/>
      <w:lvlJc w:val="left"/>
      <w:pPr>
        <w:ind w:left="2415" w:hanging="420"/>
      </w:pPr>
      <w:rPr>
        <w:rFonts w:ascii="Wingdings" w:hAnsi="Wingdings" w:hint="default"/>
      </w:rPr>
    </w:lvl>
    <w:lvl w:ilvl="5" w:tplc="04090005" w:tentative="1">
      <w:start w:val="1"/>
      <w:numFmt w:val="bullet"/>
      <w:lvlText w:val=""/>
      <w:lvlJc w:val="left"/>
      <w:pPr>
        <w:ind w:left="2835" w:hanging="420"/>
      </w:pPr>
      <w:rPr>
        <w:rFonts w:ascii="Wingdings" w:hAnsi="Wingdings" w:hint="default"/>
      </w:rPr>
    </w:lvl>
    <w:lvl w:ilvl="6" w:tplc="04090001" w:tentative="1">
      <w:start w:val="1"/>
      <w:numFmt w:val="bullet"/>
      <w:lvlText w:val=""/>
      <w:lvlJc w:val="left"/>
      <w:pPr>
        <w:ind w:left="3255" w:hanging="420"/>
      </w:pPr>
      <w:rPr>
        <w:rFonts w:ascii="Wingdings" w:hAnsi="Wingdings" w:hint="default"/>
      </w:rPr>
    </w:lvl>
    <w:lvl w:ilvl="7" w:tplc="04090003" w:tentative="1">
      <w:start w:val="1"/>
      <w:numFmt w:val="bullet"/>
      <w:lvlText w:val=""/>
      <w:lvlJc w:val="left"/>
      <w:pPr>
        <w:ind w:left="3675" w:hanging="420"/>
      </w:pPr>
      <w:rPr>
        <w:rFonts w:ascii="Wingdings" w:hAnsi="Wingdings" w:hint="default"/>
      </w:rPr>
    </w:lvl>
    <w:lvl w:ilvl="8" w:tplc="04090005" w:tentative="1">
      <w:start w:val="1"/>
      <w:numFmt w:val="bullet"/>
      <w:lvlText w:val=""/>
      <w:lvlJc w:val="left"/>
      <w:pPr>
        <w:ind w:left="4095" w:hanging="420"/>
      </w:pPr>
      <w:rPr>
        <w:rFonts w:ascii="Wingdings" w:hAnsi="Wingdings" w:hint="default"/>
      </w:rPr>
    </w:lvl>
  </w:abstractNum>
  <w:abstractNum w:abstractNumId="31">
    <w:nsid w:val="70B63E2B"/>
    <w:multiLevelType w:val="hybridMultilevel"/>
    <w:tmpl w:val="7E5E7D38"/>
    <w:lvl w:ilvl="0" w:tplc="0409000B">
      <w:start w:val="1"/>
      <w:numFmt w:val="bullet"/>
      <w:lvlText w:val=""/>
      <w:lvlJc w:val="left"/>
      <w:pPr>
        <w:ind w:left="735" w:hanging="420"/>
      </w:pPr>
      <w:rPr>
        <w:rFonts w:ascii="Wingdings" w:hAnsi="Wingdings" w:hint="default"/>
      </w:rPr>
    </w:lvl>
    <w:lvl w:ilvl="1" w:tplc="04090003" w:tentative="1">
      <w:start w:val="1"/>
      <w:numFmt w:val="bullet"/>
      <w:lvlText w:val=""/>
      <w:lvlJc w:val="left"/>
      <w:pPr>
        <w:ind w:left="1155" w:hanging="420"/>
      </w:pPr>
      <w:rPr>
        <w:rFonts w:ascii="Wingdings" w:hAnsi="Wingdings" w:hint="default"/>
      </w:rPr>
    </w:lvl>
    <w:lvl w:ilvl="2" w:tplc="04090005" w:tentative="1">
      <w:start w:val="1"/>
      <w:numFmt w:val="bullet"/>
      <w:lvlText w:val=""/>
      <w:lvlJc w:val="left"/>
      <w:pPr>
        <w:ind w:left="1575" w:hanging="420"/>
      </w:pPr>
      <w:rPr>
        <w:rFonts w:ascii="Wingdings" w:hAnsi="Wingdings" w:hint="default"/>
      </w:rPr>
    </w:lvl>
    <w:lvl w:ilvl="3" w:tplc="04090001" w:tentative="1">
      <w:start w:val="1"/>
      <w:numFmt w:val="bullet"/>
      <w:lvlText w:val=""/>
      <w:lvlJc w:val="left"/>
      <w:pPr>
        <w:ind w:left="1995" w:hanging="420"/>
      </w:pPr>
      <w:rPr>
        <w:rFonts w:ascii="Wingdings" w:hAnsi="Wingdings" w:hint="default"/>
      </w:rPr>
    </w:lvl>
    <w:lvl w:ilvl="4" w:tplc="04090003" w:tentative="1">
      <w:start w:val="1"/>
      <w:numFmt w:val="bullet"/>
      <w:lvlText w:val=""/>
      <w:lvlJc w:val="left"/>
      <w:pPr>
        <w:ind w:left="2415" w:hanging="420"/>
      </w:pPr>
      <w:rPr>
        <w:rFonts w:ascii="Wingdings" w:hAnsi="Wingdings" w:hint="default"/>
      </w:rPr>
    </w:lvl>
    <w:lvl w:ilvl="5" w:tplc="04090005" w:tentative="1">
      <w:start w:val="1"/>
      <w:numFmt w:val="bullet"/>
      <w:lvlText w:val=""/>
      <w:lvlJc w:val="left"/>
      <w:pPr>
        <w:ind w:left="2835" w:hanging="420"/>
      </w:pPr>
      <w:rPr>
        <w:rFonts w:ascii="Wingdings" w:hAnsi="Wingdings" w:hint="default"/>
      </w:rPr>
    </w:lvl>
    <w:lvl w:ilvl="6" w:tplc="04090001" w:tentative="1">
      <w:start w:val="1"/>
      <w:numFmt w:val="bullet"/>
      <w:lvlText w:val=""/>
      <w:lvlJc w:val="left"/>
      <w:pPr>
        <w:ind w:left="3255" w:hanging="420"/>
      </w:pPr>
      <w:rPr>
        <w:rFonts w:ascii="Wingdings" w:hAnsi="Wingdings" w:hint="default"/>
      </w:rPr>
    </w:lvl>
    <w:lvl w:ilvl="7" w:tplc="04090003" w:tentative="1">
      <w:start w:val="1"/>
      <w:numFmt w:val="bullet"/>
      <w:lvlText w:val=""/>
      <w:lvlJc w:val="left"/>
      <w:pPr>
        <w:ind w:left="3675" w:hanging="420"/>
      </w:pPr>
      <w:rPr>
        <w:rFonts w:ascii="Wingdings" w:hAnsi="Wingdings" w:hint="default"/>
      </w:rPr>
    </w:lvl>
    <w:lvl w:ilvl="8" w:tplc="04090005" w:tentative="1">
      <w:start w:val="1"/>
      <w:numFmt w:val="bullet"/>
      <w:lvlText w:val=""/>
      <w:lvlJc w:val="left"/>
      <w:pPr>
        <w:ind w:left="4095" w:hanging="420"/>
      </w:pPr>
      <w:rPr>
        <w:rFonts w:ascii="Wingdings" w:hAnsi="Wingdings" w:hint="default"/>
      </w:rPr>
    </w:lvl>
  </w:abstractNum>
  <w:num w:numId="1">
    <w:abstractNumId w:val="22"/>
  </w:num>
  <w:num w:numId="2">
    <w:abstractNumId w:val="27"/>
  </w:num>
  <w:num w:numId="3">
    <w:abstractNumId w:val="18"/>
  </w:num>
  <w:num w:numId="4">
    <w:abstractNumId w:val="19"/>
  </w:num>
  <w:num w:numId="5">
    <w:abstractNumId w:val="26"/>
  </w:num>
  <w:num w:numId="6">
    <w:abstractNumId w:val="18"/>
  </w:num>
  <w:num w:numId="7">
    <w:abstractNumId w:val="12"/>
  </w:num>
  <w:num w:numId="8">
    <w:abstractNumId w:val="18"/>
  </w:num>
  <w:num w:numId="9">
    <w:abstractNumId w:val="14"/>
  </w:num>
  <w:num w:numId="10">
    <w:abstractNumId w:val="18"/>
  </w:num>
  <w:num w:numId="11">
    <w:abstractNumId w:val="2"/>
  </w:num>
  <w:num w:numId="12">
    <w:abstractNumId w:val="0"/>
  </w:num>
  <w:num w:numId="13">
    <w:abstractNumId w:val="29"/>
  </w:num>
  <w:num w:numId="14">
    <w:abstractNumId w:val="9"/>
  </w:num>
  <w:num w:numId="15">
    <w:abstractNumId w:val="15"/>
  </w:num>
  <w:num w:numId="16">
    <w:abstractNumId w:val="24"/>
  </w:num>
  <w:num w:numId="17">
    <w:abstractNumId w:val="16"/>
  </w:num>
  <w:num w:numId="18">
    <w:abstractNumId w:val="8"/>
  </w:num>
  <w:num w:numId="19">
    <w:abstractNumId w:val="5"/>
  </w:num>
  <w:num w:numId="20">
    <w:abstractNumId w:val="7"/>
  </w:num>
  <w:num w:numId="21">
    <w:abstractNumId w:val="1"/>
  </w:num>
  <w:num w:numId="22">
    <w:abstractNumId w:val="3"/>
  </w:num>
  <w:num w:numId="23">
    <w:abstractNumId w:val="4"/>
  </w:num>
  <w:num w:numId="24">
    <w:abstractNumId w:val="31"/>
  </w:num>
  <w:num w:numId="25">
    <w:abstractNumId w:val="23"/>
  </w:num>
  <w:num w:numId="26">
    <w:abstractNumId w:val="25"/>
  </w:num>
  <w:num w:numId="27">
    <w:abstractNumId w:val="21"/>
  </w:num>
  <w:num w:numId="28">
    <w:abstractNumId w:val="20"/>
  </w:num>
  <w:num w:numId="29">
    <w:abstractNumId w:val="13"/>
  </w:num>
  <w:num w:numId="30">
    <w:abstractNumId w:val="10"/>
  </w:num>
  <w:num w:numId="31">
    <w:abstractNumId w:val="11"/>
  </w:num>
  <w:num w:numId="32">
    <w:abstractNumId w:val="17"/>
  </w:num>
  <w:num w:numId="33">
    <w:abstractNumId w:val="28"/>
  </w:num>
  <w:num w:numId="34">
    <w:abstractNumId w:val="30"/>
  </w:num>
  <w:num w:numId="35">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8"/>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623CA"/>
    <w:rsid w:val="00005AD7"/>
    <w:rsid w:val="00010D85"/>
    <w:rsid w:val="00026686"/>
    <w:rsid w:val="00026770"/>
    <w:rsid w:val="0002690E"/>
    <w:rsid w:val="000343E2"/>
    <w:rsid w:val="0003593E"/>
    <w:rsid w:val="0007434E"/>
    <w:rsid w:val="00075E20"/>
    <w:rsid w:val="000809D0"/>
    <w:rsid w:val="000954C9"/>
    <w:rsid w:val="000B14E7"/>
    <w:rsid w:val="000C696F"/>
    <w:rsid w:val="000D04BB"/>
    <w:rsid w:val="000F3956"/>
    <w:rsid w:val="000F4C84"/>
    <w:rsid w:val="000F524B"/>
    <w:rsid w:val="000F5405"/>
    <w:rsid w:val="000F666F"/>
    <w:rsid w:val="000F6DEF"/>
    <w:rsid w:val="001014D2"/>
    <w:rsid w:val="00103E89"/>
    <w:rsid w:val="00131F0B"/>
    <w:rsid w:val="001436FD"/>
    <w:rsid w:val="001829D3"/>
    <w:rsid w:val="00194A95"/>
    <w:rsid w:val="00197E6B"/>
    <w:rsid w:val="001B55BB"/>
    <w:rsid w:val="001F0C41"/>
    <w:rsid w:val="001F7196"/>
    <w:rsid w:val="002067B5"/>
    <w:rsid w:val="002139C1"/>
    <w:rsid w:val="00215128"/>
    <w:rsid w:val="002210CB"/>
    <w:rsid w:val="00250C67"/>
    <w:rsid w:val="002522E0"/>
    <w:rsid w:val="00253F4C"/>
    <w:rsid w:val="002555F0"/>
    <w:rsid w:val="00277B0B"/>
    <w:rsid w:val="002800A9"/>
    <w:rsid w:val="002829D4"/>
    <w:rsid w:val="002B2733"/>
    <w:rsid w:val="002C335F"/>
    <w:rsid w:val="002D5524"/>
    <w:rsid w:val="002E1190"/>
    <w:rsid w:val="002E40F0"/>
    <w:rsid w:val="002E4AA5"/>
    <w:rsid w:val="002E676A"/>
    <w:rsid w:val="002F7082"/>
    <w:rsid w:val="002F7C2B"/>
    <w:rsid w:val="00307FE8"/>
    <w:rsid w:val="00325494"/>
    <w:rsid w:val="003300F0"/>
    <w:rsid w:val="00342FD2"/>
    <w:rsid w:val="003509B5"/>
    <w:rsid w:val="0036393B"/>
    <w:rsid w:val="0037082F"/>
    <w:rsid w:val="00376E8F"/>
    <w:rsid w:val="003845FA"/>
    <w:rsid w:val="003A193C"/>
    <w:rsid w:val="003B6931"/>
    <w:rsid w:val="003C1ED8"/>
    <w:rsid w:val="003C43D4"/>
    <w:rsid w:val="003D5C89"/>
    <w:rsid w:val="003E1514"/>
    <w:rsid w:val="003E6C47"/>
    <w:rsid w:val="003E7306"/>
    <w:rsid w:val="003F5E6F"/>
    <w:rsid w:val="00430C50"/>
    <w:rsid w:val="00432BBF"/>
    <w:rsid w:val="00433ECF"/>
    <w:rsid w:val="00436A48"/>
    <w:rsid w:val="00441D5D"/>
    <w:rsid w:val="00442614"/>
    <w:rsid w:val="00461CA1"/>
    <w:rsid w:val="00470119"/>
    <w:rsid w:val="00472479"/>
    <w:rsid w:val="004C2BAA"/>
    <w:rsid w:val="004C3F63"/>
    <w:rsid w:val="004C5620"/>
    <w:rsid w:val="004D07A7"/>
    <w:rsid w:val="004D57C7"/>
    <w:rsid w:val="004D596F"/>
    <w:rsid w:val="004D59D5"/>
    <w:rsid w:val="004E0394"/>
    <w:rsid w:val="004E12FF"/>
    <w:rsid w:val="004E1305"/>
    <w:rsid w:val="00505A51"/>
    <w:rsid w:val="00506F2D"/>
    <w:rsid w:val="00520FBC"/>
    <w:rsid w:val="00521DE1"/>
    <w:rsid w:val="00526F64"/>
    <w:rsid w:val="00533583"/>
    <w:rsid w:val="005407A0"/>
    <w:rsid w:val="00556EE0"/>
    <w:rsid w:val="00560576"/>
    <w:rsid w:val="00564658"/>
    <w:rsid w:val="00571249"/>
    <w:rsid w:val="0058370E"/>
    <w:rsid w:val="005852F2"/>
    <w:rsid w:val="005A339B"/>
    <w:rsid w:val="005A71BC"/>
    <w:rsid w:val="005A7268"/>
    <w:rsid w:val="005C351F"/>
    <w:rsid w:val="005D497D"/>
    <w:rsid w:val="00603CEC"/>
    <w:rsid w:val="006064BD"/>
    <w:rsid w:val="00606958"/>
    <w:rsid w:val="00631E15"/>
    <w:rsid w:val="00634DB9"/>
    <w:rsid w:val="006407BE"/>
    <w:rsid w:val="0064650D"/>
    <w:rsid w:val="006468DF"/>
    <w:rsid w:val="00646C93"/>
    <w:rsid w:val="00653E82"/>
    <w:rsid w:val="00662B5C"/>
    <w:rsid w:val="006727F7"/>
    <w:rsid w:val="006830CB"/>
    <w:rsid w:val="006A1829"/>
    <w:rsid w:val="006B5BDC"/>
    <w:rsid w:val="006C1C4E"/>
    <w:rsid w:val="006C2FE1"/>
    <w:rsid w:val="006E172E"/>
    <w:rsid w:val="006E5F1F"/>
    <w:rsid w:val="0070253C"/>
    <w:rsid w:val="00711F9E"/>
    <w:rsid w:val="00773C19"/>
    <w:rsid w:val="00780EA4"/>
    <w:rsid w:val="00782F4A"/>
    <w:rsid w:val="007908E7"/>
    <w:rsid w:val="007A0852"/>
    <w:rsid w:val="007A4E93"/>
    <w:rsid w:val="007A6919"/>
    <w:rsid w:val="007C0005"/>
    <w:rsid w:val="007C2ACB"/>
    <w:rsid w:val="007C621D"/>
    <w:rsid w:val="007F4E70"/>
    <w:rsid w:val="0080006B"/>
    <w:rsid w:val="00806048"/>
    <w:rsid w:val="00827BFA"/>
    <w:rsid w:val="00832570"/>
    <w:rsid w:val="008521F3"/>
    <w:rsid w:val="00852AA2"/>
    <w:rsid w:val="008875B1"/>
    <w:rsid w:val="00891BE4"/>
    <w:rsid w:val="008A1019"/>
    <w:rsid w:val="008B6489"/>
    <w:rsid w:val="009075DD"/>
    <w:rsid w:val="00922071"/>
    <w:rsid w:val="00954D31"/>
    <w:rsid w:val="00956D27"/>
    <w:rsid w:val="00956E8C"/>
    <w:rsid w:val="009606C3"/>
    <w:rsid w:val="00962F53"/>
    <w:rsid w:val="00967AB6"/>
    <w:rsid w:val="009C59D5"/>
    <w:rsid w:val="009C67E7"/>
    <w:rsid w:val="009F15A0"/>
    <w:rsid w:val="00A12E7E"/>
    <w:rsid w:val="00A20A3A"/>
    <w:rsid w:val="00A438C8"/>
    <w:rsid w:val="00A46A59"/>
    <w:rsid w:val="00A56D0B"/>
    <w:rsid w:val="00A76A9E"/>
    <w:rsid w:val="00A94D28"/>
    <w:rsid w:val="00A97733"/>
    <w:rsid w:val="00AB7F77"/>
    <w:rsid w:val="00AC34E1"/>
    <w:rsid w:val="00AE6160"/>
    <w:rsid w:val="00B01CF2"/>
    <w:rsid w:val="00B031E9"/>
    <w:rsid w:val="00B07F4A"/>
    <w:rsid w:val="00B4030D"/>
    <w:rsid w:val="00B44696"/>
    <w:rsid w:val="00B74796"/>
    <w:rsid w:val="00B830CA"/>
    <w:rsid w:val="00B84E1B"/>
    <w:rsid w:val="00B94394"/>
    <w:rsid w:val="00BD036A"/>
    <w:rsid w:val="00BD5898"/>
    <w:rsid w:val="00BE298B"/>
    <w:rsid w:val="00C07152"/>
    <w:rsid w:val="00C237FC"/>
    <w:rsid w:val="00C24463"/>
    <w:rsid w:val="00C329EF"/>
    <w:rsid w:val="00C44FA3"/>
    <w:rsid w:val="00C56203"/>
    <w:rsid w:val="00C578EE"/>
    <w:rsid w:val="00C95A02"/>
    <w:rsid w:val="00C96E01"/>
    <w:rsid w:val="00CA0313"/>
    <w:rsid w:val="00CB57A3"/>
    <w:rsid w:val="00CF4CEC"/>
    <w:rsid w:val="00D11422"/>
    <w:rsid w:val="00D13BCA"/>
    <w:rsid w:val="00D16694"/>
    <w:rsid w:val="00D319FB"/>
    <w:rsid w:val="00D32A71"/>
    <w:rsid w:val="00D40F0B"/>
    <w:rsid w:val="00D42777"/>
    <w:rsid w:val="00D44302"/>
    <w:rsid w:val="00D46BB2"/>
    <w:rsid w:val="00D54F10"/>
    <w:rsid w:val="00D71D5F"/>
    <w:rsid w:val="00D94365"/>
    <w:rsid w:val="00DB124B"/>
    <w:rsid w:val="00DE5AB7"/>
    <w:rsid w:val="00DE69DB"/>
    <w:rsid w:val="00DF4B46"/>
    <w:rsid w:val="00DF50F4"/>
    <w:rsid w:val="00E15293"/>
    <w:rsid w:val="00E1531A"/>
    <w:rsid w:val="00E205DD"/>
    <w:rsid w:val="00E417D8"/>
    <w:rsid w:val="00E42293"/>
    <w:rsid w:val="00E47C9D"/>
    <w:rsid w:val="00E5315A"/>
    <w:rsid w:val="00E61BA1"/>
    <w:rsid w:val="00E6230A"/>
    <w:rsid w:val="00E66153"/>
    <w:rsid w:val="00E70067"/>
    <w:rsid w:val="00EA0924"/>
    <w:rsid w:val="00EA79EA"/>
    <w:rsid w:val="00EC52F7"/>
    <w:rsid w:val="00ED0443"/>
    <w:rsid w:val="00EF512C"/>
    <w:rsid w:val="00F02231"/>
    <w:rsid w:val="00F07C25"/>
    <w:rsid w:val="00F33A66"/>
    <w:rsid w:val="00F623CA"/>
    <w:rsid w:val="00F64B9E"/>
    <w:rsid w:val="00F711B6"/>
    <w:rsid w:val="00F838C7"/>
    <w:rsid w:val="00F9736C"/>
    <w:rsid w:val="00FC12BF"/>
    <w:rsid w:val="00FC219F"/>
    <w:rsid w:val="00FC333A"/>
    <w:rsid w:val="00FE215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CC7C8AD5-7E3E-432A-AAC6-C481BE29B6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0343E2"/>
    <w:pPr>
      <w:widowControl w:val="0"/>
      <w:ind w:firstLineChars="150" w:firstLine="150"/>
      <w:jc w:val="both"/>
    </w:pPr>
    <w:rPr>
      <w:rFonts w:ascii="微软雅黑" w:eastAsia="微软雅黑"/>
      <w:color w:val="404040" w:themeColor="text1" w:themeTint="BF"/>
    </w:rPr>
  </w:style>
  <w:style w:type="paragraph" w:styleId="1">
    <w:name w:val="heading 1"/>
    <w:basedOn w:val="a"/>
    <w:next w:val="a"/>
    <w:link w:val="1Char"/>
    <w:uiPriority w:val="9"/>
    <w:qFormat/>
    <w:rsid w:val="00F9736C"/>
    <w:pPr>
      <w:keepNext/>
      <w:keepLines/>
      <w:pageBreakBefore/>
      <w:numPr>
        <w:numId w:val="3"/>
      </w:numPr>
      <w:ind w:firstLineChars="0"/>
      <w:outlineLvl w:val="0"/>
    </w:pPr>
    <w:rPr>
      <w:rFonts w:hAnsi="微软雅黑"/>
      <w:b/>
      <w:bCs/>
      <w:kern w:val="44"/>
      <w:sz w:val="36"/>
      <w:szCs w:val="44"/>
    </w:rPr>
  </w:style>
  <w:style w:type="paragraph" w:styleId="2">
    <w:name w:val="heading 2"/>
    <w:basedOn w:val="a"/>
    <w:next w:val="a"/>
    <w:link w:val="2Char"/>
    <w:uiPriority w:val="9"/>
    <w:unhideWhenUsed/>
    <w:qFormat/>
    <w:rsid w:val="002B2733"/>
    <w:pPr>
      <w:keepNext/>
      <w:keepLines/>
      <w:numPr>
        <w:ilvl w:val="1"/>
        <w:numId w:val="3"/>
      </w:numPr>
      <w:ind w:firstLineChars="0"/>
      <w:outlineLvl w:val="1"/>
    </w:pPr>
    <w:rPr>
      <w:rFonts w:hAnsi="微软雅黑" w:cstheme="majorBidi"/>
      <w:b/>
      <w:bCs/>
      <w:sz w:val="28"/>
      <w:szCs w:val="32"/>
    </w:rPr>
  </w:style>
  <w:style w:type="paragraph" w:styleId="3">
    <w:name w:val="heading 3"/>
    <w:basedOn w:val="a"/>
    <w:next w:val="a"/>
    <w:link w:val="3Char"/>
    <w:uiPriority w:val="9"/>
    <w:unhideWhenUsed/>
    <w:qFormat/>
    <w:rsid w:val="00A12E7E"/>
    <w:pPr>
      <w:keepNext/>
      <w:keepLines/>
      <w:numPr>
        <w:ilvl w:val="2"/>
        <w:numId w:val="3"/>
      </w:numPr>
      <w:ind w:firstLineChars="0"/>
      <w:outlineLvl w:val="2"/>
    </w:pPr>
    <w:rPr>
      <w:b/>
      <w:bCs/>
      <w:sz w:val="24"/>
      <w:szCs w:val="24"/>
    </w:rPr>
  </w:style>
  <w:style w:type="paragraph" w:styleId="4">
    <w:name w:val="heading 4"/>
    <w:basedOn w:val="a0"/>
    <w:next w:val="a"/>
    <w:link w:val="4Char"/>
    <w:uiPriority w:val="9"/>
    <w:unhideWhenUsed/>
    <w:qFormat/>
    <w:rsid w:val="001436FD"/>
    <w:pPr>
      <w:numPr>
        <w:ilvl w:val="1"/>
        <w:numId w:val="9"/>
      </w:numPr>
      <w:ind w:left="397" w:firstLineChars="0" w:firstLine="0"/>
      <w:outlineLvl w:val="3"/>
    </w:pPr>
    <w:rPr>
      <w:b/>
    </w:rPr>
  </w:style>
  <w:style w:type="paragraph" w:styleId="5">
    <w:name w:val="heading 5"/>
    <w:basedOn w:val="a"/>
    <w:next w:val="a"/>
    <w:link w:val="5Char"/>
    <w:uiPriority w:val="9"/>
    <w:semiHidden/>
    <w:unhideWhenUsed/>
    <w:qFormat/>
    <w:rsid w:val="009606C3"/>
    <w:pPr>
      <w:keepNext/>
      <w:keepLines/>
      <w:numPr>
        <w:ilvl w:val="4"/>
        <w:numId w:val="3"/>
      </w:numPr>
      <w:spacing w:before="280" w:after="290" w:line="376" w:lineRule="auto"/>
      <w:ind w:firstLineChars="0"/>
      <w:outlineLvl w:val="4"/>
    </w:pPr>
    <w:rPr>
      <w:b/>
      <w:bCs/>
      <w:sz w:val="28"/>
      <w:szCs w:val="28"/>
    </w:rPr>
  </w:style>
  <w:style w:type="paragraph" w:styleId="6">
    <w:name w:val="heading 6"/>
    <w:basedOn w:val="a"/>
    <w:next w:val="a"/>
    <w:link w:val="6Char"/>
    <w:uiPriority w:val="9"/>
    <w:semiHidden/>
    <w:unhideWhenUsed/>
    <w:qFormat/>
    <w:rsid w:val="009606C3"/>
    <w:pPr>
      <w:keepNext/>
      <w:keepLines/>
      <w:numPr>
        <w:ilvl w:val="5"/>
        <w:numId w:val="3"/>
      </w:numPr>
      <w:spacing w:before="240" w:after="64" w:line="320" w:lineRule="auto"/>
      <w:ind w:firstLineChars="0"/>
      <w:outlineLvl w:val="5"/>
    </w:pPr>
    <w:rPr>
      <w:rFonts w:asciiTheme="majorHAnsi" w:eastAsiaTheme="majorEastAsia" w:hAnsiTheme="majorHAnsi" w:cstheme="majorBidi"/>
      <w:b/>
      <w:bCs/>
      <w:sz w:val="24"/>
      <w:szCs w:val="24"/>
    </w:rPr>
  </w:style>
  <w:style w:type="paragraph" w:styleId="7">
    <w:name w:val="heading 7"/>
    <w:basedOn w:val="a"/>
    <w:next w:val="a"/>
    <w:link w:val="7Char"/>
    <w:uiPriority w:val="9"/>
    <w:semiHidden/>
    <w:unhideWhenUsed/>
    <w:qFormat/>
    <w:rsid w:val="009606C3"/>
    <w:pPr>
      <w:keepNext/>
      <w:keepLines/>
      <w:numPr>
        <w:ilvl w:val="6"/>
        <w:numId w:val="3"/>
      </w:numPr>
      <w:spacing w:before="240" w:after="64" w:line="320" w:lineRule="auto"/>
      <w:ind w:firstLineChars="0"/>
      <w:outlineLvl w:val="6"/>
    </w:pPr>
    <w:rPr>
      <w:b/>
      <w:bCs/>
      <w:sz w:val="24"/>
      <w:szCs w:val="24"/>
    </w:rPr>
  </w:style>
  <w:style w:type="paragraph" w:styleId="8">
    <w:name w:val="heading 8"/>
    <w:basedOn w:val="a"/>
    <w:next w:val="a"/>
    <w:link w:val="8Char"/>
    <w:uiPriority w:val="9"/>
    <w:semiHidden/>
    <w:unhideWhenUsed/>
    <w:qFormat/>
    <w:rsid w:val="009606C3"/>
    <w:pPr>
      <w:keepNext/>
      <w:keepLines/>
      <w:numPr>
        <w:ilvl w:val="7"/>
        <w:numId w:val="3"/>
      </w:numPr>
      <w:spacing w:before="240" w:after="64" w:line="320" w:lineRule="auto"/>
      <w:ind w:firstLineChars="0"/>
      <w:outlineLvl w:val="7"/>
    </w:pPr>
    <w:rPr>
      <w:rFonts w:asciiTheme="majorHAnsi" w:eastAsiaTheme="majorEastAsia" w:hAnsiTheme="majorHAnsi" w:cstheme="majorBidi"/>
      <w:sz w:val="24"/>
      <w:szCs w:val="24"/>
    </w:rPr>
  </w:style>
  <w:style w:type="paragraph" w:styleId="9">
    <w:name w:val="heading 9"/>
    <w:basedOn w:val="a"/>
    <w:next w:val="a"/>
    <w:link w:val="9Char"/>
    <w:uiPriority w:val="9"/>
    <w:semiHidden/>
    <w:unhideWhenUsed/>
    <w:qFormat/>
    <w:rsid w:val="009606C3"/>
    <w:pPr>
      <w:keepNext/>
      <w:keepLines/>
      <w:numPr>
        <w:ilvl w:val="8"/>
        <w:numId w:val="3"/>
      </w:numPr>
      <w:spacing w:before="240" w:after="64" w:line="320" w:lineRule="auto"/>
      <w:ind w:firstLineChars="0"/>
      <w:outlineLvl w:val="8"/>
    </w:pPr>
    <w:rPr>
      <w:rFonts w:asciiTheme="majorHAnsi" w:eastAsiaTheme="majorEastAsia" w:hAnsiTheme="majorHAnsi" w:cstheme="majorBidi"/>
      <w:szCs w:val="2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
    <w:link w:val="Char"/>
    <w:uiPriority w:val="99"/>
    <w:unhideWhenUsed/>
    <w:rsid w:val="00DF50F4"/>
    <w:pPr>
      <w:tabs>
        <w:tab w:val="center" w:pos="4153"/>
        <w:tab w:val="right" w:pos="8306"/>
      </w:tabs>
      <w:snapToGrid w:val="0"/>
      <w:jc w:val="center"/>
    </w:pPr>
    <w:rPr>
      <w:sz w:val="18"/>
      <w:szCs w:val="18"/>
    </w:rPr>
  </w:style>
  <w:style w:type="character" w:customStyle="1" w:styleId="Char">
    <w:name w:val="页眉 Char"/>
    <w:basedOn w:val="a1"/>
    <w:link w:val="a4"/>
    <w:uiPriority w:val="99"/>
    <w:rsid w:val="00DF50F4"/>
    <w:rPr>
      <w:rFonts w:ascii="微软雅黑" w:eastAsia="微软雅黑"/>
      <w:color w:val="404040" w:themeColor="text1" w:themeTint="BF"/>
      <w:sz w:val="18"/>
      <w:szCs w:val="18"/>
    </w:rPr>
  </w:style>
  <w:style w:type="paragraph" w:styleId="a5">
    <w:name w:val="footer"/>
    <w:basedOn w:val="a"/>
    <w:link w:val="Char0"/>
    <w:uiPriority w:val="99"/>
    <w:unhideWhenUsed/>
    <w:rsid w:val="009606C3"/>
    <w:pPr>
      <w:tabs>
        <w:tab w:val="center" w:pos="4153"/>
        <w:tab w:val="right" w:pos="8306"/>
      </w:tabs>
      <w:snapToGrid w:val="0"/>
      <w:jc w:val="left"/>
    </w:pPr>
    <w:rPr>
      <w:sz w:val="18"/>
      <w:szCs w:val="18"/>
    </w:rPr>
  </w:style>
  <w:style w:type="character" w:customStyle="1" w:styleId="Char0">
    <w:name w:val="页脚 Char"/>
    <w:basedOn w:val="a1"/>
    <w:link w:val="a5"/>
    <w:uiPriority w:val="99"/>
    <w:rsid w:val="009606C3"/>
    <w:rPr>
      <w:sz w:val="18"/>
      <w:szCs w:val="18"/>
    </w:rPr>
  </w:style>
  <w:style w:type="character" w:customStyle="1" w:styleId="1Char">
    <w:name w:val="标题 1 Char"/>
    <w:basedOn w:val="a1"/>
    <w:link w:val="1"/>
    <w:uiPriority w:val="9"/>
    <w:rsid w:val="00F9736C"/>
    <w:rPr>
      <w:rFonts w:ascii="微软雅黑" w:eastAsia="微软雅黑" w:hAnsi="微软雅黑"/>
      <w:b/>
      <w:bCs/>
      <w:color w:val="404040" w:themeColor="text1" w:themeTint="BF"/>
      <w:kern w:val="44"/>
      <w:sz w:val="36"/>
      <w:szCs w:val="44"/>
    </w:rPr>
  </w:style>
  <w:style w:type="character" w:customStyle="1" w:styleId="2Char">
    <w:name w:val="标题 2 Char"/>
    <w:basedOn w:val="a1"/>
    <w:link w:val="2"/>
    <w:uiPriority w:val="9"/>
    <w:rsid w:val="002B2733"/>
    <w:rPr>
      <w:rFonts w:ascii="微软雅黑" w:eastAsia="微软雅黑" w:hAnsi="微软雅黑" w:cstheme="majorBidi"/>
      <w:b/>
      <w:bCs/>
      <w:color w:val="404040" w:themeColor="text1" w:themeTint="BF"/>
      <w:sz w:val="28"/>
      <w:szCs w:val="32"/>
    </w:rPr>
  </w:style>
  <w:style w:type="character" w:customStyle="1" w:styleId="3Char">
    <w:name w:val="标题 3 Char"/>
    <w:basedOn w:val="a1"/>
    <w:link w:val="3"/>
    <w:uiPriority w:val="9"/>
    <w:rsid w:val="00A12E7E"/>
    <w:rPr>
      <w:rFonts w:eastAsia="微软雅黑"/>
      <w:b/>
      <w:bCs/>
      <w:color w:val="404040" w:themeColor="text1" w:themeTint="BF"/>
      <w:sz w:val="24"/>
      <w:szCs w:val="24"/>
    </w:rPr>
  </w:style>
  <w:style w:type="character" w:customStyle="1" w:styleId="4Char">
    <w:name w:val="标题 4 Char"/>
    <w:basedOn w:val="a1"/>
    <w:link w:val="4"/>
    <w:uiPriority w:val="9"/>
    <w:rsid w:val="001436FD"/>
    <w:rPr>
      <w:rFonts w:eastAsia="微软雅黑"/>
      <w:b/>
      <w:color w:val="404040" w:themeColor="text1" w:themeTint="BF"/>
    </w:rPr>
  </w:style>
  <w:style w:type="character" w:customStyle="1" w:styleId="5Char">
    <w:name w:val="标题 5 Char"/>
    <w:basedOn w:val="a1"/>
    <w:link w:val="5"/>
    <w:uiPriority w:val="9"/>
    <w:semiHidden/>
    <w:rsid w:val="009606C3"/>
    <w:rPr>
      <w:b/>
      <w:bCs/>
      <w:sz w:val="28"/>
      <w:szCs w:val="28"/>
    </w:rPr>
  </w:style>
  <w:style w:type="character" w:customStyle="1" w:styleId="6Char">
    <w:name w:val="标题 6 Char"/>
    <w:basedOn w:val="a1"/>
    <w:link w:val="6"/>
    <w:uiPriority w:val="9"/>
    <w:semiHidden/>
    <w:rsid w:val="009606C3"/>
    <w:rPr>
      <w:rFonts w:asciiTheme="majorHAnsi" w:eastAsiaTheme="majorEastAsia" w:hAnsiTheme="majorHAnsi" w:cstheme="majorBidi"/>
      <w:b/>
      <w:bCs/>
      <w:sz w:val="24"/>
      <w:szCs w:val="24"/>
    </w:rPr>
  </w:style>
  <w:style w:type="character" w:customStyle="1" w:styleId="7Char">
    <w:name w:val="标题 7 Char"/>
    <w:basedOn w:val="a1"/>
    <w:link w:val="7"/>
    <w:uiPriority w:val="9"/>
    <w:semiHidden/>
    <w:rsid w:val="009606C3"/>
    <w:rPr>
      <w:b/>
      <w:bCs/>
      <w:sz w:val="24"/>
      <w:szCs w:val="24"/>
    </w:rPr>
  </w:style>
  <w:style w:type="character" w:customStyle="1" w:styleId="8Char">
    <w:name w:val="标题 8 Char"/>
    <w:basedOn w:val="a1"/>
    <w:link w:val="8"/>
    <w:uiPriority w:val="9"/>
    <w:semiHidden/>
    <w:rsid w:val="009606C3"/>
    <w:rPr>
      <w:rFonts w:asciiTheme="majorHAnsi" w:eastAsiaTheme="majorEastAsia" w:hAnsiTheme="majorHAnsi" w:cstheme="majorBidi"/>
      <w:sz w:val="24"/>
      <w:szCs w:val="24"/>
    </w:rPr>
  </w:style>
  <w:style w:type="character" w:customStyle="1" w:styleId="9Char">
    <w:name w:val="标题 9 Char"/>
    <w:basedOn w:val="a1"/>
    <w:link w:val="9"/>
    <w:uiPriority w:val="9"/>
    <w:semiHidden/>
    <w:rsid w:val="009606C3"/>
    <w:rPr>
      <w:rFonts w:asciiTheme="majorHAnsi" w:eastAsiaTheme="majorEastAsia" w:hAnsiTheme="majorHAnsi" w:cstheme="majorBidi"/>
      <w:szCs w:val="21"/>
    </w:rPr>
  </w:style>
  <w:style w:type="paragraph" w:styleId="a0">
    <w:name w:val="List Paragraph"/>
    <w:basedOn w:val="a"/>
    <w:uiPriority w:val="34"/>
    <w:qFormat/>
    <w:rsid w:val="00D319FB"/>
    <w:pPr>
      <w:ind w:firstLineChars="200" w:firstLine="420"/>
    </w:pPr>
  </w:style>
  <w:style w:type="character" w:styleId="a6">
    <w:name w:val="Hyperlink"/>
    <w:basedOn w:val="a1"/>
    <w:uiPriority w:val="99"/>
    <w:unhideWhenUsed/>
    <w:rsid w:val="002210CB"/>
    <w:rPr>
      <w:strike w:val="0"/>
      <w:dstrike w:val="0"/>
      <w:color w:val="00A8D9"/>
      <w:u w:val="none"/>
      <w:effect w:val="none"/>
    </w:rPr>
  </w:style>
  <w:style w:type="paragraph" w:styleId="a7">
    <w:name w:val="Date"/>
    <w:basedOn w:val="a"/>
    <w:next w:val="a"/>
    <w:link w:val="Char1"/>
    <w:uiPriority w:val="99"/>
    <w:semiHidden/>
    <w:unhideWhenUsed/>
    <w:rsid w:val="00571249"/>
    <w:pPr>
      <w:ind w:leftChars="2500" w:left="100"/>
    </w:pPr>
  </w:style>
  <w:style w:type="character" w:customStyle="1" w:styleId="Char1">
    <w:name w:val="日期 Char"/>
    <w:basedOn w:val="a1"/>
    <w:link w:val="a7"/>
    <w:uiPriority w:val="99"/>
    <w:semiHidden/>
    <w:rsid w:val="00571249"/>
    <w:rPr>
      <w:rFonts w:eastAsia="微软雅黑"/>
      <w:color w:val="404040" w:themeColor="text1" w:themeTint="BF"/>
    </w:rPr>
  </w:style>
  <w:style w:type="character" w:styleId="HTML">
    <w:name w:val="HTML Code"/>
    <w:basedOn w:val="a1"/>
    <w:uiPriority w:val="99"/>
    <w:semiHidden/>
    <w:unhideWhenUsed/>
    <w:rsid w:val="000343E2"/>
    <w:rPr>
      <w:rFonts w:ascii="Courier New" w:eastAsia="宋体" w:hAnsi="Courier New" w:cs="宋体" w:hint="default"/>
      <w:sz w:val="24"/>
      <w:szCs w:val="24"/>
    </w:rPr>
  </w:style>
  <w:style w:type="character" w:styleId="a8">
    <w:name w:val="Strong"/>
    <w:basedOn w:val="a1"/>
    <w:uiPriority w:val="22"/>
    <w:qFormat/>
    <w:rsid w:val="00CA0313"/>
    <w:rPr>
      <w:b/>
      <w:bCs/>
    </w:rPr>
  </w:style>
  <w:style w:type="table" w:styleId="a9">
    <w:name w:val="Table Grid"/>
    <w:basedOn w:val="a2"/>
    <w:uiPriority w:val="39"/>
    <w:rsid w:val="0037082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2.png"/><Relationship Id="rId84" Type="http://schemas.openxmlformats.org/officeDocument/2006/relationships/image" Target="media/image71.png"/><Relationship Id="rId138" Type="http://schemas.openxmlformats.org/officeDocument/2006/relationships/image" Target="media/image125.png"/><Relationship Id="rId159" Type="http://schemas.openxmlformats.org/officeDocument/2006/relationships/image" Target="media/image146.png"/><Relationship Id="rId170" Type="http://schemas.openxmlformats.org/officeDocument/2006/relationships/image" Target="media/image157.png"/><Relationship Id="rId107" Type="http://schemas.openxmlformats.org/officeDocument/2006/relationships/image" Target="media/image94.png"/><Relationship Id="rId11" Type="http://schemas.openxmlformats.org/officeDocument/2006/relationships/image" Target="media/image3.png"/><Relationship Id="rId32" Type="http://schemas.openxmlformats.org/officeDocument/2006/relationships/image" Target="media/image23.png"/><Relationship Id="rId53" Type="http://schemas.openxmlformats.org/officeDocument/2006/relationships/image" Target="media/image44.png"/><Relationship Id="rId74" Type="http://schemas.openxmlformats.org/officeDocument/2006/relationships/image" Target="media/image400.png"/><Relationship Id="rId128" Type="http://schemas.openxmlformats.org/officeDocument/2006/relationships/image" Target="media/image115.png"/><Relationship Id="rId149" Type="http://schemas.openxmlformats.org/officeDocument/2006/relationships/image" Target="media/image136.png"/><Relationship Id="rId5" Type="http://schemas.openxmlformats.org/officeDocument/2006/relationships/webSettings" Target="webSettings.xml"/><Relationship Id="rId95" Type="http://schemas.openxmlformats.org/officeDocument/2006/relationships/image" Target="media/image82.png"/><Relationship Id="rId160" Type="http://schemas.openxmlformats.org/officeDocument/2006/relationships/image" Target="media/image147.png"/><Relationship Id="rId181" Type="http://schemas.openxmlformats.org/officeDocument/2006/relationships/theme" Target="theme/theme1.xml"/><Relationship Id="rId22" Type="http://schemas.openxmlformats.org/officeDocument/2006/relationships/image" Target="media/image13.png"/><Relationship Id="rId43" Type="http://schemas.openxmlformats.org/officeDocument/2006/relationships/image" Target="media/image34.png"/><Relationship Id="rId64" Type="http://schemas.openxmlformats.org/officeDocument/2006/relationships/image" Target="media/image53.png"/><Relationship Id="rId118" Type="http://schemas.openxmlformats.org/officeDocument/2006/relationships/image" Target="media/image105.png"/><Relationship Id="rId139" Type="http://schemas.openxmlformats.org/officeDocument/2006/relationships/image" Target="media/image126.png"/><Relationship Id="rId85" Type="http://schemas.openxmlformats.org/officeDocument/2006/relationships/image" Target="media/image72.png"/><Relationship Id="rId150" Type="http://schemas.openxmlformats.org/officeDocument/2006/relationships/image" Target="media/image137.png"/><Relationship Id="rId171" Type="http://schemas.openxmlformats.org/officeDocument/2006/relationships/image" Target="media/image158.png"/><Relationship Id="rId12" Type="http://schemas.openxmlformats.org/officeDocument/2006/relationships/image" Target="media/image4.png"/><Relationship Id="rId33" Type="http://schemas.openxmlformats.org/officeDocument/2006/relationships/image" Target="media/image24.png"/><Relationship Id="rId108" Type="http://schemas.openxmlformats.org/officeDocument/2006/relationships/image" Target="media/image95.png"/><Relationship Id="rId129" Type="http://schemas.openxmlformats.org/officeDocument/2006/relationships/image" Target="media/image116.png"/><Relationship Id="rId54" Type="http://schemas.openxmlformats.org/officeDocument/2006/relationships/image" Target="media/image45.png"/><Relationship Id="rId75" Type="http://schemas.openxmlformats.org/officeDocument/2006/relationships/image" Target="media/image411.png"/><Relationship Id="rId96" Type="http://schemas.openxmlformats.org/officeDocument/2006/relationships/image" Target="media/image83.png"/><Relationship Id="rId140" Type="http://schemas.openxmlformats.org/officeDocument/2006/relationships/image" Target="media/image127.png"/><Relationship Id="rId161" Type="http://schemas.openxmlformats.org/officeDocument/2006/relationships/image" Target="media/image148.png"/><Relationship Id="rId182" Type="http://schemas.openxmlformats.org/officeDocument/2006/relationships/customXml" Target="../customXml/item2.xml"/><Relationship Id="rId6" Type="http://schemas.openxmlformats.org/officeDocument/2006/relationships/footnotes" Target="footnotes.xml"/><Relationship Id="rId23" Type="http://schemas.openxmlformats.org/officeDocument/2006/relationships/image" Target="media/image14.png"/><Relationship Id="rId119" Type="http://schemas.openxmlformats.org/officeDocument/2006/relationships/image" Target="media/image106.png"/><Relationship Id="rId44" Type="http://schemas.openxmlformats.org/officeDocument/2006/relationships/image" Target="media/image35.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image" Target="media/image117.png"/><Relationship Id="rId135" Type="http://schemas.openxmlformats.org/officeDocument/2006/relationships/image" Target="media/image122.png"/><Relationship Id="rId151" Type="http://schemas.openxmlformats.org/officeDocument/2006/relationships/image" Target="media/image138.png"/><Relationship Id="rId156" Type="http://schemas.openxmlformats.org/officeDocument/2006/relationships/image" Target="media/image143.png"/><Relationship Id="rId177" Type="http://schemas.openxmlformats.org/officeDocument/2006/relationships/footer" Target="footer2.xml"/><Relationship Id="rId172" Type="http://schemas.openxmlformats.org/officeDocument/2006/relationships/image" Target="media/image159.png"/><Relationship Id="rId13" Type="http://schemas.openxmlformats.org/officeDocument/2006/relationships/image" Target="media/image5.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96.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image" Target="media/image128.png"/><Relationship Id="rId146" Type="http://schemas.openxmlformats.org/officeDocument/2006/relationships/image" Target="media/image133.png"/><Relationship Id="rId167" Type="http://schemas.openxmlformats.org/officeDocument/2006/relationships/image" Target="media/image154.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79.png"/><Relationship Id="rId162" Type="http://schemas.openxmlformats.org/officeDocument/2006/relationships/image" Target="media/image149.png"/><Relationship Id="rId183" Type="http://schemas.openxmlformats.org/officeDocument/2006/relationships/customXml" Target="../customXml/item3.xm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5.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image" Target="media/image123.png"/><Relationship Id="rId157" Type="http://schemas.openxmlformats.org/officeDocument/2006/relationships/image" Target="media/image144.png"/><Relationship Id="rId178" Type="http://schemas.openxmlformats.org/officeDocument/2006/relationships/header" Target="header3.xml"/><Relationship Id="rId61" Type="http://schemas.openxmlformats.org/officeDocument/2006/relationships/image" Target="media/image50.png"/><Relationship Id="rId82" Type="http://schemas.openxmlformats.org/officeDocument/2006/relationships/image" Target="media/image69.png"/><Relationship Id="rId152" Type="http://schemas.openxmlformats.org/officeDocument/2006/relationships/image" Target="media/image139.png"/><Relationship Id="rId173" Type="http://schemas.openxmlformats.org/officeDocument/2006/relationships/image" Target="media/image160.png"/><Relationship Id="rId19" Type="http://schemas.openxmlformats.org/officeDocument/2006/relationships/image" Target="media/image10.png"/><Relationship Id="rId14" Type="http://schemas.openxmlformats.org/officeDocument/2006/relationships/image" Target="media/image410.png"/><Relationship Id="rId30" Type="http://schemas.openxmlformats.org/officeDocument/2006/relationships/image" Target="media/image21.png"/><Relationship Id="rId35" Type="http://schemas.openxmlformats.org/officeDocument/2006/relationships/image" Target="media/image26.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4.png"/><Relationship Id="rId168" Type="http://schemas.openxmlformats.org/officeDocument/2006/relationships/image" Target="media/image155.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1.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9.png"/><Relationship Id="rId163" Type="http://schemas.openxmlformats.org/officeDocument/2006/relationships/image" Target="media/image150.png"/><Relationship Id="rId184" Type="http://schemas.openxmlformats.org/officeDocument/2006/relationships/customXml" Target="../customXml/item4.xml"/><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6.png"/><Relationship Id="rId116" Type="http://schemas.openxmlformats.org/officeDocument/2006/relationships/image" Target="media/image103.png"/><Relationship Id="rId137" Type="http://schemas.openxmlformats.org/officeDocument/2006/relationships/image" Target="media/image124.png"/><Relationship Id="rId158" Type="http://schemas.openxmlformats.org/officeDocument/2006/relationships/image" Target="media/image145.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1.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40.png"/><Relationship Id="rId174" Type="http://schemas.openxmlformats.org/officeDocument/2006/relationships/header" Target="header1.xml"/><Relationship Id="rId179" Type="http://schemas.openxmlformats.org/officeDocument/2006/relationships/footer" Target="footer3.xml"/><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230.png"/><Relationship Id="rId106" Type="http://schemas.openxmlformats.org/officeDocument/2006/relationships/image" Target="media/image93.png"/><Relationship Id="rId127" Type="http://schemas.openxmlformats.org/officeDocument/2006/relationships/image" Target="media/image114.png"/><Relationship Id="rId10" Type="http://schemas.openxmlformats.org/officeDocument/2006/relationships/hyperlink" Target="https://manage.windowsazure.cn" TargetMode="External"/><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2.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43" Type="http://schemas.openxmlformats.org/officeDocument/2006/relationships/image" Target="media/image130.png"/><Relationship Id="rId148" Type="http://schemas.openxmlformats.org/officeDocument/2006/relationships/image" Target="media/image135.png"/><Relationship Id="rId164" Type="http://schemas.openxmlformats.org/officeDocument/2006/relationships/image" Target="media/image151.png"/><Relationship Id="rId169" Type="http://schemas.openxmlformats.org/officeDocument/2006/relationships/image" Target="media/image156.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fontTable" Target="fontTable.xml"/><Relationship Id="rId26" Type="http://schemas.openxmlformats.org/officeDocument/2006/relationships/image" Target="media/image17.png"/><Relationship Id="rId47" Type="http://schemas.openxmlformats.org/officeDocument/2006/relationships/image" Target="media/image38.png"/><Relationship Id="rId68" Type="http://schemas.openxmlformats.org/officeDocument/2006/relationships/image" Target="media/image57.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20.png"/><Relationship Id="rId154" Type="http://schemas.openxmlformats.org/officeDocument/2006/relationships/image" Target="media/image141.png"/><Relationship Id="rId175" Type="http://schemas.openxmlformats.org/officeDocument/2006/relationships/header" Target="header2.xml"/><Relationship Id="rId16" Type="http://schemas.openxmlformats.org/officeDocument/2006/relationships/image" Target="media/image7.png"/><Relationship Id="rId37" Type="http://schemas.openxmlformats.org/officeDocument/2006/relationships/image" Target="media/image28.png"/><Relationship Id="rId58" Type="http://schemas.openxmlformats.org/officeDocument/2006/relationships/image" Target="media/image47.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image" Target="media/image131.png"/><Relationship Id="rId90" Type="http://schemas.openxmlformats.org/officeDocument/2006/relationships/image" Target="media/image77.png"/><Relationship Id="rId165" Type="http://schemas.openxmlformats.org/officeDocument/2006/relationships/image" Target="media/image152.png"/><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58.png"/><Relationship Id="rId113" Type="http://schemas.openxmlformats.org/officeDocument/2006/relationships/image" Target="media/image100.png"/><Relationship Id="rId134" Type="http://schemas.openxmlformats.org/officeDocument/2006/relationships/image" Target="media/image121.png"/><Relationship Id="rId80" Type="http://schemas.openxmlformats.org/officeDocument/2006/relationships/image" Target="media/image67.png"/><Relationship Id="rId155" Type="http://schemas.openxmlformats.org/officeDocument/2006/relationships/image" Target="media/image142.png"/><Relationship Id="rId176" Type="http://schemas.openxmlformats.org/officeDocument/2006/relationships/footer" Target="footer1.xml"/><Relationship Id="rId17" Type="http://schemas.openxmlformats.org/officeDocument/2006/relationships/image" Target="media/image8.png"/><Relationship Id="rId38" Type="http://schemas.openxmlformats.org/officeDocument/2006/relationships/image" Target="media/image29.png"/><Relationship Id="rId59" Type="http://schemas.openxmlformats.org/officeDocument/2006/relationships/image" Target="media/image48.png"/><Relationship Id="rId103" Type="http://schemas.openxmlformats.org/officeDocument/2006/relationships/image" Target="media/image90.png"/><Relationship Id="rId124" Type="http://schemas.openxmlformats.org/officeDocument/2006/relationships/image" Target="media/image111.png"/><Relationship Id="rId70" Type="http://schemas.openxmlformats.org/officeDocument/2006/relationships/image" Target="media/image59.png"/><Relationship Id="rId91" Type="http://schemas.openxmlformats.org/officeDocument/2006/relationships/image" Target="media/image78.png"/><Relationship Id="rId145" Type="http://schemas.openxmlformats.org/officeDocument/2006/relationships/image" Target="media/image132.png"/><Relationship Id="rId166" Type="http://schemas.openxmlformats.org/officeDocument/2006/relationships/image" Target="media/image153.png"/><Relationship Id="rId1" Type="http://schemas.openxmlformats.org/officeDocument/2006/relationships/customXml" Target="../customXml/item1.xml"/><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1.png"/></Relationships>
</file>

<file path=word/_rels/header2.xml.rels><?xml version="1.0" encoding="UTF-8" standalone="yes"?>
<Relationships xmlns="http://schemas.openxmlformats.org/package/2006/relationships"><Relationship Id="rId2" Type="http://schemas.microsoft.com/office/2007/relationships/hdphoto" Target="media/hdphoto1.wdp"/><Relationship Id="rId1" Type="http://schemas.openxmlformats.org/officeDocument/2006/relationships/image" Target="media/image16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 ma:contentTypeID="0x010100D332FD36C984EB40AEFA6E6E2AAB12FA" ma:contentTypeVersion="2" ma:contentTypeDescription="Create a new document." ma:contentTypeScope="" ma:versionID="3d1accfc905a90cbe2614d6e2fd2ad0e">
  <xsd:schema xmlns:xsd="http://www.w3.org/2001/XMLSchema" xmlns:xs="http://www.w3.org/2001/XMLSchema" xmlns:p="http://schemas.microsoft.com/office/2006/metadata/properties" xmlns:ns2="bcc8f94d-a447-46f5-9a44-4a7959dd4b32" targetNamespace="http://schemas.microsoft.com/office/2006/metadata/properties" ma:root="true" ma:fieldsID="1b0f558d13f855a25e1a34baa1b4cc19" ns2:_="">
    <xsd:import namespace="bcc8f94d-a447-46f5-9a44-4a7959dd4b32"/>
    <xsd:element name="properties">
      <xsd:complexType>
        <xsd:sequence>
          <xsd:element name="documentManagement">
            <xsd:complexType>
              <xsd:all>
                <xsd:element ref="ns2:SharedWithUsers" minOccurs="0"/>
                <xsd:element ref="ns2: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cc8f94d-a447-46f5-9a44-4a7959dd4b32" elementFormDefault="qualified">
    <xsd:import namespace="http://schemas.microsoft.com/office/2006/documentManagement/types"/>
    <xsd:import namespace="http://schemas.microsoft.com/office/infopath/2007/PartnerControls"/>
    <xsd:element name="SharedWithUsers" ma:index="8"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description=""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C51FBAE9-CD69-4223-A78D-66CF49CDFF62}"/>
</file>

<file path=customXml/itemProps2.xml><?xml version="1.0" encoding="utf-8"?>
<ds:datastoreItem xmlns:ds="http://schemas.openxmlformats.org/officeDocument/2006/customXml" ds:itemID="{6CD553BD-98FB-466E-B370-95848C121D67}"/>
</file>

<file path=customXml/itemProps3.xml><?xml version="1.0" encoding="utf-8"?>
<ds:datastoreItem xmlns:ds="http://schemas.openxmlformats.org/officeDocument/2006/customXml" ds:itemID="{4BCFC20C-E12E-484C-A0DE-EAEDC87A79D0}"/>
</file>

<file path=customXml/itemProps4.xml><?xml version="1.0" encoding="utf-8"?>
<ds:datastoreItem xmlns:ds="http://schemas.openxmlformats.org/officeDocument/2006/customXml" ds:itemID="{2CC06D1C-33CB-48B6-B52A-85DEBFF5450A}"/>
</file>

<file path=docProps/app.xml><?xml version="1.0" encoding="utf-8"?>
<Properties xmlns="http://schemas.openxmlformats.org/officeDocument/2006/extended-properties" xmlns:vt="http://schemas.openxmlformats.org/officeDocument/2006/docPropsVTypes">
  <Template>Normal.dotm</Template>
  <TotalTime>2696</TotalTime>
  <Pages>66</Pages>
  <Words>1564</Words>
  <Characters>8921</Characters>
  <Application>Microsoft Office Word</Application>
  <DocSecurity>0</DocSecurity>
  <Lines>74</Lines>
  <Paragraphs>20</Paragraphs>
  <ScaleCrop>false</ScaleCrop>
  <Company/>
  <LinksUpToDate>false</LinksUpToDate>
  <CharactersWithSpaces>10465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Gang Ni (VTSP)</dc:creator>
  <cp:keywords/>
  <dc:description/>
  <cp:lastModifiedBy>Ni Gang</cp:lastModifiedBy>
  <cp:revision>156</cp:revision>
  <dcterms:created xsi:type="dcterms:W3CDTF">2014-01-09T02:31:00Z</dcterms:created>
  <dcterms:modified xsi:type="dcterms:W3CDTF">2014-06-05T08:28:00Z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0x010100D332FD36C984EB40AEFA6E6E2AAB12FA</vt:lpwstr>
  </property>
</Properties>
</file>